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C8C">
        <w:rPr>
          <w:rFonts w:ascii="Times New Roman" w:hAnsi="Times New Roman"/>
          <w:sz w:val="28"/>
          <w:szCs w:val="28"/>
        </w:rPr>
        <w:t>Администрация</w:t>
      </w:r>
    </w:p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C8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C8C">
        <w:rPr>
          <w:rFonts w:ascii="Times New Roman" w:hAnsi="Times New Roman"/>
          <w:sz w:val="28"/>
          <w:szCs w:val="28"/>
        </w:rPr>
        <w:t>ПОСТАНОВЛЕНИЕ</w:t>
      </w:r>
    </w:p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5C" w:rsidRPr="00226C8C" w:rsidRDefault="000D385C" w:rsidP="00226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5C" w:rsidRPr="00226C8C" w:rsidRDefault="000D385C" w:rsidP="00226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C8C">
        <w:rPr>
          <w:rFonts w:ascii="Times New Roman" w:hAnsi="Times New Roman"/>
          <w:sz w:val="28"/>
          <w:szCs w:val="28"/>
          <w:u w:val="single"/>
        </w:rPr>
        <w:t>03.04.2017  № 1</w:t>
      </w:r>
      <w:r>
        <w:rPr>
          <w:rFonts w:ascii="Times New Roman" w:hAnsi="Times New Roman"/>
          <w:sz w:val="28"/>
          <w:szCs w:val="28"/>
          <w:u w:val="single"/>
        </w:rPr>
        <w:t>67</w:t>
      </w:r>
    </w:p>
    <w:p w:rsidR="000D385C" w:rsidRPr="00226C8C" w:rsidRDefault="000D385C" w:rsidP="00226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C8C">
        <w:rPr>
          <w:rFonts w:ascii="Times New Roman" w:hAnsi="Times New Roman"/>
          <w:sz w:val="28"/>
          <w:szCs w:val="28"/>
        </w:rPr>
        <w:t>п. Чегдомын</w:t>
      </w:r>
    </w:p>
    <w:p w:rsidR="000D385C" w:rsidRDefault="000D385C" w:rsidP="008B5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385C" w:rsidRDefault="000D385C" w:rsidP="008B5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Сулукского сельского поселения Верхнебуреинского муниципального района Хабаровского края</w:t>
      </w:r>
    </w:p>
    <w:p w:rsidR="000D385C" w:rsidRDefault="000D385C" w:rsidP="008B5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385C" w:rsidRDefault="000D385C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Сулукского сельского поселения,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0D385C" w:rsidRDefault="000D385C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0D385C" w:rsidRDefault="000D385C" w:rsidP="008B5EEC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 Писарева) приступить к разработке Правил землепользования и застройки</w:t>
      </w:r>
      <w:r>
        <w:t xml:space="preserve"> применительно ко всей территории </w:t>
      </w:r>
      <w:r>
        <w:rPr>
          <w:szCs w:val="28"/>
        </w:rPr>
        <w:t>Сулукского</w:t>
      </w:r>
      <w:r>
        <w:t xml:space="preserve"> сельского  поселения.</w:t>
      </w:r>
    </w:p>
    <w:p w:rsidR="000D385C" w:rsidRDefault="000D385C" w:rsidP="008B5EEC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0D385C" w:rsidRDefault="000D385C" w:rsidP="008B5EEC">
      <w:pPr>
        <w:pStyle w:val="ConsPlusNormal"/>
        <w:tabs>
          <w:tab w:val="left" w:pos="1080"/>
        </w:tabs>
        <w:ind w:firstLine="720"/>
        <w:jc w:val="both"/>
      </w:pPr>
      <w:r>
        <w:t>2.1.Разработка карты градостроительного зонирования.</w:t>
      </w:r>
    </w:p>
    <w:p w:rsidR="000D385C" w:rsidRDefault="000D385C" w:rsidP="008B5EEC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0D385C" w:rsidRDefault="000D385C" w:rsidP="008B5EEC">
      <w:pPr>
        <w:pStyle w:val="ConsPlusNormal"/>
        <w:tabs>
          <w:tab w:val="left" w:pos="1080"/>
        </w:tabs>
        <w:ind w:firstLine="720"/>
        <w:jc w:val="both"/>
      </w:pPr>
      <w:r>
        <w:t>3.</w:t>
      </w:r>
      <w:r>
        <w:tab/>
        <w:t xml:space="preserve">Сектору информационных технологий администрации района (Н.Л. Макаренко) разместить сообщение  о принятии решения о подготовке проекта Правил землепользования и застройки  </w:t>
      </w:r>
      <w:r>
        <w:rPr>
          <w:szCs w:val="28"/>
        </w:rPr>
        <w:t>Сулукского</w:t>
      </w:r>
      <w:r>
        <w:t xml:space="preserve"> сельского поселения не позднее 10 дней с даты подписания на официальном сайте администрации района в разделе «Градостроительная деятельность».</w:t>
      </w:r>
    </w:p>
    <w:p w:rsidR="000D385C" w:rsidRDefault="000D385C" w:rsidP="008B5EE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 заместителя главы администрации района Лещука А.В .</w:t>
      </w:r>
    </w:p>
    <w:p w:rsidR="000D385C" w:rsidRDefault="000D385C" w:rsidP="008B5EE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0D385C" w:rsidRDefault="000D385C" w:rsidP="008B5EE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385C" w:rsidRPr="00674585" w:rsidRDefault="000D3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П.Ф.Титков</w:t>
      </w:r>
    </w:p>
    <w:sectPr w:rsidR="000D385C" w:rsidRPr="00674585" w:rsidSect="008B5EEC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8517E"/>
    <w:rsid w:val="000A41B2"/>
    <w:rsid w:val="000D385C"/>
    <w:rsid w:val="001A49C5"/>
    <w:rsid w:val="00226C8C"/>
    <w:rsid w:val="0023778C"/>
    <w:rsid w:val="00243D86"/>
    <w:rsid w:val="00260459"/>
    <w:rsid w:val="002A0FA9"/>
    <w:rsid w:val="00342ABC"/>
    <w:rsid w:val="003D1A37"/>
    <w:rsid w:val="0056721E"/>
    <w:rsid w:val="00603D3D"/>
    <w:rsid w:val="006115CC"/>
    <w:rsid w:val="00617300"/>
    <w:rsid w:val="00657342"/>
    <w:rsid w:val="00674585"/>
    <w:rsid w:val="006A1988"/>
    <w:rsid w:val="00832CA9"/>
    <w:rsid w:val="008B5EEC"/>
    <w:rsid w:val="00940519"/>
    <w:rsid w:val="00941947"/>
    <w:rsid w:val="009A396B"/>
    <w:rsid w:val="009C2224"/>
    <w:rsid w:val="009D2FDF"/>
    <w:rsid w:val="00BE22CF"/>
    <w:rsid w:val="00C15202"/>
    <w:rsid w:val="00C517E0"/>
    <w:rsid w:val="00C8294E"/>
    <w:rsid w:val="00C874C3"/>
    <w:rsid w:val="00DD3C73"/>
    <w:rsid w:val="00E61A8F"/>
    <w:rsid w:val="00E67E1C"/>
    <w:rsid w:val="00F53AA5"/>
    <w:rsid w:val="00F605D7"/>
    <w:rsid w:val="00FB523A"/>
    <w:rsid w:val="00FD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312</Words>
  <Characters>1779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14</cp:revision>
  <cp:lastPrinted>2017-04-03T23:31:00Z</cp:lastPrinted>
  <dcterms:created xsi:type="dcterms:W3CDTF">2017-03-24T07:14:00Z</dcterms:created>
  <dcterms:modified xsi:type="dcterms:W3CDTF">2017-04-06T03:28:00Z</dcterms:modified>
</cp:coreProperties>
</file>