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FC" w:rsidRDefault="005C15FC" w:rsidP="005C15F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C15FC" w:rsidRDefault="005C15FC" w:rsidP="005C15F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5C15FC" w:rsidRDefault="005C15FC" w:rsidP="005C15F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15FC" w:rsidRDefault="005C15FC" w:rsidP="005C15F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C15FC" w:rsidRDefault="005C15FC" w:rsidP="005C15FC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15FC" w:rsidRDefault="005C15FC" w:rsidP="005C15FC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18.07.2022 № 493</w:t>
      </w:r>
    </w:p>
    <w:p w:rsidR="005C15FC" w:rsidRDefault="005C15FC" w:rsidP="005C15FC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2C3B74" w:rsidRDefault="002C3B74" w:rsidP="00D75372">
      <w:pPr>
        <w:rPr>
          <w:sz w:val="28"/>
          <w:szCs w:val="28"/>
        </w:rPr>
      </w:pPr>
    </w:p>
    <w:p w:rsidR="002C3B74" w:rsidRDefault="002C3B74" w:rsidP="00D75372">
      <w:pPr>
        <w:rPr>
          <w:sz w:val="28"/>
          <w:szCs w:val="28"/>
        </w:rPr>
      </w:pPr>
    </w:p>
    <w:p w:rsidR="00843BDE" w:rsidRDefault="00843BDE" w:rsidP="002C3B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3B74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внесении</w:t>
      </w:r>
      <w:r w:rsidR="002C3B74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изменени</w:t>
      </w:r>
      <w:r w:rsidR="0008750E">
        <w:rPr>
          <w:sz w:val="28"/>
          <w:szCs w:val="28"/>
        </w:rPr>
        <w:t>я</w:t>
      </w:r>
      <w:r w:rsidR="002C3B74">
        <w:rPr>
          <w:sz w:val="28"/>
          <w:szCs w:val="28"/>
        </w:rPr>
        <w:t xml:space="preserve"> </w:t>
      </w:r>
      <w:r w:rsidR="001F4AFD">
        <w:rPr>
          <w:sz w:val="28"/>
          <w:szCs w:val="28"/>
        </w:rPr>
        <w:t>в</w:t>
      </w:r>
      <w:r w:rsidR="002C3B74">
        <w:rPr>
          <w:sz w:val="28"/>
          <w:szCs w:val="28"/>
        </w:rPr>
        <w:t xml:space="preserve"> </w:t>
      </w:r>
      <w:r w:rsidR="00207BCE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C3B74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2C3B74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муниципального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C3B74">
        <w:rPr>
          <w:sz w:val="28"/>
          <w:szCs w:val="28"/>
        </w:rPr>
        <w:t xml:space="preserve"> </w:t>
      </w:r>
      <w:r w:rsidR="009D202D">
        <w:rPr>
          <w:sz w:val="28"/>
          <w:szCs w:val="28"/>
        </w:rPr>
        <w:t>Хабаровского</w:t>
      </w:r>
      <w:r w:rsidR="002C3B74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края</w:t>
      </w:r>
      <w:r w:rsidR="002C3B74">
        <w:rPr>
          <w:sz w:val="28"/>
          <w:szCs w:val="28"/>
        </w:rPr>
        <w:t xml:space="preserve"> </w:t>
      </w:r>
      <w:r w:rsidR="00B43E41">
        <w:rPr>
          <w:sz w:val="28"/>
          <w:szCs w:val="28"/>
        </w:rPr>
        <w:t>от</w:t>
      </w:r>
      <w:r w:rsidR="002C3B74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02</w:t>
      </w:r>
      <w:r w:rsidR="00ED7678">
        <w:rPr>
          <w:sz w:val="28"/>
          <w:szCs w:val="28"/>
        </w:rPr>
        <w:t>.1</w:t>
      </w:r>
      <w:r w:rsidR="00360A3C">
        <w:rPr>
          <w:sz w:val="28"/>
          <w:szCs w:val="28"/>
        </w:rPr>
        <w:t>2</w:t>
      </w:r>
      <w:r w:rsidR="00ED7678">
        <w:rPr>
          <w:sz w:val="28"/>
          <w:szCs w:val="28"/>
        </w:rPr>
        <w:t>.201</w:t>
      </w:r>
      <w:r w:rsidR="00360A3C">
        <w:rPr>
          <w:sz w:val="28"/>
          <w:szCs w:val="28"/>
        </w:rPr>
        <w:t>9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C3B74">
        <w:rPr>
          <w:sz w:val="28"/>
          <w:szCs w:val="28"/>
        </w:rPr>
        <w:t xml:space="preserve"> </w:t>
      </w:r>
      <w:r w:rsidR="00360A3C">
        <w:rPr>
          <w:sz w:val="28"/>
          <w:szCs w:val="28"/>
        </w:rPr>
        <w:t>700</w:t>
      </w:r>
      <w:r w:rsidR="002C3B74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«Об</w:t>
      </w:r>
      <w:r w:rsidR="002C3B74">
        <w:rPr>
          <w:sz w:val="28"/>
          <w:szCs w:val="28"/>
        </w:rPr>
        <w:t> </w:t>
      </w:r>
      <w:r w:rsidR="003012DF">
        <w:rPr>
          <w:sz w:val="28"/>
          <w:szCs w:val="28"/>
        </w:rPr>
        <w:t>администрировании</w:t>
      </w:r>
      <w:r w:rsidR="002C3B74">
        <w:rPr>
          <w:sz w:val="28"/>
          <w:szCs w:val="28"/>
        </w:rPr>
        <w:t xml:space="preserve"> </w:t>
      </w:r>
      <w:r w:rsidR="003012DF">
        <w:rPr>
          <w:sz w:val="28"/>
          <w:szCs w:val="28"/>
        </w:rPr>
        <w:t>доходов»</w:t>
      </w:r>
    </w:p>
    <w:p w:rsidR="0063187B" w:rsidRDefault="0063187B" w:rsidP="002C3B74">
      <w:pPr>
        <w:jc w:val="both"/>
        <w:rPr>
          <w:sz w:val="28"/>
          <w:szCs w:val="28"/>
        </w:rPr>
      </w:pPr>
    </w:p>
    <w:p w:rsidR="002C3B74" w:rsidRDefault="002C3B74" w:rsidP="002C3B74">
      <w:pPr>
        <w:jc w:val="both"/>
        <w:rPr>
          <w:sz w:val="28"/>
          <w:szCs w:val="28"/>
        </w:rPr>
      </w:pPr>
    </w:p>
    <w:p w:rsidR="00843BDE" w:rsidRDefault="00ED7678" w:rsidP="002C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="002C3B74">
        <w:rPr>
          <w:sz w:val="28"/>
          <w:szCs w:val="28"/>
        </w:rPr>
        <w:t xml:space="preserve"> </w:t>
      </w:r>
      <w:r w:rsidR="00B012F6">
        <w:rPr>
          <w:sz w:val="28"/>
          <w:szCs w:val="28"/>
        </w:rPr>
        <w:t>160.1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2C3B74">
        <w:rPr>
          <w:sz w:val="28"/>
          <w:szCs w:val="28"/>
        </w:rPr>
        <w:t xml:space="preserve"> </w:t>
      </w:r>
      <w:r w:rsidR="009D4B94">
        <w:rPr>
          <w:sz w:val="28"/>
          <w:szCs w:val="28"/>
        </w:rPr>
        <w:t>и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целях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приведения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нормативно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правовых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актов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администрации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Верхнебуреинского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муниципального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района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Хабаровского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края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соответствие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с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бюджетной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классификаци</w:t>
      </w:r>
      <w:r w:rsidR="00375C89">
        <w:rPr>
          <w:sz w:val="28"/>
          <w:szCs w:val="28"/>
        </w:rPr>
        <w:t>ей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Российской</w:t>
      </w:r>
      <w:r w:rsidR="002C3B74">
        <w:rPr>
          <w:sz w:val="28"/>
          <w:szCs w:val="28"/>
        </w:rPr>
        <w:t xml:space="preserve"> </w:t>
      </w:r>
      <w:r w:rsidR="00375C89">
        <w:rPr>
          <w:sz w:val="28"/>
          <w:szCs w:val="28"/>
        </w:rPr>
        <w:t>Федерации</w:t>
      </w:r>
      <w:r w:rsidR="00843BDE">
        <w:rPr>
          <w:sz w:val="28"/>
          <w:szCs w:val="28"/>
        </w:rPr>
        <w:t>,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администрация</w:t>
      </w:r>
      <w:r w:rsidR="002C3B74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Верхнебуреинского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муниципального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района</w:t>
      </w:r>
      <w:r w:rsidR="002C3B74">
        <w:rPr>
          <w:sz w:val="28"/>
          <w:szCs w:val="28"/>
        </w:rPr>
        <w:t xml:space="preserve"> </w:t>
      </w:r>
      <w:r w:rsidR="008D0E20">
        <w:rPr>
          <w:sz w:val="28"/>
          <w:szCs w:val="28"/>
        </w:rPr>
        <w:t>Хабаровского</w:t>
      </w:r>
      <w:r w:rsidR="002C3B74">
        <w:rPr>
          <w:sz w:val="28"/>
          <w:szCs w:val="28"/>
        </w:rPr>
        <w:t> </w:t>
      </w:r>
      <w:r w:rsidR="009D202D">
        <w:rPr>
          <w:sz w:val="28"/>
          <w:szCs w:val="28"/>
        </w:rPr>
        <w:t>края</w:t>
      </w:r>
    </w:p>
    <w:p w:rsidR="00843BDE" w:rsidRDefault="00843BDE" w:rsidP="00D7537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C10" w:rsidRDefault="00BA7C10" w:rsidP="002C3B74">
      <w:pPr>
        <w:numPr>
          <w:ilvl w:val="0"/>
          <w:numId w:val="2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BA7C10">
        <w:rPr>
          <w:sz w:val="28"/>
          <w:szCs w:val="28"/>
        </w:rPr>
        <w:t>В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постановление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администрации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Верхнебуреинского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муниципального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района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Хабаровского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края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от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02.12.2019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№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700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«Об</w:t>
      </w:r>
      <w:r w:rsidR="002C3B74">
        <w:rPr>
          <w:sz w:val="28"/>
          <w:szCs w:val="28"/>
        </w:rPr>
        <w:t> </w:t>
      </w:r>
      <w:r w:rsidRPr="00BA7C10">
        <w:rPr>
          <w:sz w:val="28"/>
          <w:szCs w:val="28"/>
        </w:rPr>
        <w:t>администрировании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доходов»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внести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следующее</w:t>
      </w:r>
      <w:r w:rsidR="002C3B74">
        <w:rPr>
          <w:sz w:val="28"/>
          <w:szCs w:val="28"/>
        </w:rPr>
        <w:t xml:space="preserve"> </w:t>
      </w:r>
      <w:r w:rsidRPr="00BA7C10">
        <w:rPr>
          <w:sz w:val="28"/>
          <w:szCs w:val="28"/>
        </w:rPr>
        <w:t>изменение:</w:t>
      </w:r>
      <w:r w:rsidR="002C3B74">
        <w:rPr>
          <w:sz w:val="28"/>
          <w:szCs w:val="28"/>
        </w:rPr>
        <w:t xml:space="preserve"> </w:t>
      </w:r>
    </w:p>
    <w:p w:rsidR="0072163C" w:rsidRDefault="0063187B" w:rsidP="002C3B7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9107E">
        <w:rPr>
          <w:sz w:val="28"/>
          <w:szCs w:val="28"/>
        </w:rPr>
        <w:t>.</w:t>
      </w:r>
      <w:r w:rsidR="002C3B74">
        <w:rPr>
          <w:sz w:val="28"/>
          <w:szCs w:val="28"/>
        </w:rPr>
        <w:t xml:space="preserve"> </w:t>
      </w:r>
      <w:r w:rsidR="008C623D">
        <w:rPr>
          <w:sz w:val="28"/>
          <w:szCs w:val="28"/>
        </w:rPr>
        <w:t>В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приложени</w:t>
      </w:r>
      <w:r w:rsidR="009D202D">
        <w:rPr>
          <w:sz w:val="28"/>
          <w:szCs w:val="28"/>
        </w:rPr>
        <w:t>и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1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«Перечень</w:t>
      </w:r>
      <w:r w:rsidR="002C3B74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и</w:t>
      </w:r>
      <w:r w:rsidR="002C3B74">
        <w:rPr>
          <w:sz w:val="28"/>
          <w:szCs w:val="28"/>
        </w:rPr>
        <w:t xml:space="preserve"> </w:t>
      </w:r>
      <w:r w:rsidR="00ED75EF">
        <w:rPr>
          <w:sz w:val="28"/>
          <w:szCs w:val="28"/>
        </w:rPr>
        <w:t>коды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администратора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бюджета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Верхнебуреинского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муниципального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района,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закрепляемы</w:t>
      </w:r>
      <w:r w:rsidR="00ED75EF">
        <w:rPr>
          <w:sz w:val="28"/>
          <w:szCs w:val="28"/>
        </w:rPr>
        <w:t>х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за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ними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вид</w:t>
      </w:r>
      <w:r w:rsidR="00ED75EF">
        <w:rPr>
          <w:sz w:val="28"/>
          <w:szCs w:val="28"/>
        </w:rPr>
        <w:t>ов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(подвид</w:t>
      </w:r>
      <w:r w:rsidR="00ED75EF">
        <w:rPr>
          <w:sz w:val="28"/>
          <w:szCs w:val="28"/>
        </w:rPr>
        <w:t>ов</w:t>
      </w:r>
      <w:r w:rsidR="00ED7678" w:rsidRPr="00F539F5">
        <w:rPr>
          <w:sz w:val="28"/>
          <w:szCs w:val="28"/>
        </w:rPr>
        <w:t>)</w:t>
      </w:r>
      <w:r w:rsidR="002C3B74">
        <w:rPr>
          <w:sz w:val="28"/>
          <w:szCs w:val="28"/>
        </w:rPr>
        <w:t xml:space="preserve"> </w:t>
      </w:r>
      <w:r w:rsidR="00ED7678" w:rsidRPr="00F539F5">
        <w:rPr>
          <w:sz w:val="28"/>
          <w:szCs w:val="28"/>
        </w:rPr>
        <w:t>доходов»</w:t>
      </w:r>
      <w:r w:rsidR="00EB2DB4">
        <w:rPr>
          <w:sz w:val="28"/>
          <w:szCs w:val="28"/>
        </w:rPr>
        <w:t>:</w:t>
      </w:r>
      <w:r w:rsidR="002C3B74">
        <w:rPr>
          <w:sz w:val="28"/>
          <w:szCs w:val="28"/>
        </w:rPr>
        <w:t xml:space="preserve"> </w:t>
      </w:r>
      <w:bookmarkStart w:id="0" w:name="_Hlk89769094"/>
    </w:p>
    <w:bookmarkEnd w:id="0"/>
    <w:p w:rsidR="00AF5446" w:rsidRPr="007C23AE" w:rsidRDefault="00E9107E" w:rsidP="00E9107E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7C5176" w:rsidRPr="007C23AE">
        <w:rPr>
          <w:sz w:val="28"/>
          <w:szCs w:val="28"/>
        </w:rPr>
        <w:t>Строку</w:t>
      </w:r>
      <w:r w:rsidR="00696988" w:rsidRPr="007C23AE">
        <w:rPr>
          <w:sz w:val="28"/>
          <w:szCs w:val="28"/>
        </w:rPr>
        <w:t>: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7C5176" w:rsidRPr="00BA159D" w:rsidTr="00BC4041">
        <w:trPr>
          <w:trHeight w:val="515"/>
        </w:trPr>
        <w:tc>
          <w:tcPr>
            <w:tcW w:w="1276" w:type="dxa"/>
          </w:tcPr>
          <w:p w:rsidR="007C5176" w:rsidRPr="0072163C" w:rsidRDefault="007C5176" w:rsidP="002C3B7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2163C"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7C5176" w:rsidRPr="0063187B" w:rsidRDefault="0063187B" w:rsidP="002C3B74">
            <w:pPr>
              <w:spacing w:line="240" w:lineRule="exact"/>
              <w:rPr>
                <w:sz w:val="28"/>
                <w:szCs w:val="28"/>
              </w:rPr>
            </w:pPr>
            <w:r w:rsidRPr="0063187B">
              <w:rPr>
                <w:sz w:val="28"/>
                <w:szCs w:val="28"/>
              </w:rPr>
              <w:t>2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08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05000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05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0000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150</w:t>
            </w:r>
          </w:p>
        </w:tc>
        <w:tc>
          <w:tcPr>
            <w:tcW w:w="4432" w:type="dxa"/>
          </w:tcPr>
          <w:p w:rsidR="007C5176" w:rsidRPr="0063187B" w:rsidRDefault="0063187B" w:rsidP="002C3B74">
            <w:pPr>
              <w:spacing w:line="240" w:lineRule="exact"/>
              <w:ind w:left="-70" w:right="-108"/>
              <w:jc w:val="both"/>
              <w:rPr>
                <w:sz w:val="28"/>
                <w:szCs w:val="28"/>
              </w:rPr>
            </w:pPr>
            <w:r w:rsidRPr="0063187B">
              <w:rPr>
                <w:sz w:val="28"/>
                <w:szCs w:val="28"/>
              </w:rPr>
              <w:t>Перечисления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из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бюджетов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муниципальных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районов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(в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бюджеты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муниципальных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районов)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для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осуществления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возврата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(зачета)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излишне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уплаченных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или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излишне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взысканных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сумм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налогов,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сборов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иных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платежей,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а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также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сумм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процентов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за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несвоевременное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осуществление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такого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возврата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процентов,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начисленных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на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излишне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взысканные</w:t>
            </w:r>
            <w:r w:rsidR="002C3B74">
              <w:rPr>
                <w:sz w:val="28"/>
                <w:szCs w:val="28"/>
              </w:rPr>
              <w:t xml:space="preserve"> </w:t>
            </w:r>
            <w:r w:rsidRPr="0063187B">
              <w:rPr>
                <w:sz w:val="28"/>
                <w:szCs w:val="28"/>
              </w:rPr>
              <w:t>суммы</w:t>
            </w:r>
          </w:p>
        </w:tc>
      </w:tr>
    </w:tbl>
    <w:p w:rsidR="00AF5446" w:rsidRDefault="00AF5446" w:rsidP="002C3B74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A1B65" w:rsidRDefault="007C517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Заменить</w:t>
      </w:r>
      <w:r w:rsidR="002C3B74">
        <w:rPr>
          <w:sz w:val="28"/>
          <w:szCs w:val="28"/>
        </w:rPr>
        <w:t xml:space="preserve"> </w:t>
      </w:r>
      <w:r w:rsidR="00002B41">
        <w:rPr>
          <w:sz w:val="28"/>
          <w:szCs w:val="28"/>
        </w:rPr>
        <w:t>строкой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002B41">
        <w:rPr>
          <w:sz w:val="28"/>
          <w:szCs w:val="28"/>
        </w:rPr>
        <w:t>его</w:t>
      </w:r>
      <w:r w:rsidR="002C3B74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</w:t>
      </w:r>
      <w:r w:rsidR="00002B41">
        <w:rPr>
          <w:sz w:val="28"/>
          <w:szCs w:val="28"/>
        </w:rPr>
        <w:t>я</w:t>
      </w:r>
      <w:r w:rsidR="00360A3C">
        <w:rPr>
          <w:sz w:val="28"/>
          <w:szCs w:val="28"/>
        </w:rPr>
        <w:t>:</w:t>
      </w:r>
      <w:r w:rsidR="002C3B74">
        <w:rPr>
          <w:sz w:val="28"/>
          <w:szCs w:val="28"/>
        </w:rPr>
        <w:t xml:space="preserve"> </w:t>
      </w:r>
    </w:p>
    <w:p w:rsidR="00AF5446" w:rsidRDefault="00AF5446" w:rsidP="00360A3C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648"/>
        <w:gridCol w:w="4432"/>
      </w:tblGrid>
      <w:tr w:rsidR="00360A3C" w:rsidRPr="009D4B94" w:rsidTr="007F082C">
        <w:trPr>
          <w:trHeight w:val="515"/>
        </w:trPr>
        <w:tc>
          <w:tcPr>
            <w:tcW w:w="1276" w:type="dxa"/>
          </w:tcPr>
          <w:p w:rsidR="00360A3C" w:rsidRPr="00F423C4" w:rsidRDefault="00913688" w:rsidP="002C3B7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3648" w:type="dxa"/>
          </w:tcPr>
          <w:p w:rsidR="00360A3C" w:rsidRPr="00F423C4" w:rsidRDefault="002C3B74" w:rsidP="002C3B74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187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3187B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</w:t>
            </w:r>
            <w:r w:rsidR="0063187B"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</w:rPr>
              <w:t xml:space="preserve"> </w:t>
            </w:r>
            <w:r w:rsidR="0063187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</w:t>
            </w:r>
            <w:r w:rsidR="0063187B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="0063187B">
              <w:rPr>
                <w:sz w:val="28"/>
                <w:szCs w:val="28"/>
              </w:rPr>
              <w:t>150</w:t>
            </w:r>
          </w:p>
        </w:tc>
        <w:tc>
          <w:tcPr>
            <w:tcW w:w="4432" w:type="dxa"/>
          </w:tcPr>
          <w:p w:rsidR="00360A3C" w:rsidRPr="00F423C4" w:rsidRDefault="0063187B" w:rsidP="002C3B74">
            <w:pPr>
              <w:autoSpaceDE w:val="0"/>
              <w:autoSpaceDN w:val="0"/>
              <w:adjustRightInd w:val="0"/>
              <w:spacing w:line="240" w:lineRule="exact"/>
              <w:ind w:left="-7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бюджетов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районов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бюджеты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районов)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осуществления</w:t>
            </w:r>
            <w:r w:rsidR="002C3B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взыскания</w:t>
            </w:r>
          </w:p>
        </w:tc>
      </w:tr>
    </w:tbl>
    <w:p w:rsidR="00AF5446" w:rsidRDefault="00AF5446" w:rsidP="002C3B74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3BDE" w:rsidRDefault="002852B0" w:rsidP="002C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3BDE">
        <w:rPr>
          <w:sz w:val="28"/>
          <w:szCs w:val="28"/>
        </w:rPr>
        <w:t>.</w:t>
      </w:r>
      <w:r w:rsidR="002C3B74">
        <w:rPr>
          <w:sz w:val="28"/>
          <w:szCs w:val="28"/>
        </w:rPr>
        <w:t xml:space="preserve"> </w:t>
      </w:r>
      <w:proofErr w:type="gramStart"/>
      <w:r w:rsidR="00843BDE">
        <w:rPr>
          <w:sz w:val="28"/>
          <w:szCs w:val="28"/>
        </w:rPr>
        <w:t>Контроль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proofErr w:type="gramEnd"/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исполнением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настоящего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постановления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оставляю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за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собой.</w:t>
      </w:r>
    </w:p>
    <w:p w:rsidR="00843BDE" w:rsidRDefault="002852B0" w:rsidP="002C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43BDE">
        <w:rPr>
          <w:sz w:val="28"/>
          <w:szCs w:val="28"/>
        </w:rPr>
        <w:t>.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Настоящее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постановление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вступает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в</w:t>
      </w:r>
      <w:r w:rsidR="002C3B74">
        <w:rPr>
          <w:sz w:val="28"/>
          <w:szCs w:val="28"/>
        </w:rPr>
        <w:t xml:space="preserve"> </w:t>
      </w:r>
      <w:r w:rsidR="00843BDE">
        <w:rPr>
          <w:sz w:val="28"/>
          <w:szCs w:val="28"/>
        </w:rPr>
        <w:t>силу</w:t>
      </w:r>
      <w:r w:rsidR="002C3B74">
        <w:rPr>
          <w:sz w:val="28"/>
          <w:szCs w:val="28"/>
        </w:rPr>
        <w:t xml:space="preserve"> после </w:t>
      </w:r>
      <w:r w:rsidR="00B22B6C">
        <w:rPr>
          <w:sz w:val="28"/>
          <w:szCs w:val="28"/>
        </w:rPr>
        <w:t>его</w:t>
      </w:r>
      <w:r w:rsidR="002C3B74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официального</w:t>
      </w:r>
      <w:r w:rsidR="002C3B74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опубликования</w:t>
      </w:r>
      <w:r w:rsidR="002C3B74">
        <w:rPr>
          <w:sz w:val="28"/>
          <w:szCs w:val="28"/>
        </w:rPr>
        <w:t xml:space="preserve"> </w:t>
      </w:r>
      <w:r w:rsidR="00B22B6C">
        <w:rPr>
          <w:sz w:val="28"/>
          <w:szCs w:val="28"/>
        </w:rPr>
        <w:t>(обнародования)</w:t>
      </w:r>
      <w:r w:rsidR="001572C1">
        <w:rPr>
          <w:sz w:val="28"/>
          <w:szCs w:val="28"/>
        </w:rPr>
        <w:t>.</w:t>
      </w:r>
      <w:r w:rsidR="002C3B74">
        <w:rPr>
          <w:sz w:val="28"/>
          <w:szCs w:val="28"/>
        </w:rPr>
        <w:t xml:space="preserve"> </w:t>
      </w:r>
    </w:p>
    <w:p w:rsidR="003012DF" w:rsidRDefault="003012DF" w:rsidP="00D75372">
      <w:pPr>
        <w:rPr>
          <w:sz w:val="28"/>
          <w:szCs w:val="28"/>
        </w:rPr>
      </w:pPr>
    </w:p>
    <w:p w:rsidR="008E7E83" w:rsidRDefault="008E7E83">
      <w:pPr>
        <w:rPr>
          <w:sz w:val="28"/>
          <w:szCs w:val="28"/>
        </w:rPr>
      </w:pPr>
    </w:p>
    <w:p w:rsidR="002C3B74" w:rsidRDefault="002C3B74">
      <w:pPr>
        <w:rPr>
          <w:sz w:val="28"/>
          <w:szCs w:val="28"/>
        </w:rPr>
      </w:pPr>
    </w:p>
    <w:p w:rsidR="00843BDE" w:rsidRDefault="002C3B74" w:rsidP="002C3B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2C3B74" w:rsidRDefault="002C3B74" w:rsidP="002C3B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sectPr w:rsidR="002C3B74" w:rsidSect="002C3B74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08" w:rsidRDefault="00672708" w:rsidP="003012DF">
      <w:r>
        <w:separator/>
      </w:r>
    </w:p>
  </w:endnote>
  <w:endnote w:type="continuationSeparator" w:id="0">
    <w:p w:rsidR="00672708" w:rsidRDefault="00672708" w:rsidP="0030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08" w:rsidRDefault="00672708" w:rsidP="003012DF">
      <w:r>
        <w:separator/>
      </w:r>
    </w:p>
  </w:footnote>
  <w:footnote w:type="continuationSeparator" w:id="0">
    <w:p w:rsidR="00672708" w:rsidRDefault="00672708" w:rsidP="00301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7235"/>
      <w:docPartObj>
        <w:docPartGallery w:val="Page Numbers (Top of Page)"/>
        <w:docPartUnique/>
      </w:docPartObj>
    </w:sdtPr>
    <w:sdtContent>
      <w:p w:rsidR="002C3B74" w:rsidRDefault="00644742">
        <w:pPr>
          <w:pStyle w:val="a9"/>
          <w:jc w:val="center"/>
        </w:pPr>
        <w:fldSimple w:instr=" PAGE   \* MERGEFORMAT ">
          <w:r w:rsidR="005C15FC">
            <w:rPr>
              <w:noProof/>
            </w:rPr>
            <w:t>2</w:t>
          </w:r>
        </w:fldSimple>
      </w:p>
    </w:sdtContent>
  </w:sdt>
  <w:p w:rsidR="002C3B74" w:rsidRDefault="002C3B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7DD"/>
    <w:multiLevelType w:val="multilevel"/>
    <w:tmpl w:val="69B253C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F892401"/>
    <w:multiLevelType w:val="multilevel"/>
    <w:tmpl w:val="EE12D290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">
    <w:nsid w:val="20F45F0A"/>
    <w:multiLevelType w:val="hybridMultilevel"/>
    <w:tmpl w:val="EFD8E8CE"/>
    <w:lvl w:ilvl="0" w:tplc="A44ED35C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00378D3"/>
    <w:multiLevelType w:val="hybridMultilevel"/>
    <w:tmpl w:val="DE02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5372"/>
    <w:rsid w:val="00002B41"/>
    <w:rsid w:val="00002BE3"/>
    <w:rsid w:val="00026031"/>
    <w:rsid w:val="0003108B"/>
    <w:rsid w:val="000322F1"/>
    <w:rsid w:val="000329DD"/>
    <w:rsid w:val="00040F64"/>
    <w:rsid w:val="0005205B"/>
    <w:rsid w:val="00052D4A"/>
    <w:rsid w:val="00053085"/>
    <w:rsid w:val="0005390C"/>
    <w:rsid w:val="00056298"/>
    <w:rsid w:val="00056B1F"/>
    <w:rsid w:val="00061E24"/>
    <w:rsid w:val="00063C33"/>
    <w:rsid w:val="00066228"/>
    <w:rsid w:val="00071036"/>
    <w:rsid w:val="00072A94"/>
    <w:rsid w:val="00082F3C"/>
    <w:rsid w:val="0008750E"/>
    <w:rsid w:val="00092F7E"/>
    <w:rsid w:val="000A035C"/>
    <w:rsid w:val="000A1F96"/>
    <w:rsid w:val="000A360B"/>
    <w:rsid w:val="000B25BA"/>
    <w:rsid w:val="000B49D1"/>
    <w:rsid w:val="000C4F22"/>
    <w:rsid w:val="000C73BE"/>
    <w:rsid w:val="000D17BF"/>
    <w:rsid w:val="000D2F5F"/>
    <w:rsid w:val="000E3557"/>
    <w:rsid w:val="000E4BA6"/>
    <w:rsid w:val="000F09E3"/>
    <w:rsid w:val="000F1A37"/>
    <w:rsid w:val="000F3F64"/>
    <w:rsid w:val="000F5601"/>
    <w:rsid w:val="000F70A9"/>
    <w:rsid w:val="00102B62"/>
    <w:rsid w:val="00106A56"/>
    <w:rsid w:val="00110600"/>
    <w:rsid w:val="0012691F"/>
    <w:rsid w:val="001278AF"/>
    <w:rsid w:val="00131700"/>
    <w:rsid w:val="00137C26"/>
    <w:rsid w:val="00140AAE"/>
    <w:rsid w:val="001416AA"/>
    <w:rsid w:val="00143D0C"/>
    <w:rsid w:val="00144085"/>
    <w:rsid w:val="00145D26"/>
    <w:rsid w:val="00147F6A"/>
    <w:rsid w:val="00151696"/>
    <w:rsid w:val="001538A6"/>
    <w:rsid w:val="00156840"/>
    <w:rsid w:val="001572C1"/>
    <w:rsid w:val="00157F2B"/>
    <w:rsid w:val="001625A4"/>
    <w:rsid w:val="00170236"/>
    <w:rsid w:val="00172A9B"/>
    <w:rsid w:val="00175C05"/>
    <w:rsid w:val="00181492"/>
    <w:rsid w:val="00181F56"/>
    <w:rsid w:val="00192936"/>
    <w:rsid w:val="00192C81"/>
    <w:rsid w:val="00197CD6"/>
    <w:rsid w:val="001A1896"/>
    <w:rsid w:val="001B1641"/>
    <w:rsid w:val="001C34D0"/>
    <w:rsid w:val="001C3F83"/>
    <w:rsid w:val="001C6849"/>
    <w:rsid w:val="001C68C8"/>
    <w:rsid w:val="001C7D08"/>
    <w:rsid w:val="001D15C5"/>
    <w:rsid w:val="001D1CCB"/>
    <w:rsid w:val="001D79EA"/>
    <w:rsid w:val="001E4870"/>
    <w:rsid w:val="001F4AFD"/>
    <w:rsid w:val="0020692A"/>
    <w:rsid w:val="00207BCE"/>
    <w:rsid w:val="00211551"/>
    <w:rsid w:val="00216791"/>
    <w:rsid w:val="00217C86"/>
    <w:rsid w:val="002346E0"/>
    <w:rsid w:val="00235AAB"/>
    <w:rsid w:val="00240373"/>
    <w:rsid w:val="002500DC"/>
    <w:rsid w:val="002526BC"/>
    <w:rsid w:val="00266339"/>
    <w:rsid w:val="00267AC8"/>
    <w:rsid w:val="0027596E"/>
    <w:rsid w:val="00282796"/>
    <w:rsid w:val="002830A0"/>
    <w:rsid w:val="00283D8C"/>
    <w:rsid w:val="00283E6E"/>
    <w:rsid w:val="002852B0"/>
    <w:rsid w:val="0029310E"/>
    <w:rsid w:val="0029322B"/>
    <w:rsid w:val="002A2161"/>
    <w:rsid w:val="002A2746"/>
    <w:rsid w:val="002B30AC"/>
    <w:rsid w:val="002B5646"/>
    <w:rsid w:val="002B6C82"/>
    <w:rsid w:val="002C200E"/>
    <w:rsid w:val="002C2CBA"/>
    <w:rsid w:val="002C3B74"/>
    <w:rsid w:val="002C4A90"/>
    <w:rsid w:val="002D4712"/>
    <w:rsid w:val="002D6134"/>
    <w:rsid w:val="002D74E6"/>
    <w:rsid w:val="002F15D7"/>
    <w:rsid w:val="003012DF"/>
    <w:rsid w:val="003029BA"/>
    <w:rsid w:val="00306B2D"/>
    <w:rsid w:val="00310632"/>
    <w:rsid w:val="00316A35"/>
    <w:rsid w:val="00316C4F"/>
    <w:rsid w:val="003228AD"/>
    <w:rsid w:val="003233AF"/>
    <w:rsid w:val="003246D6"/>
    <w:rsid w:val="003278EB"/>
    <w:rsid w:val="00333D1F"/>
    <w:rsid w:val="003362D8"/>
    <w:rsid w:val="00337067"/>
    <w:rsid w:val="003370E1"/>
    <w:rsid w:val="00345F68"/>
    <w:rsid w:val="00346367"/>
    <w:rsid w:val="00350231"/>
    <w:rsid w:val="00360A3C"/>
    <w:rsid w:val="003642C2"/>
    <w:rsid w:val="0037356E"/>
    <w:rsid w:val="003746DD"/>
    <w:rsid w:val="00375C89"/>
    <w:rsid w:val="00377BAB"/>
    <w:rsid w:val="0038031C"/>
    <w:rsid w:val="00381D2A"/>
    <w:rsid w:val="00394F63"/>
    <w:rsid w:val="00395C90"/>
    <w:rsid w:val="003A1719"/>
    <w:rsid w:val="003A5677"/>
    <w:rsid w:val="003A7E70"/>
    <w:rsid w:val="003B060E"/>
    <w:rsid w:val="003B0E1E"/>
    <w:rsid w:val="003B3F09"/>
    <w:rsid w:val="003B57B4"/>
    <w:rsid w:val="003C2268"/>
    <w:rsid w:val="003D4F1B"/>
    <w:rsid w:val="003F0252"/>
    <w:rsid w:val="003F2937"/>
    <w:rsid w:val="00411FB5"/>
    <w:rsid w:val="0041425D"/>
    <w:rsid w:val="0041643B"/>
    <w:rsid w:val="00416B74"/>
    <w:rsid w:val="00422D39"/>
    <w:rsid w:val="0042635B"/>
    <w:rsid w:val="00432171"/>
    <w:rsid w:val="004340AA"/>
    <w:rsid w:val="004375F0"/>
    <w:rsid w:val="00466C66"/>
    <w:rsid w:val="00466E73"/>
    <w:rsid w:val="00472F0D"/>
    <w:rsid w:val="00480D80"/>
    <w:rsid w:val="00483EE4"/>
    <w:rsid w:val="00486FA3"/>
    <w:rsid w:val="00491E4D"/>
    <w:rsid w:val="0049465E"/>
    <w:rsid w:val="004A4174"/>
    <w:rsid w:val="004B023F"/>
    <w:rsid w:val="004B22E6"/>
    <w:rsid w:val="004B3AAD"/>
    <w:rsid w:val="004B5909"/>
    <w:rsid w:val="004D648D"/>
    <w:rsid w:val="004E2B54"/>
    <w:rsid w:val="004F3464"/>
    <w:rsid w:val="004F4419"/>
    <w:rsid w:val="004F696E"/>
    <w:rsid w:val="00502910"/>
    <w:rsid w:val="005070D3"/>
    <w:rsid w:val="0051078E"/>
    <w:rsid w:val="0051655B"/>
    <w:rsid w:val="005201BA"/>
    <w:rsid w:val="00521CF6"/>
    <w:rsid w:val="00542D65"/>
    <w:rsid w:val="00551D9C"/>
    <w:rsid w:val="00552102"/>
    <w:rsid w:val="00553ACB"/>
    <w:rsid w:val="0055709B"/>
    <w:rsid w:val="005574A1"/>
    <w:rsid w:val="00560029"/>
    <w:rsid w:val="00566DF4"/>
    <w:rsid w:val="00567591"/>
    <w:rsid w:val="0058662A"/>
    <w:rsid w:val="00587E33"/>
    <w:rsid w:val="00591691"/>
    <w:rsid w:val="00591B5E"/>
    <w:rsid w:val="00596AD7"/>
    <w:rsid w:val="005A007C"/>
    <w:rsid w:val="005A2FE3"/>
    <w:rsid w:val="005C053E"/>
    <w:rsid w:val="005C1284"/>
    <w:rsid w:val="005C135D"/>
    <w:rsid w:val="005C15FC"/>
    <w:rsid w:val="005C4863"/>
    <w:rsid w:val="005E56C5"/>
    <w:rsid w:val="005E5A80"/>
    <w:rsid w:val="005F0C16"/>
    <w:rsid w:val="005F5934"/>
    <w:rsid w:val="006079FC"/>
    <w:rsid w:val="00614D68"/>
    <w:rsid w:val="0062112A"/>
    <w:rsid w:val="00624E26"/>
    <w:rsid w:val="0063187B"/>
    <w:rsid w:val="006348AB"/>
    <w:rsid w:val="00637C1E"/>
    <w:rsid w:val="00641B6B"/>
    <w:rsid w:val="00644742"/>
    <w:rsid w:val="00646D26"/>
    <w:rsid w:val="0065271A"/>
    <w:rsid w:val="00653042"/>
    <w:rsid w:val="00653A03"/>
    <w:rsid w:val="00665E3F"/>
    <w:rsid w:val="00672708"/>
    <w:rsid w:val="00674F0A"/>
    <w:rsid w:val="00683376"/>
    <w:rsid w:val="0069049A"/>
    <w:rsid w:val="00694EAF"/>
    <w:rsid w:val="00696988"/>
    <w:rsid w:val="006970C2"/>
    <w:rsid w:val="006C0D74"/>
    <w:rsid w:val="006C1465"/>
    <w:rsid w:val="006C172E"/>
    <w:rsid w:val="006E19C2"/>
    <w:rsid w:val="006E20AE"/>
    <w:rsid w:val="006E3F9B"/>
    <w:rsid w:val="006F1C7D"/>
    <w:rsid w:val="00702C84"/>
    <w:rsid w:val="00703D6C"/>
    <w:rsid w:val="00706EE6"/>
    <w:rsid w:val="00710D27"/>
    <w:rsid w:val="007208B4"/>
    <w:rsid w:val="0072163C"/>
    <w:rsid w:val="0072570E"/>
    <w:rsid w:val="007278D7"/>
    <w:rsid w:val="00732DAF"/>
    <w:rsid w:val="00733108"/>
    <w:rsid w:val="00734900"/>
    <w:rsid w:val="00741E6E"/>
    <w:rsid w:val="007445F8"/>
    <w:rsid w:val="00744F51"/>
    <w:rsid w:val="007513AF"/>
    <w:rsid w:val="00753A75"/>
    <w:rsid w:val="00756825"/>
    <w:rsid w:val="00763DBE"/>
    <w:rsid w:val="00764E89"/>
    <w:rsid w:val="00765509"/>
    <w:rsid w:val="007740B3"/>
    <w:rsid w:val="007746F5"/>
    <w:rsid w:val="00775395"/>
    <w:rsid w:val="00786A0B"/>
    <w:rsid w:val="007A089B"/>
    <w:rsid w:val="007A1EB9"/>
    <w:rsid w:val="007A3C29"/>
    <w:rsid w:val="007A4C54"/>
    <w:rsid w:val="007A78CF"/>
    <w:rsid w:val="007B4EE2"/>
    <w:rsid w:val="007C23AE"/>
    <w:rsid w:val="007C2A0F"/>
    <w:rsid w:val="007C5176"/>
    <w:rsid w:val="007D7A3B"/>
    <w:rsid w:val="007D7DF9"/>
    <w:rsid w:val="007E165F"/>
    <w:rsid w:val="007E354A"/>
    <w:rsid w:val="007F1750"/>
    <w:rsid w:val="007F39EB"/>
    <w:rsid w:val="007F4551"/>
    <w:rsid w:val="007F57C1"/>
    <w:rsid w:val="007F59A3"/>
    <w:rsid w:val="00800DE6"/>
    <w:rsid w:val="008012A6"/>
    <w:rsid w:val="008103C8"/>
    <w:rsid w:val="008104F1"/>
    <w:rsid w:val="00822917"/>
    <w:rsid w:val="00824701"/>
    <w:rsid w:val="00837670"/>
    <w:rsid w:val="00843BDE"/>
    <w:rsid w:val="008547F4"/>
    <w:rsid w:val="008575F5"/>
    <w:rsid w:val="00874D69"/>
    <w:rsid w:val="0087594B"/>
    <w:rsid w:val="00875EB1"/>
    <w:rsid w:val="0087605A"/>
    <w:rsid w:val="00882E99"/>
    <w:rsid w:val="0088321F"/>
    <w:rsid w:val="00886619"/>
    <w:rsid w:val="00897CD5"/>
    <w:rsid w:val="008A035C"/>
    <w:rsid w:val="008A3855"/>
    <w:rsid w:val="008A4671"/>
    <w:rsid w:val="008A50EC"/>
    <w:rsid w:val="008A52C7"/>
    <w:rsid w:val="008A7DE0"/>
    <w:rsid w:val="008B72E8"/>
    <w:rsid w:val="008C051E"/>
    <w:rsid w:val="008C1A4A"/>
    <w:rsid w:val="008C2FC4"/>
    <w:rsid w:val="008C32D2"/>
    <w:rsid w:val="008C4757"/>
    <w:rsid w:val="008C623D"/>
    <w:rsid w:val="008D0E20"/>
    <w:rsid w:val="008D6922"/>
    <w:rsid w:val="008E7D15"/>
    <w:rsid w:val="008E7E83"/>
    <w:rsid w:val="00900522"/>
    <w:rsid w:val="00901165"/>
    <w:rsid w:val="0090422F"/>
    <w:rsid w:val="00913688"/>
    <w:rsid w:val="00913BED"/>
    <w:rsid w:val="009167F3"/>
    <w:rsid w:val="009275F6"/>
    <w:rsid w:val="00931B92"/>
    <w:rsid w:val="009416BA"/>
    <w:rsid w:val="0094253F"/>
    <w:rsid w:val="009432E1"/>
    <w:rsid w:val="00943779"/>
    <w:rsid w:val="00952DB6"/>
    <w:rsid w:val="00967A4A"/>
    <w:rsid w:val="00982E25"/>
    <w:rsid w:val="009831C6"/>
    <w:rsid w:val="0098423A"/>
    <w:rsid w:val="00990B4D"/>
    <w:rsid w:val="00995741"/>
    <w:rsid w:val="009A1415"/>
    <w:rsid w:val="009A3DCA"/>
    <w:rsid w:val="009A4133"/>
    <w:rsid w:val="009A4270"/>
    <w:rsid w:val="009B494D"/>
    <w:rsid w:val="009B6AE3"/>
    <w:rsid w:val="009C1039"/>
    <w:rsid w:val="009D0A78"/>
    <w:rsid w:val="009D155F"/>
    <w:rsid w:val="009D202D"/>
    <w:rsid w:val="009D3808"/>
    <w:rsid w:val="009D4B94"/>
    <w:rsid w:val="009D51B4"/>
    <w:rsid w:val="009E3070"/>
    <w:rsid w:val="009E7E47"/>
    <w:rsid w:val="009F286E"/>
    <w:rsid w:val="00A02B96"/>
    <w:rsid w:val="00A0742E"/>
    <w:rsid w:val="00A2266E"/>
    <w:rsid w:val="00A2301B"/>
    <w:rsid w:val="00A240E1"/>
    <w:rsid w:val="00A243D7"/>
    <w:rsid w:val="00A32B00"/>
    <w:rsid w:val="00A34162"/>
    <w:rsid w:val="00A34A67"/>
    <w:rsid w:val="00A37AEC"/>
    <w:rsid w:val="00A43324"/>
    <w:rsid w:val="00A433F0"/>
    <w:rsid w:val="00A43E4F"/>
    <w:rsid w:val="00A45252"/>
    <w:rsid w:val="00A4699A"/>
    <w:rsid w:val="00A566D5"/>
    <w:rsid w:val="00A57FED"/>
    <w:rsid w:val="00A641E9"/>
    <w:rsid w:val="00A64234"/>
    <w:rsid w:val="00A7392F"/>
    <w:rsid w:val="00A763EF"/>
    <w:rsid w:val="00A8160A"/>
    <w:rsid w:val="00A85E94"/>
    <w:rsid w:val="00A9000B"/>
    <w:rsid w:val="00A92092"/>
    <w:rsid w:val="00AA1011"/>
    <w:rsid w:val="00AA1712"/>
    <w:rsid w:val="00AA1B65"/>
    <w:rsid w:val="00AA1CAE"/>
    <w:rsid w:val="00AA2682"/>
    <w:rsid w:val="00AA3D1E"/>
    <w:rsid w:val="00AA7697"/>
    <w:rsid w:val="00AC029B"/>
    <w:rsid w:val="00AC40FC"/>
    <w:rsid w:val="00AD332B"/>
    <w:rsid w:val="00AD4529"/>
    <w:rsid w:val="00AD75D4"/>
    <w:rsid w:val="00AD7DC7"/>
    <w:rsid w:val="00AE54BB"/>
    <w:rsid w:val="00AF2E7C"/>
    <w:rsid w:val="00AF5446"/>
    <w:rsid w:val="00AF5E89"/>
    <w:rsid w:val="00B012F6"/>
    <w:rsid w:val="00B015AE"/>
    <w:rsid w:val="00B04C8A"/>
    <w:rsid w:val="00B05217"/>
    <w:rsid w:val="00B144ED"/>
    <w:rsid w:val="00B229E7"/>
    <w:rsid w:val="00B22B6C"/>
    <w:rsid w:val="00B235C2"/>
    <w:rsid w:val="00B2479C"/>
    <w:rsid w:val="00B24BB1"/>
    <w:rsid w:val="00B27D9A"/>
    <w:rsid w:val="00B3371A"/>
    <w:rsid w:val="00B37143"/>
    <w:rsid w:val="00B40129"/>
    <w:rsid w:val="00B43E41"/>
    <w:rsid w:val="00B46C26"/>
    <w:rsid w:val="00B51113"/>
    <w:rsid w:val="00B566D1"/>
    <w:rsid w:val="00B57328"/>
    <w:rsid w:val="00B65922"/>
    <w:rsid w:val="00B66A9A"/>
    <w:rsid w:val="00B67230"/>
    <w:rsid w:val="00B7100D"/>
    <w:rsid w:val="00B7126E"/>
    <w:rsid w:val="00B72DE5"/>
    <w:rsid w:val="00B82175"/>
    <w:rsid w:val="00B852FB"/>
    <w:rsid w:val="00B87413"/>
    <w:rsid w:val="00B9566F"/>
    <w:rsid w:val="00BA159D"/>
    <w:rsid w:val="00BA6E7F"/>
    <w:rsid w:val="00BA7C10"/>
    <w:rsid w:val="00BC1122"/>
    <w:rsid w:val="00BC3B10"/>
    <w:rsid w:val="00BC79B2"/>
    <w:rsid w:val="00BD573C"/>
    <w:rsid w:val="00BD5FB9"/>
    <w:rsid w:val="00BE00D0"/>
    <w:rsid w:val="00BE4B57"/>
    <w:rsid w:val="00C12B83"/>
    <w:rsid w:val="00C13AE5"/>
    <w:rsid w:val="00C15856"/>
    <w:rsid w:val="00C20E39"/>
    <w:rsid w:val="00C2123F"/>
    <w:rsid w:val="00C27054"/>
    <w:rsid w:val="00C36EAF"/>
    <w:rsid w:val="00C401D4"/>
    <w:rsid w:val="00C40C9A"/>
    <w:rsid w:val="00C42E46"/>
    <w:rsid w:val="00C439DE"/>
    <w:rsid w:val="00C44B7A"/>
    <w:rsid w:val="00C45A93"/>
    <w:rsid w:val="00C61504"/>
    <w:rsid w:val="00C62541"/>
    <w:rsid w:val="00C65A6C"/>
    <w:rsid w:val="00C726E4"/>
    <w:rsid w:val="00C805BE"/>
    <w:rsid w:val="00C83820"/>
    <w:rsid w:val="00C86AFC"/>
    <w:rsid w:val="00C86E64"/>
    <w:rsid w:val="00C94CDD"/>
    <w:rsid w:val="00C94E34"/>
    <w:rsid w:val="00CA03F0"/>
    <w:rsid w:val="00CA475B"/>
    <w:rsid w:val="00CB2AFE"/>
    <w:rsid w:val="00CC3449"/>
    <w:rsid w:val="00CD0D06"/>
    <w:rsid w:val="00CD6D84"/>
    <w:rsid w:val="00CD7471"/>
    <w:rsid w:val="00CE448A"/>
    <w:rsid w:val="00CE497B"/>
    <w:rsid w:val="00CF4F60"/>
    <w:rsid w:val="00CF536F"/>
    <w:rsid w:val="00CF5953"/>
    <w:rsid w:val="00D03B32"/>
    <w:rsid w:val="00D04DEF"/>
    <w:rsid w:val="00D10A7E"/>
    <w:rsid w:val="00D1385B"/>
    <w:rsid w:val="00D15EA1"/>
    <w:rsid w:val="00D31E5C"/>
    <w:rsid w:val="00D350C8"/>
    <w:rsid w:val="00D350CD"/>
    <w:rsid w:val="00D41A71"/>
    <w:rsid w:val="00D4364A"/>
    <w:rsid w:val="00D438BF"/>
    <w:rsid w:val="00D4677A"/>
    <w:rsid w:val="00D46839"/>
    <w:rsid w:val="00D54085"/>
    <w:rsid w:val="00D55E09"/>
    <w:rsid w:val="00D56934"/>
    <w:rsid w:val="00D56B71"/>
    <w:rsid w:val="00D60578"/>
    <w:rsid w:val="00D64BA6"/>
    <w:rsid w:val="00D71292"/>
    <w:rsid w:val="00D7338D"/>
    <w:rsid w:val="00D735CC"/>
    <w:rsid w:val="00D75372"/>
    <w:rsid w:val="00D80914"/>
    <w:rsid w:val="00D83D9A"/>
    <w:rsid w:val="00D83F46"/>
    <w:rsid w:val="00D844F5"/>
    <w:rsid w:val="00D856D3"/>
    <w:rsid w:val="00D86FBC"/>
    <w:rsid w:val="00D95E55"/>
    <w:rsid w:val="00DA5DDD"/>
    <w:rsid w:val="00DB1644"/>
    <w:rsid w:val="00DB6270"/>
    <w:rsid w:val="00DC0FDE"/>
    <w:rsid w:val="00DE0FAB"/>
    <w:rsid w:val="00DE2ED8"/>
    <w:rsid w:val="00DE71A9"/>
    <w:rsid w:val="00DF002C"/>
    <w:rsid w:val="00DF1371"/>
    <w:rsid w:val="00DF23A5"/>
    <w:rsid w:val="00DF7927"/>
    <w:rsid w:val="00DF7AD4"/>
    <w:rsid w:val="00DF7DF9"/>
    <w:rsid w:val="00E053AB"/>
    <w:rsid w:val="00E156AA"/>
    <w:rsid w:val="00E238FB"/>
    <w:rsid w:val="00E25FF0"/>
    <w:rsid w:val="00E277AD"/>
    <w:rsid w:val="00E27E74"/>
    <w:rsid w:val="00E30395"/>
    <w:rsid w:val="00E3482C"/>
    <w:rsid w:val="00E37189"/>
    <w:rsid w:val="00E43A1F"/>
    <w:rsid w:val="00E50D3A"/>
    <w:rsid w:val="00E55859"/>
    <w:rsid w:val="00E67C38"/>
    <w:rsid w:val="00E70BA8"/>
    <w:rsid w:val="00E73524"/>
    <w:rsid w:val="00E73BA1"/>
    <w:rsid w:val="00E80E40"/>
    <w:rsid w:val="00E9107E"/>
    <w:rsid w:val="00E930F9"/>
    <w:rsid w:val="00E967EA"/>
    <w:rsid w:val="00EA0E18"/>
    <w:rsid w:val="00EA593F"/>
    <w:rsid w:val="00EB2DB4"/>
    <w:rsid w:val="00ED0667"/>
    <w:rsid w:val="00ED3CD2"/>
    <w:rsid w:val="00ED5256"/>
    <w:rsid w:val="00ED75EF"/>
    <w:rsid w:val="00ED7678"/>
    <w:rsid w:val="00EE4CAF"/>
    <w:rsid w:val="00EE6578"/>
    <w:rsid w:val="00EF5E9A"/>
    <w:rsid w:val="00EF77EF"/>
    <w:rsid w:val="00EF7842"/>
    <w:rsid w:val="00F04E17"/>
    <w:rsid w:val="00F256D3"/>
    <w:rsid w:val="00F423C4"/>
    <w:rsid w:val="00F4275C"/>
    <w:rsid w:val="00F44FE4"/>
    <w:rsid w:val="00F4645A"/>
    <w:rsid w:val="00F46E25"/>
    <w:rsid w:val="00F46F13"/>
    <w:rsid w:val="00F470BB"/>
    <w:rsid w:val="00F512C4"/>
    <w:rsid w:val="00F539F5"/>
    <w:rsid w:val="00F54F76"/>
    <w:rsid w:val="00F560BF"/>
    <w:rsid w:val="00F62678"/>
    <w:rsid w:val="00F636AE"/>
    <w:rsid w:val="00F6612A"/>
    <w:rsid w:val="00F66FE3"/>
    <w:rsid w:val="00F73A67"/>
    <w:rsid w:val="00F7620A"/>
    <w:rsid w:val="00F77CA3"/>
    <w:rsid w:val="00F81C83"/>
    <w:rsid w:val="00FA5E55"/>
    <w:rsid w:val="00FC0324"/>
    <w:rsid w:val="00FC21FF"/>
    <w:rsid w:val="00FC2D26"/>
    <w:rsid w:val="00FC2EFF"/>
    <w:rsid w:val="00FD0D88"/>
    <w:rsid w:val="00FD2A34"/>
    <w:rsid w:val="00FE3FD3"/>
    <w:rsid w:val="00FE4B3F"/>
    <w:rsid w:val="00FF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A71"/>
    <w:pPr>
      <w:keepNext/>
      <w:ind w:left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A71"/>
    <w:pPr>
      <w:keepNext/>
      <w:ind w:firstLine="851"/>
      <w:jc w:val="both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5372"/>
    <w:pPr>
      <w:keepNext/>
      <w:ind w:right="-365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A71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41A71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D75372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B5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B5909"/>
    <w:rPr>
      <w:sz w:val="24"/>
      <w:szCs w:val="24"/>
    </w:rPr>
  </w:style>
  <w:style w:type="paragraph" w:customStyle="1" w:styleId="ConsPlusNonformat">
    <w:name w:val="ConsPlusNonformat"/>
    <w:uiPriority w:val="99"/>
    <w:rsid w:val="00703D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locked/>
    <w:rsid w:val="006E3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C2D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E165F"/>
    <w:rPr>
      <w:sz w:val="2"/>
      <w:szCs w:val="2"/>
    </w:rPr>
  </w:style>
  <w:style w:type="paragraph" w:styleId="a8">
    <w:name w:val="No Spacing"/>
    <w:uiPriority w:val="1"/>
    <w:qFormat/>
    <w:rsid w:val="008E7E83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2D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01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2DF"/>
    <w:rPr>
      <w:sz w:val="24"/>
      <w:szCs w:val="24"/>
    </w:rPr>
  </w:style>
  <w:style w:type="paragraph" w:styleId="ad">
    <w:name w:val="List Paragraph"/>
    <w:basedOn w:val="a"/>
    <w:uiPriority w:val="34"/>
    <w:qFormat/>
    <w:rsid w:val="00AA1B65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5C15FC"/>
    <w:rPr>
      <w:rFonts w:ascii="Calibri" w:eastAsia="Calibri" w:hAnsi="Calibri" w:cs="Calibri"/>
    </w:rPr>
  </w:style>
  <w:style w:type="paragraph" w:customStyle="1" w:styleId="ConsPlusNormal">
    <w:name w:val="ConsPlusNormal"/>
    <w:link w:val="ConsPlusNormal1"/>
    <w:uiPriority w:val="99"/>
    <w:qFormat/>
    <w:rsid w:val="005C15FC"/>
    <w:pPr>
      <w:widowControl w:val="0"/>
      <w:autoSpaceDE w:val="0"/>
      <w:autoSpaceDN w:val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FDD4-DA93-47F2-941D-5E0A8BB5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</dc:creator>
  <cp:lastModifiedBy>Машбюро</cp:lastModifiedBy>
  <cp:revision>90</cp:revision>
  <cp:lastPrinted>2022-07-14T02:59:00Z</cp:lastPrinted>
  <dcterms:created xsi:type="dcterms:W3CDTF">2017-03-24T02:59:00Z</dcterms:created>
  <dcterms:modified xsi:type="dcterms:W3CDTF">2022-07-19T01:41:00Z</dcterms:modified>
</cp:coreProperties>
</file>