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97" w:rsidRDefault="00F10497" w:rsidP="00F1049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10497" w:rsidRDefault="00F10497" w:rsidP="00F1049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10497" w:rsidRDefault="00F10497" w:rsidP="00F1049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0497" w:rsidRDefault="00F10497" w:rsidP="00F1049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0497" w:rsidRDefault="00F10497" w:rsidP="00F1049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0497" w:rsidRDefault="00F10497" w:rsidP="00F1049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0497" w:rsidRDefault="00F10497" w:rsidP="00F1049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05.08.2022 № 530</w:t>
      </w:r>
    </w:p>
    <w:p w:rsidR="00F10497" w:rsidRDefault="00F10497" w:rsidP="00F1049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444CB4" w:rsidRDefault="00444CB4" w:rsidP="00444CB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44CB4" w:rsidRDefault="00717FB6" w:rsidP="00717FB6">
      <w:pPr>
        <w:tabs>
          <w:tab w:val="left" w:pos="34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F66307" w:rsidRPr="00444CB4" w:rsidRDefault="007655F4" w:rsidP="00444CB4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444CB4">
        <w:rPr>
          <w:bCs/>
          <w:sz w:val="28"/>
          <w:szCs w:val="28"/>
        </w:rPr>
        <w:t>Об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утверждении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административного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регламента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предоставления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муниципальной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услуги</w:t>
      </w:r>
      <w:r w:rsidR="00444CB4" w:rsidRPr="00444CB4">
        <w:rPr>
          <w:bCs/>
          <w:sz w:val="28"/>
          <w:szCs w:val="28"/>
        </w:rPr>
        <w:t xml:space="preserve"> </w:t>
      </w:r>
      <w:r w:rsidR="00DB37C3" w:rsidRPr="00444CB4">
        <w:rPr>
          <w:bCs/>
          <w:sz w:val="28"/>
          <w:szCs w:val="28"/>
        </w:rPr>
        <w:t>"</w:t>
      </w:r>
      <w:r w:rsidRPr="00444CB4">
        <w:rPr>
          <w:bCs/>
          <w:sz w:val="28"/>
          <w:szCs w:val="28"/>
        </w:rPr>
        <w:t>Прием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заявлений,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постановка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на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учет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и</w:t>
      </w:r>
      <w:r w:rsidR="00444CB4" w:rsidRPr="00444CB4">
        <w:rPr>
          <w:bCs/>
          <w:sz w:val="28"/>
          <w:szCs w:val="28"/>
        </w:rPr>
        <w:t xml:space="preserve"> </w:t>
      </w:r>
      <w:r w:rsidR="00B91B58" w:rsidRPr="00444CB4">
        <w:rPr>
          <w:bCs/>
          <w:sz w:val="28"/>
          <w:szCs w:val="28"/>
        </w:rPr>
        <w:t>направление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детей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в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образовательные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организации,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реализующие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основную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общеобразовательную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программу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–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образовательную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программу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дошкольного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образования,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расположенные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на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территории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Верхнебуреинского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муниципального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района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Хабаровского</w:t>
      </w:r>
      <w:r w:rsidR="00444CB4" w:rsidRP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края</w:t>
      </w:r>
      <w:r w:rsidR="00DB37C3" w:rsidRPr="00444CB4">
        <w:rPr>
          <w:bCs/>
          <w:sz w:val="28"/>
          <w:szCs w:val="28"/>
        </w:rPr>
        <w:t>"</w:t>
      </w:r>
    </w:p>
    <w:p w:rsidR="00F66307" w:rsidRPr="00444CB4" w:rsidRDefault="00F66307" w:rsidP="00444CB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DB37C3" w:rsidRPr="00444CB4" w:rsidRDefault="00DB37C3" w:rsidP="00BD05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целью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приведения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нормативн</w:t>
      </w:r>
      <w:r w:rsidR="00444CB4">
        <w:rPr>
          <w:sz w:val="28"/>
          <w:szCs w:val="28"/>
        </w:rPr>
        <w:t xml:space="preserve">ых </w:t>
      </w:r>
      <w:r w:rsidRPr="00444CB4">
        <w:rPr>
          <w:sz w:val="28"/>
          <w:szCs w:val="28"/>
        </w:rPr>
        <w:t>правов</w:t>
      </w:r>
      <w:r w:rsidR="00444CB4">
        <w:rPr>
          <w:sz w:val="28"/>
          <w:szCs w:val="28"/>
        </w:rPr>
        <w:t xml:space="preserve">ых актов администрации Верхнебуреинского муниципального района Хабаровского края </w:t>
      </w:r>
      <w:r w:rsidRPr="00444CB4">
        <w:rPr>
          <w:sz w:val="28"/>
          <w:szCs w:val="28"/>
        </w:rPr>
        <w:t>требованиям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действующего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законодательства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исполнения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поручения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Правительства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переводе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массовых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социально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значимых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регионального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уровней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электронный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формат,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основании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Правительства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16.05.2011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373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разработке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утверждении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административных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регламентов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исполнения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функций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административных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регламентов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услуг",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администрация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Хабаровского</w:t>
      </w:r>
      <w:r w:rsidR="00444CB4">
        <w:rPr>
          <w:sz w:val="28"/>
          <w:szCs w:val="28"/>
        </w:rPr>
        <w:t> </w:t>
      </w:r>
      <w:r w:rsidRPr="00444CB4">
        <w:rPr>
          <w:sz w:val="28"/>
          <w:szCs w:val="28"/>
        </w:rPr>
        <w:t>края</w:t>
      </w:r>
    </w:p>
    <w:p w:rsidR="00F66307" w:rsidRPr="00444CB4" w:rsidRDefault="00F66307" w:rsidP="00444C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4CB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66307" w:rsidRPr="00444CB4" w:rsidRDefault="00F66307" w:rsidP="00444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1.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Утвердить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прилагаемый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административный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регламент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="00DB37C3" w:rsidRPr="00444CB4">
        <w:rPr>
          <w:b/>
          <w:bCs/>
          <w:sz w:val="28"/>
          <w:szCs w:val="28"/>
        </w:rPr>
        <w:t>"</w:t>
      </w:r>
      <w:r w:rsidRPr="00444CB4">
        <w:rPr>
          <w:sz w:val="28"/>
          <w:szCs w:val="28"/>
        </w:rPr>
        <w:t>Прием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заявлений,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91B58" w:rsidRPr="00444CB4">
        <w:rPr>
          <w:sz w:val="28"/>
          <w:szCs w:val="28"/>
        </w:rPr>
        <w:t>направление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реализующие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основную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общеобразовательную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образовательную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дошкольного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расположенные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территории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</w:t>
      </w:r>
      <w:r w:rsidR="00444CB4">
        <w:rPr>
          <w:sz w:val="28"/>
          <w:szCs w:val="28"/>
        </w:rPr>
        <w:t xml:space="preserve"> </w:t>
      </w:r>
      <w:r w:rsidR="00DB37C3" w:rsidRPr="00444CB4">
        <w:rPr>
          <w:sz w:val="28"/>
          <w:szCs w:val="28"/>
        </w:rPr>
        <w:t>Хабаровского</w:t>
      </w:r>
      <w:r w:rsidR="00444CB4">
        <w:rPr>
          <w:sz w:val="28"/>
          <w:szCs w:val="28"/>
        </w:rPr>
        <w:t xml:space="preserve"> </w:t>
      </w:r>
      <w:r w:rsidR="00DB37C3" w:rsidRPr="00444CB4">
        <w:rPr>
          <w:sz w:val="28"/>
          <w:szCs w:val="28"/>
        </w:rPr>
        <w:t>края"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(далее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Регламент).</w:t>
      </w:r>
    </w:p>
    <w:p w:rsidR="00F66307" w:rsidRPr="00444CB4" w:rsidRDefault="00F66307" w:rsidP="00444CB4">
      <w:pPr>
        <w:shd w:val="clear" w:color="auto" w:fill="FFFFFF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администрации Верхнебуреинского муниципального района Хабаровского края </w:t>
      </w:r>
      <w:r w:rsidRPr="00444CB4">
        <w:rPr>
          <w:sz w:val="28"/>
          <w:szCs w:val="28"/>
        </w:rPr>
        <w:t>(</w:t>
      </w:r>
      <w:r w:rsidR="00DB37C3" w:rsidRPr="00444CB4">
        <w:rPr>
          <w:sz w:val="28"/>
          <w:szCs w:val="28"/>
        </w:rPr>
        <w:t>Митяшовой</w:t>
      </w:r>
      <w:r w:rsidR="00444CB4">
        <w:rPr>
          <w:sz w:val="28"/>
          <w:szCs w:val="28"/>
        </w:rPr>
        <w:t xml:space="preserve"> </w:t>
      </w:r>
      <w:r w:rsidR="00DB37C3" w:rsidRPr="00444CB4">
        <w:rPr>
          <w:sz w:val="28"/>
          <w:szCs w:val="28"/>
        </w:rPr>
        <w:t>О.П</w:t>
      </w:r>
      <w:r w:rsidRPr="00444CB4">
        <w:rPr>
          <w:sz w:val="28"/>
          <w:szCs w:val="28"/>
        </w:rPr>
        <w:t>.):</w:t>
      </w:r>
    </w:p>
    <w:p w:rsidR="00F66307" w:rsidRPr="00444CB4" w:rsidRDefault="00F66307" w:rsidP="00444C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B4">
        <w:rPr>
          <w:rFonts w:ascii="Times New Roman" w:hAnsi="Times New Roman" w:cs="Times New Roman"/>
          <w:sz w:val="28"/>
          <w:szCs w:val="28"/>
        </w:rPr>
        <w:t>2.1.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Провести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необходимые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организационные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мероприятия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для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введения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в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действие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утвержденного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настоящим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постановлением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Регламента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в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полном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объеме.</w:t>
      </w:r>
    </w:p>
    <w:p w:rsidR="00F66307" w:rsidRPr="00444CB4" w:rsidRDefault="00F66307" w:rsidP="00444C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B4">
        <w:rPr>
          <w:rFonts w:ascii="Times New Roman" w:hAnsi="Times New Roman" w:cs="Times New Roman"/>
          <w:sz w:val="28"/>
          <w:szCs w:val="28"/>
        </w:rPr>
        <w:t>2.2.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Ознакомить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руководителей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образовательных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C1039B" w:rsidRPr="00444CB4">
        <w:rPr>
          <w:rFonts w:ascii="Times New Roman" w:hAnsi="Times New Roman" w:cs="Times New Roman"/>
          <w:sz w:val="28"/>
          <w:szCs w:val="28"/>
        </w:rPr>
        <w:t>организаций</w:t>
      </w:r>
      <w:r w:rsidRPr="00444CB4">
        <w:rPr>
          <w:rFonts w:ascii="Times New Roman" w:hAnsi="Times New Roman" w:cs="Times New Roman"/>
          <w:sz w:val="28"/>
          <w:szCs w:val="28"/>
        </w:rPr>
        <w:t>,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сотрудников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аппарата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управления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образования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с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61789F" w:rsidRPr="00444CB4" w:rsidRDefault="00DB37C3" w:rsidP="00444CB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Признать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утратившим</w:t>
      </w:r>
      <w:r w:rsidR="0061789F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силу</w:t>
      </w:r>
      <w:r w:rsidR="0061789F" w:rsidRPr="00444CB4">
        <w:rPr>
          <w:sz w:val="28"/>
          <w:szCs w:val="28"/>
        </w:rPr>
        <w:t>:</w:t>
      </w:r>
    </w:p>
    <w:p w:rsidR="00DB37C3" w:rsidRPr="00444CB4" w:rsidRDefault="0061789F" w:rsidP="00444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DB37C3" w:rsidRPr="00444CB4">
        <w:rPr>
          <w:sz w:val="28"/>
          <w:szCs w:val="28"/>
        </w:rPr>
        <w:t>постановление</w:t>
      </w:r>
      <w:r w:rsidR="00444CB4">
        <w:rPr>
          <w:sz w:val="28"/>
          <w:szCs w:val="28"/>
        </w:rPr>
        <w:t xml:space="preserve"> </w:t>
      </w:r>
      <w:r w:rsidR="00DB37C3" w:rsidRPr="00444CB4">
        <w:rPr>
          <w:sz w:val="28"/>
          <w:szCs w:val="28"/>
        </w:rPr>
        <w:t>администрации</w:t>
      </w:r>
      <w:r w:rsidR="00444CB4">
        <w:rPr>
          <w:sz w:val="28"/>
          <w:szCs w:val="28"/>
        </w:rPr>
        <w:t xml:space="preserve"> </w:t>
      </w:r>
      <w:r w:rsidR="00DB37C3"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="00DB37C3"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="00DB37C3" w:rsidRPr="00444CB4">
        <w:rPr>
          <w:sz w:val="28"/>
          <w:szCs w:val="28"/>
        </w:rPr>
        <w:t>района</w:t>
      </w:r>
      <w:r w:rsidR="00444CB4">
        <w:rPr>
          <w:sz w:val="28"/>
          <w:szCs w:val="28"/>
        </w:rPr>
        <w:t xml:space="preserve"> </w:t>
      </w:r>
      <w:r w:rsidR="00DB37C3" w:rsidRPr="00444CB4">
        <w:rPr>
          <w:sz w:val="28"/>
          <w:szCs w:val="28"/>
        </w:rPr>
        <w:t>Хабаровского</w:t>
      </w:r>
      <w:r w:rsidR="00444CB4">
        <w:rPr>
          <w:sz w:val="28"/>
          <w:szCs w:val="28"/>
        </w:rPr>
        <w:t xml:space="preserve"> </w:t>
      </w:r>
      <w:r w:rsidR="00DB37C3" w:rsidRPr="00444CB4">
        <w:rPr>
          <w:sz w:val="28"/>
          <w:szCs w:val="28"/>
        </w:rPr>
        <w:t>края</w:t>
      </w:r>
      <w:r w:rsidR="00444CB4">
        <w:rPr>
          <w:sz w:val="28"/>
          <w:szCs w:val="28"/>
        </w:rPr>
        <w:t xml:space="preserve"> </w:t>
      </w:r>
      <w:r w:rsidR="00DB37C3"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01.04.2015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356</w:t>
      </w:r>
      <w:r w:rsidR="00444CB4">
        <w:rPr>
          <w:sz w:val="28"/>
          <w:szCs w:val="28"/>
        </w:rPr>
        <w:t xml:space="preserve"> </w:t>
      </w:r>
      <w:r w:rsidR="00DB37C3" w:rsidRPr="00444CB4">
        <w:rPr>
          <w:sz w:val="28"/>
          <w:szCs w:val="28"/>
        </w:rPr>
        <w:t>"</w:t>
      </w:r>
      <w:r w:rsidRPr="00444CB4">
        <w:rPr>
          <w:bCs/>
          <w:sz w:val="28"/>
          <w:szCs w:val="28"/>
        </w:rPr>
        <w:t>Об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утверждении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административного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регламента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предоставления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муниципальной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услуги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lastRenderedPageBreak/>
        <w:t>"Прием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заявлений,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постановка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на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учет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и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зачисление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детей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в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образовательные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организации,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реализующие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основную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общеобразовательную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программу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–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образовательную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программу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дошкольного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образования,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расположенные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на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территории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Верхнебуреинского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муниципального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района</w:t>
      </w:r>
      <w:r w:rsidR="00DB37C3" w:rsidRPr="00444CB4">
        <w:rPr>
          <w:sz w:val="28"/>
          <w:szCs w:val="28"/>
        </w:rPr>
        <w:t>"</w:t>
      </w:r>
      <w:r w:rsidRPr="00444CB4">
        <w:rPr>
          <w:sz w:val="28"/>
          <w:szCs w:val="28"/>
        </w:rPr>
        <w:t>;</w:t>
      </w:r>
    </w:p>
    <w:p w:rsidR="0061789F" w:rsidRPr="00444CB4" w:rsidRDefault="0061789F" w:rsidP="00444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Хабаровского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края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="00E93DB6" w:rsidRPr="00444CB4">
        <w:rPr>
          <w:sz w:val="28"/>
          <w:szCs w:val="28"/>
        </w:rPr>
        <w:t>12.05.2016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="00E93DB6" w:rsidRPr="00444CB4">
        <w:rPr>
          <w:sz w:val="28"/>
          <w:szCs w:val="28"/>
        </w:rPr>
        <w:t>299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</w:t>
      </w:r>
      <w:r w:rsidR="00E93DB6" w:rsidRPr="00444CB4">
        <w:rPr>
          <w:bCs/>
          <w:sz w:val="28"/>
          <w:szCs w:val="28"/>
        </w:rPr>
        <w:t>О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внесении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изменений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в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постановление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администрации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Верхнебуреинского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муниципального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района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от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01.04.2015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№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356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"Об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утверждении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административного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регламента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предоставления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муниципальной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услуги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"Прием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заявлений,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постановка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на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учет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и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зачисление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детей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в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образовательные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организации,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реализующие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основную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общеобразовательную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программу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–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образовательную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программу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дошкольного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образования,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расположенные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на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территории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Верхнебуреинского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муниципального</w:t>
      </w:r>
      <w:r w:rsidR="00444CB4">
        <w:rPr>
          <w:bCs/>
          <w:sz w:val="28"/>
          <w:szCs w:val="28"/>
        </w:rPr>
        <w:t xml:space="preserve"> </w:t>
      </w:r>
      <w:r w:rsidR="00E93DB6" w:rsidRPr="00444CB4">
        <w:rPr>
          <w:bCs/>
          <w:sz w:val="28"/>
          <w:szCs w:val="28"/>
        </w:rPr>
        <w:t>района</w:t>
      </w:r>
      <w:r w:rsidRPr="00444CB4">
        <w:rPr>
          <w:sz w:val="28"/>
          <w:szCs w:val="28"/>
        </w:rPr>
        <w:t>"</w:t>
      </w:r>
      <w:r w:rsidR="00E93DB6" w:rsidRPr="00444CB4">
        <w:rPr>
          <w:sz w:val="28"/>
          <w:szCs w:val="28"/>
        </w:rPr>
        <w:t>.</w:t>
      </w:r>
    </w:p>
    <w:p w:rsidR="00DB37C3" w:rsidRPr="00444CB4" w:rsidRDefault="00DB37C3" w:rsidP="00444C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4.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Контроль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исполнением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настоящего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возложить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заместителя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главы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Гермаш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Т.С.</w:t>
      </w:r>
    </w:p>
    <w:p w:rsidR="00DB37C3" w:rsidRPr="00444CB4" w:rsidRDefault="00DB37C3" w:rsidP="00444CB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5.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Настоящее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вступает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силу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после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официального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опубликования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(обнародования).</w:t>
      </w:r>
    </w:p>
    <w:p w:rsidR="00F66307" w:rsidRDefault="00F66307" w:rsidP="00BD05B9">
      <w:pPr>
        <w:widowControl w:val="0"/>
        <w:shd w:val="clear" w:color="auto" w:fill="FFFFFF"/>
        <w:ind w:firstLine="567"/>
        <w:rPr>
          <w:sz w:val="28"/>
          <w:szCs w:val="28"/>
        </w:rPr>
      </w:pPr>
    </w:p>
    <w:p w:rsidR="00642ED8" w:rsidRDefault="00642ED8" w:rsidP="00BD05B9">
      <w:pPr>
        <w:widowControl w:val="0"/>
        <w:shd w:val="clear" w:color="auto" w:fill="FFFFFF"/>
        <w:ind w:firstLine="567"/>
        <w:rPr>
          <w:sz w:val="28"/>
          <w:szCs w:val="28"/>
        </w:rPr>
      </w:pPr>
    </w:p>
    <w:p w:rsidR="00642ED8" w:rsidRPr="00444CB4" w:rsidRDefault="00642ED8" w:rsidP="00BD05B9">
      <w:pPr>
        <w:widowControl w:val="0"/>
        <w:shd w:val="clear" w:color="auto" w:fill="FFFFFF"/>
        <w:ind w:firstLine="567"/>
        <w:rPr>
          <w:sz w:val="28"/>
          <w:szCs w:val="28"/>
        </w:rPr>
      </w:pPr>
    </w:p>
    <w:p w:rsidR="00F66307" w:rsidRPr="00444CB4" w:rsidRDefault="00F66307" w:rsidP="00642ED8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 w:rsidRPr="00444CB4">
        <w:rPr>
          <w:sz w:val="28"/>
          <w:szCs w:val="28"/>
        </w:rPr>
        <w:t>Глава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</w:t>
      </w:r>
      <w:r w:rsidR="00444CB4">
        <w:rPr>
          <w:sz w:val="28"/>
          <w:szCs w:val="28"/>
        </w:rPr>
        <w:t xml:space="preserve"> </w:t>
      </w:r>
      <w:r w:rsidR="00642ED8">
        <w:rPr>
          <w:sz w:val="28"/>
          <w:szCs w:val="28"/>
        </w:rPr>
        <w:t xml:space="preserve">                                                                                         </w:t>
      </w:r>
      <w:r w:rsidR="00FC20A9" w:rsidRPr="00444CB4">
        <w:rPr>
          <w:sz w:val="28"/>
          <w:szCs w:val="28"/>
        </w:rPr>
        <w:t>А.М.</w:t>
      </w:r>
      <w:r w:rsidR="00444CB4">
        <w:rPr>
          <w:sz w:val="28"/>
          <w:szCs w:val="28"/>
        </w:rPr>
        <w:t xml:space="preserve"> </w:t>
      </w:r>
      <w:r w:rsidR="00FC20A9" w:rsidRPr="00444CB4">
        <w:rPr>
          <w:sz w:val="28"/>
          <w:szCs w:val="28"/>
        </w:rPr>
        <w:t>Маслов</w:t>
      </w: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642ED8" w:rsidRDefault="00642ED8" w:rsidP="00642ED8">
      <w:pPr>
        <w:spacing w:line="240" w:lineRule="exact"/>
        <w:ind w:left="5670"/>
        <w:jc w:val="center"/>
        <w:rPr>
          <w:bCs/>
          <w:sz w:val="28"/>
          <w:szCs w:val="28"/>
        </w:rPr>
      </w:pPr>
    </w:p>
    <w:p w:rsidR="00763B11" w:rsidRPr="00444CB4" w:rsidRDefault="00763B11" w:rsidP="00642ED8">
      <w:pPr>
        <w:spacing w:line="240" w:lineRule="exact"/>
        <w:ind w:left="5670"/>
        <w:jc w:val="right"/>
        <w:rPr>
          <w:bCs/>
          <w:sz w:val="28"/>
          <w:szCs w:val="28"/>
        </w:rPr>
      </w:pPr>
      <w:r w:rsidRPr="00444CB4">
        <w:rPr>
          <w:bCs/>
          <w:sz w:val="28"/>
          <w:szCs w:val="28"/>
        </w:rPr>
        <w:lastRenderedPageBreak/>
        <w:t>Приложение</w:t>
      </w:r>
    </w:p>
    <w:p w:rsidR="00763B11" w:rsidRPr="00444CB4" w:rsidRDefault="00763B11" w:rsidP="00642ED8">
      <w:pPr>
        <w:widowControl w:val="0"/>
        <w:shd w:val="clear" w:color="auto" w:fill="FFFFFF"/>
        <w:spacing w:line="240" w:lineRule="exact"/>
        <w:ind w:left="5670"/>
        <w:jc w:val="right"/>
        <w:rPr>
          <w:bCs/>
          <w:sz w:val="28"/>
          <w:szCs w:val="28"/>
        </w:rPr>
      </w:pPr>
    </w:p>
    <w:p w:rsidR="00763B11" w:rsidRPr="00444CB4" w:rsidRDefault="00763B11" w:rsidP="00642ED8">
      <w:pPr>
        <w:widowControl w:val="0"/>
        <w:shd w:val="clear" w:color="auto" w:fill="FFFFFF"/>
        <w:spacing w:line="240" w:lineRule="exact"/>
        <w:ind w:left="5670"/>
        <w:jc w:val="right"/>
        <w:rPr>
          <w:bCs/>
          <w:sz w:val="28"/>
          <w:szCs w:val="28"/>
        </w:rPr>
      </w:pPr>
      <w:r w:rsidRPr="00444CB4">
        <w:rPr>
          <w:bCs/>
          <w:sz w:val="28"/>
          <w:szCs w:val="28"/>
        </w:rPr>
        <w:t>УТВЕРЖДЕН</w:t>
      </w:r>
    </w:p>
    <w:p w:rsidR="00763B11" w:rsidRPr="00444CB4" w:rsidRDefault="00763B11" w:rsidP="00642ED8">
      <w:pPr>
        <w:widowControl w:val="0"/>
        <w:shd w:val="clear" w:color="auto" w:fill="FFFFFF"/>
        <w:spacing w:line="240" w:lineRule="exact"/>
        <w:ind w:left="5670"/>
        <w:jc w:val="right"/>
        <w:rPr>
          <w:bCs/>
          <w:sz w:val="28"/>
          <w:szCs w:val="28"/>
        </w:rPr>
      </w:pPr>
      <w:r w:rsidRPr="00444CB4">
        <w:rPr>
          <w:bCs/>
          <w:sz w:val="28"/>
          <w:szCs w:val="28"/>
        </w:rPr>
        <w:t>постановлением</w:t>
      </w:r>
    </w:p>
    <w:p w:rsidR="00642ED8" w:rsidRDefault="00763B11" w:rsidP="00642ED8">
      <w:pPr>
        <w:widowControl w:val="0"/>
        <w:shd w:val="clear" w:color="auto" w:fill="FFFFFF"/>
        <w:spacing w:line="240" w:lineRule="exact"/>
        <w:ind w:left="5670"/>
        <w:jc w:val="right"/>
        <w:rPr>
          <w:bCs/>
          <w:sz w:val="28"/>
          <w:szCs w:val="28"/>
        </w:rPr>
      </w:pPr>
      <w:r w:rsidRPr="00444CB4">
        <w:rPr>
          <w:bCs/>
          <w:sz w:val="28"/>
          <w:szCs w:val="28"/>
        </w:rPr>
        <w:t>администрации</w:t>
      </w:r>
      <w:r w:rsidR="00444CB4">
        <w:rPr>
          <w:bCs/>
          <w:sz w:val="28"/>
          <w:szCs w:val="28"/>
        </w:rPr>
        <w:t xml:space="preserve"> </w:t>
      </w:r>
      <w:r w:rsidR="00BD05B9" w:rsidRPr="00444CB4">
        <w:rPr>
          <w:bCs/>
          <w:sz w:val="28"/>
          <w:szCs w:val="28"/>
        </w:rPr>
        <w:t>района</w:t>
      </w:r>
      <w:r w:rsidR="00444CB4">
        <w:rPr>
          <w:bCs/>
          <w:sz w:val="28"/>
          <w:szCs w:val="28"/>
        </w:rPr>
        <w:t xml:space="preserve"> </w:t>
      </w:r>
    </w:p>
    <w:p w:rsidR="00763B11" w:rsidRPr="00444CB4" w:rsidRDefault="004E54DC" w:rsidP="00642ED8">
      <w:pPr>
        <w:widowControl w:val="0"/>
        <w:shd w:val="clear" w:color="auto" w:fill="FFFFFF"/>
        <w:spacing w:line="240" w:lineRule="exact"/>
        <w:ind w:left="567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05.08.2022</w:t>
      </w:r>
      <w:r w:rsidR="00642ED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530</w:t>
      </w:r>
    </w:p>
    <w:p w:rsidR="00763B11" w:rsidRPr="00444CB4" w:rsidRDefault="00763B11" w:rsidP="00BD05B9">
      <w:pPr>
        <w:ind w:left="5664"/>
        <w:rPr>
          <w:sz w:val="28"/>
          <w:szCs w:val="28"/>
        </w:rPr>
      </w:pPr>
    </w:p>
    <w:p w:rsidR="00763B11" w:rsidRPr="00444CB4" w:rsidRDefault="00763B11" w:rsidP="00BD05B9">
      <w:pPr>
        <w:autoSpaceDE w:val="0"/>
        <w:autoSpaceDN w:val="0"/>
        <w:adjustRightInd w:val="0"/>
        <w:jc w:val="both"/>
        <w:rPr>
          <w:bCs/>
          <w:color w:val="C10000"/>
          <w:sz w:val="28"/>
          <w:szCs w:val="28"/>
        </w:rPr>
      </w:pPr>
    </w:p>
    <w:p w:rsidR="00763B11" w:rsidRPr="00642ED8" w:rsidRDefault="00763B11" w:rsidP="00BD05B9">
      <w:pPr>
        <w:jc w:val="center"/>
        <w:outlineLvl w:val="1"/>
        <w:rPr>
          <w:bCs/>
          <w:sz w:val="28"/>
          <w:szCs w:val="28"/>
        </w:rPr>
      </w:pPr>
      <w:r w:rsidRPr="00642ED8">
        <w:rPr>
          <w:bCs/>
          <w:sz w:val="28"/>
          <w:szCs w:val="28"/>
        </w:rPr>
        <w:t>АДМИНИСТРАТИВНЫЙ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РЕГЛАМЕНТ</w:t>
      </w:r>
    </w:p>
    <w:p w:rsidR="00763B11" w:rsidRPr="00642ED8" w:rsidRDefault="00763B11" w:rsidP="00BD05B9">
      <w:pPr>
        <w:jc w:val="center"/>
        <w:outlineLvl w:val="1"/>
        <w:rPr>
          <w:bCs/>
          <w:sz w:val="28"/>
          <w:szCs w:val="28"/>
        </w:rPr>
      </w:pPr>
      <w:r w:rsidRPr="00642ED8">
        <w:rPr>
          <w:bCs/>
          <w:sz w:val="28"/>
          <w:szCs w:val="28"/>
        </w:rPr>
        <w:t>предоставления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муниципальной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услуги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"Прием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заявлений,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постановка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на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учет</w:t>
      </w:r>
      <w:r w:rsidR="00444CB4" w:rsidRPr="00642ED8">
        <w:rPr>
          <w:bCs/>
          <w:sz w:val="28"/>
          <w:szCs w:val="28"/>
        </w:rPr>
        <w:t xml:space="preserve"> </w:t>
      </w:r>
    </w:p>
    <w:p w:rsidR="00763B11" w:rsidRPr="00642ED8" w:rsidRDefault="00763B11" w:rsidP="00BD05B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42ED8">
        <w:rPr>
          <w:bCs/>
          <w:sz w:val="28"/>
          <w:szCs w:val="28"/>
        </w:rPr>
        <w:t>и</w:t>
      </w:r>
      <w:r w:rsidR="00444CB4" w:rsidRPr="00642ED8">
        <w:rPr>
          <w:bCs/>
          <w:sz w:val="28"/>
          <w:szCs w:val="28"/>
        </w:rPr>
        <w:t xml:space="preserve"> </w:t>
      </w:r>
      <w:r w:rsidR="00B91B58" w:rsidRPr="00642ED8">
        <w:rPr>
          <w:bCs/>
          <w:sz w:val="28"/>
          <w:szCs w:val="28"/>
        </w:rPr>
        <w:t>направление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детей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в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образовательные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организации,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реализующие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основную</w:t>
      </w:r>
      <w:r w:rsidR="00444CB4" w:rsidRPr="00642ED8">
        <w:rPr>
          <w:bCs/>
          <w:sz w:val="28"/>
          <w:szCs w:val="28"/>
        </w:rPr>
        <w:t xml:space="preserve"> </w:t>
      </w:r>
    </w:p>
    <w:p w:rsidR="008F53DE" w:rsidRPr="00642ED8" w:rsidRDefault="00763B11" w:rsidP="00BD05B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42ED8">
        <w:rPr>
          <w:bCs/>
          <w:sz w:val="28"/>
          <w:szCs w:val="28"/>
        </w:rPr>
        <w:t>общеобразовательную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программу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–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образовательную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программу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дошкольного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образования,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расположенные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на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территории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Верхнебуреинского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муниципального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района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Хабаровского</w:t>
      </w:r>
      <w:r w:rsidR="00444CB4" w:rsidRPr="00642ED8">
        <w:rPr>
          <w:bCs/>
          <w:sz w:val="28"/>
          <w:szCs w:val="28"/>
        </w:rPr>
        <w:t xml:space="preserve"> </w:t>
      </w:r>
      <w:r w:rsidRPr="00642ED8">
        <w:rPr>
          <w:bCs/>
          <w:sz w:val="28"/>
          <w:szCs w:val="28"/>
        </w:rPr>
        <w:t>края"</w:t>
      </w:r>
    </w:p>
    <w:p w:rsidR="00BD05B9" w:rsidRPr="00642ED8" w:rsidRDefault="00BD05B9" w:rsidP="00BD05B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57F34" w:rsidRPr="00642ED8" w:rsidRDefault="00BD05B9" w:rsidP="00642ED8">
      <w:pPr>
        <w:ind w:firstLine="709"/>
        <w:jc w:val="both"/>
        <w:rPr>
          <w:sz w:val="28"/>
          <w:szCs w:val="28"/>
        </w:rPr>
      </w:pPr>
      <w:r w:rsidRPr="00642ED8">
        <w:rPr>
          <w:sz w:val="28"/>
          <w:szCs w:val="28"/>
        </w:rPr>
        <w:t>1.</w:t>
      </w:r>
      <w:r w:rsidR="00444CB4" w:rsidRPr="00642ED8">
        <w:rPr>
          <w:sz w:val="28"/>
          <w:szCs w:val="28"/>
        </w:rPr>
        <w:t xml:space="preserve"> </w:t>
      </w:r>
      <w:r w:rsidRPr="00642ED8">
        <w:rPr>
          <w:sz w:val="28"/>
          <w:szCs w:val="28"/>
        </w:rPr>
        <w:t>Общие</w:t>
      </w:r>
      <w:r w:rsidR="00444CB4" w:rsidRPr="00642ED8">
        <w:rPr>
          <w:sz w:val="28"/>
          <w:szCs w:val="28"/>
        </w:rPr>
        <w:t xml:space="preserve"> </w:t>
      </w:r>
      <w:r w:rsidRPr="00642ED8">
        <w:rPr>
          <w:sz w:val="28"/>
          <w:szCs w:val="28"/>
        </w:rPr>
        <w:t>положения</w:t>
      </w:r>
      <w:r w:rsidR="00B66639" w:rsidRPr="00642ED8">
        <w:rPr>
          <w:sz w:val="28"/>
          <w:szCs w:val="28"/>
        </w:rPr>
        <w:t>.</w:t>
      </w:r>
      <w:r w:rsidR="00444CB4" w:rsidRPr="00642ED8">
        <w:rPr>
          <w:sz w:val="28"/>
          <w:szCs w:val="28"/>
        </w:rPr>
        <w:t xml:space="preserve"> </w:t>
      </w:r>
    </w:p>
    <w:p w:rsidR="00BD05B9" w:rsidRPr="00642ED8" w:rsidRDefault="00BD05B9" w:rsidP="00642ED8">
      <w:pPr>
        <w:ind w:firstLine="709"/>
        <w:jc w:val="both"/>
        <w:rPr>
          <w:sz w:val="28"/>
          <w:szCs w:val="28"/>
        </w:rPr>
      </w:pPr>
      <w:r w:rsidRPr="00642ED8">
        <w:rPr>
          <w:sz w:val="28"/>
          <w:szCs w:val="28"/>
        </w:rPr>
        <w:t>Предмет</w:t>
      </w:r>
      <w:r w:rsidR="00444CB4" w:rsidRPr="00642ED8">
        <w:rPr>
          <w:sz w:val="28"/>
          <w:szCs w:val="28"/>
        </w:rPr>
        <w:t xml:space="preserve"> </w:t>
      </w:r>
      <w:r w:rsidRPr="00642ED8">
        <w:rPr>
          <w:sz w:val="28"/>
          <w:szCs w:val="28"/>
        </w:rPr>
        <w:t>регулирования</w:t>
      </w:r>
      <w:r w:rsidR="00444CB4" w:rsidRPr="00642ED8">
        <w:rPr>
          <w:sz w:val="28"/>
          <w:szCs w:val="28"/>
        </w:rPr>
        <w:t xml:space="preserve"> </w:t>
      </w:r>
      <w:r w:rsidR="00BE3B18" w:rsidRPr="00642ED8">
        <w:rPr>
          <w:sz w:val="28"/>
          <w:szCs w:val="28"/>
        </w:rPr>
        <w:t>Административного</w:t>
      </w:r>
      <w:r w:rsidR="00444CB4" w:rsidRPr="00642ED8">
        <w:rPr>
          <w:sz w:val="28"/>
          <w:szCs w:val="28"/>
        </w:rPr>
        <w:t xml:space="preserve"> </w:t>
      </w:r>
      <w:r w:rsidR="00BE3B18" w:rsidRPr="00642ED8">
        <w:rPr>
          <w:sz w:val="28"/>
          <w:szCs w:val="28"/>
        </w:rPr>
        <w:t>регламента</w:t>
      </w:r>
      <w:r w:rsidRPr="00642ED8">
        <w:rPr>
          <w:sz w:val="28"/>
          <w:szCs w:val="28"/>
        </w:rPr>
        <w:t>.</w:t>
      </w:r>
    </w:p>
    <w:p w:rsidR="00A2170B" w:rsidRPr="00444CB4" w:rsidRDefault="00750AAA" w:rsidP="00642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1.1.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Административный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регламент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"</w:t>
      </w:r>
      <w:r w:rsidR="005878D7" w:rsidRPr="00444CB4">
        <w:rPr>
          <w:bCs/>
          <w:sz w:val="28"/>
          <w:szCs w:val="28"/>
        </w:rPr>
        <w:t>Прием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заявлений,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постановка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на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учет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и</w:t>
      </w:r>
      <w:r w:rsidR="00444CB4">
        <w:rPr>
          <w:bCs/>
          <w:sz w:val="28"/>
          <w:szCs w:val="28"/>
        </w:rPr>
        <w:t xml:space="preserve"> </w:t>
      </w:r>
      <w:r w:rsidR="00B91B58" w:rsidRPr="00444CB4">
        <w:rPr>
          <w:bCs/>
          <w:sz w:val="28"/>
          <w:szCs w:val="28"/>
        </w:rPr>
        <w:t>направление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детей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в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образовательные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организации,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реализующие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основную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общеобразовательную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программу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–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образовательную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программу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дошкольного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образования,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расположенные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на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территории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Верхнебуреинского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муниципального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района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Хабаровского</w:t>
      </w:r>
      <w:r w:rsidR="00444CB4">
        <w:rPr>
          <w:bCs/>
          <w:sz w:val="28"/>
          <w:szCs w:val="28"/>
        </w:rPr>
        <w:t xml:space="preserve"> </w:t>
      </w:r>
      <w:r w:rsidR="005878D7" w:rsidRPr="00444CB4">
        <w:rPr>
          <w:bCs/>
          <w:sz w:val="28"/>
          <w:szCs w:val="28"/>
        </w:rPr>
        <w:t>края</w:t>
      </w:r>
      <w:r w:rsidR="005878D7" w:rsidRPr="00444CB4">
        <w:rPr>
          <w:sz w:val="28"/>
          <w:szCs w:val="28"/>
        </w:rPr>
        <w:t>"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(далее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Регламент)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разработан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целях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повышения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качества</w:t>
      </w:r>
      <w:r w:rsidR="00444CB4">
        <w:rPr>
          <w:sz w:val="28"/>
          <w:szCs w:val="28"/>
        </w:rPr>
        <w:t xml:space="preserve"> </w:t>
      </w:r>
      <w:r w:rsidR="00B91B58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91B58" w:rsidRPr="00444CB4">
        <w:rPr>
          <w:sz w:val="28"/>
          <w:szCs w:val="28"/>
        </w:rPr>
        <w:t>доступности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оказания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данной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услуги,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устанавливает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порядок,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определяет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сроки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последовательность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административных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процедур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административных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действий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предоставлении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территории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="005878D7" w:rsidRPr="00444CB4">
        <w:rPr>
          <w:sz w:val="28"/>
          <w:szCs w:val="28"/>
        </w:rPr>
        <w:t>района.</w:t>
      </w:r>
      <w:r w:rsidR="00444CB4">
        <w:rPr>
          <w:sz w:val="28"/>
          <w:szCs w:val="28"/>
        </w:rPr>
        <w:t xml:space="preserve"> </w:t>
      </w:r>
    </w:p>
    <w:p w:rsidR="00B91B58" w:rsidRPr="00444CB4" w:rsidRDefault="00B91B58" w:rsidP="00642ED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44CB4">
        <w:rPr>
          <w:sz w:val="28"/>
          <w:szCs w:val="28"/>
        </w:rPr>
        <w:t>Настоящий</w:t>
      </w:r>
      <w:r w:rsidR="00444CB4">
        <w:rPr>
          <w:spacing w:val="1"/>
          <w:sz w:val="28"/>
          <w:szCs w:val="28"/>
        </w:rPr>
        <w:t xml:space="preserve"> </w:t>
      </w:r>
      <w:r w:rsidR="00A2170B" w:rsidRPr="00444CB4">
        <w:rPr>
          <w:spacing w:val="1"/>
          <w:sz w:val="28"/>
          <w:szCs w:val="28"/>
        </w:rPr>
        <w:t>Р</w:t>
      </w:r>
      <w:r w:rsidRPr="00444CB4">
        <w:rPr>
          <w:sz w:val="28"/>
          <w:szCs w:val="28"/>
        </w:rPr>
        <w:t>егламент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регулирует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отношения,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возникающие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основании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пункта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6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части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части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статьи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9,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части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4.1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статьи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67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Федерального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закона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29</w:t>
      </w:r>
      <w:r w:rsidR="00C12910" w:rsidRPr="00444CB4">
        <w:rPr>
          <w:sz w:val="28"/>
          <w:szCs w:val="28"/>
        </w:rPr>
        <w:t>.12.2012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273-ФЗ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"Об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Федерации"</w:t>
      </w:r>
      <w:r w:rsidRPr="00444CB4">
        <w:rPr>
          <w:i/>
          <w:sz w:val="28"/>
          <w:szCs w:val="28"/>
        </w:rPr>
        <w:t>.</w:t>
      </w:r>
    </w:p>
    <w:p w:rsidR="00B91B58" w:rsidRPr="00444CB4" w:rsidRDefault="00B91B58" w:rsidP="00642E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BD05B9" w:rsidRPr="00444CB4" w:rsidRDefault="00BD05B9" w:rsidP="00642ED8">
      <w:pPr>
        <w:ind w:firstLine="709"/>
        <w:jc w:val="both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Заявители</w:t>
      </w:r>
      <w:r w:rsidR="00444CB4">
        <w:rPr>
          <w:b/>
          <w:sz w:val="28"/>
          <w:szCs w:val="28"/>
        </w:rPr>
        <w:t xml:space="preserve"> </w:t>
      </w:r>
      <w:r w:rsidR="0018197D" w:rsidRPr="00444CB4">
        <w:rPr>
          <w:b/>
          <w:sz w:val="28"/>
          <w:szCs w:val="28"/>
        </w:rPr>
        <w:t>и</w:t>
      </w:r>
      <w:r w:rsidR="00444CB4">
        <w:rPr>
          <w:b/>
          <w:sz w:val="28"/>
          <w:szCs w:val="28"/>
        </w:rPr>
        <w:t xml:space="preserve"> </w:t>
      </w:r>
      <w:r w:rsidR="0018197D" w:rsidRPr="00444CB4">
        <w:rPr>
          <w:b/>
          <w:sz w:val="28"/>
          <w:szCs w:val="28"/>
        </w:rPr>
        <w:t>получатели</w:t>
      </w:r>
      <w:r w:rsidR="00444CB4">
        <w:rPr>
          <w:b/>
          <w:sz w:val="28"/>
          <w:szCs w:val="28"/>
        </w:rPr>
        <w:t xml:space="preserve"> </w:t>
      </w:r>
      <w:r w:rsidR="0018197D" w:rsidRPr="00444CB4">
        <w:rPr>
          <w:b/>
          <w:sz w:val="28"/>
          <w:szCs w:val="28"/>
        </w:rPr>
        <w:t>муниципальной</w:t>
      </w:r>
      <w:r w:rsidR="00444CB4">
        <w:rPr>
          <w:b/>
          <w:sz w:val="28"/>
          <w:szCs w:val="28"/>
        </w:rPr>
        <w:t xml:space="preserve"> </w:t>
      </w:r>
      <w:r w:rsidR="0018197D" w:rsidRPr="00444CB4">
        <w:rPr>
          <w:b/>
          <w:sz w:val="28"/>
          <w:szCs w:val="28"/>
        </w:rPr>
        <w:t>услуги</w:t>
      </w:r>
      <w:r w:rsidRPr="00444CB4">
        <w:rPr>
          <w:b/>
          <w:sz w:val="28"/>
          <w:szCs w:val="28"/>
        </w:rPr>
        <w:t>.</w:t>
      </w:r>
    </w:p>
    <w:p w:rsidR="00BD05B9" w:rsidRPr="00444CB4" w:rsidRDefault="00750AAA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1.2.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Заявителями</w:t>
      </w:r>
      <w:r w:rsidR="00444CB4">
        <w:rPr>
          <w:sz w:val="28"/>
          <w:szCs w:val="28"/>
        </w:rPr>
        <w:t xml:space="preserve"> </w:t>
      </w:r>
      <w:r w:rsidR="0018197D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18197D" w:rsidRPr="00444CB4">
        <w:rPr>
          <w:sz w:val="28"/>
          <w:szCs w:val="28"/>
        </w:rPr>
        <w:t>получатели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="00193F3C" w:rsidRPr="00444CB4">
        <w:rPr>
          <w:sz w:val="28"/>
          <w:szCs w:val="28"/>
        </w:rPr>
        <w:t>"</w:t>
      </w:r>
      <w:r w:rsidR="005B7D4C" w:rsidRPr="00444CB4">
        <w:rPr>
          <w:bCs/>
          <w:sz w:val="28"/>
          <w:szCs w:val="28"/>
        </w:rPr>
        <w:t>Прием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заявлений,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постановка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на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учет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и</w:t>
      </w:r>
      <w:r w:rsidR="00444CB4">
        <w:rPr>
          <w:bCs/>
          <w:sz w:val="28"/>
          <w:szCs w:val="28"/>
        </w:rPr>
        <w:t xml:space="preserve"> </w:t>
      </w:r>
      <w:r w:rsidR="00856277" w:rsidRPr="00444CB4">
        <w:rPr>
          <w:bCs/>
          <w:sz w:val="28"/>
          <w:szCs w:val="28"/>
        </w:rPr>
        <w:t>направление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детей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в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образовательные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организации,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реализующие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основную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общеобразовательную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программу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–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образовательную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программу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дошкольного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образования,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расположенные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на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территории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Верхнебуреинского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муниципального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района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Хабаровского</w:t>
      </w:r>
      <w:r w:rsidR="00444CB4">
        <w:rPr>
          <w:bCs/>
          <w:sz w:val="28"/>
          <w:szCs w:val="28"/>
        </w:rPr>
        <w:t xml:space="preserve"> </w:t>
      </w:r>
      <w:r w:rsidR="005B7D4C" w:rsidRPr="00444CB4">
        <w:rPr>
          <w:bCs/>
          <w:sz w:val="28"/>
          <w:szCs w:val="28"/>
        </w:rPr>
        <w:t>края</w:t>
      </w:r>
      <w:r w:rsidR="00193F3C" w:rsidRPr="00444CB4">
        <w:rPr>
          <w:sz w:val="28"/>
          <w:szCs w:val="28"/>
        </w:rPr>
        <w:t>"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(далее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муниципальная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услуга)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являются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родители,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опекуны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иные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законные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представители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ребенка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возрасте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2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месяцев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7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лет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(далее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заявитель).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Заявителем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может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выступать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лицо,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действующее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имени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законного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представителя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ребенка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основании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нотариально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заверенной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доверенности.</w:t>
      </w:r>
    </w:p>
    <w:p w:rsidR="00856277" w:rsidRPr="00444CB4" w:rsidRDefault="00856277" w:rsidP="00642ED8">
      <w:pPr>
        <w:pStyle w:val="af4"/>
        <w:widowControl w:val="0"/>
        <w:tabs>
          <w:tab w:val="left" w:pos="1734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Заявителем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(муниципальной)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посредством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системы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lastRenderedPageBreak/>
        <w:t>"Единый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портал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(функций)"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(далее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ЕПГУ)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(https://</w:t>
      </w:r>
      <w:hyperlink r:id="rId7">
        <w:r w:rsidRPr="00444CB4">
          <w:rPr>
            <w:sz w:val="28"/>
            <w:szCs w:val="28"/>
          </w:rPr>
          <w:t>www.gosuslugi.ru/)</w:t>
        </w:r>
      </w:hyperlink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и/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региональных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порталов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(функций)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(далее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РПГУ)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является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родитель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(законный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представитель)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ребенка,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завершивший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прохождение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процедуры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регистрации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системе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pacing w:val="1"/>
          <w:sz w:val="28"/>
          <w:szCs w:val="28"/>
        </w:rPr>
        <w:t>"</w:t>
      </w:r>
      <w:r w:rsidRPr="00444CB4">
        <w:rPr>
          <w:sz w:val="28"/>
          <w:szCs w:val="28"/>
        </w:rPr>
        <w:t>Единая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система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идентификации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аутентификации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инфраструктуре,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обеспечивающей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информационно-технологическое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взаимодействие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систем,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используемых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электронной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форме"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(далее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ЕСИА).</w:t>
      </w:r>
    </w:p>
    <w:p w:rsidR="0024765B" w:rsidRPr="00444CB4" w:rsidRDefault="0024765B" w:rsidP="00642ED8">
      <w:pPr>
        <w:ind w:firstLine="709"/>
        <w:jc w:val="both"/>
        <w:rPr>
          <w:b/>
          <w:sz w:val="28"/>
          <w:szCs w:val="28"/>
        </w:rPr>
      </w:pPr>
    </w:p>
    <w:p w:rsidR="00BD05B9" w:rsidRPr="00444CB4" w:rsidRDefault="00BD05B9" w:rsidP="00642ED8">
      <w:pPr>
        <w:ind w:firstLine="709"/>
        <w:jc w:val="both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Требования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к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порядку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информирования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о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предоставлении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муниципальной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услуги.</w:t>
      </w:r>
    </w:p>
    <w:p w:rsidR="005A5948" w:rsidRPr="00444CB4" w:rsidRDefault="005A5948" w:rsidP="00642ED8">
      <w:pPr>
        <w:tabs>
          <w:tab w:val="left" w:pos="1518"/>
        </w:tabs>
        <w:ind w:right="-43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1.3.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Информирование</w:t>
      </w:r>
      <w:r w:rsidR="00444CB4">
        <w:rPr>
          <w:spacing w:val="-4"/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осуществляется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вопросам,</w:t>
      </w:r>
      <w:r w:rsidR="00444CB4">
        <w:rPr>
          <w:spacing w:val="-5"/>
          <w:sz w:val="28"/>
          <w:szCs w:val="28"/>
        </w:rPr>
        <w:t xml:space="preserve"> </w:t>
      </w:r>
      <w:r w:rsidRPr="00444CB4">
        <w:rPr>
          <w:sz w:val="28"/>
          <w:szCs w:val="28"/>
        </w:rPr>
        <w:t>касающимся:</w:t>
      </w:r>
    </w:p>
    <w:p w:rsidR="005A5948" w:rsidRPr="00444CB4" w:rsidRDefault="005A5948" w:rsidP="00642ED8">
      <w:pPr>
        <w:pStyle w:val="af6"/>
        <w:spacing w:after="0"/>
        <w:ind w:right="-43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способов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подачи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государственной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(муниципальной)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услуги;</w:t>
      </w:r>
    </w:p>
    <w:p w:rsidR="005A5948" w:rsidRPr="00444CB4" w:rsidRDefault="005A5948" w:rsidP="00642ED8">
      <w:pPr>
        <w:pStyle w:val="af6"/>
        <w:spacing w:after="0"/>
        <w:ind w:right="-43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адресов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Уполномоченного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многофункциональных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центров,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обращаться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которые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необходимо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услуги;</w:t>
      </w:r>
    </w:p>
    <w:p w:rsidR="005A5948" w:rsidRPr="00444CB4" w:rsidRDefault="005A5948" w:rsidP="00642ED8">
      <w:pPr>
        <w:pStyle w:val="af6"/>
        <w:spacing w:after="0"/>
        <w:ind w:right="-43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справочной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работе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Уполномоченного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(структурных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подразделений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Уполномоченного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органа)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многофункциональных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центров;</w:t>
      </w:r>
    </w:p>
    <w:p w:rsidR="005A5948" w:rsidRPr="00444CB4" w:rsidRDefault="005A5948" w:rsidP="00642ED8">
      <w:pPr>
        <w:pStyle w:val="af6"/>
        <w:spacing w:after="0"/>
        <w:ind w:right="-43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документов,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необходимых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которые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включены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перечень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необходимых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обязательных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услуги;</w:t>
      </w:r>
    </w:p>
    <w:p w:rsidR="005A5948" w:rsidRPr="00444CB4" w:rsidRDefault="005A5948" w:rsidP="00642ED8">
      <w:pPr>
        <w:pStyle w:val="af6"/>
        <w:spacing w:after="0"/>
        <w:ind w:right="-43" w:firstLine="709"/>
        <w:jc w:val="both"/>
        <w:rPr>
          <w:spacing w:val="1"/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порядка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сроков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услуги;</w:t>
      </w:r>
      <w:r w:rsidR="00444CB4">
        <w:rPr>
          <w:spacing w:val="1"/>
          <w:sz w:val="28"/>
          <w:szCs w:val="28"/>
        </w:rPr>
        <w:t xml:space="preserve"> </w:t>
      </w:r>
    </w:p>
    <w:p w:rsidR="005A5948" w:rsidRPr="00444CB4" w:rsidRDefault="005A5948" w:rsidP="00642ED8">
      <w:pPr>
        <w:pStyle w:val="af6"/>
        <w:spacing w:after="0"/>
        <w:ind w:right="-43" w:firstLine="709"/>
        <w:jc w:val="both"/>
        <w:rPr>
          <w:sz w:val="28"/>
          <w:szCs w:val="28"/>
        </w:rPr>
      </w:pPr>
      <w:r w:rsidRPr="00444CB4">
        <w:rPr>
          <w:spacing w:val="1"/>
          <w:sz w:val="28"/>
          <w:szCs w:val="28"/>
        </w:rPr>
        <w:t>-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порядка</w:t>
      </w:r>
      <w:r w:rsidR="00444CB4">
        <w:rPr>
          <w:spacing w:val="66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получения</w:t>
      </w:r>
      <w:r w:rsidR="00444CB4">
        <w:rPr>
          <w:spacing w:val="65"/>
          <w:sz w:val="28"/>
          <w:szCs w:val="28"/>
        </w:rPr>
        <w:t xml:space="preserve"> </w:t>
      </w:r>
      <w:r w:rsidRPr="00444CB4">
        <w:rPr>
          <w:sz w:val="28"/>
          <w:szCs w:val="28"/>
        </w:rPr>
        <w:t>сведений</w:t>
      </w:r>
      <w:r w:rsidR="00444CB4">
        <w:rPr>
          <w:spacing w:val="65"/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pacing w:val="64"/>
          <w:sz w:val="28"/>
          <w:szCs w:val="28"/>
        </w:rPr>
        <w:t xml:space="preserve"> </w:t>
      </w:r>
      <w:r w:rsidRPr="00444CB4">
        <w:rPr>
          <w:sz w:val="28"/>
          <w:szCs w:val="28"/>
        </w:rPr>
        <w:t>ходе</w:t>
      </w:r>
      <w:r w:rsidR="00444CB4">
        <w:rPr>
          <w:spacing w:val="65"/>
          <w:sz w:val="28"/>
          <w:szCs w:val="28"/>
        </w:rPr>
        <w:t xml:space="preserve"> </w:t>
      </w:r>
      <w:r w:rsidRPr="00444CB4">
        <w:rPr>
          <w:sz w:val="28"/>
          <w:szCs w:val="28"/>
        </w:rPr>
        <w:t>рассмотрения</w:t>
      </w:r>
      <w:r w:rsidR="00444CB4">
        <w:rPr>
          <w:spacing w:val="65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результатах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услуги;</w:t>
      </w:r>
    </w:p>
    <w:p w:rsidR="005A5948" w:rsidRPr="00444CB4" w:rsidRDefault="005A5948" w:rsidP="00642ED8">
      <w:pPr>
        <w:pStyle w:val="af6"/>
        <w:spacing w:after="0"/>
        <w:ind w:right="-43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порядка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досудебного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(внесудебного)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обжалования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действий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(бездействия)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должностных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лиц,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принимаемых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ими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решений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4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услуги.</w:t>
      </w:r>
    </w:p>
    <w:p w:rsidR="005A5948" w:rsidRPr="00444CB4" w:rsidRDefault="005A5948" w:rsidP="00642ED8">
      <w:pPr>
        <w:pStyle w:val="af6"/>
        <w:spacing w:after="0"/>
        <w:ind w:right="-43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Получение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вопросам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которые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включены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перечень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необходимых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обязательных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услуги,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осуществляется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бесплатно.</w:t>
      </w:r>
    </w:p>
    <w:p w:rsidR="00735E15" w:rsidRPr="00444CB4" w:rsidRDefault="00735E15" w:rsidP="00642ED8">
      <w:pPr>
        <w:pStyle w:val="af4"/>
        <w:tabs>
          <w:tab w:val="left" w:pos="1827"/>
        </w:tabs>
        <w:ind w:left="0" w:right="-43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Информация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ходе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рассмотрения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результатах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может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быть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заявителем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личном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кабинете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ЕПГУ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и/или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РПГУ,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также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соответствующем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структурном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подразделении</w:t>
      </w:r>
      <w:r w:rsidR="00444CB4">
        <w:rPr>
          <w:spacing w:val="63"/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образования,</w:t>
      </w:r>
      <w:r w:rsidR="00444CB4">
        <w:rPr>
          <w:spacing w:val="63"/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многофункциональных</w:t>
      </w:r>
      <w:r w:rsidR="00444CB4">
        <w:rPr>
          <w:spacing w:val="63"/>
          <w:sz w:val="28"/>
          <w:szCs w:val="28"/>
        </w:rPr>
        <w:t xml:space="preserve"> </w:t>
      </w:r>
      <w:r w:rsidRPr="00444CB4">
        <w:rPr>
          <w:sz w:val="28"/>
          <w:szCs w:val="28"/>
        </w:rPr>
        <w:t>центрах</w:t>
      </w:r>
      <w:r w:rsidR="00444CB4">
        <w:rPr>
          <w:spacing w:val="65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обращении</w:t>
      </w:r>
      <w:r w:rsidR="00444CB4">
        <w:rPr>
          <w:spacing w:val="62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заявителя</w:t>
      </w:r>
      <w:r w:rsidR="00444CB4">
        <w:rPr>
          <w:spacing w:val="62"/>
          <w:sz w:val="28"/>
          <w:szCs w:val="28"/>
        </w:rPr>
        <w:t xml:space="preserve"> </w:t>
      </w:r>
      <w:r w:rsidRPr="00444CB4">
        <w:rPr>
          <w:sz w:val="28"/>
          <w:szCs w:val="28"/>
        </w:rPr>
        <w:t>лично,</w:t>
      </w:r>
      <w:r w:rsidR="00444CB4">
        <w:rPr>
          <w:spacing w:val="6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pacing w:val="63"/>
          <w:sz w:val="28"/>
          <w:szCs w:val="28"/>
        </w:rPr>
        <w:t xml:space="preserve"> </w:t>
      </w:r>
      <w:r w:rsidRPr="00444CB4">
        <w:rPr>
          <w:sz w:val="28"/>
          <w:szCs w:val="28"/>
        </w:rPr>
        <w:t>телефону,</w:t>
      </w:r>
      <w:r w:rsidR="00444CB4">
        <w:rPr>
          <w:spacing w:val="62"/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посредством</w:t>
      </w:r>
      <w:r w:rsidR="00444CB4">
        <w:rPr>
          <w:spacing w:val="62"/>
          <w:sz w:val="28"/>
          <w:szCs w:val="28"/>
        </w:rPr>
        <w:t xml:space="preserve"> </w:t>
      </w:r>
      <w:r w:rsidRPr="00444CB4">
        <w:rPr>
          <w:sz w:val="28"/>
          <w:szCs w:val="28"/>
        </w:rPr>
        <w:t>электронной</w:t>
      </w:r>
      <w:r w:rsidR="00444CB4">
        <w:rPr>
          <w:spacing w:val="63"/>
          <w:sz w:val="28"/>
          <w:szCs w:val="28"/>
        </w:rPr>
        <w:t xml:space="preserve"> </w:t>
      </w:r>
      <w:r w:rsidRPr="00444CB4">
        <w:rPr>
          <w:sz w:val="28"/>
          <w:szCs w:val="28"/>
        </w:rPr>
        <w:t>почты</w:t>
      </w:r>
      <w:r w:rsidR="00444CB4">
        <w:rPr>
          <w:spacing w:val="66"/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почтовой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связи.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1.</w:t>
      </w:r>
      <w:r w:rsidR="003B2FAB" w:rsidRPr="00444CB4">
        <w:rPr>
          <w:sz w:val="28"/>
          <w:szCs w:val="28"/>
        </w:rPr>
        <w:t>4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порядке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предоставляется:</w:t>
      </w:r>
    </w:p>
    <w:p w:rsidR="00BD05B9" w:rsidRPr="00444CB4" w:rsidRDefault="009408DB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lastRenderedPageBreak/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</w:t>
      </w:r>
      <w:r w:rsidR="00BD05B9" w:rsidRPr="00444CB4">
        <w:rPr>
          <w:sz w:val="28"/>
          <w:szCs w:val="28"/>
        </w:rPr>
        <w:t>епосредственно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личном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обращении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обращении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телефону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управление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администрации</w:t>
      </w:r>
      <w:r w:rsidR="00444CB4">
        <w:rPr>
          <w:sz w:val="28"/>
          <w:szCs w:val="28"/>
        </w:rPr>
        <w:t xml:space="preserve"> </w:t>
      </w:r>
      <w:r w:rsidR="005B7D4C"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района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Хабаровского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края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(далее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Управление</w:t>
      </w:r>
      <w:r w:rsidR="00444CB4">
        <w:rPr>
          <w:sz w:val="28"/>
          <w:szCs w:val="28"/>
        </w:rPr>
        <w:t xml:space="preserve"> </w:t>
      </w:r>
      <w:r w:rsidR="005B7D4C" w:rsidRPr="00444CB4">
        <w:rPr>
          <w:sz w:val="28"/>
          <w:szCs w:val="28"/>
        </w:rPr>
        <w:t>образования</w:t>
      </w:r>
      <w:r w:rsidR="00BD05B9" w:rsidRPr="00444CB4">
        <w:rPr>
          <w:sz w:val="28"/>
          <w:szCs w:val="28"/>
        </w:rPr>
        <w:t>),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расположенное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адресу:</w:t>
      </w:r>
      <w:r w:rsidR="00444CB4">
        <w:rPr>
          <w:sz w:val="28"/>
          <w:szCs w:val="28"/>
        </w:rPr>
        <w:t xml:space="preserve"> </w:t>
      </w:r>
      <w:r w:rsidR="00FD6448" w:rsidRPr="00444CB4">
        <w:rPr>
          <w:sz w:val="28"/>
          <w:szCs w:val="28"/>
        </w:rPr>
        <w:t>ул.Центральная,</w:t>
      </w:r>
      <w:r w:rsidR="00444CB4">
        <w:rPr>
          <w:sz w:val="28"/>
          <w:szCs w:val="28"/>
        </w:rPr>
        <w:t xml:space="preserve"> </w:t>
      </w:r>
      <w:r w:rsidR="00FD6448" w:rsidRPr="00444CB4">
        <w:rPr>
          <w:sz w:val="28"/>
          <w:szCs w:val="28"/>
        </w:rPr>
        <w:t>д.</w:t>
      </w:r>
      <w:r w:rsidR="00444CB4">
        <w:rPr>
          <w:sz w:val="28"/>
          <w:szCs w:val="28"/>
        </w:rPr>
        <w:t xml:space="preserve"> </w:t>
      </w:r>
      <w:r w:rsidR="00FD6448" w:rsidRPr="00444CB4">
        <w:rPr>
          <w:sz w:val="28"/>
          <w:szCs w:val="28"/>
        </w:rPr>
        <w:t>49</w:t>
      </w:r>
      <w:r w:rsidR="00BD05B9" w:rsidRPr="00444CB4">
        <w:rPr>
          <w:sz w:val="28"/>
          <w:szCs w:val="28"/>
        </w:rPr>
        <w:t>,</w:t>
      </w:r>
      <w:r w:rsidR="00444CB4">
        <w:rPr>
          <w:sz w:val="28"/>
          <w:szCs w:val="28"/>
        </w:rPr>
        <w:t xml:space="preserve"> </w:t>
      </w:r>
      <w:r w:rsidR="00FD6448" w:rsidRPr="00444CB4">
        <w:rPr>
          <w:sz w:val="28"/>
          <w:szCs w:val="28"/>
        </w:rPr>
        <w:t>п.Чегдомын,</w:t>
      </w:r>
      <w:r w:rsidR="00444CB4">
        <w:rPr>
          <w:sz w:val="28"/>
          <w:szCs w:val="28"/>
        </w:rPr>
        <w:t xml:space="preserve"> </w:t>
      </w:r>
      <w:r w:rsidR="00FD6448" w:rsidRPr="00444CB4">
        <w:rPr>
          <w:sz w:val="28"/>
          <w:szCs w:val="28"/>
        </w:rPr>
        <w:t>Верхнебуреинский</w:t>
      </w:r>
      <w:r w:rsidR="00444CB4">
        <w:rPr>
          <w:sz w:val="28"/>
          <w:szCs w:val="28"/>
        </w:rPr>
        <w:t xml:space="preserve"> </w:t>
      </w:r>
      <w:r w:rsidR="00FD6448" w:rsidRPr="00444CB4">
        <w:rPr>
          <w:sz w:val="28"/>
          <w:szCs w:val="28"/>
        </w:rPr>
        <w:t>район,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Хабаровский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край,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682</w:t>
      </w:r>
      <w:r w:rsidR="00FD6448" w:rsidRPr="00444CB4">
        <w:rPr>
          <w:sz w:val="28"/>
          <w:szCs w:val="28"/>
        </w:rPr>
        <w:t>030</w:t>
      </w:r>
      <w:r w:rsidR="00BD05B9" w:rsidRPr="00444CB4">
        <w:rPr>
          <w:sz w:val="28"/>
          <w:szCs w:val="28"/>
        </w:rPr>
        <w:t>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образовательные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учреждения</w:t>
      </w:r>
      <w:r w:rsidR="00444CB4">
        <w:rPr>
          <w:sz w:val="28"/>
          <w:szCs w:val="28"/>
        </w:rPr>
        <w:t xml:space="preserve"> </w:t>
      </w:r>
      <w:r w:rsidR="00BF4A11"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района,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реализующие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основную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образовательную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программу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дошкольного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(далее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образовательное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учреждение),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согласно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приложению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1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настоящему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Регламенту</w:t>
      </w:r>
      <w:r w:rsidR="00CD2D7B" w:rsidRPr="00444CB4">
        <w:rPr>
          <w:sz w:val="28"/>
          <w:szCs w:val="28"/>
        </w:rPr>
        <w:t>,</w:t>
      </w:r>
      <w:r w:rsidR="00444CB4">
        <w:rPr>
          <w:sz w:val="28"/>
          <w:szCs w:val="28"/>
        </w:rPr>
        <w:t xml:space="preserve"> </w:t>
      </w:r>
      <w:r w:rsidR="00CD2D7B" w:rsidRPr="00444CB4">
        <w:rPr>
          <w:sz w:val="28"/>
          <w:szCs w:val="28"/>
        </w:rPr>
        <w:t>а</w:t>
      </w:r>
      <w:r w:rsidR="00444CB4">
        <w:rPr>
          <w:sz w:val="28"/>
          <w:szCs w:val="28"/>
        </w:rPr>
        <w:t xml:space="preserve"> </w:t>
      </w:r>
      <w:r w:rsidR="00CD2D7B" w:rsidRPr="00444CB4">
        <w:rPr>
          <w:sz w:val="28"/>
          <w:szCs w:val="28"/>
        </w:rPr>
        <w:t>так</w:t>
      </w:r>
      <w:r w:rsidR="00444CB4">
        <w:rPr>
          <w:sz w:val="28"/>
          <w:szCs w:val="28"/>
        </w:rPr>
        <w:t xml:space="preserve"> </w:t>
      </w:r>
      <w:r w:rsidR="00CD2D7B" w:rsidRPr="00444CB4">
        <w:rPr>
          <w:sz w:val="28"/>
          <w:szCs w:val="28"/>
        </w:rPr>
        <w:t>же</w:t>
      </w:r>
      <w:r w:rsidR="00444CB4">
        <w:rPr>
          <w:sz w:val="28"/>
          <w:szCs w:val="28"/>
        </w:rPr>
        <w:t xml:space="preserve"> </w:t>
      </w:r>
      <w:r w:rsidR="00CD2D7B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CD2D7B" w:rsidRPr="00444CB4">
        <w:rPr>
          <w:sz w:val="28"/>
          <w:szCs w:val="28"/>
        </w:rPr>
        <w:t>многофункциональный</w:t>
      </w:r>
      <w:r w:rsidR="00444CB4">
        <w:rPr>
          <w:sz w:val="28"/>
          <w:szCs w:val="28"/>
        </w:rPr>
        <w:t xml:space="preserve"> </w:t>
      </w:r>
      <w:r w:rsidR="00CD2D7B" w:rsidRPr="00444CB4">
        <w:rPr>
          <w:sz w:val="28"/>
          <w:szCs w:val="28"/>
        </w:rPr>
        <w:t>центр</w:t>
      </w:r>
      <w:r w:rsidR="00BD05B9" w:rsidRPr="00444CB4">
        <w:rPr>
          <w:sz w:val="28"/>
          <w:szCs w:val="28"/>
        </w:rPr>
        <w:t>.</w:t>
      </w:r>
    </w:p>
    <w:p w:rsidR="00BE3B18" w:rsidRPr="00444CB4" w:rsidRDefault="009408DB" w:rsidP="00642ED8">
      <w:pPr>
        <w:pStyle w:val="af4"/>
        <w:tabs>
          <w:tab w:val="left" w:pos="1534"/>
        </w:tabs>
        <w:ind w:left="0" w:right="-43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</w:t>
      </w:r>
      <w:r w:rsidR="00BE3B18" w:rsidRPr="00444CB4">
        <w:rPr>
          <w:sz w:val="28"/>
          <w:szCs w:val="28"/>
        </w:rPr>
        <w:t>ри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устном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обращении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заявителя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(лично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телефону)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должностное</w:t>
      </w:r>
      <w:r w:rsidR="00444CB4">
        <w:rPr>
          <w:spacing w:val="1"/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лицо</w:t>
      </w:r>
      <w:r w:rsidR="00444CB4">
        <w:rPr>
          <w:spacing w:val="1"/>
          <w:sz w:val="28"/>
          <w:szCs w:val="28"/>
        </w:rPr>
        <w:t xml:space="preserve"> </w:t>
      </w:r>
      <w:r w:rsidR="00BF09A7"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="00BF09A7" w:rsidRPr="00444CB4">
        <w:rPr>
          <w:sz w:val="28"/>
          <w:szCs w:val="28"/>
        </w:rPr>
        <w:t>образования</w:t>
      </w:r>
      <w:r w:rsidR="00BE3B18" w:rsidRPr="00444CB4">
        <w:rPr>
          <w:sz w:val="28"/>
          <w:szCs w:val="28"/>
        </w:rPr>
        <w:t>,</w:t>
      </w:r>
      <w:r w:rsidR="00444CB4">
        <w:rPr>
          <w:spacing w:val="1"/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работник</w:t>
      </w:r>
      <w:r w:rsidR="00444CB4">
        <w:rPr>
          <w:spacing w:val="1"/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многофункционального</w:t>
      </w:r>
      <w:r w:rsidR="00444CB4">
        <w:rPr>
          <w:spacing w:val="1"/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центра,</w:t>
      </w:r>
      <w:r w:rsidR="00444CB4">
        <w:rPr>
          <w:spacing w:val="1"/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осуществляющий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консультирование,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подробно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вежливой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(корректной)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форме</w:t>
      </w:r>
      <w:r w:rsidR="00444CB4">
        <w:rPr>
          <w:spacing w:val="1"/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информирует</w:t>
      </w:r>
      <w:r w:rsidR="00444CB4">
        <w:rPr>
          <w:spacing w:val="-1"/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обратившихся</w:t>
      </w:r>
      <w:r w:rsidR="00444CB4">
        <w:rPr>
          <w:spacing w:val="-3"/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по</w:t>
      </w:r>
      <w:r w:rsidR="00444CB4">
        <w:rPr>
          <w:spacing w:val="-3"/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интересующим</w:t>
      </w:r>
      <w:r w:rsidR="00444CB4">
        <w:rPr>
          <w:spacing w:val="-1"/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вопросам.</w:t>
      </w:r>
    </w:p>
    <w:p w:rsidR="00BE3B18" w:rsidRPr="00444CB4" w:rsidRDefault="00BE3B18" w:rsidP="00642ED8">
      <w:pPr>
        <w:pStyle w:val="af6"/>
        <w:spacing w:after="0"/>
        <w:ind w:right="-43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Ответ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телефонный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звонок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должен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начинаться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информации</w:t>
      </w:r>
      <w:r w:rsidR="00444CB4">
        <w:rPr>
          <w:spacing w:val="-68"/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наименовании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который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позвонил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заявитель,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фамилии,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имени,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отчества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(последнее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наличии)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должности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специалиста,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принявшего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телефонный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звонок.</w:t>
      </w:r>
    </w:p>
    <w:p w:rsidR="00BE3B18" w:rsidRPr="00444CB4" w:rsidRDefault="00BE3B18" w:rsidP="00642ED8">
      <w:pPr>
        <w:pStyle w:val="af6"/>
        <w:spacing w:after="0"/>
        <w:ind w:right="-43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Если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должностное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лицо</w:t>
      </w:r>
      <w:r w:rsidR="00444CB4">
        <w:rPr>
          <w:spacing w:val="1"/>
          <w:sz w:val="28"/>
          <w:szCs w:val="28"/>
        </w:rPr>
        <w:t xml:space="preserve"> </w:t>
      </w:r>
      <w:r w:rsidR="00BF09A7"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="00BF09A7" w:rsidRPr="00444CB4">
        <w:rPr>
          <w:sz w:val="28"/>
          <w:szCs w:val="28"/>
        </w:rPr>
        <w:t>образования</w:t>
      </w:r>
      <w:r w:rsidRPr="00444CB4">
        <w:rPr>
          <w:sz w:val="28"/>
          <w:szCs w:val="28"/>
        </w:rPr>
        <w:t>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работник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многофункционального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центра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может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самостоятельно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дать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ответ,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телефонный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звонок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должен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быть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переадресован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(переведен)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другое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должностное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лицо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же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обратившемуся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лицу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должен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быть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сообщен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телефонный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номер,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которому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можно</w:t>
      </w:r>
      <w:r w:rsidR="00444CB4">
        <w:rPr>
          <w:spacing w:val="-4"/>
          <w:sz w:val="28"/>
          <w:szCs w:val="28"/>
        </w:rPr>
        <w:t xml:space="preserve"> </w:t>
      </w:r>
      <w:r w:rsidRPr="00444CB4">
        <w:rPr>
          <w:sz w:val="28"/>
          <w:szCs w:val="28"/>
        </w:rPr>
        <w:t>будет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получить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необходимую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информацию.</w:t>
      </w:r>
    </w:p>
    <w:p w:rsidR="00BE3B18" w:rsidRPr="00444CB4" w:rsidRDefault="00BE3B18" w:rsidP="00642ED8">
      <w:pPr>
        <w:pStyle w:val="af6"/>
        <w:spacing w:after="0"/>
        <w:ind w:right="-43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Если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подготовка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ответа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требует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продолжительного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времени,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предлагает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заявителю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один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из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следующих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вариантов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дальнейших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действий:</w:t>
      </w:r>
    </w:p>
    <w:p w:rsidR="00BE3B18" w:rsidRPr="00444CB4" w:rsidRDefault="0084750E" w:rsidP="00642ED8">
      <w:pPr>
        <w:pStyle w:val="af6"/>
        <w:spacing w:after="0"/>
        <w:ind w:right="-43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изложить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обращение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письменной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форме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направить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электронной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почте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BE3B18" w:rsidRPr="00444CB4">
        <w:rPr>
          <w:sz w:val="28"/>
          <w:szCs w:val="28"/>
        </w:rPr>
        <w:t>,</w:t>
      </w:r>
      <w:r w:rsidR="00444CB4">
        <w:rPr>
          <w:spacing w:val="1"/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многофункционального</w:t>
      </w:r>
      <w:r w:rsidR="00444CB4">
        <w:rPr>
          <w:spacing w:val="1"/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центра</w:t>
      </w:r>
      <w:r w:rsidR="00444CB4">
        <w:rPr>
          <w:spacing w:val="1"/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или</w:t>
      </w:r>
      <w:r w:rsidR="00444CB4">
        <w:rPr>
          <w:spacing w:val="1"/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посредством</w:t>
      </w:r>
      <w:r w:rsidR="00444CB4">
        <w:rPr>
          <w:spacing w:val="1"/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почтовой</w:t>
      </w:r>
      <w:r w:rsidR="00444CB4">
        <w:rPr>
          <w:spacing w:val="-1"/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связи;</w:t>
      </w:r>
    </w:p>
    <w:p w:rsidR="00BE3B18" w:rsidRPr="00444CB4" w:rsidRDefault="0084750E" w:rsidP="00642ED8">
      <w:pPr>
        <w:pStyle w:val="af6"/>
        <w:spacing w:after="0"/>
        <w:ind w:right="-43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назначить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другое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время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консультаций;</w:t>
      </w:r>
      <w:r w:rsidR="00444CB4">
        <w:rPr>
          <w:spacing w:val="-67"/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прийти</w:t>
      </w:r>
      <w:r w:rsidR="00444CB4">
        <w:rPr>
          <w:spacing w:val="-1"/>
          <w:sz w:val="28"/>
          <w:szCs w:val="28"/>
        </w:rPr>
        <w:t xml:space="preserve"> </w:t>
      </w:r>
      <w:r w:rsidR="00BE3B18" w:rsidRPr="00444CB4">
        <w:rPr>
          <w:sz w:val="28"/>
          <w:szCs w:val="28"/>
        </w:rPr>
        <w:t>лично.</w:t>
      </w:r>
    </w:p>
    <w:p w:rsidR="00BE3B18" w:rsidRPr="00444CB4" w:rsidRDefault="00BE3B18" w:rsidP="00642ED8">
      <w:pPr>
        <w:pStyle w:val="af6"/>
        <w:tabs>
          <w:tab w:val="left" w:pos="3388"/>
          <w:tab w:val="left" w:pos="4719"/>
          <w:tab w:val="left" w:pos="7661"/>
          <w:tab w:val="left" w:pos="9277"/>
        </w:tabs>
        <w:spacing w:after="0"/>
        <w:ind w:right="-43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Должностное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лицо</w:t>
      </w:r>
      <w:r w:rsidR="00444CB4">
        <w:rPr>
          <w:sz w:val="28"/>
          <w:szCs w:val="28"/>
        </w:rPr>
        <w:t xml:space="preserve"> </w:t>
      </w:r>
      <w:r w:rsidR="0084750E"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="0084750E" w:rsidRPr="00444CB4">
        <w:rPr>
          <w:sz w:val="28"/>
          <w:szCs w:val="28"/>
        </w:rPr>
        <w:t>образования</w:t>
      </w:r>
      <w:r w:rsidRPr="00444CB4">
        <w:rPr>
          <w:sz w:val="28"/>
          <w:szCs w:val="28"/>
        </w:rPr>
        <w:t>,</w:t>
      </w:r>
      <w:r w:rsidR="00444CB4">
        <w:rPr>
          <w:sz w:val="28"/>
          <w:szCs w:val="28"/>
        </w:rPr>
        <w:t xml:space="preserve"> </w:t>
      </w:r>
      <w:r w:rsidRPr="00444CB4">
        <w:rPr>
          <w:spacing w:val="-1"/>
          <w:sz w:val="28"/>
          <w:szCs w:val="28"/>
        </w:rPr>
        <w:t>работник</w:t>
      </w:r>
      <w:r w:rsidR="00444CB4">
        <w:rPr>
          <w:spacing w:val="-68"/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многофункционального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центра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вправе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осуществлять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информирование,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выходящее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рамки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стандартных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процедур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условий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7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услуги,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влияющее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прямо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косвенно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принимаемое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решение.</w:t>
      </w:r>
    </w:p>
    <w:p w:rsidR="00BE3B18" w:rsidRPr="00444CB4" w:rsidRDefault="00BE3B18" w:rsidP="00642ED8">
      <w:pPr>
        <w:pStyle w:val="af6"/>
        <w:spacing w:after="0"/>
        <w:ind w:right="-43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Продолжительность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информирования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телефону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не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должна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превышать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10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минут.</w:t>
      </w:r>
    </w:p>
    <w:p w:rsidR="00BE3B18" w:rsidRPr="00444CB4" w:rsidRDefault="00BE3B18" w:rsidP="00642ED8">
      <w:pPr>
        <w:pStyle w:val="af6"/>
        <w:spacing w:after="0"/>
        <w:ind w:right="-43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Информирование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осуществляется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соответствии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графиком</w:t>
      </w:r>
      <w:r w:rsidR="00444CB4">
        <w:rPr>
          <w:spacing w:val="7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приема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граждан.</w:t>
      </w:r>
    </w:p>
    <w:p w:rsidR="00C12910" w:rsidRPr="00444CB4" w:rsidRDefault="00C12910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1.</w:t>
      </w:r>
      <w:r w:rsidR="009408DB" w:rsidRPr="00444CB4">
        <w:rPr>
          <w:sz w:val="28"/>
          <w:szCs w:val="28"/>
        </w:rPr>
        <w:t>5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ответе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письменное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обращение,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отправленное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посредством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почтовой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связи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электронной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почты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адрес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образования.</w:t>
      </w:r>
    </w:p>
    <w:p w:rsidR="00C12910" w:rsidRPr="00444CB4" w:rsidRDefault="00C12910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Адреса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электронной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почты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размещаются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сети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Интернет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официальных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сайтах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соответствующих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самоуправления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участвующих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услуги.</w:t>
      </w:r>
    </w:p>
    <w:p w:rsidR="00C12910" w:rsidRPr="00444CB4" w:rsidRDefault="00C12910" w:rsidP="00642ED8">
      <w:pPr>
        <w:pStyle w:val="af4"/>
        <w:tabs>
          <w:tab w:val="left" w:pos="1656"/>
        </w:tabs>
        <w:ind w:left="0" w:right="-43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lastRenderedPageBreak/>
        <w:t>По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письменному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обращению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должностное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лицо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ответственное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работник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многофункционального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центра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подробно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письменной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разъясняет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гражданину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сведения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вопросам,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указанным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пункте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1.3.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настоящего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pacing w:val="1"/>
          <w:sz w:val="28"/>
          <w:szCs w:val="28"/>
        </w:rPr>
        <w:t>Регламента</w:t>
      </w:r>
      <w:r w:rsidR="00444CB4">
        <w:rPr>
          <w:spacing w:val="38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35"/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порядке,</w:t>
      </w:r>
      <w:r w:rsidR="00444CB4">
        <w:rPr>
          <w:spacing w:val="38"/>
          <w:sz w:val="28"/>
          <w:szCs w:val="28"/>
        </w:rPr>
        <w:t xml:space="preserve"> </w:t>
      </w:r>
      <w:r w:rsidRPr="00444CB4">
        <w:rPr>
          <w:sz w:val="28"/>
          <w:szCs w:val="28"/>
        </w:rPr>
        <w:t>установленном</w:t>
      </w:r>
      <w:r w:rsidR="00444CB4">
        <w:rPr>
          <w:spacing w:val="36"/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Федеральным</w:t>
      </w:r>
      <w:r w:rsidR="00444CB4">
        <w:rPr>
          <w:spacing w:val="38"/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законом</w:t>
      </w:r>
      <w:r w:rsidR="00444CB4">
        <w:rPr>
          <w:spacing w:val="-68"/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pacing w:val="1"/>
          <w:sz w:val="28"/>
          <w:szCs w:val="28"/>
        </w:rPr>
        <w:t>02.05.2006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59-ФЗ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pacing w:val="1"/>
          <w:sz w:val="28"/>
          <w:szCs w:val="28"/>
        </w:rPr>
        <w:t>"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порядке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рассмотрения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обращений</w:t>
      </w:r>
      <w:r w:rsidR="00444CB4">
        <w:rPr>
          <w:spacing w:val="71"/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Федерации".</w:t>
      </w:r>
    </w:p>
    <w:p w:rsidR="00C12910" w:rsidRPr="00444CB4" w:rsidRDefault="00C12910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1.</w:t>
      </w:r>
      <w:r w:rsidR="009408DB" w:rsidRPr="00444CB4">
        <w:rPr>
          <w:sz w:val="28"/>
          <w:szCs w:val="28"/>
        </w:rPr>
        <w:t>6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ответе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обращение,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составленное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электронном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виде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системе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"Единый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портал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(функций)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РФ"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(далее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Единый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портал):</w:t>
      </w:r>
      <w:r w:rsidR="00444CB4">
        <w:rPr>
          <w:sz w:val="28"/>
          <w:szCs w:val="28"/>
        </w:rPr>
        <w:t xml:space="preserve"> </w:t>
      </w:r>
      <w:hyperlink r:id="rId8" w:history="1">
        <w:r w:rsidRPr="00444CB4">
          <w:rPr>
            <w:rStyle w:val="a7"/>
            <w:sz w:val="28"/>
            <w:szCs w:val="28"/>
          </w:rPr>
          <w:t>http://www.gosuslugi.ru</w:t>
        </w:r>
      </w:hyperlink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портале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Хабаровского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края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(далее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Портал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27.ру):</w:t>
      </w:r>
      <w:r w:rsidR="00444CB4">
        <w:rPr>
          <w:sz w:val="28"/>
          <w:szCs w:val="28"/>
        </w:rPr>
        <w:t xml:space="preserve"> </w:t>
      </w:r>
      <w:hyperlink r:id="rId9" w:history="1">
        <w:r w:rsidRPr="00444CB4">
          <w:rPr>
            <w:rStyle w:val="a7"/>
            <w:sz w:val="28"/>
            <w:szCs w:val="28"/>
          </w:rPr>
          <w:t>https://uslugi27.ru/</w:t>
        </w:r>
      </w:hyperlink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</w:p>
    <w:p w:rsidR="00AE2D78" w:rsidRPr="00444CB4" w:rsidRDefault="00AE2D78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Письменное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обращение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также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обращение,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составленное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Едином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портале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Портале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27.ру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составляется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свободной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содержит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следующие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сведения:</w:t>
      </w:r>
    </w:p>
    <w:p w:rsidR="00AE2D78" w:rsidRPr="00444CB4" w:rsidRDefault="00AE2D78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фамилия,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имя,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отчество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заявителя;</w:t>
      </w:r>
    </w:p>
    <w:p w:rsidR="00AE2D78" w:rsidRPr="00444CB4" w:rsidRDefault="00AE2D78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адрес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проживания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заявителя;</w:t>
      </w:r>
    </w:p>
    <w:p w:rsidR="00AE2D78" w:rsidRPr="00444CB4" w:rsidRDefault="00AE2D78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содержание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обращения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/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просьба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предоставить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материалы;</w:t>
      </w:r>
    </w:p>
    <w:p w:rsidR="00AE2D78" w:rsidRPr="00444CB4" w:rsidRDefault="00AE2D78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дата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время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составления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обращения;</w:t>
      </w:r>
    </w:p>
    <w:p w:rsidR="00AE2D78" w:rsidRPr="00444CB4" w:rsidRDefault="00AE2D78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подпись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(указывается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отправке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почтовым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отправлением);</w:t>
      </w:r>
    </w:p>
    <w:p w:rsidR="00AE2D78" w:rsidRPr="00444CB4" w:rsidRDefault="00AE2D78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электронная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подпись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(указывается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отправке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обращения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электронной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почтой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через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Единый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портал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Портал).</w:t>
      </w:r>
      <w:r w:rsidR="00444CB4">
        <w:rPr>
          <w:sz w:val="28"/>
          <w:szCs w:val="28"/>
        </w:rPr>
        <w:t xml:space="preserve"> </w:t>
      </w:r>
    </w:p>
    <w:p w:rsidR="00AE2D78" w:rsidRPr="00444CB4" w:rsidRDefault="00AE2D78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Ответ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письменное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обращение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порядке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отправляется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же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способом,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что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обращении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запрос,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если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указано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таком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обращении.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Ответ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письменное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обращение,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посредством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электронной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почты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через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Единый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портал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Портал,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предоставляется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течение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10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дней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момента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обращения.</w:t>
      </w:r>
      <w:r w:rsidR="00444CB4">
        <w:rPr>
          <w:sz w:val="28"/>
          <w:szCs w:val="28"/>
        </w:rPr>
        <w:t xml:space="preserve"> </w:t>
      </w:r>
    </w:p>
    <w:p w:rsidR="0086608C" w:rsidRPr="00444CB4" w:rsidRDefault="0086608C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1.</w:t>
      </w:r>
      <w:r w:rsidR="009408DB" w:rsidRPr="00444CB4">
        <w:rPr>
          <w:sz w:val="28"/>
          <w:szCs w:val="28"/>
        </w:rPr>
        <w:t>7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Посредством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размещения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материалы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порядке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услуги:</w:t>
      </w:r>
    </w:p>
    <w:p w:rsidR="0086608C" w:rsidRPr="00444CB4" w:rsidRDefault="0086608C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стендах,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оборудованных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помещениях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также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учреждениях;</w:t>
      </w:r>
    </w:p>
    <w:p w:rsidR="0086608C" w:rsidRPr="00444CB4" w:rsidRDefault="0086608C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сети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Интернет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официальном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сайте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hyperlink r:id="rId10" w:history="1">
        <w:r w:rsidRPr="00444CB4">
          <w:rPr>
            <w:rStyle w:val="a7"/>
            <w:sz w:val="28"/>
            <w:szCs w:val="28"/>
          </w:rPr>
          <w:t>http://otdchg.ucoz.ru/</w:t>
        </w:r>
      </w:hyperlink>
      <w:r w:rsidRPr="00444CB4">
        <w:rPr>
          <w:sz w:val="28"/>
          <w:szCs w:val="28"/>
        </w:rPr>
        <w:t>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сайтах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(приложение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1);</w:t>
      </w:r>
    </w:p>
    <w:p w:rsidR="0086608C" w:rsidRPr="00444CB4" w:rsidRDefault="0086608C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системе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Единый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портал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Портале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Хабаровского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края.</w:t>
      </w:r>
    </w:p>
    <w:p w:rsidR="0086608C" w:rsidRPr="00444CB4" w:rsidRDefault="0086608C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Информация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материалы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порядке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включают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себя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следующие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сведения:</w:t>
      </w:r>
    </w:p>
    <w:p w:rsidR="0027779E" w:rsidRPr="00444CB4" w:rsidRDefault="0027779E" w:rsidP="00642ED8">
      <w:pPr>
        <w:pStyle w:val="af6"/>
        <w:spacing w:after="0"/>
        <w:ind w:right="-43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нахождения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график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работы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специалистов,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ответственных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услуги,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также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многофункциональных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центров;</w:t>
      </w:r>
    </w:p>
    <w:p w:rsidR="0027779E" w:rsidRPr="00444CB4" w:rsidRDefault="00C47DFB" w:rsidP="00642ED8">
      <w:pPr>
        <w:pStyle w:val="af6"/>
        <w:spacing w:after="0"/>
        <w:ind w:right="-43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lastRenderedPageBreak/>
        <w:t>-</w:t>
      </w:r>
      <w:r w:rsidR="00444CB4">
        <w:rPr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справочные</w:t>
      </w:r>
      <w:r w:rsidR="00444CB4">
        <w:rPr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телефоны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специалистов</w:t>
      </w:r>
      <w:r w:rsidR="0027779E" w:rsidRPr="00444CB4">
        <w:rPr>
          <w:sz w:val="28"/>
          <w:szCs w:val="28"/>
        </w:rPr>
        <w:t>,</w:t>
      </w:r>
      <w:r w:rsidR="00444CB4">
        <w:rPr>
          <w:spacing w:val="-67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ответственных</w:t>
      </w:r>
      <w:r w:rsidR="00444CB4">
        <w:rPr>
          <w:spacing w:val="94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за</w:t>
      </w:r>
      <w:r w:rsidR="00444CB4">
        <w:rPr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предоставление</w:t>
      </w:r>
      <w:r w:rsidR="00444CB4">
        <w:rPr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услуги,</w:t>
      </w:r>
      <w:r w:rsidR="00444CB4">
        <w:rPr>
          <w:spacing w:val="-68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а</w:t>
      </w:r>
      <w:r w:rsidR="00444CB4">
        <w:rPr>
          <w:spacing w:val="1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также</w:t>
      </w:r>
      <w:r w:rsidR="00444CB4">
        <w:rPr>
          <w:spacing w:val="1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многофункциональных</w:t>
      </w:r>
      <w:r w:rsidR="00444CB4">
        <w:rPr>
          <w:spacing w:val="1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центров,</w:t>
      </w:r>
      <w:r w:rsidR="00444CB4">
        <w:rPr>
          <w:spacing w:val="1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том</w:t>
      </w:r>
      <w:r w:rsidR="00444CB4">
        <w:rPr>
          <w:spacing w:val="1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числе</w:t>
      </w:r>
      <w:r w:rsidR="00444CB4">
        <w:rPr>
          <w:spacing w:val="1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номер</w:t>
      </w:r>
      <w:r w:rsidR="00444CB4">
        <w:rPr>
          <w:spacing w:val="1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телефона</w:t>
      </w:r>
      <w:r w:rsidRPr="00444CB4">
        <w:rPr>
          <w:sz w:val="28"/>
          <w:szCs w:val="28"/>
        </w:rPr>
        <w:t>-автоинформатора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(при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наличии)</w:t>
      </w:r>
      <w:r w:rsidR="0027779E" w:rsidRPr="00444CB4">
        <w:rPr>
          <w:sz w:val="28"/>
          <w:szCs w:val="28"/>
        </w:rPr>
        <w:t>;</w:t>
      </w:r>
    </w:p>
    <w:p w:rsidR="0027779E" w:rsidRPr="00444CB4" w:rsidRDefault="00DF65CD" w:rsidP="00642ED8">
      <w:pPr>
        <w:pStyle w:val="af6"/>
        <w:spacing w:after="0"/>
        <w:ind w:right="-43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адрес</w:t>
      </w:r>
      <w:r w:rsidR="00444CB4">
        <w:rPr>
          <w:spacing w:val="1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официального</w:t>
      </w:r>
      <w:r w:rsidR="00444CB4">
        <w:rPr>
          <w:spacing w:val="1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сайта,</w:t>
      </w:r>
      <w:r w:rsidR="00444CB4">
        <w:rPr>
          <w:spacing w:val="1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а</w:t>
      </w:r>
      <w:r w:rsidR="00444CB4">
        <w:rPr>
          <w:spacing w:val="1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также</w:t>
      </w:r>
      <w:r w:rsidR="00444CB4">
        <w:rPr>
          <w:spacing w:val="1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электронной</w:t>
      </w:r>
      <w:r w:rsidR="00444CB4">
        <w:rPr>
          <w:spacing w:val="1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почты</w:t>
      </w:r>
      <w:r w:rsidR="00444CB4">
        <w:rPr>
          <w:spacing w:val="1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(или)</w:t>
      </w:r>
      <w:r w:rsidR="00444CB4">
        <w:rPr>
          <w:spacing w:val="1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формы</w:t>
      </w:r>
      <w:r w:rsidR="00444CB4">
        <w:rPr>
          <w:spacing w:val="1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обратной</w:t>
      </w:r>
      <w:r w:rsidR="00444CB4">
        <w:rPr>
          <w:spacing w:val="1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связи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444CB4">
        <w:rPr>
          <w:spacing w:val="1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информационно</w:t>
      </w:r>
      <w:r w:rsidR="00444CB4">
        <w:rPr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-</w:t>
      </w:r>
      <w:r w:rsidR="00444CB4">
        <w:rPr>
          <w:spacing w:val="1"/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телекоммуникационной</w:t>
      </w:r>
      <w:r w:rsidR="00444CB4">
        <w:rPr>
          <w:sz w:val="28"/>
          <w:szCs w:val="28"/>
        </w:rPr>
        <w:t xml:space="preserve"> </w:t>
      </w:r>
      <w:r w:rsidR="0027779E" w:rsidRPr="00444CB4">
        <w:rPr>
          <w:sz w:val="28"/>
          <w:szCs w:val="28"/>
        </w:rPr>
        <w:t>сети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</w:t>
      </w:r>
      <w:r w:rsidR="0027779E" w:rsidRPr="00444CB4">
        <w:rPr>
          <w:sz w:val="28"/>
          <w:szCs w:val="28"/>
        </w:rPr>
        <w:t>Интернет</w:t>
      </w:r>
      <w:r w:rsidRPr="00444CB4">
        <w:rPr>
          <w:sz w:val="28"/>
          <w:szCs w:val="28"/>
        </w:rPr>
        <w:t>"</w:t>
      </w:r>
      <w:r w:rsidR="0027779E" w:rsidRPr="00444CB4">
        <w:rPr>
          <w:sz w:val="28"/>
          <w:szCs w:val="28"/>
        </w:rPr>
        <w:t>.</w:t>
      </w:r>
    </w:p>
    <w:p w:rsidR="0086608C" w:rsidRPr="00444CB4" w:rsidRDefault="0086608C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перечень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должностных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лиц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указанием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фамилии,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имени,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отчества,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должности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контактных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телефонов;</w:t>
      </w:r>
    </w:p>
    <w:p w:rsidR="0086608C" w:rsidRPr="00444CB4" w:rsidRDefault="0086608C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перечень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учреждений,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соответствии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приложением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настоящему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Регламенту;</w:t>
      </w:r>
    </w:p>
    <w:p w:rsidR="0086608C" w:rsidRPr="00444CB4" w:rsidRDefault="0086608C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FA3FB5" w:rsidRPr="00444CB4">
        <w:rPr>
          <w:sz w:val="28"/>
          <w:szCs w:val="28"/>
        </w:rPr>
        <w:t>информация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требованиях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заявителям,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включая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указание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категорий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заявителей,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имеющих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внеочередное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первоочередное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право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устройство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организации</w:t>
      </w:r>
      <w:r w:rsidR="00FA3FB5" w:rsidRPr="00444CB4">
        <w:rPr>
          <w:sz w:val="28"/>
          <w:szCs w:val="28"/>
        </w:rPr>
        <w:t>;</w:t>
      </w:r>
    </w:p>
    <w:p w:rsidR="0086608C" w:rsidRPr="00444CB4" w:rsidRDefault="00FA3FB5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порядке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подачи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заявления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зачислении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образовательные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учреждения,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постановке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соответствующий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учет</w:t>
      </w:r>
      <w:r w:rsidRPr="00444CB4">
        <w:rPr>
          <w:sz w:val="28"/>
          <w:szCs w:val="28"/>
        </w:rPr>
        <w:t>;</w:t>
      </w:r>
    </w:p>
    <w:p w:rsidR="0086608C" w:rsidRPr="00444CB4" w:rsidRDefault="00FA3FB5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</w:t>
      </w:r>
      <w:r w:rsidR="0086608C" w:rsidRPr="00444CB4">
        <w:rPr>
          <w:sz w:val="28"/>
          <w:szCs w:val="28"/>
        </w:rPr>
        <w:t>ланки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образец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заполненного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заявления,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подаваемого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получения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услуги,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соответствии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формой,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приведённой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приложении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2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к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настоящему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Регламенту</w:t>
      </w:r>
      <w:r w:rsidRPr="00444CB4">
        <w:rPr>
          <w:sz w:val="28"/>
          <w:szCs w:val="28"/>
        </w:rPr>
        <w:t>;</w:t>
      </w:r>
    </w:p>
    <w:p w:rsidR="0086608C" w:rsidRPr="00444CB4" w:rsidRDefault="00FA3FB5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</w:t>
      </w:r>
      <w:r w:rsidR="0086608C" w:rsidRPr="00444CB4">
        <w:rPr>
          <w:sz w:val="28"/>
          <w:szCs w:val="28"/>
        </w:rPr>
        <w:t>еречень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формат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документов,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которые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заявитель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должен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(или)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вправе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предоставить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получения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услуги</w:t>
      </w:r>
      <w:r w:rsidRPr="00444CB4">
        <w:rPr>
          <w:sz w:val="28"/>
          <w:szCs w:val="28"/>
        </w:rPr>
        <w:t>;</w:t>
      </w:r>
    </w:p>
    <w:p w:rsidR="0086608C" w:rsidRPr="00444CB4" w:rsidRDefault="00FA3FB5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</w:t>
      </w:r>
      <w:r w:rsidR="0086608C" w:rsidRPr="00444CB4">
        <w:rPr>
          <w:sz w:val="28"/>
          <w:szCs w:val="28"/>
        </w:rPr>
        <w:t>еречень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оснований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отказа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приеме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заявления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отказе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предоставлении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услуги</w:t>
      </w:r>
      <w:r w:rsidRPr="00444CB4">
        <w:rPr>
          <w:sz w:val="28"/>
          <w:szCs w:val="28"/>
        </w:rPr>
        <w:t>;</w:t>
      </w:r>
    </w:p>
    <w:p w:rsidR="0086608C" w:rsidRPr="00444CB4" w:rsidRDefault="00FA3FB5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</w:t>
      </w:r>
      <w:r w:rsidR="0086608C" w:rsidRPr="00444CB4">
        <w:rPr>
          <w:sz w:val="28"/>
          <w:szCs w:val="28"/>
        </w:rPr>
        <w:t>ребования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настоящего</w:t>
      </w:r>
      <w:r w:rsidR="00444CB4">
        <w:rPr>
          <w:sz w:val="28"/>
          <w:szCs w:val="28"/>
        </w:rPr>
        <w:t xml:space="preserve"> </w:t>
      </w:r>
      <w:r w:rsidR="0086608C" w:rsidRPr="00444CB4">
        <w:rPr>
          <w:sz w:val="28"/>
          <w:szCs w:val="28"/>
        </w:rPr>
        <w:t>Регламента.</w:t>
      </w:r>
    </w:p>
    <w:p w:rsidR="00FA0A78" w:rsidRPr="00444CB4" w:rsidRDefault="00FA0A78" w:rsidP="00642ED8">
      <w:pPr>
        <w:pStyle w:val="af4"/>
        <w:tabs>
          <w:tab w:val="left" w:pos="1724"/>
        </w:tabs>
        <w:ind w:left="0" w:right="-43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Размещение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порядке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стендах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помещении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многофункционального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центра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осуществляется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соответствии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соглашением,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заключенным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между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многофункциональным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центром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образования,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учетом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требований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к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информированию,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установленных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Административным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регламентом.</w:t>
      </w:r>
    </w:p>
    <w:p w:rsidR="0086608C" w:rsidRPr="00444CB4" w:rsidRDefault="0086608C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1.</w:t>
      </w:r>
      <w:r w:rsidR="009408DB" w:rsidRPr="00444CB4">
        <w:rPr>
          <w:sz w:val="28"/>
          <w:szCs w:val="28"/>
        </w:rPr>
        <w:t>8</w:t>
      </w:r>
      <w:r w:rsidR="00261519"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="00261519" w:rsidRPr="00444CB4">
        <w:rPr>
          <w:sz w:val="28"/>
          <w:szCs w:val="28"/>
        </w:rPr>
        <w:t>Посредством</w:t>
      </w:r>
      <w:r w:rsidR="00444CB4">
        <w:rPr>
          <w:sz w:val="28"/>
          <w:szCs w:val="28"/>
        </w:rPr>
        <w:t xml:space="preserve"> </w:t>
      </w:r>
      <w:r w:rsidR="00261519" w:rsidRPr="00444CB4">
        <w:rPr>
          <w:sz w:val="28"/>
          <w:szCs w:val="28"/>
        </w:rPr>
        <w:t>о</w:t>
      </w:r>
      <w:r w:rsidRPr="00444CB4">
        <w:rPr>
          <w:sz w:val="28"/>
          <w:szCs w:val="28"/>
        </w:rPr>
        <w:t>публиковани</w:t>
      </w:r>
      <w:r w:rsidR="00261519" w:rsidRPr="00444CB4">
        <w:rPr>
          <w:sz w:val="28"/>
          <w:szCs w:val="28"/>
        </w:rPr>
        <w:t>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(размещение,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распространение)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порядке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средствах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массовой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сети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Интернет,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осуществляется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соответствии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законодательством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средствах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массовой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законом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09.02.2009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8-ФЗ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"Об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обеспечении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доступа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деятельности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самоуправления",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иными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нормативными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правовыми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актами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регулирующими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вопросы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размещения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средствах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массовой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сети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Интернет.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  <w:highlight w:val="yellow"/>
        </w:rPr>
      </w:pPr>
    </w:p>
    <w:p w:rsidR="00BD05B9" w:rsidRPr="00444CB4" w:rsidRDefault="00BD05B9" w:rsidP="00642ED8">
      <w:pPr>
        <w:ind w:firstLine="709"/>
        <w:jc w:val="both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2.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Стандарт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предоставления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муниципальной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услуги</w:t>
      </w:r>
    </w:p>
    <w:p w:rsidR="00BD05B9" w:rsidRPr="00444CB4" w:rsidRDefault="00BD05B9" w:rsidP="00642ED8">
      <w:pPr>
        <w:ind w:firstLine="709"/>
        <w:jc w:val="both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Наименование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муниципальной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услуги.</w:t>
      </w:r>
    </w:p>
    <w:p w:rsidR="00BD05B9" w:rsidRPr="00444CB4" w:rsidRDefault="009408DB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2.1.</w:t>
      </w:r>
      <w:r w:rsidR="00444CB4">
        <w:rPr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М</w:t>
      </w:r>
      <w:r w:rsidR="00BD05B9" w:rsidRPr="00444CB4">
        <w:rPr>
          <w:sz w:val="28"/>
          <w:szCs w:val="28"/>
        </w:rPr>
        <w:t>униципальн</w:t>
      </w:r>
      <w:r w:rsidR="00B66639" w:rsidRPr="00444CB4">
        <w:rPr>
          <w:sz w:val="28"/>
          <w:szCs w:val="28"/>
        </w:rPr>
        <w:t>ая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</w:t>
      </w:r>
      <w:r w:rsidR="00B66639" w:rsidRPr="00444CB4">
        <w:rPr>
          <w:sz w:val="28"/>
          <w:szCs w:val="28"/>
        </w:rPr>
        <w:t>а</w:t>
      </w:r>
      <w:r w:rsidR="00444CB4">
        <w:rPr>
          <w:sz w:val="28"/>
          <w:szCs w:val="28"/>
        </w:rPr>
        <w:t xml:space="preserve"> </w:t>
      </w:r>
      <w:r w:rsidR="00193F3C" w:rsidRPr="00444CB4">
        <w:rPr>
          <w:sz w:val="28"/>
          <w:szCs w:val="28"/>
        </w:rPr>
        <w:t>"</w:t>
      </w:r>
      <w:r w:rsidR="00FA240D" w:rsidRPr="00444CB4">
        <w:rPr>
          <w:bCs/>
          <w:sz w:val="28"/>
          <w:szCs w:val="28"/>
        </w:rPr>
        <w:t>Прием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заявлений,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постановка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на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учет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и</w:t>
      </w:r>
      <w:r w:rsidR="00444CB4">
        <w:rPr>
          <w:bCs/>
          <w:sz w:val="28"/>
          <w:szCs w:val="28"/>
        </w:rPr>
        <w:t xml:space="preserve"> </w:t>
      </w:r>
      <w:r w:rsidR="00B66639" w:rsidRPr="00444CB4">
        <w:rPr>
          <w:bCs/>
          <w:sz w:val="28"/>
          <w:szCs w:val="28"/>
        </w:rPr>
        <w:t>направление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детей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в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образовательные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организации,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реализующие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основную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общеобразовательную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программу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–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образовательную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программу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дошкольного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lastRenderedPageBreak/>
        <w:t>образования,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расположенные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на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территории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Верхнебуреинского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муниципального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района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Хабаровского</w:t>
      </w:r>
      <w:r w:rsidR="00444CB4">
        <w:rPr>
          <w:bCs/>
          <w:sz w:val="28"/>
          <w:szCs w:val="28"/>
        </w:rPr>
        <w:t xml:space="preserve"> </w:t>
      </w:r>
      <w:r w:rsidR="00FA240D" w:rsidRPr="00444CB4">
        <w:rPr>
          <w:bCs/>
          <w:sz w:val="28"/>
          <w:szCs w:val="28"/>
        </w:rPr>
        <w:t>края</w:t>
      </w:r>
      <w:r w:rsidR="00193F3C" w:rsidRPr="00444CB4">
        <w:rPr>
          <w:sz w:val="28"/>
          <w:szCs w:val="28"/>
        </w:rPr>
        <w:t>"</w:t>
      </w:r>
      <w:r w:rsidR="00BD05B9" w:rsidRPr="00444CB4">
        <w:rPr>
          <w:sz w:val="28"/>
          <w:szCs w:val="28"/>
        </w:rPr>
        <w:t>.</w:t>
      </w:r>
    </w:p>
    <w:p w:rsidR="002A7F58" w:rsidRPr="00444CB4" w:rsidRDefault="002A7F58" w:rsidP="00642ED8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BD05B9" w:rsidRPr="00444CB4" w:rsidRDefault="00BD05B9" w:rsidP="00642ED8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Наименование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органа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предоставляющего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муниципальную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услугу.</w:t>
      </w:r>
    </w:p>
    <w:p w:rsidR="000D0861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2.2.</w:t>
      </w:r>
      <w:r w:rsidR="00444CB4">
        <w:rPr>
          <w:sz w:val="28"/>
          <w:szCs w:val="28"/>
        </w:rPr>
        <w:t xml:space="preserve"> </w:t>
      </w:r>
      <w:r w:rsidR="000D0861" w:rsidRPr="00444CB4">
        <w:rPr>
          <w:sz w:val="28"/>
          <w:szCs w:val="28"/>
        </w:rPr>
        <w:t>Муниципальная</w:t>
      </w:r>
      <w:r w:rsidR="00444CB4">
        <w:rPr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услуга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предоставляется</w:t>
      </w:r>
      <w:r w:rsidR="00444CB4">
        <w:rPr>
          <w:spacing w:val="1"/>
          <w:sz w:val="28"/>
          <w:szCs w:val="28"/>
        </w:rPr>
        <w:t xml:space="preserve"> </w:t>
      </w:r>
      <w:r w:rsidR="000D0861" w:rsidRPr="00444CB4">
        <w:rPr>
          <w:sz w:val="28"/>
          <w:szCs w:val="28"/>
        </w:rPr>
        <w:t>Управлением</w:t>
      </w:r>
      <w:r w:rsidR="00444CB4">
        <w:rPr>
          <w:sz w:val="28"/>
          <w:szCs w:val="28"/>
        </w:rPr>
        <w:t xml:space="preserve"> </w:t>
      </w:r>
      <w:r w:rsidR="000D0861"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="000D0861" w:rsidRPr="00444CB4">
        <w:rPr>
          <w:sz w:val="28"/>
          <w:szCs w:val="28"/>
        </w:rPr>
        <w:t>администрации</w:t>
      </w:r>
      <w:r w:rsidR="00444CB4">
        <w:rPr>
          <w:sz w:val="28"/>
          <w:szCs w:val="28"/>
        </w:rPr>
        <w:t xml:space="preserve"> </w:t>
      </w:r>
      <w:r w:rsidR="000D0861"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="000D0861"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="000D0861" w:rsidRPr="00444CB4">
        <w:rPr>
          <w:sz w:val="28"/>
          <w:szCs w:val="28"/>
        </w:rPr>
        <w:t>района</w:t>
      </w:r>
      <w:r w:rsidR="00444CB4">
        <w:rPr>
          <w:sz w:val="28"/>
          <w:szCs w:val="28"/>
        </w:rPr>
        <w:t xml:space="preserve"> </w:t>
      </w:r>
      <w:r w:rsidR="000D0861" w:rsidRPr="00444CB4">
        <w:rPr>
          <w:sz w:val="28"/>
          <w:szCs w:val="28"/>
        </w:rPr>
        <w:t>Хабаровского</w:t>
      </w:r>
      <w:r w:rsidR="00444CB4">
        <w:rPr>
          <w:sz w:val="28"/>
          <w:szCs w:val="28"/>
        </w:rPr>
        <w:t xml:space="preserve"> </w:t>
      </w:r>
      <w:r w:rsidR="000D0861" w:rsidRPr="00444CB4">
        <w:rPr>
          <w:sz w:val="28"/>
          <w:szCs w:val="28"/>
        </w:rPr>
        <w:t>края</w:t>
      </w:r>
      <w:r w:rsidR="00444CB4">
        <w:rPr>
          <w:sz w:val="28"/>
          <w:szCs w:val="28"/>
        </w:rPr>
        <w:t xml:space="preserve"> </w:t>
      </w:r>
      <w:r w:rsidR="007E662C" w:rsidRPr="00444CB4">
        <w:rPr>
          <w:sz w:val="28"/>
          <w:szCs w:val="28"/>
        </w:rPr>
        <w:t>(далее</w:t>
      </w:r>
      <w:r w:rsidR="00444CB4">
        <w:rPr>
          <w:sz w:val="28"/>
          <w:szCs w:val="28"/>
        </w:rPr>
        <w:t xml:space="preserve"> </w:t>
      </w:r>
      <w:r w:rsidR="007E662C"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7E662C" w:rsidRPr="00444CB4">
        <w:rPr>
          <w:sz w:val="28"/>
          <w:szCs w:val="28"/>
        </w:rPr>
        <w:t>Управление</w:t>
      </w:r>
      <w:r w:rsidR="00444CB4">
        <w:rPr>
          <w:sz w:val="28"/>
          <w:szCs w:val="28"/>
        </w:rPr>
        <w:t xml:space="preserve"> </w:t>
      </w:r>
      <w:r w:rsidR="007E662C" w:rsidRPr="00444CB4">
        <w:rPr>
          <w:sz w:val="28"/>
          <w:szCs w:val="28"/>
        </w:rPr>
        <w:t>образования)</w:t>
      </w:r>
      <w:r w:rsidR="000D0861" w:rsidRPr="00444CB4">
        <w:rPr>
          <w:sz w:val="28"/>
          <w:szCs w:val="28"/>
        </w:rPr>
        <w:t>.</w:t>
      </w:r>
    </w:p>
    <w:p w:rsidR="000D0861" w:rsidRPr="00444CB4" w:rsidRDefault="000D086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Юридический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адрес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образования: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682030,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Хабаровский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край,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Верхнебуреинский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п.Чегдомын,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ул.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Центральная,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д.49,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тел.: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8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(42149)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5-18-73.</w:t>
      </w:r>
      <w:r w:rsidR="00444CB4">
        <w:rPr>
          <w:sz w:val="28"/>
          <w:szCs w:val="28"/>
        </w:rPr>
        <w:t xml:space="preserve"> </w:t>
      </w:r>
    </w:p>
    <w:p w:rsidR="000D0861" w:rsidRPr="00444CB4" w:rsidRDefault="000D086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Официальный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сайт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hyperlink r:id="rId11" w:history="1">
        <w:r w:rsidRPr="00444CB4">
          <w:rPr>
            <w:rStyle w:val="a7"/>
            <w:sz w:val="28"/>
            <w:szCs w:val="28"/>
          </w:rPr>
          <w:t>http://otdchg.ucoz.ru/</w:t>
        </w:r>
      </w:hyperlink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</w:p>
    <w:p w:rsidR="000D0861" w:rsidRPr="00444CB4" w:rsidRDefault="000D0861" w:rsidP="00642ED8">
      <w:pPr>
        <w:ind w:firstLine="709"/>
        <w:rPr>
          <w:sz w:val="28"/>
          <w:szCs w:val="28"/>
        </w:rPr>
      </w:pPr>
      <w:r w:rsidRPr="00444CB4">
        <w:rPr>
          <w:sz w:val="28"/>
          <w:szCs w:val="28"/>
        </w:rPr>
        <w:t>Электронная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почта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hyperlink r:id="rId12" w:history="1">
        <w:r w:rsidRPr="00444CB4">
          <w:rPr>
            <w:rStyle w:val="a7"/>
            <w:bCs/>
            <w:sz w:val="28"/>
            <w:szCs w:val="28"/>
          </w:rPr>
          <w:t>obrazovaniyaotdel@mail.ru</w:t>
        </w:r>
      </w:hyperlink>
      <w:r w:rsidRPr="00444CB4">
        <w:rPr>
          <w:sz w:val="28"/>
          <w:szCs w:val="28"/>
        </w:rPr>
        <w:t>.</w:t>
      </w:r>
    </w:p>
    <w:p w:rsidR="000D0861" w:rsidRPr="00444CB4" w:rsidRDefault="000D086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График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работы: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понедельник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08.30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17.30,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вторник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пятница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09.00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17.00,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перерыв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13.00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14.00.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Суббота,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воскресенье,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праздничные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дни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выходные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дни.</w:t>
      </w:r>
      <w:r w:rsidR="00444CB4">
        <w:rPr>
          <w:sz w:val="28"/>
          <w:szCs w:val="28"/>
        </w:rPr>
        <w:t xml:space="preserve"> </w:t>
      </w:r>
    </w:p>
    <w:p w:rsidR="000D0861" w:rsidRPr="00444CB4" w:rsidRDefault="000D086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Прием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личным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вопросам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проводится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руководителе</w:t>
      </w:r>
      <w:r w:rsidR="004843D8" w:rsidRPr="00444CB4">
        <w:rPr>
          <w:sz w:val="28"/>
          <w:szCs w:val="28"/>
        </w:rPr>
        <w:t>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еженедельно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средам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14.00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17.00.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Предварительная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запись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телефону: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8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(42149)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5-18-73.</w:t>
      </w:r>
      <w:r w:rsidR="00444CB4">
        <w:rPr>
          <w:sz w:val="28"/>
          <w:szCs w:val="28"/>
        </w:rPr>
        <w:t xml:space="preserve"> </w:t>
      </w:r>
    </w:p>
    <w:p w:rsidR="0011629D" w:rsidRPr="00444CB4" w:rsidRDefault="0011629D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</w:t>
      </w:r>
      <w:r w:rsidR="009408DB" w:rsidRPr="00444CB4">
        <w:rPr>
          <w:sz w:val="28"/>
          <w:szCs w:val="28"/>
        </w:rPr>
        <w:t>3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Приём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родителей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(законных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представителей)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постановку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дошкольной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осуществляется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через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филиал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многофункционального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центра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Верхнебуреинском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(далее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МФЦ)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п.Чегдомын,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п.Новый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Ургал,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п.Тырма.</w:t>
      </w:r>
    </w:p>
    <w:p w:rsidR="0011629D" w:rsidRPr="00444CB4" w:rsidRDefault="0011629D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поселениях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где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отсутствуют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отделения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МФЦ,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муниципальную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полном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объеме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предоставляют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(приложение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(или)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образования.</w:t>
      </w:r>
      <w:r w:rsidR="00444CB4">
        <w:rPr>
          <w:sz w:val="28"/>
          <w:szCs w:val="28"/>
        </w:rPr>
        <w:t xml:space="preserve"> </w:t>
      </w:r>
    </w:p>
    <w:p w:rsidR="0011629D" w:rsidRPr="00444CB4" w:rsidRDefault="0011629D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Заявление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постановке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зачисления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можно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подать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электронном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виде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системе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"Единый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портал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(функций)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РФ"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(далее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Единый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портал):</w:t>
      </w:r>
      <w:r w:rsidR="00444CB4">
        <w:rPr>
          <w:sz w:val="28"/>
          <w:szCs w:val="28"/>
        </w:rPr>
        <w:t xml:space="preserve"> </w:t>
      </w:r>
      <w:hyperlink r:id="rId13" w:history="1">
        <w:r w:rsidRPr="00444CB4">
          <w:rPr>
            <w:rStyle w:val="a7"/>
            <w:sz w:val="28"/>
            <w:szCs w:val="28"/>
          </w:rPr>
          <w:t>http://www.gosuslugi.ru</w:t>
        </w:r>
      </w:hyperlink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портале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Хабаровского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края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(далее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Портал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27.ру):</w:t>
      </w:r>
      <w:r w:rsidR="00444CB4">
        <w:rPr>
          <w:sz w:val="28"/>
          <w:szCs w:val="28"/>
        </w:rPr>
        <w:t xml:space="preserve"> </w:t>
      </w:r>
      <w:hyperlink r:id="rId14" w:history="1">
        <w:r w:rsidRPr="00444CB4">
          <w:rPr>
            <w:rStyle w:val="a7"/>
            <w:sz w:val="28"/>
            <w:szCs w:val="28"/>
          </w:rPr>
          <w:t>https://uslugi27.ru/</w:t>
        </w:r>
      </w:hyperlink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.</w:t>
      </w:r>
    </w:p>
    <w:p w:rsidR="0011629D" w:rsidRPr="00444CB4" w:rsidRDefault="0011629D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</w:t>
      </w:r>
      <w:r w:rsidR="009408DB" w:rsidRPr="00444CB4">
        <w:rPr>
          <w:sz w:val="28"/>
          <w:szCs w:val="28"/>
        </w:rPr>
        <w:t>4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учёт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выдача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путёвок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(направлений)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осуществляется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района.</w:t>
      </w:r>
    </w:p>
    <w:p w:rsidR="0011629D" w:rsidRPr="00444CB4" w:rsidRDefault="0011629D" w:rsidP="00642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</w:t>
      </w:r>
      <w:r w:rsidR="009408DB" w:rsidRPr="00444CB4">
        <w:rPr>
          <w:sz w:val="28"/>
          <w:szCs w:val="28"/>
        </w:rPr>
        <w:t>5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Зачисление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учреждения,</w:t>
      </w:r>
      <w:r w:rsidR="00444CB4">
        <w:rPr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реализующие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основную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общеобразовательную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программу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–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образовательную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программу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дошкольного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образования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на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территории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Верхнебуреинского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муниципального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района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осуществляют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(приложение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1).</w:t>
      </w:r>
    </w:p>
    <w:p w:rsidR="00B66639" w:rsidRPr="00444CB4" w:rsidRDefault="000631E0" w:rsidP="00642ED8">
      <w:pPr>
        <w:pStyle w:val="af4"/>
        <w:widowControl w:val="0"/>
        <w:tabs>
          <w:tab w:val="left" w:pos="1772"/>
          <w:tab w:val="left" w:pos="9214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</w:t>
      </w:r>
      <w:r w:rsidR="009408DB" w:rsidRPr="00444CB4">
        <w:rPr>
          <w:sz w:val="28"/>
          <w:szCs w:val="28"/>
        </w:rPr>
        <w:t>6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</w:t>
      </w:r>
      <w:r w:rsidR="00B66639" w:rsidRPr="00444CB4">
        <w:rPr>
          <w:sz w:val="28"/>
          <w:szCs w:val="28"/>
        </w:rPr>
        <w:t>ри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предоставлении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запрещается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требовать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от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заявителя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осуществления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действий,</w:t>
      </w:r>
      <w:r w:rsidR="00444CB4">
        <w:rPr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том</w:t>
      </w:r>
      <w:r w:rsidR="00444CB4">
        <w:rPr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числе</w:t>
      </w:r>
      <w:r w:rsidR="00444CB4">
        <w:rPr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согласований,</w:t>
      </w:r>
      <w:r w:rsidR="00444CB4">
        <w:rPr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необходимых</w:t>
      </w:r>
      <w:r w:rsidR="00444CB4">
        <w:rPr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получения</w:t>
      </w:r>
      <w:r w:rsidR="00444CB4">
        <w:rPr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связанных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с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обращением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иные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государственные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органы</w:t>
      </w:r>
      <w:r w:rsidR="00444CB4">
        <w:rPr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организации,</w:t>
      </w:r>
      <w:r w:rsidR="00444CB4">
        <w:rPr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за</w:t>
      </w:r>
      <w:r w:rsidR="00444CB4">
        <w:rPr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исключением</w:t>
      </w:r>
      <w:r w:rsidR="00444CB4">
        <w:rPr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получения</w:t>
      </w:r>
      <w:r w:rsidR="00444CB4">
        <w:rPr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услуг,</w:t>
      </w:r>
      <w:r w:rsidR="00444CB4">
        <w:rPr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включенных</w:t>
      </w:r>
      <w:r w:rsidR="00444CB4">
        <w:rPr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перечень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услуг,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которые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lastRenderedPageBreak/>
        <w:t>являются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необходимыми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обязательными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для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66639" w:rsidRPr="00444CB4">
        <w:rPr>
          <w:sz w:val="28"/>
          <w:szCs w:val="28"/>
        </w:rPr>
        <w:t>услуги.</w:t>
      </w:r>
    </w:p>
    <w:p w:rsidR="00B66639" w:rsidRPr="00444CB4" w:rsidRDefault="00B66639" w:rsidP="00642ED8">
      <w:pPr>
        <w:ind w:firstLine="709"/>
        <w:jc w:val="both"/>
        <w:rPr>
          <w:sz w:val="28"/>
          <w:szCs w:val="28"/>
          <w:highlight w:val="yellow"/>
        </w:rPr>
      </w:pPr>
    </w:p>
    <w:p w:rsidR="00BD05B9" w:rsidRPr="00444CB4" w:rsidRDefault="00BD05B9" w:rsidP="00642ED8">
      <w:pPr>
        <w:ind w:firstLine="709"/>
        <w:jc w:val="both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Результат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предоставления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муниципальной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услуги.</w:t>
      </w:r>
    </w:p>
    <w:p w:rsidR="00BD05B9" w:rsidRPr="00444CB4" w:rsidRDefault="009408DB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2.7.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Результатом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является:</w:t>
      </w:r>
    </w:p>
    <w:p w:rsidR="00BD05B9" w:rsidRPr="00444CB4" w:rsidRDefault="00D0473D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</w:t>
      </w:r>
      <w:r w:rsidR="00BD05B9" w:rsidRPr="00444CB4">
        <w:rPr>
          <w:sz w:val="28"/>
          <w:szCs w:val="28"/>
        </w:rPr>
        <w:t>риём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постановке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учёт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нуждающихся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58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AD5D84" w:rsidRPr="00444CB4">
        <w:rPr>
          <w:sz w:val="28"/>
          <w:szCs w:val="28"/>
        </w:rPr>
        <w:t>дошкольной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образовательной</w:t>
      </w:r>
      <w:r w:rsidR="00444CB4">
        <w:rPr>
          <w:spacing w:val="60"/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организации;</w:t>
      </w:r>
      <w:r w:rsidR="00444CB4">
        <w:rPr>
          <w:sz w:val="28"/>
          <w:szCs w:val="28"/>
        </w:rPr>
        <w:t xml:space="preserve"> </w:t>
      </w:r>
    </w:p>
    <w:p w:rsidR="00BD05B9" w:rsidRPr="00444CB4" w:rsidRDefault="00D0473D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</w:t>
      </w:r>
      <w:r w:rsidR="00BD05B9" w:rsidRPr="00444CB4">
        <w:rPr>
          <w:sz w:val="28"/>
          <w:szCs w:val="28"/>
        </w:rPr>
        <w:t>остановка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учет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(мотивированный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отказ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постановке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учёт)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58"/>
          <w:sz w:val="28"/>
          <w:szCs w:val="28"/>
        </w:rPr>
        <w:t xml:space="preserve"> </w:t>
      </w:r>
      <w:r w:rsidR="00AD5D84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AD5D84" w:rsidRPr="00444CB4">
        <w:rPr>
          <w:sz w:val="28"/>
          <w:szCs w:val="28"/>
        </w:rPr>
        <w:t>дошкольной</w:t>
      </w:r>
      <w:r w:rsidR="00444CB4">
        <w:rPr>
          <w:sz w:val="28"/>
          <w:szCs w:val="28"/>
        </w:rPr>
        <w:t xml:space="preserve"> </w:t>
      </w:r>
      <w:r w:rsidR="00AD5D84" w:rsidRPr="00444CB4">
        <w:rPr>
          <w:sz w:val="28"/>
          <w:szCs w:val="28"/>
        </w:rPr>
        <w:t>образовательной</w:t>
      </w:r>
      <w:r w:rsidR="00444CB4">
        <w:rPr>
          <w:spacing w:val="60"/>
          <w:sz w:val="28"/>
          <w:szCs w:val="28"/>
        </w:rPr>
        <w:t xml:space="preserve"> </w:t>
      </w:r>
      <w:r w:rsidR="00AD5D84" w:rsidRPr="00444CB4">
        <w:rPr>
          <w:sz w:val="28"/>
          <w:szCs w:val="28"/>
        </w:rPr>
        <w:t>организации</w:t>
      </w:r>
      <w:r w:rsidRPr="00444CB4">
        <w:rPr>
          <w:sz w:val="28"/>
          <w:szCs w:val="28"/>
        </w:rPr>
        <w:t>;</w:t>
      </w:r>
    </w:p>
    <w:p w:rsidR="00BD05B9" w:rsidRPr="00444CB4" w:rsidRDefault="00D0473D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BD05B9" w:rsidRPr="00444CB4">
        <w:rPr>
          <w:sz w:val="28"/>
          <w:szCs w:val="28"/>
        </w:rPr>
        <w:t>ыдача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путёвки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(направления)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AD5D84" w:rsidRPr="00444CB4">
        <w:rPr>
          <w:sz w:val="28"/>
          <w:szCs w:val="28"/>
        </w:rPr>
        <w:t>муниципальную</w:t>
      </w:r>
      <w:r w:rsidR="00444CB4">
        <w:rPr>
          <w:sz w:val="28"/>
          <w:szCs w:val="28"/>
        </w:rPr>
        <w:t xml:space="preserve"> </w:t>
      </w:r>
      <w:r w:rsidR="00AD5D84" w:rsidRPr="00444CB4">
        <w:rPr>
          <w:sz w:val="28"/>
          <w:szCs w:val="28"/>
        </w:rPr>
        <w:t>дошкольную</w:t>
      </w:r>
      <w:r w:rsidR="00444CB4">
        <w:rPr>
          <w:sz w:val="28"/>
          <w:szCs w:val="28"/>
        </w:rPr>
        <w:t xml:space="preserve"> </w:t>
      </w:r>
      <w:r w:rsidR="00AD5D84" w:rsidRPr="00444CB4">
        <w:rPr>
          <w:sz w:val="28"/>
          <w:szCs w:val="28"/>
        </w:rPr>
        <w:t>образовательную</w:t>
      </w:r>
      <w:r w:rsidR="00444CB4">
        <w:rPr>
          <w:spacing w:val="60"/>
          <w:sz w:val="28"/>
          <w:szCs w:val="28"/>
        </w:rPr>
        <w:t xml:space="preserve"> </w:t>
      </w:r>
      <w:r w:rsidR="00AD5D84" w:rsidRPr="00444CB4">
        <w:rPr>
          <w:sz w:val="28"/>
          <w:szCs w:val="28"/>
        </w:rPr>
        <w:t>организацию</w:t>
      </w:r>
      <w:r w:rsidR="00BD05B9" w:rsidRPr="00444CB4">
        <w:rPr>
          <w:sz w:val="28"/>
          <w:szCs w:val="28"/>
        </w:rPr>
        <w:t>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составленной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форме,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согласно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приложению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3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настоящему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Регламенту</w:t>
      </w:r>
      <w:r w:rsidR="00B454F0" w:rsidRPr="00444CB4">
        <w:rPr>
          <w:sz w:val="28"/>
          <w:szCs w:val="28"/>
        </w:rPr>
        <w:t>.</w:t>
      </w:r>
    </w:p>
    <w:p w:rsidR="00D0473D" w:rsidRPr="00444CB4" w:rsidRDefault="00D0473D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</w:t>
      </w:r>
      <w:r w:rsidR="00BD05B9" w:rsidRPr="00444CB4">
        <w:rPr>
          <w:sz w:val="28"/>
          <w:szCs w:val="28"/>
        </w:rPr>
        <w:t>ачисление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ребёнка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AD5D84" w:rsidRPr="00444CB4">
        <w:rPr>
          <w:sz w:val="28"/>
          <w:szCs w:val="28"/>
        </w:rPr>
        <w:t>муниципальную</w:t>
      </w:r>
      <w:r w:rsidR="00444CB4">
        <w:rPr>
          <w:sz w:val="28"/>
          <w:szCs w:val="28"/>
        </w:rPr>
        <w:t xml:space="preserve"> </w:t>
      </w:r>
      <w:r w:rsidR="00AD5D84" w:rsidRPr="00444CB4">
        <w:rPr>
          <w:sz w:val="28"/>
          <w:szCs w:val="28"/>
        </w:rPr>
        <w:t>дошкольную</w:t>
      </w:r>
      <w:r w:rsidR="00444CB4">
        <w:rPr>
          <w:sz w:val="28"/>
          <w:szCs w:val="28"/>
        </w:rPr>
        <w:t xml:space="preserve"> </w:t>
      </w:r>
      <w:r w:rsidR="00AD5D84" w:rsidRPr="00444CB4">
        <w:rPr>
          <w:sz w:val="28"/>
          <w:szCs w:val="28"/>
        </w:rPr>
        <w:t>образовательную</w:t>
      </w:r>
      <w:r w:rsidR="00444CB4">
        <w:rPr>
          <w:spacing w:val="60"/>
          <w:sz w:val="28"/>
          <w:szCs w:val="28"/>
        </w:rPr>
        <w:t xml:space="preserve"> </w:t>
      </w:r>
      <w:r w:rsidR="00AD5D84" w:rsidRPr="00444CB4">
        <w:rPr>
          <w:sz w:val="28"/>
          <w:szCs w:val="28"/>
        </w:rPr>
        <w:t>организацию</w:t>
      </w:r>
      <w:r w:rsidR="00BD05B9" w:rsidRPr="00444CB4">
        <w:rPr>
          <w:sz w:val="28"/>
          <w:szCs w:val="28"/>
        </w:rPr>
        <w:t>.</w:t>
      </w:r>
    </w:p>
    <w:p w:rsidR="00D0473D" w:rsidRPr="00444CB4" w:rsidRDefault="00D0473D" w:rsidP="00642ED8">
      <w:pPr>
        <w:ind w:firstLine="709"/>
        <w:jc w:val="both"/>
        <w:rPr>
          <w:sz w:val="28"/>
          <w:szCs w:val="28"/>
        </w:rPr>
      </w:pPr>
    </w:p>
    <w:p w:rsidR="00B90877" w:rsidRPr="00444CB4" w:rsidRDefault="00B90877" w:rsidP="00642ED8">
      <w:pPr>
        <w:pStyle w:val="Heading1"/>
        <w:ind w:left="0" w:right="34" w:firstLine="709"/>
      </w:pPr>
      <w:r w:rsidRPr="00444CB4">
        <w:t>Срок</w:t>
      </w:r>
      <w:r w:rsidR="00444CB4">
        <w:t xml:space="preserve"> </w:t>
      </w:r>
      <w:r w:rsidRPr="00444CB4">
        <w:t>предоставления</w:t>
      </w:r>
      <w:r w:rsidR="00444CB4">
        <w:t xml:space="preserve"> </w:t>
      </w:r>
      <w:r w:rsidRPr="00444CB4">
        <w:t>муниципальной</w:t>
      </w:r>
      <w:r w:rsidR="00444CB4">
        <w:t xml:space="preserve"> </w:t>
      </w:r>
      <w:r w:rsidRPr="00444CB4">
        <w:t>услуги.</w:t>
      </w:r>
      <w:r w:rsidR="00444CB4">
        <w:t xml:space="preserve"> </w:t>
      </w:r>
    </w:p>
    <w:p w:rsidR="00B90877" w:rsidRPr="00444CB4" w:rsidRDefault="009408DB" w:rsidP="00642ED8">
      <w:pPr>
        <w:pStyle w:val="af4"/>
        <w:tabs>
          <w:tab w:val="left" w:pos="1558"/>
        </w:tabs>
        <w:ind w:left="0" w:right="34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2.8.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Управление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течение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10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дней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со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дня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регистрации</w:t>
      </w:r>
      <w:r w:rsidR="00444CB4">
        <w:rPr>
          <w:spacing w:val="1"/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заявления</w:t>
      </w:r>
      <w:r w:rsidR="00444CB4">
        <w:rPr>
          <w:spacing w:val="1"/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документов,</w:t>
      </w:r>
      <w:r w:rsidR="00444CB4">
        <w:rPr>
          <w:spacing w:val="1"/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необходимых</w:t>
      </w:r>
      <w:r w:rsidR="00444CB4">
        <w:rPr>
          <w:spacing w:val="1"/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для</w:t>
      </w:r>
      <w:r w:rsidR="00444CB4">
        <w:rPr>
          <w:spacing w:val="1"/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услуги,</w:t>
      </w:r>
      <w:r w:rsidR="00444CB4">
        <w:rPr>
          <w:spacing w:val="1"/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Управлении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образования,</w:t>
      </w:r>
      <w:r w:rsidR="00444CB4">
        <w:rPr>
          <w:spacing w:val="1"/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направляет</w:t>
      </w:r>
      <w:r w:rsidR="00444CB4">
        <w:rPr>
          <w:spacing w:val="1"/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заявителю</w:t>
      </w:r>
      <w:r w:rsidR="00444CB4">
        <w:rPr>
          <w:spacing w:val="1"/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способом,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указанном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заявлении,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случае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подачи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заявления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электронном</w:t>
      </w:r>
      <w:r w:rsidR="00444CB4">
        <w:rPr>
          <w:spacing w:val="1"/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виде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путем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направления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информации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личный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кабинет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ЕПГУ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и/или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РПГУ,</w:t>
      </w:r>
      <w:r w:rsidR="00444CB4">
        <w:rPr>
          <w:spacing w:val="1"/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результаты,</w:t>
      </w:r>
      <w:r w:rsidR="00444CB4">
        <w:rPr>
          <w:spacing w:val="-1"/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указанные</w:t>
      </w:r>
      <w:r w:rsidR="00444CB4">
        <w:rPr>
          <w:spacing w:val="-2"/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в</w:t>
      </w:r>
      <w:r w:rsidR="00444CB4">
        <w:rPr>
          <w:spacing w:val="-3"/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пункте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2.</w:t>
      </w:r>
      <w:r w:rsidR="004843D8" w:rsidRPr="00444CB4">
        <w:rPr>
          <w:sz w:val="28"/>
          <w:szCs w:val="28"/>
        </w:rPr>
        <w:t>7</w:t>
      </w:r>
      <w:r w:rsidR="00B90877"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Административного</w:t>
      </w:r>
      <w:r w:rsidR="00444CB4">
        <w:rPr>
          <w:sz w:val="28"/>
          <w:szCs w:val="28"/>
        </w:rPr>
        <w:t xml:space="preserve"> </w:t>
      </w:r>
      <w:r w:rsidR="00B90877" w:rsidRPr="00444CB4">
        <w:rPr>
          <w:sz w:val="28"/>
          <w:szCs w:val="28"/>
        </w:rPr>
        <w:t>регламента.</w:t>
      </w:r>
    </w:p>
    <w:p w:rsidR="00B90877" w:rsidRPr="00444CB4" w:rsidRDefault="00B90877" w:rsidP="00642ED8">
      <w:pPr>
        <w:pStyle w:val="af6"/>
        <w:spacing w:after="0"/>
        <w:ind w:right="34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Управление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05"/>
          <w:sz w:val="28"/>
          <w:szCs w:val="28"/>
        </w:rPr>
        <w:t xml:space="preserve"> </w:t>
      </w:r>
      <w:r w:rsidRPr="00444CB4">
        <w:rPr>
          <w:sz w:val="28"/>
          <w:szCs w:val="28"/>
        </w:rPr>
        <w:t>течение</w:t>
      </w:r>
      <w:r w:rsidR="00444CB4">
        <w:rPr>
          <w:spacing w:val="105"/>
          <w:sz w:val="28"/>
          <w:szCs w:val="28"/>
        </w:rPr>
        <w:t xml:space="preserve"> </w:t>
      </w:r>
      <w:r w:rsidRPr="00444CB4">
        <w:rPr>
          <w:sz w:val="28"/>
          <w:szCs w:val="28"/>
        </w:rPr>
        <w:t>1</w:t>
      </w:r>
      <w:r w:rsidR="00444CB4">
        <w:rPr>
          <w:spacing w:val="104"/>
          <w:sz w:val="28"/>
          <w:szCs w:val="28"/>
        </w:rPr>
        <w:t xml:space="preserve"> </w:t>
      </w:r>
      <w:r w:rsidRPr="00444CB4">
        <w:rPr>
          <w:sz w:val="28"/>
          <w:szCs w:val="28"/>
        </w:rPr>
        <w:t>дня</w:t>
      </w:r>
      <w:r w:rsidR="00444CB4">
        <w:rPr>
          <w:spacing w:val="105"/>
          <w:sz w:val="28"/>
          <w:szCs w:val="28"/>
        </w:rPr>
        <w:t xml:space="preserve"> </w:t>
      </w:r>
      <w:r w:rsidRPr="00444CB4">
        <w:rPr>
          <w:sz w:val="28"/>
          <w:szCs w:val="28"/>
        </w:rPr>
        <w:t>со</w:t>
      </w:r>
      <w:r w:rsidR="00444CB4">
        <w:rPr>
          <w:spacing w:val="105"/>
          <w:sz w:val="28"/>
          <w:szCs w:val="28"/>
        </w:rPr>
        <w:t xml:space="preserve"> </w:t>
      </w:r>
      <w:r w:rsidRPr="00444CB4">
        <w:rPr>
          <w:sz w:val="28"/>
          <w:szCs w:val="28"/>
        </w:rPr>
        <w:t>дня</w:t>
      </w:r>
      <w:r w:rsidR="00444CB4">
        <w:rPr>
          <w:spacing w:val="105"/>
          <w:sz w:val="28"/>
          <w:szCs w:val="28"/>
        </w:rPr>
        <w:t xml:space="preserve"> </w:t>
      </w:r>
      <w:r w:rsidRPr="00444CB4">
        <w:rPr>
          <w:sz w:val="28"/>
          <w:szCs w:val="28"/>
        </w:rPr>
        <w:t>утверждения</w:t>
      </w:r>
      <w:r w:rsidR="00444CB4">
        <w:rPr>
          <w:spacing w:val="106"/>
          <w:sz w:val="28"/>
          <w:szCs w:val="28"/>
        </w:rPr>
        <w:t xml:space="preserve"> </w:t>
      </w:r>
      <w:r w:rsidRPr="00444CB4">
        <w:rPr>
          <w:sz w:val="28"/>
          <w:szCs w:val="28"/>
        </w:rPr>
        <w:t>документа</w:t>
      </w:r>
      <w:r w:rsidR="00444CB4">
        <w:rPr>
          <w:spacing w:val="-68"/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учетом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желаемой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даты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приема,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указанной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направляет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результат,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указанный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пункте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pacing w:val="-1"/>
          <w:sz w:val="28"/>
          <w:szCs w:val="28"/>
        </w:rPr>
        <w:t>2.</w:t>
      </w:r>
      <w:r w:rsidR="004843D8" w:rsidRPr="00444CB4">
        <w:rPr>
          <w:spacing w:val="-1"/>
          <w:sz w:val="28"/>
          <w:szCs w:val="28"/>
        </w:rPr>
        <w:t>7</w:t>
      </w:r>
      <w:r w:rsidRPr="00444CB4">
        <w:rPr>
          <w:spacing w:val="-1"/>
          <w:sz w:val="28"/>
          <w:szCs w:val="28"/>
        </w:rPr>
        <w:t>.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Административного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регламента.</w:t>
      </w:r>
    </w:p>
    <w:p w:rsidR="00D33823" w:rsidRPr="00444CB4" w:rsidRDefault="00D33823" w:rsidP="00642ED8">
      <w:pPr>
        <w:ind w:firstLine="709"/>
        <w:jc w:val="both"/>
        <w:rPr>
          <w:sz w:val="28"/>
          <w:szCs w:val="28"/>
        </w:rPr>
      </w:pPr>
    </w:p>
    <w:p w:rsidR="00D33823" w:rsidRPr="00444CB4" w:rsidRDefault="00071B03" w:rsidP="00642ED8">
      <w:pPr>
        <w:ind w:firstLine="709"/>
        <w:jc w:val="both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Нормативные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правовые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акты,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регулирующие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предоставление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муниципальной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услуги.</w:t>
      </w:r>
    </w:p>
    <w:p w:rsidR="00FF60D6" w:rsidRPr="00444CB4" w:rsidRDefault="00FF60D6" w:rsidP="00642ED8">
      <w:pPr>
        <w:ind w:firstLine="709"/>
        <w:jc w:val="both"/>
        <w:rPr>
          <w:b/>
          <w:sz w:val="28"/>
          <w:szCs w:val="28"/>
        </w:rPr>
      </w:pPr>
      <w:r w:rsidRPr="00444CB4">
        <w:rPr>
          <w:sz w:val="28"/>
          <w:szCs w:val="28"/>
        </w:rPr>
        <w:t>2.9.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Перечень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нормативных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правовых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актов,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регулирующих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указанием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реквизитов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источников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официального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опубликования),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размещается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системе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"Федеральный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реестр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(функций)",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соответствующих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разделах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ЕПГУ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и/или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РПГУ,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официальном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сайте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Хабаровского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края,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сайте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образования:</w:t>
      </w:r>
    </w:p>
    <w:p w:rsidR="00D33823" w:rsidRPr="00444CB4" w:rsidRDefault="00071B03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Федеральный</w:t>
      </w:r>
      <w:r w:rsidR="00444CB4">
        <w:rPr>
          <w:spacing w:val="47"/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закон</w:t>
      </w:r>
      <w:r w:rsidR="00444CB4">
        <w:rPr>
          <w:spacing w:val="115"/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pacing w:val="113"/>
          <w:sz w:val="28"/>
          <w:szCs w:val="28"/>
        </w:rPr>
        <w:t xml:space="preserve"> </w:t>
      </w:r>
      <w:r w:rsidRPr="00444CB4">
        <w:rPr>
          <w:sz w:val="28"/>
          <w:szCs w:val="28"/>
        </w:rPr>
        <w:t>29.12.2012</w:t>
      </w:r>
      <w:r w:rsidR="00444CB4">
        <w:rPr>
          <w:spacing w:val="115"/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pacing w:val="114"/>
          <w:sz w:val="28"/>
          <w:szCs w:val="28"/>
        </w:rPr>
        <w:t xml:space="preserve"> </w:t>
      </w:r>
      <w:r w:rsidRPr="00444CB4">
        <w:rPr>
          <w:sz w:val="28"/>
          <w:szCs w:val="28"/>
        </w:rPr>
        <w:t>273-ФЗ</w:t>
      </w:r>
      <w:r w:rsidR="00444CB4">
        <w:rPr>
          <w:spacing w:val="113"/>
          <w:sz w:val="28"/>
          <w:szCs w:val="28"/>
        </w:rPr>
        <w:t xml:space="preserve"> </w:t>
      </w:r>
      <w:r w:rsidRPr="00444CB4">
        <w:rPr>
          <w:sz w:val="28"/>
          <w:szCs w:val="28"/>
        </w:rPr>
        <w:t>"Об</w:t>
      </w:r>
      <w:r w:rsidR="00444CB4">
        <w:rPr>
          <w:spacing w:val="116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образовании</w:t>
      </w:r>
      <w:r w:rsidR="00444CB4">
        <w:rPr>
          <w:spacing w:val="-68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Федерации";</w:t>
      </w:r>
    </w:p>
    <w:p w:rsidR="00071B03" w:rsidRPr="00444CB4" w:rsidRDefault="00071B03" w:rsidP="00642ED8">
      <w:pPr>
        <w:pStyle w:val="af6"/>
        <w:tabs>
          <w:tab w:val="left" w:pos="142"/>
          <w:tab w:val="left" w:pos="9355"/>
        </w:tabs>
        <w:spacing w:after="0"/>
        <w:ind w:right="-1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приказ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Минпросвещения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15.05.2020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236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"Об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утверждении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Порядка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приема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обучения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программам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дошкольного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образования";</w:t>
      </w:r>
    </w:p>
    <w:p w:rsidR="00071B03" w:rsidRPr="00444CB4" w:rsidRDefault="00071B03" w:rsidP="00642ED8">
      <w:pPr>
        <w:pStyle w:val="af6"/>
        <w:tabs>
          <w:tab w:val="left" w:pos="142"/>
          <w:tab w:val="left" w:pos="9355"/>
        </w:tabs>
        <w:spacing w:after="0"/>
        <w:ind w:right="-1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приказ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Минобрнауки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28.12.2015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1527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"Об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утверждении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Порядка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условий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перевода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обучающихся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одной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lastRenderedPageBreak/>
        <w:t>организации,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осуществляющей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образовательную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деятельность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программам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дошкольного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другие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организации,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осуществляющие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образовательную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деятельность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программам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соответствующих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уровня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направленности"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части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перевода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государственную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муниципальную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образовательную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организацию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инициативе</w:t>
      </w:r>
      <w:r w:rsidR="00444CB4">
        <w:rPr>
          <w:spacing w:val="71"/>
          <w:sz w:val="28"/>
          <w:szCs w:val="28"/>
        </w:rPr>
        <w:t xml:space="preserve"> </w:t>
      </w:r>
      <w:r w:rsidRPr="00444CB4">
        <w:rPr>
          <w:sz w:val="28"/>
          <w:szCs w:val="28"/>
        </w:rPr>
        <w:t>родителя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(законного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представителя));</w:t>
      </w:r>
    </w:p>
    <w:p w:rsidR="00071B03" w:rsidRPr="00444CB4" w:rsidRDefault="00071B03" w:rsidP="00642ED8">
      <w:pPr>
        <w:pStyle w:val="af6"/>
        <w:tabs>
          <w:tab w:val="left" w:pos="142"/>
          <w:tab w:val="left" w:pos="9355"/>
        </w:tabs>
        <w:spacing w:after="0"/>
        <w:ind w:right="-1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приказ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Минпросвещения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31.07.2020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373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"Об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утверждении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Порядка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деятельности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общеобразовательным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программам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программам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дошкольного</w:t>
      </w:r>
      <w:r w:rsidR="00444CB4">
        <w:rPr>
          <w:spacing w:val="7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образования"</w:t>
      </w:r>
      <w:r w:rsidR="00444CB4">
        <w:rPr>
          <w:spacing w:val="71"/>
          <w:sz w:val="28"/>
          <w:szCs w:val="28"/>
        </w:rPr>
        <w:t xml:space="preserve"> </w:t>
      </w:r>
      <w:r w:rsidRPr="00444CB4">
        <w:rPr>
          <w:sz w:val="28"/>
          <w:szCs w:val="28"/>
        </w:rPr>
        <w:t>(в</w:t>
      </w:r>
      <w:r w:rsidR="00444CB4">
        <w:rPr>
          <w:spacing w:val="71"/>
          <w:sz w:val="28"/>
          <w:szCs w:val="28"/>
        </w:rPr>
        <w:t xml:space="preserve"> </w:t>
      </w:r>
      <w:r w:rsidRPr="00444CB4">
        <w:rPr>
          <w:sz w:val="28"/>
          <w:szCs w:val="28"/>
        </w:rPr>
        <w:t>части</w:t>
      </w:r>
      <w:r w:rsidR="00444CB4">
        <w:rPr>
          <w:spacing w:val="71"/>
          <w:sz w:val="28"/>
          <w:szCs w:val="28"/>
        </w:rPr>
        <w:t xml:space="preserve"> </w:t>
      </w:r>
      <w:r w:rsidRPr="00444CB4">
        <w:rPr>
          <w:sz w:val="28"/>
          <w:szCs w:val="28"/>
        </w:rPr>
        <w:t>количества</w:t>
      </w:r>
      <w:r w:rsidR="00444CB4">
        <w:rPr>
          <w:spacing w:val="71"/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детей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71"/>
          <w:sz w:val="28"/>
          <w:szCs w:val="28"/>
        </w:rPr>
        <w:t xml:space="preserve"> </w:t>
      </w:r>
      <w:r w:rsidRPr="00444CB4">
        <w:rPr>
          <w:sz w:val="28"/>
          <w:szCs w:val="28"/>
        </w:rPr>
        <w:t>отдельных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группах</w:t>
      </w:r>
      <w:r w:rsidR="00444CB4">
        <w:rPr>
          <w:spacing w:val="-68"/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отдельных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образовательных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организациях);</w:t>
      </w:r>
    </w:p>
    <w:p w:rsidR="00071B03" w:rsidRPr="00444CB4" w:rsidRDefault="00071B03" w:rsidP="00642ED8">
      <w:pPr>
        <w:pStyle w:val="af6"/>
        <w:tabs>
          <w:tab w:val="left" w:pos="142"/>
          <w:tab w:val="left" w:pos="9355"/>
        </w:tabs>
        <w:spacing w:after="0"/>
        <w:ind w:right="-1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части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предусмотренного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законодательством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права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внеочередное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(первоочередное)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услуги:</w:t>
      </w:r>
    </w:p>
    <w:p w:rsidR="00071B03" w:rsidRPr="00444CB4" w:rsidRDefault="00071B03" w:rsidP="00642ED8">
      <w:pPr>
        <w:pStyle w:val="af6"/>
        <w:tabs>
          <w:tab w:val="left" w:pos="142"/>
          <w:tab w:val="left" w:pos="9355"/>
        </w:tabs>
        <w:spacing w:after="0"/>
        <w:ind w:right="-1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Закон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17.01.1992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2202-1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прокуратуре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Федерации";</w:t>
      </w:r>
    </w:p>
    <w:p w:rsidR="00071B03" w:rsidRPr="00444CB4" w:rsidRDefault="00071B03" w:rsidP="00642ED8">
      <w:pPr>
        <w:pStyle w:val="af6"/>
        <w:tabs>
          <w:tab w:val="left" w:pos="142"/>
          <w:tab w:val="left" w:pos="9355"/>
        </w:tabs>
        <w:spacing w:after="0"/>
        <w:ind w:right="-1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Закон</w:t>
      </w:r>
      <w:r w:rsidR="00444CB4">
        <w:rPr>
          <w:spacing w:val="30"/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pacing w:val="30"/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</w:t>
      </w:r>
      <w:r w:rsidR="00444CB4">
        <w:rPr>
          <w:spacing w:val="28"/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pacing w:val="29"/>
          <w:sz w:val="28"/>
          <w:szCs w:val="28"/>
        </w:rPr>
        <w:t xml:space="preserve"> </w:t>
      </w:r>
      <w:r w:rsidRPr="00444CB4">
        <w:rPr>
          <w:sz w:val="28"/>
          <w:szCs w:val="28"/>
        </w:rPr>
        <w:t>26.06.1992</w:t>
      </w:r>
      <w:r w:rsidR="00444CB4">
        <w:rPr>
          <w:spacing w:val="28"/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pacing w:val="31"/>
          <w:sz w:val="28"/>
          <w:szCs w:val="28"/>
        </w:rPr>
        <w:t xml:space="preserve"> </w:t>
      </w:r>
      <w:r w:rsidRPr="00444CB4">
        <w:rPr>
          <w:sz w:val="28"/>
          <w:szCs w:val="28"/>
        </w:rPr>
        <w:t>3132-1</w:t>
      </w:r>
      <w:r w:rsidR="00444CB4">
        <w:rPr>
          <w:spacing w:val="30"/>
          <w:sz w:val="28"/>
          <w:szCs w:val="28"/>
        </w:rPr>
        <w:t xml:space="preserve"> </w:t>
      </w:r>
      <w:r w:rsidRPr="00444CB4">
        <w:rPr>
          <w:sz w:val="28"/>
          <w:szCs w:val="28"/>
        </w:rPr>
        <w:t>"О</w:t>
      </w:r>
      <w:r w:rsidR="00444CB4">
        <w:rPr>
          <w:spacing w:val="29"/>
          <w:sz w:val="28"/>
          <w:szCs w:val="28"/>
        </w:rPr>
        <w:t xml:space="preserve"> </w:t>
      </w:r>
      <w:r w:rsidRPr="00444CB4">
        <w:rPr>
          <w:sz w:val="28"/>
          <w:szCs w:val="28"/>
        </w:rPr>
        <w:t>статусе</w:t>
      </w:r>
      <w:r w:rsidR="00444CB4">
        <w:rPr>
          <w:spacing w:val="29"/>
          <w:sz w:val="28"/>
          <w:szCs w:val="28"/>
        </w:rPr>
        <w:t xml:space="preserve"> </w:t>
      </w:r>
      <w:r w:rsidRPr="00444CB4">
        <w:rPr>
          <w:sz w:val="28"/>
          <w:szCs w:val="28"/>
        </w:rPr>
        <w:t>судей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Федерации";</w:t>
      </w:r>
    </w:p>
    <w:p w:rsidR="00071B03" w:rsidRPr="00444CB4" w:rsidRDefault="00071B03" w:rsidP="00642ED8">
      <w:pPr>
        <w:pStyle w:val="af6"/>
        <w:tabs>
          <w:tab w:val="left" w:pos="142"/>
          <w:tab w:val="left" w:pos="9355"/>
        </w:tabs>
        <w:spacing w:after="0"/>
        <w:ind w:right="-1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Федеральный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закон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28.12.2010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403-ФЗ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"О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Следственном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комитете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Федерации";</w:t>
      </w:r>
    </w:p>
    <w:p w:rsidR="00071B03" w:rsidRPr="00444CB4" w:rsidRDefault="00071B03" w:rsidP="00642ED8">
      <w:pPr>
        <w:pStyle w:val="af6"/>
        <w:tabs>
          <w:tab w:val="left" w:pos="142"/>
          <w:tab w:val="left" w:pos="9355"/>
        </w:tabs>
        <w:spacing w:after="0"/>
        <w:ind w:right="-1" w:firstLine="709"/>
        <w:jc w:val="both"/>
        <w:rPr>
          <w:spacing w:val="-67"/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закон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27.05.1998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76-ФЗ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статусе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военнослужащих";</w:t>
      </w:r>
      <w:r w:rsidR="00444CB4">
        <w:rPr>
          <w:spacing w:val="-67"/>
          <w:sz w:val="28"/>
          <w:szCs w:val="28"/>
        </w:rPr>
        <w:t xml:space="preserve"> </w:t>
      </w:r>
    </w:p>
    <w:p w:rsidR="00071B03" w:rsidRPr="00444CB4" w:rsidRDefault="00071B03" w:rsidP="00642ED8">
      <w:pPr>
        <w:pStyle w:val="af6"/>
        <w:tabs>
          <w:tab w:val="left" w:pos="142"/>
          <w:tab w:val="left" w:pos="9355"/>
        </w:tabs>
        <w:spacing w:after="0"/>
        <w:ind w:right="-1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Федеральный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закон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pacing w:val="-1"/>
          <w:sz w:val="28"/>
          <w:szCs w:val="28"/>
        </w:rPr>
        <w:t>07.02.2011</w:t>
      </w:r>
      <w:r w:rsidR="00444CB4">
        <w:rPr>
          <w:spacing w:val="-5"/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3-ФЗ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полиции";</w:t>
      </w:r>
    </w:p>
    <w:p w:rsidR="00071B03" w:rsidRPr="00444CB4" w:rsidRDefault="00071B03" w:rsidP="00642ED8">
      <w:pPr>
        <w:pStyle w:val="af6"/>
        <w:tabs>
          <w:tab w:val="left" w:pos="142"/>
          <w:tab w:val="left" w:pos="9355"/>
        </w:tabs>
        <w:spacing w:after="0"/>
        <w:ind w:right="-1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закон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30.12.2012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283-ФЗ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социальных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гарантиях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сотрудникам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некоторых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исполнительной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власти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внесении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изменений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-5"/>
          <w:sz w:val="28"/>
          <w:szCs w:val="28"/>
        </w:rPr>
        <w:t xml:space="preserve"> </w:t>
      </w:r>
      <w:r w:rsidRPr="00444CB4">
        <w:rPr>
          <w:sz w:val="28"/>
          <w:szCs w:val="28"/>
        </w:rPr>
        <w:t>отдельные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законодательные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акты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Федерации";</w:t>
      </w:r>
    </w:p>
    <w:p w:rsidR="00071B03" w:rsidRPr="00444CB4" w:rsidRDefault="00071B03" w:rsidP="00642ED8">
      <w:pPr>
        <w:pStyle w:val="af6"/>
        <w:tabs>
          <w:tab w:val="left" w:pos="142"/>
          <w:tab w:val="left" w:pos="9355"/>
        </w:tabs>
        <w:spacing w:after="0"/>
        <w:ind w:right="-1" w:firstLine="709"/>
        <w:jc w:val="both"/>
        <w:rPr>
          <w:spacing w:val="-67"/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постановление</w:t>
      </w:r>
      <w:r w:rsidR="00444CB4">
        <w:rPr>
          <w:spacing w:val="62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Правительства</w:t>
      </w:r>
      <w:r w:rsidR="00444CB4">
        <w:rPr>
          <w:spacing w:val="63"/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pacing w:val="63"/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</w:t>
      </w:r>
      <w:r w:rsidR="00444CB4">
        <w:rPr>
          <w:spacing w:val="62"/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pacing w:val="60"/>
          <w:sz w:val="28"/>
          <w:szCs w:val="28"/>
        </w:rPr>
        <w:t xml:space="preserve"> </w:t>
      </w:r>
      <w:r w:rsidRPr="00444CB4">
        <w:rPr>
          <w:sz w:val="28"/>
          <w:szCs w:val="28"/>
        </w:rPr>
        <w:t>12.08.2008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587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дополнительных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мерах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усилению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социальной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защиты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военнослужащих</w:t>
      </w:r>
      <w:r w:rsidR="00444CB4">
        <w:rPr>
          <w:spacing w:val="19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9"/>
          <w:sz w:val="28"/>
          <w:szCs w:val="28"/>
        </w:rPr>
        <w:t xml:space="preserve"> </w:t>
      </w:r>
      <w:r w:rsidRPr="00444CB4">
        <w:rPr>
          <w:sz w:val="28"/>
          <w:szCs w:val="28"/>
        </w:rPr>
        <w:t>сотрудников</w:t>
      </w:r>
      <w:r w:rsidR="00444CB4">
        <w:rPr>
          <w:spacing w:val="18"/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федеральных</w:t>
      </w:r>
      <w:r w:rsidR="00444CB4">
        <w:rPr>
          <w:spacing w:val="20"/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органов</w:t>
      </w:r>
      <w:r w:rsidR="00444CB4">
        <w:rPr>
          <w:spacing w:val="18"/>
          <w:sz w:val="28"/>
          <w:szCs w:val="28"/>
        </w:rPr>
        <w:t xml:space="preserve"> </w:t>
      </w:r>
      <w:r w:rsidRPr="00444CB4">
        <w:rPr>
          <w:sz w:val="28"/>
          <w:szCs w:val="28"/>
        </w:rPr>
        <w:t>исполнительной</w:t>
      </w:r>
      <w:r w:rsidR="00444CB4">
        <w:rPr>
          <w:spacing w:val="21"/>
          <w:sz w:val="28"/>
          <w:szCs w:val="28"/>
        </w:rPr>
        <w:t xml:space="preserve"> </w:t>
      </w:r>
      <w:r w:rsidRPr="00444CB4">
        <w:rPr>
          <w:sz w:val="28"/>
          <w:szCs w:val="28"/>
        </w:rPr>
        <w:t>власти,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участвующих</w:t>
      </w:r>
      <w:r w:rsidR="00444CB4">
        <w:rPr>
          <w:spacing w:val="7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6"/>
          <w:sz w:val="28"/>
          <w:szCs w:val="28"/>
        </w:rPr>
        <w:t xml:space="preserve"> </w:t>
      </w:r>
      <w:r w:rsidRPr="00444CB4">
        <w:rPr>
          <w:sz w:val="28"/>
          <w:szCs w:val="28"/>
        </w:rPr>
        <w:t>выполнении</w:t>
      </w:r>
      <w:r w:rsidR="00444CB4">
        <w:rPr>
          <w:spacing w:val="6"/>
          <w:sz w:val="28"/>
          <w:szCs w:val="28"/>
        </w:rPr>
        <w:t xml:space="preserve"> </w:t>
      </w:r>
      <w:r w:rsidRPr="00444CB4">
        <w:rPr>
          <w:sz w:val="28"/>
          <w:szCs w:val="28"/>
        </w:rPr>
        <w:t>задач</w:t>
      </w:r>
      <w:r w:rsidR="00444CB4">
        <w:rPr>
          <w:spacing w:val="7"/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pacing w:val="7"/>
          <w:sz w:val="28"/>
          <w:szCs w:val="28"/>
        </w:rPr>
        <w:t xml:space="preserve"> </w:t>
      </w:r>
      <w:r w:rsidRPr="00444CB4">
        <w:rPr>
          <w:sz w:val="28"/>
          <w:szCs w:val="28"/>
        </w:rPr>
        <w:t>обеспечению</w:t>
      </w:r>
      <w:r w:rsidR="00444CB4">
        <w:rPr>
          <w:spacing w:val="9"/>
          <w:sz w:val="28"/>
          <w:szCs w:val="28"/>
        </w:rPr>
        <w:t xml:space="preserve"> </w:t>
      </w:r>
      <w:r w:rsidRPr="00444CB4">
        <w:rPr>
          <w:sz w:val="28"/>
          <w:szCs w:val="28"/>
        </w:rPr>
        <w:t>безопасности</w:t>
      </w:r>
      <w:r w:rsidR="00444CB4">
        <w:rPr>
          <w:spacing w:val="7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7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защите</w:t>
      </w:r>
      <w:r w:rsidR="00444CB4">
        <w:rPr>
          <w:spacing w:val="5"/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проживающих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территориях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Южной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Осетии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Абхазии";</w:t>
      </w:r>
      <w:r w:rsidR="00444CB4">
        <w:rPr>
          <w:spacing w:val="-67"/>
          <w:sz w:val="28"/>
          <w:szCs w:val="28"/>
        </w:rPr>
        <w:t xml:space="preserve"> </w:t>
      </w:r>
    </w:p>
    <w:p w:rsidR="00071B03" w:rsidRPr="00444CB4" w:rsidRDefault="00071B03" w:rsidP="00642ED8">
      <w:pPr>
        <w:pStyle w:val="af6"/>
        <w:tabs>
          <w:tab w:val="left" w:pos="142"/>
          <w:tab w:val="left" w:pos="9355"/>
        </w:tabs>
        <w:spacing w:after="0"/>
        <w:ind w:right="-1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постановление</w:t>
      </w:r>
      <w:r w:rsidR="00444CB4">
        <w:rPr>
          <w:spacing w:val="3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Правительства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pacing w:val="2"/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</w:t>
      </w:r>
      <w:r w:rsidR="00444CB4">
        <w:rPr>
          <w:spacing w:val="68"/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pacing w:val="68"/>
          <w:sz w:val="28"/>
          <w:szCs w:val="28"/>
        </w:rPr>
        <w:t xml:space="preserve"> </w:t>
      </w:r>
      <w:r w:rsidRPr="00444CB4">
        <w:rPr>
          <w:sz w:val="28"/>
          <w:szCs w:val="28"/>
        </w:rPr>
        <w:t>09.02.2004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65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дополнительных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гарантиях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компенсациях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военнослужащим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сотрудникам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исполнительной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власти,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участвующим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контртеррористических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операциях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обеспечивающим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правопорядок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общественную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безопасность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территории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Северо-Кавказского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региона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Федерации";</w:t>
      </w:r>
    </w:p>
    <w:p w:rsidR="00071B03" w:rsidRPr="00444CB4" w:rsidRDefault="00071B03" w:rsidP="00642ED8">
      <w:pPr>
        <w:pStyle w:val="af6"/>
        <w:tabs>
          <w:tab w:val="left" w:pos="142"/>
        </w:tabs>
        <w:spacing w:after="0"/>
        <w:ind w:right="-1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постановление</w:t>
      </w:r>
      <w:r w:rsidR="00444CB4">
        <w:rPr>
          <w:spacing w:val="62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Правительства</w:t>
      </w:r>
      <w:r w:rsidR="00444CB4">
        <w:rPr>
          <w:spacing w:val="63"/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pacing w:val="63"/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</w:t>
      </w:r>
      <w:r w:rsidR="00444CB4">
        <w:rPr>
          <w:spacing w:val="67"/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pacing w:val="60"/>
          <w:sz w:val="28"/>
          <w:szCs w:val="28"/>
        </w:rPr>
        <w:t xml:space="preserve"> </w:t>
      </w:r>
      <w:r w:rsidRPr="00444CB4">
        <w:rPr>
          <w:sz w:val="28"/>
          <w:szCs w:val="28"/>
        </w:rPr>
        <w:t>25.08.1999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936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"О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дополнительных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мерах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социальной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защите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членов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семей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военнослужащих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сотрудников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органов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внутренних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дел,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противопожарной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службы,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уголовно-исполнительной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системы,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непосредственно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участвовавших</w:t>
      </w:r>
      <w:r w:rsidR="00444CB4">
        <w:rPr>
          <w:spacing w:val="7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борьбе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терроризмом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территории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Республики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Дагестан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погибших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(пропавших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без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вести),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умерших,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ставших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инвалидами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связи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выполнением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служебных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обязанностей".</w:t>
      </w:r>
    </w:p>
    <w:p w:rsidR="00071B03" w:rsidRPr="00444CB4" w:rsidRDefault="00071B03" w:rsidP="00642ED8">
      <w:pPr>
        <w:pStyle w:val="af6"/>
        <w:tabs>
          <w:tab w:val="left" w:pos="142"/>
        </w:tabs>
        <w:spacing w:after="0"/>
        <w:ind w:right="-1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lastRenderedPageBreak/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Закон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15.05.1991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1244-1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"О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социальной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защите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граждан,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подвергшихся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воздействию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радиации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вследствие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катастрофы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Чернобыльской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АЭС";</w:t>
      </w:r>
    </w:p>
    <w:p w:rsidR="00071B03" w:rsidRPr="00444CB4" w:rsidRDefault="00071B03" w:rsidP="00642ED8">
      <w:pPr>
        <w:pStyle w:val="af6"/>
        <w:tabs>
          <w:tab w:val="left" w:pos="142"/>
        </w:tabs>
        <w:spacing w:after="0"/>
        <w:ind w:right="-1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постановление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Верховного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Совета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27.12.1991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2123-1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распространении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действия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Закона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РСФСР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</w:t>
      </w:r>
      <w:r w:rsidR="007A16A3">
        <w:rPr>
          <w:sz w:val="28"/>
          <w:szCs w:val="28"/>
        </w:rPr>
        <w:t> </w:t>
      </w:r>
      <w:r w:rsidRPr="00444CB4">
        <w:rPr>
          <w:sz w:val="28"/>
          <w:szCs w:val="28"/>
        </w:rPr>
        <w:t>социальной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защите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граждан,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подвергшихся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воздействию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радиации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вследствие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катастрофы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Чернобыльской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АЭС"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из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подразделений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особого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риска";</w:t>
      </w:r>
    </w:p>
    <w:p w:rsidR="00071B03" w:rsidRPr="00444CB4" w:rsidRDefault="008A1C21" w:rsidP="00642ED8">
      <w:pPr>
        <w:pStyle w:val="af6"/>
        <w:tabs>
          <w:tab w:val="left" w:pos="142"/>
        </w:tabs>
        <w:spacing w:after="0"/>
        <w:ind w:right="-1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Указ</w:t>
      </w:r>
      <w:r w:rsidR="00444CB4">
        <w:rPr>
          <w:spacing w:val="54"/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Президента</w:t>
      </w:r>
      <w:r w:rsidR="00444CB4">
        <w:rPr>
          <w:spacing w:val="54"/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Российской</w:t>
      </w:r>
      <w:r w:rsidR="00444CB4">
        <w:rPr>
          <w:spacing w:val="55"/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Федерации</w:t>
      </w:r>
      <w:r w:rsidR="00444CB4">
        <w:rPr>
          <w:spacing w:val="53"/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05.05.1992</w:t>
      </w:r>
      <w:r w:rsidR="00444CB4">
        <w:rPr>
          <w:spacing w:val="54"/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№</w:t>
      </w:r>
      <w:r w:rsidR="00444CB4">
        <w:rPr>
          <w:spacing w:val="55"/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431</w:t>
      </w:r>
      <w:r w:rsidR="00444CB4">
        <w:rPr>
          <w:spacing w:val="56"/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"О</w:t>
      </w:r>
      <w:r w:rsidR="007A16A3">
        <w:rPr>
          <w:spacing w:val="53"/>
          <w:sz w:val="28"/>
          <w:szCs w:val="28"/>
        </w:rPr>
        <w:t> </w:t>
      </w:r>
      <w:r w:rsidR="00071B03" w:rsidRPr="00444CB4">
        <w:rPr>
          <w:sz w:val="28"/>
          <w:szCs w:val="28"/>
        </w:rPr>
        <w:t>мерах</w:t>
      </w:r>
      <w:r w:rsidR="00444CB4">
        <w:rPr>
          <w:spacing w:val="-68"/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социальной</w:t>
      </w:r>
      <w:r w:rsidR="00444CB4">
        <w:rPr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поддержке</w:t>
      </w:r>
      <w:r w:rsidR="00444CB4">
        <w:rPr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семей";</w:t>
      </w:r>
    </w:p>
    <w:p w:rsidR="00071B03" w:rsidRPr="00444CB4" w:rsidRDefault="008A1C21" w:rsidP="00642ED8">
      <w:pPr>
        <w:pStyle w:val="af6"/>
        <w:tabs>
          <w:tab w:val="left" w:pos="142"/>
        </w:tabs>
        <w:spacing w:after="0"/>
        <w:ind w:right="-1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Указ</w:t>
      </w:r>
      <w:r w:rsidR="00444CB4">
        <w:rPr>
          <w:spacing w:val="51"/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Президента</w:t>
      </w:r>
      <w:r w:rsidR="00444CB4">
        <w:rPr>
          <w:spacing w:val="117"/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Российской</w:t>
      </w:r>
      <w:r w:rsidR="00444CB4">
        <w:rPr>
          <w:spacing w:val="121"/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Федерации</w:t>
      </w:r>
      <w:r w:rsidR="00444CB4">
        <w:rPr>
          <w:spacing w:val="120"/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02.10.1992</w:t>
      </w:r>
      <w:r w:rsidR="00444CB4">
        <w:rPr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№</w:t>
      </w:r>
      <w:r w:rsidR="00444CB4">
        <w:rPr>
          <w:spacing w:val="120"/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1157</w:t>
      </w:r>
      <w:r w:rsidR="00444CB4">
        <w:rPr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"О</w:t>
      </w:r>
      <w:r w:rsidR="007A16A3">
        <w:rPr>
          <w:spacing w:val="-4"/>
          <w:sz w:val="28"/>
          <w:szCs w:val="28"/>
        </w:rPr>
        <w:t> </w:t>
      </w:r>
      <w:r w:rsidR="00071B03" w:rsidRPr="00444CB4">
        <w:rPr>
          <w:sz w:val="28"/>
          <w:szCs w:val="28"/>
        </w:rPr>
        <w:t>дополнительных</w:t>
      </w:r>
      <w:r w:rsidR="00444CB4">
        <w:rPr>
          <w:spacing w:val="-4"/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мерах</w:t>
      </w:r>
      <w:r w:rsidR="00444CB4">
        <w:rPr>
          <w:spacing w:val="-1"/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государственной</w:t>
      </w:r>
      <w:r w:rsidR="00444CB4">
        <w:rPr>
          <w:spacing w:val="-3"/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поддержки</w:t>
      </w:r>
      <w:r w:rsidR="00444CB4">
        <w:rPr>
          <w:spacing w:val="-5"/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инвалидов".</w:t>
      </w:r>
    </w:p>
    <w:p w:rsidR="00071B03" w:rsidRPr="00444CB4" w:rsidRDefault="00071B03" w:rsidP="00642ED8">
      <w:pPr>
        <w:ind w:right="-1" w:firstLine="709"/>
        <w:jc w:val="both"/>
        <w:rPr>
          <w:sz w:val="28"/>
          <w:szCs w:val="28"/>
        </w:rPr>
      </w:pPr>
    </w:p>
    <w:p w:rsidR="00E576C0" w:rsidRPr="00444CB4" w:rsidRDefault="00E576C0" w:rsidP="00642ED8">
      <w:pPr>
        <w:ind w:right="-1" w:firstLine="709"/>
        <w:jc w:val="both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Процедура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предоставления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муниципальной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услуги.</w:t>
      </w:r>
    </w:p>
    <w:p w:rsidR="005F4113" w:rsidRPr="00444CB4" w:rsidRDefault="00003AA4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2.10</w:t>
      </w:r>
      <w:r w:rsidR="00E576C0"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получения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родитель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(законный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представитель)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лично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подает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заявление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постановке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ребенка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учет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филиал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краевого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государственного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казённого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учреждения</w:t>
      </w:r>
      <w:r w:rsidR="00444CB4">
        <w:rPr>
          <w:sz w:val="28"/>
          <w:szCs w:val="28"/>
        </w:rPr>
        <w:t xml:space="preserve"> </w:t>
      </w:r>
      <w:r w:rsidR="00193F3C" w:rsidRPr="00444CB4">
        <w:rPr>
          <w:sz w:val="28"/>
          <w:szCs w:val="28"/>
        </w:rPr>
        <w:t>"</w:t>
      </w:r>
      <w:r w:rsidR="00BD05B9" w:rsidRPr="00444CB4">
        <w:rPr>
          <w:sz w:val="28"/>
          <w:szCs w:val="28"/>
        </w:rPr>
        <w:t>Оператор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систем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электронного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правительства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Хабаровского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края</w:t>
      </w:r>
      <w:r w:rsidR="00193F3C" w:rsidRPr="00444CB4">
        <w:rPr>
          <w:sz w:val="28"/>
          <w:szCs w:val="28"/>
        </w:rPr>
        <w:t>"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многофункциональный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центр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государственных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5464D9" w:rsidRPr="00444CB4">
        <w:rPr>
          <w:sz w:val="28"/>
          <w:szCs w:val="28"/>
        </w:rPr>
        <w:t>Верхнебуреинском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районе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(далее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также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МФЦ)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электронном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виде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="005F4113" w:rsidRPr="00444CB4">
        <w:rPr>
          <w:sz w:val="28"/>
          <w:szCs w:val="28"/>
        </w:rPr>
        <w:t>использованием</w:t>
      </w:r>
      <w:r w:rsidR="00444CB4">
        <w:rPr>
          <w:sz w:val="28"/>
          <w:szCs w:val="28"/>
        </w:rPr>
        <w:t xml:space="preserve"> </w:t>
      </w:r>
      <w:r w:rsidR="005F4113" w:rsidRPr="00444CB4">
        <w:rPr>
          <w:sz w:val="28"/>
          <w:szCs w:val="28"/>
        </w:rPr>
        <w:t>Единого</w:t>
      </w:r>
      <w:r w:rsidR="00444CB4">
        <w:rPr>
          <w:sz w:val="28"/>
          <w:szCs w:val="28"/>
        </w:rPr>
        <w:t xml:space="preserve"> </w:t>
      </w:r>
      <w:r w:rsidR="005F4113" w:rsidRPr="00444CB4">
        <w:rPr>
          <w:sz w:val="28"/>
          <w:szCs w:val="28"/>
        </w:rPr>
        <w:t>портала</w:t>
      </w:r>
      <w:r w:rsidR="00444CB4">
        <w:rPr>
          <w:sz w:val="28"/>
          <w:szCs w:val="28"/>
        </w:rPr>
        <w:t xml:space="preserve"> </w:t>
      </w:r>
      <w:hyperlink r:id="rId15" w:history="1">
        <w:r w:rsidR="005F4113" w:rsidRPr="00444CB4">
          <w:rPr>
            <w:rStyle w:val="a7"/>
            <w:sz w:val="28"/>
            <w:szCs w:val="28"/>
          </w:rPr>
          <w:t>http://www.gosuslugi.ru</w:t>
        </w:r>
      </w:hyperlink>
      <w:r w:rsidR="005F4113" w:rsidRPr="00444CB4">
        <w:rPr>
          <w:sz w:val="28"/>
          <w:szCs w:val="28"/>
        </w:rPr>
        <w:t>;</w:t>
      </w:r>
      <w:r w:rsidR="00444CB4">
        <w:rPr>
          <w:sz w:val="28"/>
          <w:szCs w:val="28"/>
        </w:rPr>
        <w:t xml:space="preserve"> </w:t>
      </w:r>
      <w:r w:rsidR="0080364B" w:rsidRPr="00444CB4">
        <w:rPr>
          <w:sz w:val="28"/>
          <w:szCs w:val="28"/>
        </w:rPr>
        <w:t>Портала</w:t>
      </w:r>
      <w:r w:rsidR="00444CB4">
        <w:rPr>
          <w:sz w:val="28"/>
          <w:szCs w:val="28"/>
        </w:rPr>
        <w:t xml:space="preserve"> </w:t>
      </w:r>
      <w:r w:rsidR="0080364B"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="0080364B" w:rsidRPr="00444CB4">
        <w:rPr>
          <w:sz w:val="28"/>
          <w:szCs w:val="28"/>
        </w:rPr>
        <w:t>27.ру</w:t>
      </w:r>
      <w:r w:rsidR="00444CB4">
        <w:rPr>
          <w:sz w:val="28"/>
          <w:szCs w:val="28"/>
        </w:rPr>
        <w:t xml:space="preserve"> </w:t>
      </w:r>
      <w:hyperlink r:id="rId16" w:history="1">
        <w:r w:rsidR="005F4113" w:rsidRPr="00444CB4">
          <w:rPr>
            <w:rStyle w:val="a7"/>
            <w:sz w:val="28"/>
            <w:szCs w:val="28"/>
          </w:rPr>
          <w:t>https://uslugi27.ru/</w:t>
        </w:r>
      </w:hyperlink>
      <w:r w:rsidR="00444CB4">
        <w:rPr>
          <w:sz w:val="28"/>
          <w:szCs w:val="28"/>
        </w:rPr>
        <w:t xml:space="preserve"> </w:t>
      </w:r>
      <w:r w:rsidR="005F4113" w:rsidRPr="00444CB4">
        <w:rPr>
          <w:sz w:val="28"/>
          <w:szCs w:val="28"/>
        </w:rPr>
        <w:t>.</w:t>
      </w:r>
    </w:p>
    <w:p w:rsidR="00A47C77" w:rsidRPr="00444CB4" w:rsidRDefault="00A47C77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случае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отсутствия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населенном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пункте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МФЦ,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вправе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обратиться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лично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непосредственно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образовательную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организацию.</w:t>
      </w:r>
    </w:p>
    <w:p w:rsidR="002B4470" w:rsidRPr="00444CB4" w:rsidRDefault="00003AA4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2.11</w:t>
      </w:r>
      <w:r w:rsidR="00BD05B9"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="00E576C0" w:rsidRPr="00444CB4">
        <w:rPr>
          <w:sz w:val="28"/>
          <w:szCs w:val="28"/>
        </w:rPr>
        <w:t>Работа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МФЦ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заявителями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предоставлению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услуги: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прием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письменных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заявлений,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выдача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уведомлений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(мотивированных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отказов)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производится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адресу:</w:t>
      </w:r>
      <w:r w:rsidR="00444CB4">
        <w:rPr>
          <w:sz w:val="28"/>
          <w:szCs w:val="28"/>
        </w:rPr>
        <w:t xml:space="preserve"> </w:t>
      </w:r>
    </w:p>
    <w:p w:rsidR="002B4470" w:rsidRPr="00444CB4" w:rsidRDefault="00F65C62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2B4470" w:rsidRPr="00444CB4">
        <w:rPr>
          <w:sz w:val="28"/>
          <w:szCs w:val="28"/>
        </w:rPr>
        <w:t>ТОСП</w:t>
      </w:r>
      <w:r w:rsidR="00444CB4">
        <w:rPr>
          <w:sz w:val="28"/>
          <w:szCs w:val="28"/>
        </w:rPr>
        <w:t xml:space="preserve"> </w:t>
      </w:r>
      <w:r w:rsidR="002B4470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2B4470" w:rsidRPr="00444CB4">
        <w:rPr>
          <w:sz w:val="28"/>
          <w:szCs w:val="28"/>
        </w:rPr>
        <w:t>п.</w:t>
      </w:r>
      <w:r w:rsidR="00444CB4">
        <w:rPr>
          <w:sz w:val="28"/>
          <w:szCs w:val="28"/>
        </w:rPr>
        <w:t xml:space="preserve"> </w:t>
      </w:r>
      <w:r w:rsidR="002B4470" w:rsidRPr="00444CB4">
        <w:rPr>
          <w:sz w:val="28"/>
          <w:szCs w:val="28"/>
        </w:rPr>
        <w:t>Тырма</w:t>
      </w:r>
      <w:r w:rsidRPr="00444CB4">
        <w:rPr>
          <w:sz w:val="28"/>
          <w:szCs w:val="28"/>
        </w:rPr>
        <w:t>,</w:t>
      </w:r>
      <w:r w:rsidR="00444CB4">
        <w:rPr>
          <w:sz w:val="28"/>
          <w:szCs w:val="28"/>
        </w:rPr>
        <w:t xml:space="preserve"> </w:t>
      </w:r>
      <w:r w:rsidR="002B4470" w:rsidRPr="00444CB4">
        <w:rPr>
          <w:sz w:val="28"/>
          <w:szCs w:val="28"/>
        </w:rPr>
        <w:t>ул.</w:t>
      </w:r>
      <w:r w:rsidR="00444CB4">
        <w:rPr>
          <w:sz w:val="28"/>
          <w:szCs w:val="28"/>
        </w:rPr>
        <w:t xml:space="preserve"> </w:t>
      </w:r>
      <w:r w:rsidR="002B4470" w:rsidRPr="00444CB4">
        <w:rPr>
          <w:sz w:val="28"/>
          <w:szCs w:val="28"/>
        </w:rPr>
        <w:t>Октябрьская,</w:t>
      </w:r>
      <w:r w:rsidR="00444CB4">
        <w:rPr>
          <w:sz w:val="28"/>
          <w:szCs w:val="28"/>
        </w:rPr>
        <w:t xml:space="preserve"> </w:t>
      </w:r>
      <w:r w:rsidR="002B4470" w:rsidRPr="00444CB4">
        <w:rPr>
          <w:sz w:val="28"/>
          <w:szCs w:val="28"/>
        </w:rPr>
        <w:t>17</w:t>
      </w:r>
      <w:r w:rsidR="009C529E"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="009C529E" w:rsidRPr="00444CB4">
        <w:rPr>
          <w:sz w:val="28"/>
          <w:szCs w:val="28"/>
        </w:rPr>
        <w:t>График</w:t>
      </w:r>
      <w:r w:rsidR="00444CB4">
        <w:rPr>
          <w:sz w:val="28"/>
          <w:szCs w:val="28"/>
        </w:rPr>
        <w:t xml:space="preserve"> </w:t>
      </w:r>
      <w:r w:rsidR="009C529E" w:rsidRPr="00444CB4">
        <w:rPr>
          <w:sz w:val="28"/>
          <w:szCs w:val="28"/>
        </w:rPr>
        <w:t>работы:</w:t>
      </w:r>
      <w:r w:rsidR="00444CB4">
        <w:rPr>
          <w:sz w:val="28"/>
          <w:szCs w:val="28"/>
        </w:rPr>
        <w:t xml:space="preserve"> </w:t>
      </w:r>
      <w:r w:rsidR="009C529E" w:rsidRPr="00444CB4">
        <w:rPr>
          <w:sz w:val="28"/>
          <w:szCs w:val="28"/>
        </w:rPr>
        <w:t>п</w:t>
      </w:r>
      <w:r w:rsidRPr="00444CB4">
        <w:rPr>
          <w:sz w:val="28"/>
          <w:szCs w:val="28"/>
        </w:rPr>
        <w:t>онедельник,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среда,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пятница</w:t>
      </w:r>
      <w:r w:rsidR="00444CB4">
        <w:rPr>
          <w:sz w:val="28"/>
          <w:szCs w:val="28"/>
        </w:rPr>
        <w:t xml:space="preserve"> </w:t>
      </w:r>
      <w:r w:rsidR="009C529E"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="009C529E" w:rsidRPr="00444CB4">
        <w:rPr>
          <w:sz w:val="28"/>
          <w:szCs w:val="28"/>
        </w:rPr>
        <w:t>09.00</w:t>
      </w:r>
      <w:r w:rsidR="00444CB4">
        <w:rPr>
          <w:sz w:val="28"/>
          <w:szCs w:val="28"/>
        </w:rPr>
        <w:t xml:space="preserve"> </w:t>
      </w:r>
      <w:r w:rsidR="009C529E" w:rsidRPr="00444CB4">
        <w:rPr>
          <w:sz w:val="28"/>
          <w:szCs w:val="28"/>
        </w:rPr>
        <w:t>до</w:t>
      </w:r>
      <w:r w:rsidR="00444CB4">
        <w:rPr>
          <w:sz w:val="28"/>
          <w:szCs w:val="28"/>
        </w:rPr>
        <w:t xml:space="preserve"> </w:t>
      </w:r>
      <w:r w:rsidR="009C529E" w:rsidRPr="00444CB4">
        <w:rPr>
          <w:sz w:val="28"/>
          <w:szCs w:val="28"/>
        </w:rPr>
        <w:t>17.00,</w:t>
      </w:r>
      <w:r w:rsidR="00444CB4">
        <w:rPr>
          <w:sz w:val="28"/>
          <w:szCs w:val="28"/>
        </w:rPr>
        <w:t xml:space="preserve"> </w:t>
      </w:r>
      <w:r w:rsidR="009C529E" w:rsidRPr="00444CB4">
        <w:rPr>
          <w:sz w:val="28"/>
          <w:szCs w:val="28"/>
        </w:rPr>
        <w:t>перерыв</w:t>
      </w:r>
      <w:r w:rsidR="00444CB4">
        <w:rPr>
          <w:sz w:val="28"/>
          <w:szCs w:val="28"/>
        </w:rPr>
        <w:t xml:space="preserve"> </w:t>
      </w:r>
      <w:r w:rsidR="009C529E"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="009C529E" w:rsidRPr="00444CB4">
        <w:rPr>
          <w:sz w:val="28"/>
          <w:szCs w:val="28"/>
        </w:rPr>
        <w:t>13.00</w:t>
      </w:r>
      <w:r w:rsidR="00444CB4">
        <w:rPr>
          <w:sz w:val="28"/>
          <w:szCs w:val="28"/>
        </w:rPr>
        <w:t xml:space="preserve"> </w:t>
      </w:r>
      <w:r w:rsidR="009C529E" w:rsidRPr="00444CB4">
        <w:rPr>
          <w:sz w:val="28"/>
          <w:szCs w:val="28"/>
        </w:rPr>
        <w:t>до</w:t>
      </w:r>
      <w:r w:rsidR="00444CB4">
        <w:rPr>
          <w:sz w:val="28"/>
          <w:szCs w:val="28"/>
        </w:rPr>
        <w:t xml:space="preserve"> </w:t>
      </w:r>
      <w:r w:rsidR="009C529E" w:rsidRPr="00444CB4">
        <w:rPr>
          <w:sz w:val="28"/>
          <w:szCs w:val="28"/>
        </w:rPr>
        <w:t>14.00.</w:t>
      </w:r>
      <w:r w:rsidR="00444CB4">
        <w:rPr>
          <w:sz w:val="28"/>
          <w:szCs w:val="28"/>
        </w:rPr>
        <w:t xml:space="preserve"> </w:t>
      </w:r>
      <w:r w:rsidR="009C529E" w:rsidRPr="00444CB4">
        <w:rPr>
          <w:sz w:val="28"/>
          <w:szCs w:val="28"/>
        </w:rPr>
        <w:t>Суббота,</w:t>
      </w:r>
      <w:r w:rsidR="00444CB4">
        <w:rPr>
          <w:sz w:val="28"/>
          <w:szCs w:val="28"/>
        </w:rPr>
        <w:t xml:space="preserve"> </w:t>
      </w:r>
      <w:r w:rsidR="009C529E" w:rsidRPr="00444CB4">
        <w:rPr>
          <w:sz w:val="28"/>
          <w:szCs w:val="28"/>
        </w:rPr>
        <w:t>воскресенье</w:t>
      </w:r>
      <w:r w:rsidR="00444CB4">
        <w:rPr>
          <w:sz w:val="28"/>
          <w:szCs w:val="28"/>
        </w:rPr>
        <w:t xml:space="preserve"> </w:t>
      </w:r>
      <w:r w:rsidR="009C529E"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9C529E" w:rsidRPr="00444CB4">
        <w:rPr>
          <w:sz w:val="28"/>
          <w:szCs w:val="28"/>
        </w:rPr>
        <w:t>выходной.</w:t>
      </w:r>
    </w:p>
    <w:p w:rsidR="009C529E" w:rsidRPr="00444CB4" w:rsidRDefault="009C529E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ТОСП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Новый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Ургал,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ул.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Артема,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6.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График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работы: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понедельника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пятницу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09.00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дол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17.00,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перерыв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13.00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14.00.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Суббота,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воскресенье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выходной.</w:t>
      </w:r>
    </w:p>
    <w:p w:rsidR="009C529E" w:rsidRPr="00444CB4" w:rsidRDefault="009C529E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Филиал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МФЦ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п.Чегдомын,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ул.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Центральная,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49.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График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работы: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понедельника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пятницу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09.00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дол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17.00,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без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перерыва.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Суббота,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воскресенье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выходной.</w:t>
      </w:r>
    </w:p>
    <w:p w:rsidR="00BD05B9" w:rsidRPr="00444CB4" w:rsidRDefault="00003AA4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2.12</w:t>
      </w:r>
      <w:r w:rsidR="00A47C77"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родителей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(законных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представителей)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передаются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Управление</w:t>
      </w:r>
      <w:r w:rsidR="00444CB4">
        <w:rPr>
          <w:sz w:val="28"/>
          <w:szCs w:val="28"/>
        </w:rPr>
        <w:t xml:space="preserve"> </w:t>
      </w:r>
      <w:r w:rsidR="00721669" w:rsidRPr="00444CB4">
        <w:rPr>
          <w:sz w:val="28"/>
          <w:szCs w:val="28"/>
        </w:rPr>
        <w:t>образования</w:t>
      </w:r>
      <w:r w:rsidR="00BD05B9" w:rsidRPr="00444CB4">
        <w:rPr>
          <w:sz w:val="28"/>
          <w:szCs w:val="28"/>
        </w:rPr>
        <w:t>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регистрируются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журнале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учета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заявлений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получение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места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образовательных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учреждениях.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Места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F05D12" w:rsidRPr="00444CB4">
        <w:rPr>
          <w:sz w:val="28"/>
          <w:szCs w:val="28"/>
        </w:rPr>
        <w:t>муниципальн</w:t>
      </w:r>
      <w:r w:rsidR="004829CF" w:rsidRPr="00444CB4">
        <w:rPr>
          <w:sz w:val="28"/>
          <w:szCs w:val="28"/>
        </w:rPr>
        <w:t>ых</w:t>
      </w:r>
      <w:r w:rsidR="00444CB4">
        <w:rPr>
          <w:sz w:val="28"/>
          <w:szCs w:val="28"/>
        </w:rPr>
        <w:t xml:space="preserve"> </w:t>
      </w:r>
      <w:r w:rsidR="00F05D12" w:rsidRPr="00444CB4">
        <w:rPr>
          <w:sz w:val="28"/>
          <w:szCs w:val="28"/>
        </w:rPr>
        <w:t>дошкольн</w:t>
      </w:r>
      <w:r w:rsidR="004829CF" w:rsidRPr="00444CB4">
        <w:rPr>
          <w:sz w:val="28"/>
          <w:szCs w:val="28"/>
        </w:rPr>
        <w:t>ых</w:t>
      </w:r>
      <w:r w:rsidR="00444CB4">
        <w:rPr>
          <w:sz w:val="28"/>
          <w:szCs w:val="28"/>
        </w:rPr>
        <w:t xml:space="preserve"> </w:t>
      </w:r>
      <w:r w:rsidR="00F05D12" w:rsidRPr="00444CB4">
        <w:rPr>
          <w:sz w:val="28"/>
          <w:szCs w:val="28"/>
        </w:rPr>
        <w:t>образовательн</w:t>
      </w:r>
      <w:r w:rsidR="004829CF" w:rsidRPr="00444CB4">
        <w:rPr>
          <w:sz w:val="28"/>
          <w:szCs w:val="28"/>
        </w:rPr>
        <w:t>ых</w:t>
      </w:r>
      <w:r w:rsidR="00444CB4">
        <w:rPr>
          <w:spacing w:val="60"/>
          <w:sz w:val="28"/>
          <w:szCs w:val="28"/>
        </w:rPr>
        <w:t xml:space="preserve"> </w:t>
      </w:r>
      <w:r w:rsidR="00F05D12" w:rsidRPr="00444CB4">
        <w:rPr>
          <w:sz w:val="28"/>
          <w:szCs w:val="28"/>
        </w:rPr>
        <w:t>организаци</w:t>
      </w:r>
      <w:r w:rsidR="004829CF" w:rsidRPr="00444CB4">
        <w:rPr>
          <w:sz w:val="28"/>
          <w:szCs w:val="28"/>
        </w:rPr>
        <w:t>ях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распределяются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согласно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внеочередному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первоочередному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общей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очереди,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также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постановлению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администрации</w:t>
      </w:r>
      <w:r w:rsidR="00444CB4">
        <w:rPr>
          <w:sz w:val="28"/>
          <w:szCs w:val="28"/>
        </w:rPr>
        <w:t xml:space="preserve"> </w:t>
      </w:r>
      <w:r w:rsidR="00721669"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закреплении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lastRenderedPageBreak/>
        <w:t>организаций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конкретными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территориями</w:t>
      </w:r>
      <w:r w:rsidR="00444CB4">
        <w:rPr>
          <w:sz w:val="28"/>
          <w:szCs w:val="28"/>
        </w:rPr>
        <w:t xml:space="preserve"> </w:t>
      </w:r>
      <w:r w:rsidR="00721669"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</w:t>
      </w:r>
      <w:r w:rsidR="004829CF" w:rsidRPr="00444CB4">
        <w:rPr>
          <w:sz w:val="28"/>
          <w:szCs w:val="28"/>
        </w:rPr>
        <w:t>,</w:t>
      </w:r>
      <w:r w:rsidR="00444CB4">
        <w:rPr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которое</w:t>
      </w:r>
      <w:r w:rsidR="00444CB4">
        <w:rPr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выпускается</w:t>
      </w:r>
      <w:r w:rsidR="00444CB4">
        <w:rPr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ежегодно</w:t>
      </w:r>
      <w:r w:rsidRPr="00444CB4">
        <w:rPr>
          <w:sz w:val="28"/>
          <w:szCs w:val="28"/>
        </w:rPr>
        <w:t>.</w:t>
      </w:r>
    </w:p>
    <w:p w:rsidR="00BD05B9" w:rsidRPr="00444CB4" w:rsidRDefault="00A47C77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</w:t>
      </w:r>
      <w:r w:rsidR="00003AA4" w:rsidRPr="00444CB4">
        <w:rPr>
          <w:sz w:val="28"/>
          <w:szCs w:val="28"/>
        </w:rPr>
        <w:t>13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="009939E6" w:rsidRPr="00444CB4">
        <w:rPr>
          <w:sz w:val="28"/>
          <w:szCs w:val="28"/>
        </w:rPr>
        <w:t>Ежегодно</w:t>
      </w:r>
      <w:r w:rsidR="00444CB4">
        <w:rPr>
          <w:sz w:val="28"/>
          <w:szCs w:val="28"/>
        </w:rPr>
        <w:t xml:space="preserve"> </w:t>
      </w:r>
      <w:r w:rsidR="009939E6"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01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июня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9939E6" w:rsidRPr="00444CB4">
        <w:rPr>
          <w:sz w:val="28"/>
          <w:szCs w:val="28"/>
        </w:rPr>
        <w:t>15</w:t>
      </w:r>
      <w:r w:rsidR="00444CB4">
        <w:rPr>
          <w:sz w:val="28"/>
          <w:szCs w:val="28"/>
        </w:rPr>
        <w:t xml:space="preserve"> </w:t>
      </w:r>
      <w:r w:rsidR="009939E6" w:rsidRPr="00444CB4">
        <w:rPr>
          <w:sz w:val="28"/>
          <w:szCs w:val="28"/>
        </w:rPr>
        <w:t>сентября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заявитель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лично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обращается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Управление</w:t>
      </w:r>
      <w:r w:rsidR="00444CB4">
        <w:rPr>
          <w:sz w:val="28"/>
          <w:szCs w:val="28"/>
        </w:rPr>
        <w:t xml:space="preserve"> </w:t>
      </w:r>
      <w:r w:rsidR="009939E6" w:rsidRPr="00444CB4">
        <w:rPr>
          <w:sz w:val="28"/>
          <w:szCs w:val="28"/>
        </w:rPr>
        <w:t>образования</w:t>
      </w:r>
      <w:r w:rsidR="00444CB4">
        <w:rPr>
          <w:color w:val="FF0000"/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получения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путевки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(направления)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муниципальную</w:t>
      </w:r>
      <w:r w:rsidR="00444CB4">
        <w:rPr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дошкольную</w:t>
      </w:r>
      <w:r w:rsidR="00444CB4">
        <w:rPr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образовательную</w:t>
      </w:r>
      <w:r w:rsidR="00444CB4">
        <w:rPr>
          <w:spacing w:val="60"/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организацию</w:t>
      </w:r>
      <w:r w:rsidR="00BD05B9"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Зачисление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муниципальные</w:t>
      </w:r>
      <w:r w:rsidR="00444CB4">
        <w:rPr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дошкольные</w:t>
      </w:r>
      <w:r w:rsidR="00444CB4">
        <w:rPr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образовательные</w:t>
      </w:r>
      <w:r w:rsidR="00444CB4">
        <w:rPr>
          <w:spacing w:val="60"/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организации</w:t>
      </w:r>
      <w:r w:rsidRPr="00444CB4">
        <w:rPr>
          <w:sz w:val="28"/>
          <w:szCs w:val="28"/>
        </w:rPr>
        <w:t>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указанные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приложении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настоящему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Регламенту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соответствующий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учебный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год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осуществляется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основании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путевки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(направления),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представленной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учреждение</w:t>
      </w:r>
      <w:r w:rsidR="00444CB4">
        <w:rPr>
          <w:sz w:val="28"/>
          <w:szCs w:val="28"/>
        </w:rPr>
        <w:t xml:space="preserve"> </w:t>
      </w:r>
      <w:r w:rsidR="009939E6"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="009939E6" w:rsidRPr="00444CB4">
        <w:rPr>
          <w:sz w:val="28"/>
          <w:szCs w:val="28"/>
        </w:rPr>
        <w:t>01</w:t>
      </w:r>
      <w:r w:rsidR="00444CB4">
        <w:rPr>
          <w:sz w:val="28"/>
          <w:szCs w:val="28"/>
        </w:rPr>
        <w:t xml:space="preserve"> </w:t>
      </w:r>
      <w:r w:rsidR="009939E6" w:rsidRPr="00444CB4">
        <w:rPr>
          <w:sz w:val="28"/>
          <w:szCs w:val="28"/>
        </w:rPr>
        <w:t>июня</w:t>
      </w:r>
      <w:r w:rsidR="00444CB4">
        <w:rPr>
          <w:sz w:val="28"/>
          <w:szCs w:val="28"/>
        </w:rPr>
        <w:t xml:space="preserve"> </w:t>
      </w:r>
      <w:r w:rsidR="009939E6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9939E6" w:rsidRPr="00444CB4">
        <w:rPr>
          <w:sz w:val="28"/>
          <w:szCs w:val="28"/>
        </w:rPr>
        <w:t>15</w:t>
      </w:r>
      <w:r w:rsidR="00444CB4">
        <w:rPr>
          <w:sz w:val="28"/>
          <w:szCs w:val="28"/>
        </w:rPr>
        <w:t xml:space="preserve"> </w:t>
      </w:r>
      <w:r w:rsidR="009939E6" w:rsidRPr="00444CB4">
        <w:rPr>
          <w:sz w:val="28"/>
          <w:szCs w:val="28"/>
        </w:rPr>
        <w:t>сентября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текущего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года.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остальное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время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зачисляются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наличии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свободных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мест.</w:t>
      </w:r>
      <w:r w:rsidR="00444CB4">
        <w:rPr>
          <w:sz w:val="28"/>
          <w:szCs w:val="28"/>
        </w:rPr>
        <w:t xml:space="preserve"> </w:t>
      </w:r>
    </w:p>
    <w:p w:rsidR="00BD05B9" w:rsidRPr="00444CB4" w:rsidRDefault="00BD05B9" w:rsidP="00642ED8">
      <w:pPr>
        <w:ind w:firstLine="709"/>
        <w:jc w:val="both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Перечень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документов,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подлежащих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представлению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заявителем,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для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получения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муниципальной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услуги.</w:t>
      </w:r>
    </w:p>
    <w:p w:rsidR="00BD05B9" w:rsidRPr="00444CB4" w:rsidRDefault="007621D7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</w:t>
      </w:r>
      <w:r w:rsidR="00003AA4" w:rsidRPr="00444CB4">
        <w:rPr>
          <w:sz w:val="28"/>
          <w:szCs w:val="28"/>
        </w:rPr>
        <w:t>14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получения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заявитель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предоставляет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следующие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документы:</w:t>
      </w:r>
    </w:p>
    <w:p w:rsidR="00BD05B9" w:rsidRPr="00444CB4" w:rsidRDefault="007621D7" w:rsidP="00642ED8">
      <w:pPr>
        <w:ind w:firstLine="709"/>
        <w:jc w:val="both"/>
        <w:rPr>
          <w:sz w:val="28"/>
          <w:szCs w:val="28"/>
        </w:rPr>
      </w:pPr>
      <w:bookmarkStart w:id="0" w:name="Par106"/>
      <w:bookmarkEnd w:id="0"/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</w:t>
      </w:r>
      <w:r w:rsidR="00BD05B9" w:rsidRPr="00444CB4">
        <w:rPr>
          <w:sz w:val="28"/>
          <w:szCs w:val="28"/>
        </w:rPr>
        <w:t>окумент,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удостоверяющий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личность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родителя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(законного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представителя)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личном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обращении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(подлинник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копия),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скан-копия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паспорта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родителя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(законного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представителя)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через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Единый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портал,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Портал.</w:t>
      </w:r>
    </w:p>
    <w:p w:rsidR="00BD05B9" w:rsidRPr="00444CB4" w:rsidRDefault="007621D7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</w:t>
      </w:r>
      <w:r w:rsidR="00BD05B9" w:rsidRPr="00444CB4">
        <w:rPr>
          <w:sz w:val="28"/>
          <w:szCs w:val="28"/>
        </w:rPr>
        <w:t>окумент,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подтверждающий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право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представлять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интересы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ребенка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(требуется,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если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заявителем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выступает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лицо,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действующее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имени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законного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представителя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ребенка)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(подлинник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копия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нотариально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заверенной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доверенности).</w:t>
      </w:r>
    </w:p>
    <w:p w:rsidR="00BD05B9" w:rsidRPr="00444CB4" w:rsidRDefault="007621D7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BD05B9" w:rsidRPr="00444CB4">
        <w:rPr>
          <w:sz w:val="28"/>
          <w:szCs w:val="28"/>
        </w:rPr>
        <w:t>видетельство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рождении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ребенка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личном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обращении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(подлинник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копия),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скан-копия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свидетельства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рождении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ребенка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через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Единый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портал,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Портал.</w:t>
      </w:r>
      <w:r w:rsidR="00444CB4">
        <w:rPr>
          <w:sz w:val="28"/>
          <w:szCs w:val="28"/>
        </w:rPr>
        <w:t xml:space="preserve"> </w:t>
      </w:r>
    </w:p>
    <w:p w:rsidR="00BD05B9" w:rsidRPr="00444CB4" w:rsidRDefault="007621D7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BD05B9" w:rsidRPr="00444CB4">
        <w:rPr>
          <w:sz w:val="28"/>
          <w:szCs w:val="28"/>
        </w:rPr>
        <w:t>видетельство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регистрации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ребёнка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месту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жительства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месту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пребывания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закреплённой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территории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(подлинник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копия).</w:t>
      </w:r>
    </w:p>
    <w:p w:rsidR="00BD05B9" w:rsidRPr="00444CB4" w:rsidRDefault="007621D7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</w:t>
      </w:r>
      <w:r w:rsidR="00BD05B9" w:rsidRPr="00444CB4">
        <w:rPr>
          <w:sz w:val="28"/>
          <w:szCs w:val="28"/>
        </w:rPr>
        <w:t>окумент,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подтверждающий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право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внеочередное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первоочередное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получение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мест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дошкольных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учреждениях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личном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обращении;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скан-копию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документа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через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Единый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портал,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Портал.</w:t>
      </w:r>
    </w:p>
    <w:p w:rsidR="0047377E" w:rsidRPr="00444CB4" w:rsidRDefault="007621D7" w:rsidP="00642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B4">
        <w:rPr>
          <w:rFonts w:ascii="Times New Roman" w:hAnsi="Times New Roman" w:cs="Times New Roman"/>
          <w:sz w:val="28"/>
          <w:szCs w:val="28"/>
        </w:rPr>
        <w:t>-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д</w:t>
      </w:r>
      <w:r w:rsidR="0047377E" w:rsidRPr="00444CB4">
        <w:rPr>
          <w:rFonts w:ascii="Times New Roman" w:hAnsi="Times New Roman" w:cs="Times New Roman"/>
          <w:sz w:val="28"/>
          <w:szCs w:val="28"/>
        </w:rPr>
        <w:t>окумент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47377E" w:rsidRPr="00444CB4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47377E" w:rsidRPr="00444CB4">
        <w:rPr>
          <w:rFonts w:ascii="Times New Roman" w:hAnsi="Times New Roman" w:cs="Times New Roman"/>
          <w:sz w:val="28"/>
          <w:szCs w:val="28"/>
        </w:rPr>
        <w:t>комиссии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47377E" w:rsidRPr="00444CB4">
        <w:rPr>
          <w:rFonts w:ascii="Times New Roman" w:hAnsi="Times New Roman" w:cs="Times New Roman"/>
          <w:sz w:val="28"/>
          <w:szCs w:val="28"/>
        </w:rPr>
        <w:t>(при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47377E" w:rsidRPr="00444CB4">
        <w:rPr>
          <w:rFonts w:ascii="Times New Roman" w:hAnsi="Times New Roman" w:cs="Times New Roman"/>
          <w:sz w:val="28"/>
          <w:szCs w:val="28"/>
        </w:rPr>
        <w:t>необходимости);</w:t>
      </w:r>
    </w:p>
    <w:p w:rsidR="0047377E" w:rsidRPr="00444CB4" w:rsidRDefault="007621D7" w:rsidP="00642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B4">
        <w:rPr>
          <w:rFonts w:ascii="Times New Roman" w:hAnsi="Times New Roman" w:cs="Times New Roman"/>
          <w:sz w:val="28"/>
          <w:szCs w:val="28"/>
        </w:rPr>
        <w:t>-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д</w:t>
      </w:r>
      <w:r w:rsidR="0047377E" w:rsidRPr="00444CB4">
        <w:rPr>
          <w:rFonts w:ascii="Times New Roman" w:hAnsi="Times New Roman" w:cs="Times New Roman"/>
          <w:sz w:val="28"/>
          <w:szCs w:val="28"/>
        </w:rPr>
        <w:t>окумент,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47377E" w:rsidRPr="00444CB4">
        <w:rPr>
          <w:rFonts w:ascii="Times New Roman" w:hAnsi="Times New Roman" w:cs="Times New Roman"/>
          <w:sz w:val="28"/>
          <w:szCs w:val="28"/>
        </w:rPr>
        <w:t>подтверждающий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47377E" w:rsidRPr="00444CB4">
        <w:rPr>
          <w:rFonts w:ascii="Times New Roman" w:hAnsi="Times New Roman" w:cs="Times New Roman"/>
          <w:sz w:val="28"/>
          <w:szCs w:val="28"/>
        </w:rPr>
        <w:t>потребность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47377E" w:rsidRPr="00444CB4">
        <w:rPr>
          <w:rFonts w:ascii="Times New Roman" w:hAnsi="Times New Roman" w:cs="Times New Roman"/>
          <w:sz w:val="28"/>
          <w:szCs w:val="28"/>
        </w:rPr>
        <w:t>в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47377E" w:rsidRPr="00444CB4">
        <w:rPr>
          <w:rFonts w:ascii="Times New Roman" w:hAnsi="Times New Roman" w:cs="Times New Roman"/>
          <w:sz w:val="28"/>
          <w:szCs w:val="28"/>
        </w:rPr>
        <w:t>обучении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47377E" w:rsidRPr="00444CB4">
        <w:rPr>
          <w:rFonts w:ascii="Times New Roman" w:hAnsi="Times New Roman" w:cs="Times New Roman"/>
          <w:sz w:val="28"/>
          <w:szCs w:val="28"/>
        </w:rPr>
        <w:t>в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47377E" w:rsidRPr="00444CB4">
        <w:rPr>
          <w:rFonts w:ascii="Times New Roman" w:hAnsi="Times New Roman" w:cs="Times New Roman"/>
          <w:sz w:val="28"/>
          <w:szCs w:val="28"/>
        </w:rPr>
        <w:t>группе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47377E" w:rsidRPr="00444CB4">
        <w:rPr>
          <w:rFonts w:ascii="Times New Roman" w:hAnsi="Times New Roman" w:cs="Times New Roman"/>
          <w:sz w:val="28"/>
          <w:szCs w:val="28"/>
        </w:rPr>
        <w:t>оздоровительной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47377E" w:rsidRPr="00444CB4">
        <w:rPr>
          <w:rFonts w:ascii="Times New Roman" w:hAnsi="Times New Roman" w:cs="Times New Roman"/>
          <w:sz w:val="28"/>
          <w:szCs w:val="28"/>
        </w:rPr>
        <w:t>направленности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47377E" w:rsidRPr="00444CB4">
        <w:rPr>
          <w:rFonts w:ascii="Times New Roman" w:hAnsi="Times New Roman" w:cs="Times New Roman"/>
          <w:sz w:val="28"/>
          <w:szCs w:val="28"/>
        </w:rPr>
        <w:t>(при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47377E" w:rsidRPr="00444CB4">
        <w:rPr>
          <w:rFonts w:ascii="Times New Roman" w:hAnsi="Times New Roman" w:cs="Times New Roman"/>
          <w:sz w:val="28"/>
          <w:szCs w:val="28"/>
        </w:rPr>
        <w:t>необходимости).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</w:t>
      </w:r>
      <w:r w:rsidR="00003AA4" w:rsidRPr="00444CB4">
        <w:rPr>
          <w:sz w:val="28"/>
          <w:szCs w:val="28"/>
        </w:rPr>
        <w:t>.15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Запрещается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требовать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заявителя:</w:t>
      </w:r>
    </w:p>
    <w:p w:rsidR="00BD05B9" w:rsidRPr="00444CB4" w:rsidRDefault="007621D7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</w:t>
      </w:r>
      <w:r w:rsidR="00BD05B9" w:rsidRPr="00444CB4">
        <w:rPr>
          <w:sz w:val="28"/>
          <w:szCs w:val="28"/>
        </w:rPr>
        <w:t>редоставления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документов,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информации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осуществления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действий,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осуществление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которых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предусмотрено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настоящим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Регламентом,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также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нормативными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правовыми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актами,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регулирующими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отношения,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возникающие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связи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предоставлением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услуги.</w:t>
      </w:r>
      <w:r w:rsidR="00444CB4">
        <w:rPr>
          <w:sz w:val="28"/>
          <w:szCs w:val="28"/>
        </w:rPr>
        <w:t xml:space="preserve"> </w:t>
      </w:r>
    </w:p>
    <w:p w:rsidR="00BD05B9" w:rsidRPr="00444CB4" w:rsidRDefault="007621D7" w:rsidP="00642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</w:t>
      </w:r>
      <w:r w:rsidR="00BD05B9" w:rsidRPr="00444CB4">
        <w:rPr>
          <w:sz w:val="28"/>
          <w:szCs w:val="28"/>
        </w:rPr>
        <w:t>редставления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документов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информации,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том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числе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подтверждающих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внесение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заявителем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платы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которые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находятся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распоряжении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органа,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lastRenderedPageBreak/>
        <w:t>предоставляющего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муниципальную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услугу,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органов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местного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самоуправления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либо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подведомственных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органам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местного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самоуправления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учреждений,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участвующих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предоставлении,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предусмотренных</w:t>
      </w:r>
      <w:r w:rsidR="00444CB4">
        <w:rPr>
          <w:sz w:val="28"/>
          <w:szCs w:val="28"/>
        </w:rPr>
        <w:t xml:space="preserve"> </w:t>
      </w:r>
      <w:hyperlink r:id="rId17" w:history="1">
        <w:r w:rsidR="00BD05B9" w:rsidRPr="00444CB4">
          <w:rPr>
            <w:sz w:val="28"/>
            <w:szCs w:val="28"/>
          </w:rPr>
          <w:t>частью</w:t>
        </w:r>
        <w:r w:rsidR="00444CB4">
          <w:rPr>
            <w:sz w:val="28"/>
            <w:szCs w:val="28"/>
          </w:rPr>
          <w:t xml:space="preserve"> </w:t>
        </w:r>
        <w:r w:rsidR="00BD05B9" w:rsidRPr="00444CB4">
          <w:rPr>
            <w:sz w:val="28"/>
            <w:szCs w:val="28"/>
          </w:rPr>
          <w:t>1</w:t>
        </w:r>
        <w:r w:rsidR="00444CB4">
          <w:rPr>
            <w:sz w:val="28"/>
            <w:szCs w:val="28"/>
          </w:rPr>
          <w:t xml:space="preserve"> </w:t>
        </w:r>
        <w:r w:rsidR="00BD05B9" w:rsidRPr="00444CB4">
          <w:rPr>
            <w:sz w:val="28"/>
            <w:szCs w:val="28"/>
          </w:rPr>
          <w:t>статьи</w:t>
        </w:r>
        <w:r w:rsidR="00444CB4">
          <w:rPr>
            <w:sz w:val="28"/>
            <w:szCs w:val="28"/>
          </w:rPr>
          <w:t xml:space="preserve"> </w:t>
        </w:r>
        <w:r w:rsidR="00BD05B9" w:rsidRPr="00444CB4">
          <w:rPr>
            <w:sz w:val="28"/>
            <w:szCs w:val="28"/>
          </w:rPr>
          <w:t>1</w:t>
        </w:r>
      </w:hyperlink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Федерального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закона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27.07.2010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210-ФЗ</w:t>
      </w:r>
      <w:r w:rsidR="00444CB4">
        <w:rPr>
          <w:sz w:val="28"/>
          <w:szCs w:val="28"/>
        </w:rPr>
        <w:t xml:space="preserve"> </w:t>
      </w:r>
      <w:r w:rsidR="00193F3C" w:rsidRPr="00444CB4">
        <w:rPr>
          <w:sz w:val="28"/>
          <w:szCs w:val="28"/>
        </w:rPr>
        <w:t>"</w:t>
      </w:r>
      <w:r w:rsidR="00BD05B9" w:rsidRPr="00444CB4">
        <w:rPr>
          <w:sz w:val="28"/>
          <w:szCs w:val="28"/>
        </w:rPr>
        <w:t>Об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организации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государственных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</w:t>
      </w:r>
      <w:r w:rsidR="00193F3C" w:rsidRPr="00444CB4">
        <w:rPr>
          <w:sz w:val="28"/>
          <w:szCs w:val="28"/>
        </w:rPr>
        <w:t>"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(далее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Федеральный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закон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210-ФЗ)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соответствии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нормативными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правовыми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актами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Федерации,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нормативными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правовыми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актами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субъектов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Федерации,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муниципальными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правовыми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актами,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исключением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документов,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включенных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определенный</w:t>
      </w:r>
      <w:r w:rsidR="00444CB4">
        <w:rPr>
          <w:sz w:val="28"/>
          <w:szCs w:val="28"/>
        </w:rPr>
        <w:t xml:space="preserve"> </w:t>
      </w:r>
      <w:hyperlink r:id="rId18" w:history="1">
        <w:r w:rsidR="00BD05B9" w:rsidRPr="00444CB4">
          <w:rPr>
            <w:sz w:val="28"/>
            <w:szCs w:val="28"/>
          </w:rPr>
          <w:t>частью</w:t>
        </w:r>
        <w:r w:rsidR="00444CB4">
          <w:rPr>
            <w:sz w:val="28"/>
            <w:szCs w:val="28"/>
          </w:rPr>
          <w:t xml:space="preserve"> </w:t>
        </w:r>
        <w:r w:rsidR="00BD05B9" w:rsidRPr="00444CB4">
          <w:rPr>
            <w:sz w:val="28"/>
            <w:szCs w:val="28"/>
          </w:rPr>
          <w:t>6</w:t>
        </w:r>
      </w:hyperlink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статьи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7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Федерального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закона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210-ФЗ,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перечень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документов.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Заявитель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вправе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представить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указанные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документы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информацию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орган,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предоставляющий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муниципальную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услугу,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собственной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инициативе.</w:t>
      </w:r>
    </w:p>
    <w:p w:rsidR="00BD05B9" w:rsidRPr="00444CB4" w:rsidRDefault="007621D7" w:rsidP="00642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BD05B9" w:rsidRPr="00444CB4">
        <w:rPr>
          <w:sz w:val="28"/>
          <w:szCs w:val="28"/>
        </w:rPr>
        <w:t>существления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действий,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том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числе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согласований,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необходимых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получения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связанных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обращением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иные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государственные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органы,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органы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местного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самоуправления,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организации,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исключением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получения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получения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документов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информации,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предоставляемых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результате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таких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включенных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перечни,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указанные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hyperlink r:id="rId19" w:history="1">
        <w:r w:rsidR="00BD05B9" w:rsidRPr="00444CB4">
          <w:rPr>
            <w:sz w:val="28"/>
            <w:szCs w:val="28"/>
          </w:rPr>
          <w:t>части</w:t>
        </w:r>
        <w:r w:rsidR="00444CB4">
          <w:rPr>
            <w:sz w:val="28"/>
            <w:szCs w:val="28"/>
          </w:rPr>
          <w:t xml:space="preserve"> </w:t>
        </w:r>
        <w:r w:rsidR="00BD05B9" w:rsidRPr="00444CB4">
          <w:rPr>
            <w:sz w:val="28"/>
            <w:szCs w:val="28"/>
          </w:rPr>
          <w:t>1</w:t>
        </w:r>
        <w:r w:rsidR="00444CB4">
          <w:rPr>
            <w:sz w:val="28"/>
            <w:szCs w:val="28"/>
          </w:rPr>
          <w:t xml:space="preserve"> </w:t>
        </w:r>
        <w:r w:rsidR="00BD05B9" w:rsidRPr="00444CB4">
          <w:rPr>
            <w:sz w:val="28"/>
            <w:szCs w:val="28"/>
          </w:rPr>
          <w:t>статьи</w:t>
        </w:r>
        <w:r w:rsidR="00444CB4">
          <w:rPr>
            <w:sz w:val="28"/>
            <w:szCs w:val="28"/>
          </w:rPr>
          <w:t xml:space="preserve"> </w:t>
        </w:r>
        <w:r w:rsidR="00BD05B9" w:rsidRPr="00444CB4">
          <w:rPr>
            <w:sz w:val="28"/>
            <w:szCs w:val="28"/>
          </w:rPr>
          <w:t>9</w:t>
        </w:r>
      </w:hyperlink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Федерального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закона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210-ФЗ.</w:t>
      </w:r>
    </w:p>
    <w:p w:rsidR="00BD05B9" w:rsidRPr="00444CB4" w:rsidRDefault="00C63232" w:rsidP="00642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2.15.1.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соответствии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частью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4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статьи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7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закона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210-ФЗ</w:t>
      </w:r>
      <w:r w:rsidR="00444CB4">
        <w:rPr>
          <w:sz w:val="28"/>
          <w:szCs w:val="28"/>
        </w:rPr>
        <w:t xml:space="preserve"> </w:t>
      </w:r>
      <w:r w:rsidR="002952BC" w:rsidRPr="00444CB4">
        <w:rPr>
          <w:sz w:val="28"/>
          <w:szCs w:val="28"/>
        </w:rPr>
        <w:t>"Об</w:t>
      </w:r>
      <w:r w:rsidR="00444CB4">
        <w:rPr>
          <w:sz w:val="28"/>
          <w:szCs w:val="28"/>
        </w:rPr>
        <w:t xml:space="preserve"> </w:t>
      </w:r>
      <w:r w:rsidR="002952BC" w:rsidRPr="00444CB4">
        <w:rPr>
          <w:sz w:val="28"/>
          <w:szCs w:val="28"/>
        </w:rPr>
        <w:t>организации</w:t>
      </w:r>
      <w:r w:rsidR="00444CB4">
        <w:rPr>
          <w:sz w:val="28"/>
          <w:szCs w:val="28"/>
        </w:rPr>
        <w:t xml:space="preserve"> </w:t>
      </w:r>
      <w:r w:rsidR="002952BC"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="002952BC" w:rsidRPr="00444CB4">
        <w:rPr>
          <w:sz w:val="28"/>
          <w:szCs w:val="28"/>
        </w:rPr>
        <w:t>государственных</w:t>
      </w:r>
      <w:r w:rsidR="00444CB4">
        <w:rPr>
          <w:sz w:val="28"/>
          <w:szCs w:val="28"/>
        </w:rPr>
        <w:t xml:space="preserve"> </w:t>
      </w:r>
      <w:r w:rsidR="002952BC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2952BC" w:rsidRPr="00444CB4">
        <w:rPr>
          <w:sz w:val="28"/>
          <w:szCs w:val="28"/>
        </w:rPr>
        <w:t>муниципальных</w:t>
      </w:r>
      <w:r w:rsidR="00444CB4">
        <w:rPr>
          <w:sz w:val="28"/>
          <w:szCs w:val="28"/>
        </w:rPr>
        <w:t xml:space="preserve"> </w:t>
      </w:r>
      <w:r w:rsidR="002952BC" w:rsidRPr="00444CB4">
        <w:rPr>
          <w:sz w:val="28"/>
          <w:szCs w:val="28"/>
        </w:rPr>
        <w:t>услуг"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запрещается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требовать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заявителя</w:t>
      </w:r>
      <w:r w:rsidR="00444CB4">
        <w:rPr>
          <w:sz w:val="28"/>
          <w:szCs w:val="28"/>
        </w:rPr>
        <w:t xml:space="preserve"> </w:t>
      </w:r>
      <w:r w:rsidR="007621D7" w:rsidRPr="00444CB4">
        <w:rPr>
          <w:sz w:val="28"/>
          <w:szCs w:val="28"/>
        </w:rPr>
        <w:t>п</w:t>
      </w:r>
      <w:r w:rsidR="00BD05B9" w:rsidRPr="00444CB4">
        <w:rPr>
          <w:sz w:val="28"/>
          <w:szCs w:val="28"/>
        </w:rPr>
        <w:t>редставления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документов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информации,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отсутствие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(или)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недостоверность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которых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указывались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первоначальном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отказе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приеме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документов,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необходимых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либо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исключением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следующих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случаев:</w:t>
      </w:r>
    </w:p>
    <w:p w:rsidR="00BD05B9" w:rsidRPr="00444CB4" w:rsidRDefault="00C63232" w:rsidP="00642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7621D7" w:rsidRPr="00444CB4">
        <w:rPr>
          <w:sz w:val="28"/>
          <w:szCs w:val="28"/>
        </w:rPr>
        <w:t>и</w:t>
      </w:r>
      <w:r w:rsidR="00BD05B9" w:rsidRPr="00444CB4">
        <w:rPr>
          <w:sz w:val="28"/>
          <w:szCs w:val="28"/>
        </w:rPr>
        <w:t>зменение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требований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нормативных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правовых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актов,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касающихся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после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первоначальной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подачи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услуги.</w:t>
      </w:r>
    </w:p>
    <w:p w:rsidR="00BD05B9" w:rsidRPr="00444CB4" w:rsidRDefault="00C63232" w:rsidP="00642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6C2ADE" w:rsidRPr="00444CB4">
        <w:rPr>
          <w:sz w:val="28"/>
          <w:szCs w:val="28"/>
        </w:rPr>
        <w:t>н</w:t>
      </w:r>
      <w:r w:rsidR="00BD05B9" w:rsidRPr="00444CB4">
        <w:rPr>
          <w:sz w:val="28"/>
          <w:szCs w:val="28"/>
        </w:rPr>
        <w:t>аличие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ошибок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заявлении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документах,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поданных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заявителем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после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первоначального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отказа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приеме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документов,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необходимых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либо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включенных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представленный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ранее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комплект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документов.</w:t>
      </w:r>
    </w:p>
    <w:p w:rsidR="00BD05B9" w:rsidRPr="00444CB4" w:rsidRDefault="00C63232" w:rsidP="00642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6C2ADE" w:rsidRPr="00444CB4">
        <w:rPr>
          <w:sz w:val="28"/>
          <w:szCs w:val="28"/>
        </w:rPr>
        <w:t>и</w:t>
      </w:r>
      <w:r w:rsidR="00BD05B9" w:rsidRPr="00444CB4">
        <w:rPr>
          <w:sz w:val="28"/>
          <w:szCs w:val="28"/>
        </w:rPr>
        <w:t>стечение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срока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действия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документов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изменение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информации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после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первоначального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отказа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приеме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документов,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необходимых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либо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услуги.</w:t>
      </w:r>
    </w:p>
    <w:p w:rsidR="00BD05B9" w:rsidRPr="00444CB4" w:rsidRDefault="00C63232" w:rsidP="00642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6C2ADE" w:rsidRPr="00444CB4">
        <w:rPr>
          <w:sz w:val="28"/>
          <w:szCs w:val="28"/>
        </w:rPr>
        <w:t>в</w:t>
      </w:r>
      <w:r w:rsidR="00BD05B9" w:rsidRPr="00444CB4">
        <w:rPr>
          <w:sz w:val="28"/>
          <w:szCs w:val="28"/>
        </w:rPr>
        <w:t>ыявление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документально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подтвержденного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факта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(признаков)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ошибочного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противоправного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действия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(бездействия)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должностного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лица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органа,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предоставляющего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муниципальную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услугу,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служащего,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работника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многофункционального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центра,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работника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организации,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предусмотренной</w:t>
      </w:r>
      <w:r w:rsidR="00444CB4">
        <w:rPr>
          <w:sz w:val="28"/>
          <w:szCs w:val="28"/>
        </w:rPr>
        <w:t xml:space="preserve"> </w:t>
      </w:r>
      <w:hyperlink r:id="rId20" w:history="1">
        <w:r w:rsidR="00BD05B9" w:rsidRPr="00444CB4">
          <w:rPr>
            <w:sz w:val="28"/>
            <w:szCs w:val="28"/>
          </w:rPr>
          <w:t>частью</w:t>
        </w:r>
        <w:r w:rsidR="00444CB4">
          <w:rPr>
            <w:sz w:val="28"/>
            <w:szCs w:val="28"/>
          </w:rPr>
          <w:t xml:space="preserve"> </w:t>
        </w:r>
        <w:r w:rsidR="00BD05B9" w:rsidRPr="00444CB4">
          <w:rPr>
            <w:sz w:val="28"/>
            <w:szCs w:val="28"/>
          </w:rPr>
          <w:t>1.1</w:t>
        </w:r>
        <w:r w:rsidR="00444CB4">
          <w:rPr>
            <w:sz w:val="28"/>
            <w:szCs w:val="28"/>
          </w:rPr>
          <w:t xml:space="preserve"> </w:t>
        </w:r>
        <w:r w:rsidR="00BD05B9" w:rsidRPr="00444CB4">
          <w:rPr>
            <w:sz w:val="28"/>
            <w:szCs w:val="28"/>
          </w:rPr>
          <w:t>статьи</w:t>
        </w:r>
        <w:r w:rsidR="00444CB4">
          <w:rPr>
            <w:sz w:val="28"/>
            <w:szCs w:val="28"/>
          </w:rPr>
          <w:t xml:space="preserve"> </w:t>
        </w:r>
        <w:r w:rsidR="00BD05B9" w:rsidRPr="00444CB4">
          <w:rPr>
            <w:sz w:val="28"/>
            <w:szCs w:val="28"/>
          </w:rPr>
          <w:t>16</w:t>
        </w:r>
      </w:hyperlink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Федерального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закона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210-ФЗ,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первоначальном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отказе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приеме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документов,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необходимых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государственной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либо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чем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письменном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виде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подписью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lastRenderedPageBreak/>
        <w:t>руководителя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органа,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предоставляющего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муниципальную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услугу,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руководителя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многофункционального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центра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первоначальном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отказе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приеме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документов,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необходимых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либо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руководителя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организации,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предусмотренной</w:t>
      </w:r>
      <w:r w:rsidR="00444CB4">
        <w:rPr>
          <w:sz w:val="28"/>
          <w:szCs w:val="28"/>
        </w:rPr>
        <w:t xml:space="preserve"> </w:t>
      </w:r>
      <w:hyperlink r:id="rId21" w:history="1">
        <w:r w:rsidR="00BD05B9" w:rsidRPr="00444CB4">
          <w:rPr>
            <w:sz w:val="28"/>
            <w:szCs w:val="28"/>
          </w:rPr>
          <w:t>частью</w:t>
        </w:r>
        <w:r w:rsidR="00444CB4">
          <w:rPr>
            <w:sz w:val="28"/>
            <w:szCs w:val="28"/>
          </w:rPr>
          <w:t xml:space="preserve"> </w:t>
        </w:r>
        <w:r w:rsidR="00BD05B9" w:rsidRPr="00444CB4">
          <w:rPr>
            <w:sz w:val="28"/>
            <w:szCs w:val="28"/>
          </w:rPr>
          <w:t>1.1</w:t>
        </w:r>
        <w:r w:rsidR="00444CB4">
          <w:rPr>
            <w:sz w:val="28"/>
            <w:szCs w:val="28"/>
          </w:rPr>
          <w:t xml:space="preserve"> </w:t>
        </w:r>
        <w:r w:rsidR="00BD05B9" w:rsidRPr="00444CB4">
          <w:rPr>
            <w:sz w:val="28"/>
            <w:szCs w:val="28"/>
          </w:rPr>
          <w:t>статьи</w:t>
        </w:r>
        <w:r w:rsidR="00444CB4">
          <w:rPr>
            <w:sz w:val="28"/>
            <w:szCs w:val="28"/>
          </w:rPr>
          <w:t xml:space="preserve"> </w:t>
        </w:r>
        <w:r w:rsidR="00BD05B9" w:rsidRPr="00444CB4">
          <w:rPr>
            <w:sz w:val="28"/>
            <w:szCs w:val="28"/>
          </w:rPr>
          <w:t>16</w:t>
        </w:r>
      </w:hyperlink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Федерального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закона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210-ФЗ,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уведомляется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заявитель,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также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приносятся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извинения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доставленные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неудобства.</w:t>
      </w:r>
    </w:p>
    <w:p w:rsidR="002863AE" w:rsidRPr="00444CB4" w:rsidRDefault="002863AE" w:rsidP="00642ED8">
      <w:pPr>
        <w:ind w:firstLine="709"/>
        <w:jc w:val="both"/>
        <w:rPr>
          <w:sz w:val="28"/>
          <w:szCs w:val="28"/>
          <w:highlight w:val="yellow"/>
        </w:rPr>
      </w:pPr>
    </w:p>
    <w:p w:rsidR="000126CE" w:rsidRPr="00444CB4" w:rsidRDefault="000126CE" w:rsidP="00642ED8">
      <w:pPr>
        <w:ind w:firstLine="709"/>
        <w:jc w:val="both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Внеочередным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правом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на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предоставление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мест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в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образовательных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организациях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пользуются:</w:t>
      </w:r>
    </w:p>
    <w:p w:rsidR="000126CE" w:rsidRPr="00444CB4" w:rsidRDefault="00003AA4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2.16.</w:t>
      </w:r>
      <w:r w:rsidR="00444CB4">
        <w:rPr>
          <w:sz w:val="28"/>
          <w:szCs w:val="28"/>
        </w:rPr>
        <w:t xml:space="preserve"> </w:t>
      </w:r>
      <w:r w:rsidR="000126CE" w:rsidRPr="00444CB4">
        <w:rPr>
          <w:sz w:val="28"/>
          <w:szCs w:val="28"/>
        </w:rPr>
        <w:t>Дети</w:t>
      </w:r>
      <w:r w:rsidR="00444CB4">
        <w:rPr>
          <w:sz w:val="28"/>
          <w:szCs w:val="28"/>
        </w:rPr>
        <w:t xml:space="preserve"> </w:t>
      </w:r>
      <w:r w:rsidR="000126CE" w:rsidRPr="00444CB4">
        <w:rPr>
          <w:sz w:val="28"/>
          <w:szCs w:val="28"/>
        </w:rPr>
        <w:t>судей</w:t>
      </w:r>
      <w:r w:rsidR="00444CB4">
        <w:rPr>
          <w:sz w:val="28"/>
          <w:szCs w:val="28"/>
        </w:rPr>
        <w:t xml:space="preserve"> </w:t>
      </w:r>
      <w:r w:rsidR="000126CE"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="000126CE" w:rsidRPr="00444CB4">
        <w:rPr>
          <w:sz w:val="28"/>
          <w:szCs w:val="28"/>
        </w:rPr>
        <w:t>Федерации.</w:t>
      </w:r>
    </w:p>
    <w:p w:rsidR="000126CE" w:rsidRPr="00444CB4" w:rsidRDefault="000126CE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Основание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ст.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19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3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РФ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26.06.1992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3132-1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статусе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судей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Федерации".</w:t>
      </w:r>
    </w:p>
    <w:p w:rsidR="000126CE" w:rsidRPr="00444CB4" w:rsidRDefault="000126CE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Документ,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подтверждающий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льготу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справка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работы.</w:t>
      </w:r>
    </w:p>
    <w:p w:rsidR="000126CE" w:rsidRPr="00444CB4" w:rsidRDefault="000126CE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</w:t>
      </w:r>
      <w:r w:rsidR="00003AA4" w:rsidRPr="00444CB4">
        <w:rPr>
          <w:sz w:val="28"/>
          <w:szCs w:val="28"/>
        </w:rPr>
        <w:t>17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прокурорских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работников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Федерации.</w:t>
      </w:r>
    </w:p>
    <w:p w:rsidR="000126CE" w:rsidRPr="00444CB4" w:rsidRDefault="000126CE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Основание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ст.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44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5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РФ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17.01.92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2202-1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прокуратуре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Федерации".</w:t>
      </w:r>
    </w:p>
    <w:p w:rsidR="000126CE" w:rsidRPr="00444CB4" w:rsidRDefault="000126CE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Документ,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подтверждающий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льготу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справка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работы.</w:t>
      </w:r>
    </w:p>
    <w:p w:rsidR="000126CE" w:rsidRPr="00444CB4" w:rsidRDefault="000126CE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</w:t>
      </w:r>
      <w:r w:rsidR="00003AA4" w:rsidRPr="00444CB4">
        <w:rPr>
          <w:sz w:val="28"/>
          <w:szCs w:val="28"/>
        </w:rPr>
        <w:t>18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сотрудников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следственного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комитета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Федерации.</w:t>
      </w:r>
    </w:p>
    <w:p w:rsidR="000126CE" w:rsidRPr="00444CB4" w:rsidRDefault="000126CE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Основание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ст.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35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25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РФ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28.12.2010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403-ФЗ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следственном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комитете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Федерации".</w:t>
      </w:r>
    </w:p>
    <w:p w:rsidR="000126CE" w:rsidRPr="00444CB4" w:rsidRDefault="000126CE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Документ,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подтверждающий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льготу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справка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работы.</w:t>
      </w:r>
    </w:p>
    <w:p w:rsidR="000126CE" w:rsidRPr="00444CB4" w:rsidRDefault="000126CE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</w:t>
      </w:r>
      <w:r w:rsidR="00003AA4" w:rsidRPr="00444CB4">
        <w:rPr>
          <w:sz w:val="28"/>
          <w:szCs w:val="28"/>
        </w:rPr>
        <w:t>19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подвергшихся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воздействию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радиации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вследствие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катастрофы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Чернобыльской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АЭС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подразделений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особого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риска,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так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же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семей,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потерявших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кормильца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числа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таких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граждан.</w:t>
      </w:r>
      <w:r w:rsidR="00444CB4">
        <w:rPr>
          <w:sz w:val="28"/>
          <w:szCs w:val="28"/>
        </w:rPr>
        <w:t xml:space="preserve"> </w:t>
      </w:r>
    </w:p>
    <w:p w:rsidR="000126CE" w:rsidRPr="00444CB4" w:rsidRDefault="000126CE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Основание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Закон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РФ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15.05.1991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1244-1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социальной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защите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подвергшихся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воздействию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радиации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вследствие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катастрофы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Чернобыльской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АЭС".</w:t>
      </w:r>
    </w:p>
    <w:p w:rsidR="000126CE" w:rsidRPr="00444CB4" w:rsidRDefault="000126CE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Документ,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подтверждающий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льготу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удостоверение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(справка),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подтверждающая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льготный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статус,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удостоверение,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гарантирующее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меры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социальной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поддержки,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свидетельство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смерти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одного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родителей,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являющегося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кормильцем.</w:t>
      </w:r>
    </w:p>
    <w:p w:rsidR="000126CE" w:rsidRPr="00444CB4" w:rsidRDefault="000126CE" w:rsidP="00642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B4">
        <w:rPr>
          <w:rFonts w:ascii="Times New Roman" w:hAnsi="Times New Roman" w:cs="Times New Roman"/>
          <w:sz w:val="28"/>
          <w:szCs w:val="28"/>
        </w:rPr>
        <w:t>2.</w:t>
      </w:r>
      <w:r w:rsidR="00003AA4" w:rsidRPr="00444CB4">
        <w:rPr>
          <w:rFonts w:ascii="Times New Roman" w:hAnsi="Times New Roman" w:cs="Times New Roman"/>
          <w:sz w:val="28"/>
          <w:szCs w:val="28"/>
        </w:rPr>
        <w:t>20</w:t>
      </w:r>
      <w:r w:rsidRPr="00444CB4">
        <w:rPr>
          <w:rFonts w:ascii="Times New Roman" w:hAnsi="Times New Roman" w:cs="Times New Roman"/>
          <w:sz w:val="28"/>
          <w:szCs w:val="28"/>
        </w:rPr>
        <w:t>.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Дети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граждан,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погибших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(пропавших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без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вести),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умерших,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ставших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инвалидами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сотрудников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военнослужащих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специальных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сил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по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обнаружению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пресечению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деятельности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террористических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организаций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групп,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их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лидеров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лиц,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участвующих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в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организации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осуществлении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террористических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акций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на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территории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Северо-Кавказского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региона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Российской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Федерации,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а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также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сотрудников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военнослужащих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Объединенной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группировки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войск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(сил)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по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проведению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контртеррористических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операций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на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территории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Северо-Кавказского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региона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Российской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Федерации.</w:t>
      </w:r>
    </w:p>
    <w:p w:rsidR="000126CE" w:rsidRPr="00444CB4" w:rsidRDefault="000126CE" w:rsidP="00642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B4">
        <w:rPr>
          <w:rFonts w:ascii="Times New Roman" w:hAnsi="Times New Roman" w:cs="Times New Roman"/>
          <w:sz w:val="28"/>
          <w:szCs w:val="28"/>
        </w:rPr>
        <w:t>Дети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военнослужащих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сотрудников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органов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внутренних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дел,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Государственной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противопожарной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службы,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уголовно-исполнительной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системы,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непосредственно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участвующих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в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борьбе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с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терроризмом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на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территории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Республики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Дагестан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погибших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(пропавших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без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вести),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умерших,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ставших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инвалидами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в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связи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с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выполнением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служебных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lastRenderedPageBreak/>
        <w:t>обязанностей.</w:t>
      </w:r>
    </w:p>
    <w:p w:rsidR="000126CE" w:rsidRPr="00444CB4" w:rsidRDefault="000126CE" w:rsidP="00642ED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44CB4">
        <w:rPr>
          <w:b w:val="0"/>
          <w:sz w:val="28"/>
          <w:szCs w:val="28"/>
        </w:rPr>
        <w:t>Основание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-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постановление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правительства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РФ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от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25.08.1990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№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936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"О</w:t>
      </w:r>
      <w:r w:rsidR="00054B1D">
        <w:rPr>
          <w:b w:val="0"/>
          <w:sz w:val="28"/>
          <w:szCs w:val="28"/>
        </w:rPr>
        <w:t> </w:t>
      </w:r>
      <w:r w:rsidRPr="00444CB4">
        <w:rPr>
          <w:b w:val="0"/>
          <w:sz w:val="28"/>
          <w:szCs w:val="28"/>
        </w:rPr>
        <w:t>дополнительных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мерах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по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социальной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защите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членов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семей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военнослужащих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и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сотрудников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органов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внутренних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дел,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Государственной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противопожарной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службы,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уголовно-исполнительной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системы,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непосредственно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участвовавших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в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борьбе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с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терроризмом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на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территории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Республики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Дагестан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и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погибших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(пропавших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без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вести),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умерших,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ставших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инвалидами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в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связи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с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выполнением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служебных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обязанностей",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постановление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Правительства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РФ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от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09.02.2004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№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65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"О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дополнительных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гарантиях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и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компенсациях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военнослужащим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и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сотрудникам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федеральных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органов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исполнительной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власти,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участвующим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в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контртеррористических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операциях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и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обеспечивающим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правопорядок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и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общественную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безопасность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на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территории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Северо-Кавказского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региона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Российской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Федерации",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постановление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Правительства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РФ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от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12.08.2008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№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587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"О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дополнительных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мерах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по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усилению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социальной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защиты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военнослужащих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и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сотрудников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федеральных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органов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исполнительной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власти,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участвующих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в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выполнении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задач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по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обеспечению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безопасности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и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защите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граждан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bCs w:val="0"/>
          <w:sz w:val="28"/>
          <w:szCs w:val="28"/>
        </w:rPr>
        <w:t>Российской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bCs w:val="0"/>
          <w:sz w:val="28"/>
          <w:szCs w:val="28"/>
        </w:rPr>
        <w:t>Федерации</w:t>
      </w:r>
      <w:r w:rsidRPr="00444CB4">
        <w:rPr>
          <w:b w:val="0"/>
          <w:sz w:val="28"/>
          <w:szCs w:val="28"/>
        </w:rPr>
        <w:t>,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проживающих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на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территориях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Южной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Осетии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и</w:t>
      </w:r>
      <w:r w:rsidR="00444CB4">
        <w:rPr>
          <w:b w:val="0"/>
          <w:sz w:val="28"/>
          <w:szCs w:val="28"/>
        </w:rPr>
        <w:t xml:space="preserve"> </w:t>
      </w:r>
      <w:r w:rsidRPr="00444CB4">
        <w:rPr>
          <w:b w:val="0"/>
          <w:sz w:val="28"/>
          <w:szCs w:val="28"/>
        </w:rPr>
        <w:t>Абхазии".</w:t>
      </w:r>
    </w:p>
    <w:p w:rsidR="000126CE" w:rsidRPr="00444CB4" w:rsidRDefault="000126CE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Документ,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подтверждающий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льготу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справка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службы,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подтверждающая,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что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гражданин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непосредственно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участвовал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борьбе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терроризмом,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контртерростических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операциях,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выполнении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задач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обеспечению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безопасности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защите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погиб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(пропал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без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вести),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умер,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стал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инвалидом.</w:t>
      </w:r>
    </w:p>
    <w:p w:rsidR="002863AE" w:rsidRPr="00444CB4" w:rsidRDefault="002863AE" w:rsidP="00642ED8">
      <w:pPr>
        <w:ind w:firstLine="709"/>
        <w:jc w:val="both"/>
        <w:rPr>
          <w:sz w:val="28"/>
          <w:szCs w:val="28"/>
        </w:rPr>
      </w:pPr>
    </w:p>
    <w:p w:rsidR="00332301" w:rsidRPr="00444CB4" w:rsidRDefault="00332301" w:rsidP="00642ED8">
      <w:pPr>
        <w:ind w:firstLine="709"/>
        <w:jc w:val="both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Первоочередным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правом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на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предоставление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мест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в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образовательных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организациях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пользуются:</w:t>
      </w:r>
    </w:p>
    <w:p w:rsidR="00332301" w:rsidRPr="00444CB4" w:rsidRDefault="0033230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</w:t>
      </w:r>
      <w:r w:rsidR="00003AA4" w:rsidRPr="00444CB4">
        <w:rPr>
          <w:sz w:val="28"/>
          <w:szCs w:val="28"/>
        </w:rPr>
        <w:t>21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многодетных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семей.</w:t>
      </w:r>
    </w:p>
    <w:p w:rsidR="00332301" w:rsidRPr="00444CB4" w:rsidRDefault="0033230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Основание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Президента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РФ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05.05.1992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431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мерах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социальной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поддержке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многодетных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семей".</w:t>
      </w:r>
    </w:p>
    <w:p w:rsidR="00332301" w:rsidRPr="00444CB4" w:rsidRDefault="0033230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Документ,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подтверждающий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льготу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удостоверение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многодетной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семьи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свидетельство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рождении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троих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более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семье,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справка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составе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семьи.</w:t>
      </w:r>
    </w:p>
    <w:p w:rsidR="00332301" w:rsidRPr="00444CB4" w:rsidRDefault="0033230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</w:t>
      </w:r>
      <w:r w:rsidR="00003AA4" w:rsidRPr="00444CB4">
        <w:rPr>
          <w:sz w:val="28"/>
          <w:szCs w:val="28"/>
        </w:rPr>
        <w:t>22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Дети-инвалиды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один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родителей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которых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является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инвалидом.</w:t>
      </w:r>
    </w:p>
    <w:p w:rsidR="00332301" w:rsidRPr="00444CB4" w:rsidRDefault="0033230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Основание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Президента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РФ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02.10.1992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1157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</w:t>
      </w:r>
      <w:r w:rsidRPr="00054B1D">
        <w:t>Одополнительных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мерах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поддержки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инвалидов".</w:t>
      </w:r>
    </w:p>
    <w:p w:rsidR="00332301" w:rsidRPr="00444CB4" w:rsidRDefault="0033230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Документ,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подтверждающий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льготу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справка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бюро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медико-социальной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экспертизы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установлении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инвалидности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ребенку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одному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родителей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ребенка.</w:t>
      </w:r>
    </w:p>
    <w:p w:rsidR="00332301" w:rsidRPr="00444CB4" w:rsidRDefault="0033230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</w:t>
      </w:r>
      <w:r w:rsidR="00003AA4" w:rsidRPr="00444CB4">
        <w:rPr>
          <w:sz w:val="28"/>
          <w:szCs w:val="28"/>
        </w:rPr>
        <w:t>23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военнослужащих.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военнослужащих,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проходящих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военную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службу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контракту,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так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же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уволенных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военной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службы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достижении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предельного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возраста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пребывания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военной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службе,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состоянию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здоровья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связи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организационно-штатными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мероприятиями.</w:t>
      </w:r>
    </w:p>
    <w:p w:rsidR="00332301" w:rsidRPr="00444CB4" w:rsidRDefault="0033230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Основание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закон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27.05.1998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76-ФЗ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статусе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военнослужащих".</w:t>
      </w:r>
    </w:p>
    <w:p w:rsidR="00332301" w:rsidRPr="00444CB4" w:rsidRDefault="0033230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lastRenderedPageBreak/>
        <w:t>Документ,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подтверждающий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льготу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справка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службы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воинской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части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военного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комиссариата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жительства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семьи.</w:t>
      </w:r>
    </w:p>
    <w:p w:rsidR="00332301" w:rsidRPr="00444CB4" w:rsidRDefault="0033230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</w:t>
      </w:r>
      <w:r w:rsidR="00003AA4" w:rsidRPr="00444CB4">
        <w:rPr>
          <w:sz w:val="28"/>
          <w:szCs w:val="28"/>
        </w:rPr>
        <w:t>24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сотрудников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полиции,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так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же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сотрудников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ОВД,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являющихся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сотрудниками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полиции.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сотрудников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полиции,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погибших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(умерших)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вследствие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увечья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повреждения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здоровья,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связи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выполнением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служебных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обязанностей,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сотрудников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полиции,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умерших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вследствие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заболевания,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период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прохождения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службы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полиции,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уволенного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службы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полиции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вследствие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увечья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повреждения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здоровья,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связи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выполнением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служебных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обязанностей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исключивших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возможность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дальнейшего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прохождения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службы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полиции,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гражданина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умершего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течение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одного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года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после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увольнения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службы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полиции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вследствие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увечья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повреждения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здоровья,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связи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выполнением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служебных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обязанностей,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либо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вследствие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заболевания,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период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прохождения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службы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полиции,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исключивших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возможность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дальнейшего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прохождения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службы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полиции,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находящиеся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(находившиеся)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иждивении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сотрудника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полиции,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гражданина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указанных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выше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указанных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категориях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настоящей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части</w:t>
      </w:r>
    </w:p>
    <w:p w:rsidR="00332301" w:rsidRPr="00444CB4" w:rsidRDefault="0033230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Основание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закон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07.02.2011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3-ФЗ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полиции".</w:t>
      </w:r>
    </w:p>
    <w:p w:rsidR="00332301" w:rsidRPr="00444CB4" w:rsidRDefault="0033230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Документ,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подтверждающий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льготу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справка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работы,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свидетельство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смерти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родителя,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свидетельство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инвалидности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вследствие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увечья.</w:t>
      </w:r>
    </w:p>
    <w:p w:rsidR="00332301" w:rsidRPr="00444CB4" w:rsidRDefault="0033230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</w:t>
      </w:r>
      <w:r w:rsidR="00003AA4" w:rsidRPr="00444CB4">
        <w:rPr>
          <w:sz w:val="28"/>
          <w:szCs w:val="28"/>
        </w:rPr>
        <w:t>25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сотрудников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уголовно-исполнительной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системы,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противопожарной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службы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противопожарной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службы,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контролю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оборотом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наркотических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средств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психотропных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веществ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таможенных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других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категорий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указанных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граждан.</w:t>
      </w:r>
    </w:p>
    <w:p w:rsidR="00332301" w:rsidRPr="00444CB4" w:rsidRDefault="0033230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Основание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Федеральный</w:t>
      </w:r>
      <w:r w:rsidR="00444CB4">
        <w:rPr>
          <w:sz w:val="28"/>
          <w:szCs w:val="28"/>
        </w:rPr>
        <w:t xml:space="preserve"> </w:t>
      </w:r>
      <w:r w:rsidRPr="00444CB4">
        <w:rPr>
          <w:color w:val="000000" w:themeColor="text1"/>
          <w:sz w:val="28"/>
          <w:szCs w:val="28"/>
        </w:rPr>
        <w:t>закон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30.12.2012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N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283-ФЗ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социальных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гарантиях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сотрудникам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некоторых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исполнительной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власти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внесении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изменений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отдельные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законодательные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акты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Федерации".</w:t>
      </w:r>
    </w:p>
    <w:p w:rsidR="00332301" w:rsidRPr="00444CB4" w:rsidRDefault="0033230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Документ,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подтверждающий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льготу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справка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работы.</w:t>
      </w:r>
    </w:p>
    <w:p w:rsidR="00332301" w:rsidRPr="00444CB4" w:rsidRDefault="00332301" w:rsidP="00642ED8">
      <w:pPr>
        <w:ind w:firstLine="709"/>
        <w:rPr>
          <w:sz w:val="28"/>
          <w:szCs w:val="28"/>
        </w:rPr>
      </w:pPr>
      <w:r w:rsidRPr="00444CB4">
        <w:rPr>
          <w:sz w:val="28"/>
          <w:szCs w:val="28"/>
        </w:rPr>
        <w:t>2.</w:t>
      </w:r>
      <w:r w:rsidR="00003AA4" w:rsidRPr="00444CB4">
        <w:rPr>
          <w:sz w:val="28"/>
          <w:szCs w:val="28"/>
        </w:rPr>
        <w:t>26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опекунов,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приемных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родителей.</w:t>
      </w:r>
    </w:p>
    <w:p w:rsidR="00332301" w:rsidRPr="00444CB4" w:rsidRDefault="0033230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Основание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Федеральный</w:t>
      </w:r>
      <w:r w:rsidR="00444CB4">
        <w:rPr>
          <w:sz w:val="28"/>
          <w:szCs w:val="28"/>
        </w:rPr>
        <w:t xml:space="preserve"> </w:t>
      </w:r>
      <w:r w:rsidRPr="00444CB4">
        <w:rPr>
          <w:color w:val="000000" w:themeColor="text1"/>
          <w:sz w:val="28"/>
          <w:szCs w:val="28"/>
        </w:rPr>
        <w:t>закон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29.12.2012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273-ФЗ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"Об</w:t>
      </w:r>
      <w:r w:rsidR="00054B1D">
        <w:rPr>
          <w:sz w:val="28"/>
          <w:szCs w:val="28"/>
        </w:rPr>
        <w:t> </w:t>
      </w:r>
      <w:r w:rsidRPr="00444CB4">
        <w:rPr>
          <w:sz w:val="28"/>
          <w:szCs w:val="28"/>
        </w:rPr>
        <w:t>образовании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Федерации".</w:t>
      </w:r>
    </w:p>
    <w:p w:rsidR="00332301" w:rsidRPr="00444CB4" w:rsidRDefault="0033230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Документ,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подтверждающий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льготу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установление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опеки,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усыновлении.</w:t>
      </w:r>
    </w:p>
    <w:p w:rsidR="00332301" w:rsidRPr="00444CB4" w:rsidRDefault="00332301" w:rsidP="00642ED8">
      <w:pPr>
        <w:ind w:firstLine="709"/>
        <w:rPr>
          <w:sz w:val="28"/>
          <w:szCs w:val="28"/>
        </w:rPr>
      </w:pPr>
      <w:r w:rsidRPr="00444CB4">
        <w:rPr>
          <w:sz w:val="28"/>
          <w:szCs w:val="28"/>
        </w:rPr>
        <w:t>2.</w:t>
      </w:r>
      <w:r w:rsidR="00003AA4" w:rsidRPr="00444CB4">
        <w:rPr>
          <w:sz w:val="28"/>
          <w:szCs w:val="28"/>
        </w:rPr>
        <w:t>27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одиноких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родителей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случаю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потери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кормильца.</w:t>
      </w:r>
    </w:p>
    <w:p w:rsidR="00332301" w:rsidRPr="00444CB4" w:rsidRDefault="0033230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Основание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Федеральный</w:t>
      </w:r>
      <w:r w:rsidR="00444CB4">
        <w:rPr>
          <w:sz w:val="28"/>
          <w:szCs w:val="28"/>
        </w:rPr>
        <w:t xml:space="preserve"> </w:t>
      </w:r>
      <w:r w:rsidRPr="00444CB4">
        <w:rPr>
          <w:color w:val="000000" w:themeColor="text1"/>
          <w:sz w:val="28"/>
          <w:szCs w:val="28"/>
        </w:rPr>
        <w:t>закон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29.12.2012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273-ФЗ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"Об</w:t>
      </w:r>
      <w:r w:rsidR="00054B1D">
        <w:rPr>
          <w:sz w:val="28"/>
          <w:szCs w:val="28"/>
        </w:rPr>
        <w:t> </w:t>
      </w:r>
      <w:r w:rsidRPr="00444CB4">
        <w:rPr>
          <w:sz w:val="28"/>
          <w:szCs w:val="28"/>
        </w:rPr>
        <w:t>образовании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Федерации".</w:t>
      </w:r>
    </w:p>
    <w:p w:rsidR="00332301" w:rsidRPr="00444CB4" w:rsidRDefault="0033230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Документ,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подтверждающий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льготу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свидетельство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смерти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одного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родителей.</w:t>
      </w:r>
    </w:p>
    <w:p w:rsidR="00332301" w:rsidRPr="00444CB4" w:rsidRDefault="00332301" w:rsidP="00642ED8">
      <w:pPr>
        <w:ind w:firstLine="709"/>
        <w:rPr>
          <w:sz w:val="28"/>
          <w:szCs w:val="28"/>
        </w:rPr>
      </w:pPr>
      <w:r w:rsidRPr="00444CB4">
        <w:rPr>
          <w:sz w:val="28"/>
          <w:szCs w:val="28"/>
        </w:rPr>
        <w:t>2.</w:t>
      </w:r>
      <w:r w:rsidR="00003AA4" w:rsidRPr="00444CB4">
        <w:rPr>
          <w:sz w:val="28"/>
          <w:szCs w:val="28"/>
        </w:rPr>
        <w:t>28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беженцев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вынужденных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переселенцев.</w:t>
      </w:r>
    </w:p>
    <w:p w:rsidR="00332301" w:rsidRPr="00444CB4" w:rsidRDefault="0033230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Основание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Федеральный</w:t>
      </w:r>
      <w:r w:rsidR="00444CB4">
        <w:rPr>
          <w:sz w:val="28"/>
          <w:szCs w:val="28"/>
        </w:rPr>
        <w:t xml:space="preserve"> </w:t>
      </w:r>
      <w:r w:rsidRPr="00444CB4">
        <w:rPr>
          <w:color w:val="000000" w:themeColor="text1"/>
          <w:sz w:val="28"/>
          <w:szCs w:val="28"/>
        </w:rPr>
        <w:t>закон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19.03.1993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4528-1"О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беженцах".</w:t>
      </w:r>
    </w:p>
    <w:p w:rsidR="00332301" w:rsidRPr="00444CB4" w:rsidRDefault="0033230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lastRenderedPageBreak/>
        <w:t>Документ,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подтверждающий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льготу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удостоверение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беженца,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удостоверение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вынужденного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переселенца.</w:t>
      </w:r>
    </w:p>
    <w:p w:rsidR="000607AF" w:rsidRPr="00444CB4" w:rsidRDefault="000607AF" w:rsidP="00642ED8">
      <w:pPr>
        <w:ind w:firstLine="709"/>
        <w:jc w:val="both"/>
        <w:rPr>
          <w:sz w:val="28"/>
          <w:szCs w:val="28"/>
          <w:highlight w:val="yellow"/>
        </w:rPr>
      </w:pPr>
    </w:p>
    <w:p w:rsidR="000607AF" w:rsidRPr="00444CB4" w:rsidRDefault="000607AF" w:rsidP="00642ED8">
      <w:pPr>
        <w:ind w:firstLine="709"/>
        <w:jc w:val="both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Преимущественным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правом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на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предоставление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мест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в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образовательных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организациях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пользуются:</w:t>
      </w:r>
    </w:p>
    <w:p w:rsidR="00332301" w:rsidRPr="00444CB4" w:rsidRDefault="00003AA4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2.29.</w:t>
      </w:r>
      <w:r w:rsidR="00444CB4">
        <w:rPr>
          <w:sz w:val="28"/>
          <w:szCs w:val="28"/>
        </w:rPr>
        <w:t xml:space="preserve"> </w:t>
      </w:r>
      <w:r w:rsidR="000607AF" w:rsidRPr="00444CB4">
        <w:rPr>
          <w:sz w:val="28"/>
          <w:szCs w:val="28"/>
        </w:rPr>
        <w:t>П</w:t>
      </w:r>
      <w:r w:rsidR="00332301" w:rsidRPr="00444CB4">
        <w:rPr>
          <w:sz w:val="28"/>
          <w:szCs w:val="28"/>
        </w:rPr>
        <w:t>роживающие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одной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семье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имеющие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общее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место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жительства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дети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имеют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право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преимущественного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приема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образовательные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организации,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которых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обучаются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их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братья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(или)</w:t>
      </w:r>
      <w:r w:rsidR="00444CB4">
        <w:rPr>
          <w:sz w:val="28"/>
          <w:szCs w:val="28"/>
        </w:rPr>
        <w:t xml:space="preserve"> </w:t>
      </w:r>
      <w:r w:rsidR="00332301" w:rsidRPr="00444CB4">
        <w:rPr>
          <w:sz w:val="28"/>
          <w:szCs w:val="28"/>
        </w:rPr>
        <w:t>сестры.</w:t>
      </w:r>
    </w:p>
    <w:p w:rsidR="00332301" w:rsidRPr="00444CB4" w:rsidRDefault="0033230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Основание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Федеральный</w:t>
      </w:r>
      <w:r w:rsidR="00444CB4">
        <w:rPr>
          <w:sz w:val="28"/>
          <w:szCs w:val="28"/>
        </w:rPr>
        <w:t xml:space="preserve"> </w:t>
      </w:r>
      <w:r w:rsidRPr="00444CB4">
        <w:rPr>
          <w:color w:val="000000" w:themeColor="text1"/>
          <w:sz w:val="28"/>
          <w:szCs w:val="28"/>
        </w:rPr>
        <w:t>закон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29.12.2012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273-ФЗ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"Об</w:t>
      </w:r>
      <w:r w:rsidR="00054B1D">
        <w:rPr>
          <w:sz w:val="28"/>
          <w:szCs w:val="28"/>
        </w:rPr>
        <w:t> </w:t>
      </w:r>
      <w:r w:rsidRPr="00444CB4">
        <w:rPr>
          <w:sz w:val="28"/>
          <w:szCs w:val="28"/>
        </w:rPr>
        <w:t>образовании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Федерации"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(п.3.1.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ст.67).</w:t>
      </w:r>
    </w:p>
    <w:p w:rsidR="00332301" w:rsidRPr="00444CB4" w:rsidRDefault="00332301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Документ,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подтверждающий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льготу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справка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которую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посещает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ребенок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родственник.</w:t>
      </w:r>
    </w:p>
    <w:p w:rsidR="000607AF" w:rsidRPr="00444CB4" w:rsidRDefault="000607AF" w:rsidP="00642ED8">
      <w:pPr>
        <w:ind w:firstLine="709"/>
        <w:jc w:val="both"/>
        <w:rPr>
          <w:sz w:val="28"/>
          <w:szCs w:val="28"/>
          <w:highlight w:val="yellow"/>
        </w:rPr>
      </w:pPr>
    </w:p>
    <w:p w:rsidR="00BD05B9" w:rsidRPr="00444CB4" w:rsidRDefault="00BD05B9" w:rsidP="00642ED8">
      <w:pPr>
        <w:ind w:firstLine="709"/>
        <w:jc w:val="both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Исчерпывающий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перечень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оснований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для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отказа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в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приеме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документов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для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предоставления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муниципальной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услуги.</w:t>
      </w:r>
    </w:p>
    <w:p w:rsidR="00BD05B9" w:rsidRPr="00444CB4" w:rsidRDefault="00003AA4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2.30.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Заявителю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отказывается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приеме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документов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нижеуказанным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основаниям:</w:t>
      </w:r>
    </w:p>
    <w:p w:rsidR="00BD05B9" w:rsidRPr="00444CB4" w:rsidRDefault="00003AA4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</w:t>
      </w:r>
      <w:r w:rsidR="00BD05B9" w:rsidRPr="00444CB4">
        <w:rPr>
          <w:sz w:val="28"/>
          <w:szCs w:val="28"/>
        </w:rPr>
        <w:t>ребования,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предъявляемые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заполнению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установленной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форме,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согласно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приложению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2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настоящему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Регламенту,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соблюдены.</w:t>
      </w:r>
      <w:r w:rsidR="00444CB4">
        <w:rPr>
          <w:sz w:val="28"/>
          <w:szCs w:val="28"/>
        </w:rPr>
        <w:t xml:space="preserve"> </w:t>
      </w:r>
    </w:p>
    <w:p w:rsidR="00BD05B9" w:rsidRPr="00444CB4" w:rsidRDefault="00003AA4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</w:t>
      </w:r>
      <w:r w:rsidR="00BD05B9" w:rsidRPr="00444CB4">
        <w:rPr>
          <w:sz w:val="28"/>
          <w:szCs w:val="28"/>
        </w:rPr>
        <w:t>евозможность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прочтения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заявления.</w:t>
      </w:r>
      <w:r w:rsidR="00444CB4">
        <w:rPr>
          <w:sz w:val="28"/>
          <w:szCs w:val="28"/>
        </w:rPr>
        <w:t xml:space="preserve"> </w:t>
      </w:r>
    </w:p>
    <w:p w:rsidR="00BD05B9" w:rsidRPr="00444CB4" w:rsidRDefault="00003AA4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заявлении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указана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заведомо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ложная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информация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информация,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подтверждаемая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прилагаемыми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документами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противоречащая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сведениям,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указанным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представленных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документах.</w:t>
      </w:r>
    </w:p>
    <w:p w:rsidR="00BD05B9" w:rsidRPr="00444CB4" w:rsidRDefault="00003AA4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</w:t>
      </w:r>
      <w:r w:rsidR="00BD05B9" w:rsidRPr="00444CB4">
        <w:rPr>
          <w:sz w:val="28"/>
          <w:szCs w:val="28"/>
        </w:rPr>
        <w:t>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представлен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любой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из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документов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из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числа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указанных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пункте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2.</w:t>
      </w:r>
      <w:r w:rsidR="00AD5D84" w:rsidRPr="00444CB4">
        <w:rPr>
          <w:sz w:val="28"/>
          <w:szCs w:val="28"/>
        </w:rPr>
        <w:t>14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настоящего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раздела.</w:t>
      </w:r>
    </w:p>
    <w:p w:rsidR="00E132C1" w:rsidRPr="00444CB4" w:rsidRDefault="00E132C1" w:rsidP="00642ED8">
      <w:pPr>
        <w:ind w:firstLine="709"/>
        <w:jc w:val="both"/>
        <w:rPr>
          <w:b/>
          <w:sz w:val="28"/>
          <w:szCs w:val="28"/>
        </w:rPr>
      </w:pPr>
    </w:p>
    <w:p w:rsidR="00355E20" w:rsidRPr="00444CB4" w:rsidRDefault="00355E20" w:rsidP="00642ED8">
      <w:pPr>
        <w:ind w:firstLine="709"/>
        <w:jc w:val="both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Перечень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оснований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для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отказа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в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предоставлении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муниципальной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услуги.</w:t>
      </w:r>
    </w:p>
    <w:p w:rsidR="00BD05B9" w:rsidRPr="00444CB4" w:rsidRDefault="00003AA4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2.31.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Отказ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производится</w:t>
      </w:r>
      <w:r w:rsidR="00444CB4">
        <w:rPr>
          <w:sz w:val="28"/>
          <w:szCs w:val="28"/>
        </w:rPr>
        <w:t xml:space="preserve"> </w:t>
      </w:r>
      <w:r w:rsidR="00A52AC1" w:rsidRPr="00444CB4">
        <w:rPr>
          <w:sz w:val="28"/>
          <w:szCs w:val="28"/>
        </w:rPr>
        <w:t>п</w:t>
      </w:r>
      <w:r w:rsidR="00BD05B9"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причине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отсутствия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свободных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мест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образовательном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учреждении.</w:t>
      </w:r>
    </w:p>
    <w:p w:rsidR="00BD05B9" w:rsidRPr="00444CB4" w:rsidRDefault="00BD05B9" w:rsidP="00642ED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Законодательством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предусмотрена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возможность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приостановления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услуги.</w:t>
      </w:r>
    </w:p>
    <w:p w:rsidR="00355E20" w:rsidRPr="00444CB4" w:rsidRDefault="00355E20" w:rsidP="00642ED8">
      <w:pPr>
        <w:pStyle w:val="Heading1"/>
        <w:ind w:left="0" w:right="0" w:firstLine="709"/>
        <w:jc w:val="both"/>
      </w:pPr>
    </w:p>
    <w:p w:rsidR="00355E20" w:rsidRPr="00444CB4" w:rsidRDefault="00003AA4" w:rsidP="00642ED8">
      <w:pPr>
        <w:pStyle w:val="Heading1"/>
        <w:ind w:left="0" w:right="0" w:firstLine="709"/>
        <w:jc w:val="both"/>
      </w:pPr>
      <w:r w:rsidRPr="00444CB4">
        <w:t>П</w:t>
      </w:r>
      <w:r w:rsidR="00355E20" w:rsidRPr="00444CB4">
        <w:t>орядок,</w:t>
      </w:r>
      <w:r w:rsidR="00444CB4">
        <w:t xml:space="preserve"> </w:t>
      </w:r>
      <w:r w:rsidR="00355E20" w:rsidRPr="00444CB4">
        <w:t>размер</w:t>
      </w:r>
      <w:r w:rsidR="00444CB4">
        <w:t xml:space="preserve"> </w:t>
      </w:r>
      <w:r w:rsidR="00355E20" w:rsidRPr="00444CB4">
        <w:t>и</w:t>
      </w:r>
      <w:r w:rsidR="00444CB4">
        <w:t xml:space="preserve"> </w:t>
      </w:r>
      <w:r w:rsidR="00355E20" w:rsidRPr="00444CB4">
        <w:t>основания</w:t>
      </w:r>
      <w:r w:rsidR="00444CB4">
        <w:t xml:space="preserve"> </w:t>
      </w:r>
      <w:r w:rsidR="00355E20" w:rsidRPr="00444CB4">
        <w:t>взимания</w:t>
      </w:r>
      <w:r w:rsidR="00444CB4">
        <w:t xml:space="preserve"> </w:t>
      </w:r>
      <w:r w:rsidR="00355E20" w:rsidRPr="00444CB4">
        <w:t>оплаты</w:t>
      </w:r>
      <w:r w:rsidR="00444CB4">
        <w:t xml:space="preserve"> </w:t>
      </w:r>
      <w:r w:rsidR="00355E20" w:rsidRPr="00444CB4">
        <w:t>за</w:t>
      </w:r>
      <w:r w:rsidR="00444CB4">
        <w:rPr>
          <w:spacing w:val="-4"/>
        </w:rPr>
        <w:t xml:space="preserve"> </w:t>
      </w:r>
      <w:r w:rsidR="00355E20" w:rsidRPr="00444CB4">
        <w:t>предоставление</w:t>
      </w:r>
      <w:r w:rsidR="00444CB4">
        <w:rPr>
          <w:spacing w:val="-2"/>
        </w:rPr>
        <w:t xml:space="preserve"> </w:t>
      </w:r>
      <w:r w:rsidR="00355E20" w:rsidRPr="00444CB4">
        <w:t>муниципальной</w:t>
      </w:r>
      <w:r w:rsidR="00444CB4">
        <w:t xml:space="preserve"> </w:t>
      </w:r>
      <w:r w:rsidR="00355E20" w:rsidRPr="00444CB4">
        <w:t>услуги</w:t>
      </w:r>
      <w:r w:rsidR="00444CB4">
        <w:t xml:space="preserve"> </w:t>
      </w:r>
    </w:p>
    <w:p w:rsidR="00BD05B9" w:rsidRPr="00444CB4" w:rsidRDefault="00003AA4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2.32.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Муниципальная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оказывается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бесплатно.</w:t>
      </w:r>
      <w:r w:rsidR="00444CB4">
        <w:rPr>
          <w:sz w:val="28"/>
          <w:szCs w:val="28"/>
        </w:rPr>
        <w:t xml:space="preserve"> </w:t>
      </w:r>
    </w:p>
    <w:p w:rsidR="00355E20" w:rsidRPr="00444CB4" w:rsidRDefault="00355E20" w:rsidP="00642ED8">
      <w:pPr>
        <w:ind w:firstLine="709"/>
        <w:jc w:val="both"/>
        <w:rPr>
          <w:sz w:val="28"/>
          <w:szCs w:val="28"/>
          <w:highlight w:val="yellow"/>
        </w:rPr>
      </w:pPr>
    </w:p>
    <w:p w:rsidR="00BD05B9" w:rsidRPr="00444CB4" w:rsidRDefault="00BD05B9" w:rsidP="00642ED8">
      <w:pPr>
        <w:ind w:firstLine="709"/>
        <w:jc w:val="both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Требования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к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помещениям,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в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которых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предоставляется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муниципальная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услуга,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в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том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числе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к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обеспечению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доступности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для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инвалидов.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</w:t>
      </w:r>
      <w:r w:rsidR="00003AA4" w:rsidRPr="00444CB4">
        <w:rPr>
          <w:sz w:val="28"/>
          <w:szCs w:val="28"/>
        </w:rPr>
        <w:t>33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Помещения,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которых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предоставляется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муниципальная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соответствовать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санитарно-техническим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требованиям,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иметь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средства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пожаротушения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оказания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первой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медицинской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помощи.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производится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отдельно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оборудованном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помещении,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расположенном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первом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этаже,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удобным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ожидания,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числе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lastRenderedPageBreak/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инвалидов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всех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категорий,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заполнения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необходимых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документов,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стендом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услуге,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также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образцами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заполнения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необходимых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документов.</w:t>
      </w:r>
      <w:r w:rsidR="00444CB4">
        <w:rPr>
          <w:sz w:val="28"/>
          <w:szCs w:val="28"/>
        </w:rPr>
        <w:t xml:space="preserve"> 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данным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помещениям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должен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быть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обеспечен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беспрепятственный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доступ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заявителей,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числе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инвалидов.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наличии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барьеров,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препятствующих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получению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работник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предоставляющей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муниципальную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услугу,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оказывает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помощь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провожает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оказания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также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оказывает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помощь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оформлении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необходимых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документов,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помощь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других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необходимых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действиях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услуги.</w:t>
      </w:r>
      <w:r w:rsidR="00444CB4">
        <w:rPr>
          <w:sz w:val="28"/>
          <w:szCs w:val="28"/>
        </w:rPr>
        <w:t xml:space="preserve"> 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</w:t>
      </w:r>
      <w:r w:rsidR="00003AA4" w:rsidRPr="00444CB4">
        <w:rPr>
          <w:sz w:val="28"/>
          <w:szCs w:val="28"/>
        </w:rPr>
        <w:t>34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Помещения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оказания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обеспечиваются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необходимым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оказания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оборудованием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(компьютеры,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средства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связи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включая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интернет,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оргтехника),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канцелярскими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принадлежностями,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информационными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материалами,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наглядной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информацией,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стульями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столами.</w:t>
      </w:r>
      <w:r w:rsidR="00444CB4">
        <w:rPr>
          <w:sz w:val="28"/>
          <w:szCs w:val="28"/>
        </w:rPr>
        <w:t xml:space="preserve"> 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</w:t>
      </w:r>
      <w:r w:rsidR="00003AA4" w:rsidRPr="00444CB4">
        <w:rPr>
          <w:sz w:val="28"/>
          <w:szCs w:val="28"/>
        </w:rPr>
        <w:t>35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Кабинеты,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связанные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приемом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заявителей,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быть,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оборудованы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информационными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табличками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указанием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номера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кабинета,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фамилии,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имени,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отчества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должности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сотрудника,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осуществляющего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времени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приема.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</w:t>
      </w:r>
      <w:r w:rsidR="00003AA4" w:rsidRPr="00444CB4">
        <w:rPr>
          <w:sz w:val="28"/>
          <w:szCs w:val="28"/>
        </w:rPr>
        <w:t>36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стендах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размещается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порядке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услуги:</w:t>
      </w:r>
    </w:p>
    <w:p w:rsidR="00BD05B9" w:rsidRPr="00444CB4" w:rsidRDefault="00003AA4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</w:t>
      </w:r>
      <w:r w:rsidR="00BD05B9" w:rsidRPr="00444CB4">
        <w:rPr>
          <w:sz w:val="28"/>
          <w:szCs w:val="28"/>
        </w:rPr>
        <w:t>аименование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предоставляемой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</w:t>
      </w:r>
      <w:r w:rsidRPr="00444CB4">
        <w:rPr>
          <w:sz w:val="28"/>
          <w:szCs w:val="28"/>
        </w:rPr>
        <w:t>;</w:t>
      </w:r>
    </w:p>
    <w:p w:rsidR="00BD05B9" w:rsidRPr="00444CB4" w:rsidRDefault="00003AA4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BD05B9" w:rsidRPr="00444CB4">
        <w:rPr>
          <w:sz w:val="28"/>
          <w:szCs w:val="28"/>
        </w:rPr>
        <w:t>ыдержки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из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нормативных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правовых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актов,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регулирующих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</w:t>
      </w:r>
      <w:r w:rsidRPr="00444CB4">
        <w:rPr>
          <w:sz w:val="28"/>
          <w:szCs w:val="28"/>
        </w:rPr>
        <w:t>;</w:t>
      </w:r>
    </w:p>
    <w:p w:rsidR="00BD05B9" w:rsidRPr="00444CB4" w:rsidRDefault="00003AA4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</w:t>
      </w:r>
      <w:r w:rsidR="00BD05B9" w:rsidRPr="00444CB4">
        <w:rPr>
          <w:sz w:val="28"/>
          <w:szCs w:val="28"/>
        </w:rPr>
        <w:t>орядок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обжалования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действий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(бездействия)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решений,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осуществляемых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(принятых)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ходе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исполнения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</w:t>
      </w:r>
      <w:r w:rsidRPr="00444CB4">
        <w:rPr>
          <w:sz w:val="28"/>
          <w:szCs w:val="28"/>
        </w:rPr>
        <w:t>;</w:t>
      </w:r>
    </w:p>
    <w:p w:rsidR="00BD05B9" w:rsidRPr="00444CB4" w:rsidRDefault="00DF6033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</w:t>
      </w:r>
      <w:r w:rsidR="00BD05B9" w:rsidRPr="00444CB4">
        <w:rPr>
          <w:sz w:val="28"/>
          <w:szCs w:val="28"/>
        </w:rPr>
        <w:t>еречень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документов,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которые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заявитель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должен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предоставить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</w:t>
      </w:r>
      <w:r w:rsidRPr="00444CB4">
        <w:rPr>
          <w:sz w:val="28"/>
          <w:szCs w:val="28"/>
        </w:rPr>
        <w:t>;</w:t>
      </w:r>
    </w:p>
    <w:p w:rsidR="00BD05B9" w:rsidRPr="00444CB4" w:rsidRDefault="00DF6033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BD05B9" w:rsidRPr="00444CB4">
        <w:rPr>
          <w:sz w:val="28"/>
          <w:szCs w:val="28"/>
        </w:rPr>
        <w:t>бразцы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заполнения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заявления</w:t>
      </w:r>
      <w:r w:rsidRPr="00444CB4">
        <w:rPr>
          <w:sz w:val="28"/>
          <w:szCs w:val="28"/>
        </w:rPr>
        <w:t>;</w:t>
      </w:r>
    </w:p>
    <w:p w:rsidR="00BD05B9" w:rsidRPr="00444CB4" w:rsidRDefault="00DF6033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</w:t>
      </w:r>
      <w:r w:rsidR="00BD05B9" w:rsidRPr="00444CB4">
        <w:rPr>
          <w:sz w:val="28"/>
          <w:szCs w:val="28"/>
        </w:rPr>
        <w:t>правления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образования</w:t>
      </w:r>
      <w:r w:rsidR="00444CB4">
        <w:rPr>
          <w:color w:val="FF0000"/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образовательных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учреждений</w:t>
      </w:r>
      <w:r w:rsidRPr="00444CB4">
        <w:rPr>
          <w:sz w:val="28"/>
          <w:szCs w:val="28"/>
        </w:rPr>
        <w:t>;</w:t>
      </w:r>
    </w:p>
    <w:p w:rsidR="00BD05B9" w:rsidRPr="00444CB4" w:rsidRDefault="00DF6033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</w:t>
      </w:r>
      <w:r w:rsidR="00BD05B9" w:rsidRPr="00444CB4">
        <w:rPr>
          <w:sz w:val="28"/>
          <w:szCs w:val="28"/>
        </w:rPr>
        <w:t>еречень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оснований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отказа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исполнении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</w:t>
      </w:r>
      <w:r w:rsidRPr="00444CB4">
        <w:rPr>
          <w:sz w:val="28"/>
          <w:szCs w:val="28"/>
        </w:rPr>
        <w:t>;</w:t>
      </w:r>
    </w:p>
    <w:p w:rsidR="00BD05B9" w:rsidRPr="00444CB4" w:rsidRDefault="00DF6033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</w:t>
      </w:r>
      <w:r w:rsidR="00BD05B9" w:rsidRPr="00444CB4">
        <w:rPr>
          <w:sz w:val="28"/>
          <w:szCs w:val="28"/>
        </w:rPr>
        <w:t>дминистративный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регламент.</w:t>
      </w:r>
    </w:p>
    <w:p w:rsidR="00BD05B9" w:rsidRPr="00444CB4" w:rsidRDefault="00DF6033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</w:t>
      </w:r>
      <w:r w:rsidR="00BD05B9" w:rsidRPr="00444CB4">
        <w:rPr>
          <w:sz w:val="28"/>
          <w:szCs w:val="28"/>
        </w:rPr>
        <w:t>еобходимая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оперативная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информация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об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исполнении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услуги.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</w:t>
      </w:r>
      <w:r w:rsidR="00662F3A" w:rsidRPr="00444CB4">
        <w:rPr>
          <w:sz w:val="28"/>
          <w:szCs w:val="28"/>
        </w:rPr>
        <w:t>37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стенды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другие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носители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быть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размещены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высоте,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обеспечивающей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видимость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всех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категорий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текстовая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зрительная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легко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читаться.</w:t>
      </w:r>
    </w:p>
    <w:p w:rsidR="004C1170" w:rsidRPr="00444CB4" w:rsidRDefault="004C1170" w:rsidP="00642ED8">
      <w:pPr>
        <w:ind w:firstLine="709"/>
        <w:jc w:val="both"/>
        <w:rPr>
          <w:sz w:val="28"/>
          <w:szCs w:val="28"/>
          <w:highlight w:val="yellow"/>
        </w:rPr>
      </w:pPr>
    </w:p>
    <w:p w:rsidR="004C1170" w:rsidRPr="00444CB4" w:rsidRDefault="001D6701" w:rsidP="00642ED8">
      <w:pPr>
        <w:ind w:firstLine="709"/>
        <w:jc w:val="both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Обеспечение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условий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доступности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для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инвалидов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при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получении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муниципальной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услуги</w:t>
      </w:r>
    </w:p>
    <w:p w:rsidR="00632EF3" w:rsidRPr="00444CB4" w:rsidRDefault="00662F3A" w:rsidP="00642ED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2.38.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целях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обеспечения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беспрепятственного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доступа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заявителей,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том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числе</w:t>
      </w:r>
      <w:r w:rsidR="00444CB4">
        <w:rPr>
          <w:spacing w:val="1"/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передвигающихся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инвалидных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колясках,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вход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здание,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где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lastRenderedPageBreak/>
        <w:t>находится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Управление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образования,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МФЦ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оборудован</w:t>
      </w:r>
      <w:r w:rsidR="00444CB4">
        <w:rPr>
          <w:spacing w:val="1"/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пандусом,</w:t>
      </w:r>
      <w:r w:rsidR="00444CB4">
        <w:rPr>
          <w:spacing w:val="1"/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поручнями,</w:t>
      </w:r>
      <w:r w:rsidR="00444CB4">
        <w:rPr>
          <w:spacing w:val="1"/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тактильными</w:t>
      </w:r>
      <w:r w:rsidR="00444CB4">
        <w:rPr>
          <w:spacing w:val="1"/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(контрастными)</w:t>
      </w:r>
      <w:r w:rsidR="00444CB4">
        <w:rPr>
          <w:spacing w:val="1"/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предупреждающими</w:t>
      </w:r>
      <w:r w:rsidR="00444CB4">
        <w:rPr>
          <w:spacing w:val="1"/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элементами,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иными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специальными</w:t>
      </w:r>
      <w:r w:rsidR="00444CB4">
        <w:rPr>
          <w:spacing w:val="1"/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приспособлениями,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позволяющими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обеспечить</w:t>
      </w:r>
      <w:r w:rsidR="00444CB4">
        <w:rPr>
          <w:spacing w:val="-67"/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беспрепятственный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доступ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передвижение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инвалидов,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соответствии</w:t>
      </w:r>
      <w:r w:rsidR="00444CB4">
        <w:rPr>
          <w:spacing w:val="-68"/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с</w:t>
      </w:r>
      <w:r w:rsidR="00444CB4">
        <w:rPr>
          <w:spacing w:val="-2"/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законодательством</w:t>
      </w:r>
      <w:r w:rsidR="00444CB4">
        <w:rPr>
          <w:spacing w:val="-2"/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Российской</w:t>
      </w:r>
      <w:r w:rsidR="00444CB4">
        <w:rPr>
          <w:spacing w:val="1"/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Федерации</w:t>
      </w:r>
      <w:r w:rsidR="00444CB4">
        <w:rPr>
          <w:spacing w:val="-2"/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о</w:t>
      </w:r>
      <w:r w:rsidR="00444CB4">
        <w:rPr>
          <w:spacing w:val="-2"/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социальной</w:t>
      </w:r>
      <w:r w:rsidR="00444CB4">
        <w:rPr>
          <w:spacing w:val="-3"/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защите</w:t>
      </w:r>
      <w:r w:rsidR="00444CB4">
        <w:rPr>
          <w:spacing w:val="-2"/>
          <w:sz w:val="28"/>
          <w:szCs w:val="28"/>
        </w:rPr>
        <w:t xml:space="preserve"> </w:t>
      </w:r>
      <w:r w:rsidR="00632EF3" w:rsidRPr="00444CB4">
        <w:rPr>
          <w:sz w:val="28"/>
          <w:szCs w:val="28"/>
        </w:rPr>
        <w:t>инвалидов.</w:t>
      </w:r>
    </w:p>
    <w:p w:rsidR="00632EF3" w:rsidRPr="00444CB4" w:rsidRDefault="00632EF3" w:rsidP="00642ED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Центральный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вход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здание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оборудован</w:t>
      </w:r>
      <w:r w:rsidR="00444CB4">
        <w:rPr>
          <w:spacing w:val="-6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информационной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табличкой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(вывеской),</w:t>
      </w:r>
      <w:r w:rsidR="00444CB4">
        <w:rPr>
          <w:spacing w:val="-4"/>
          <w:sz w:val="28"/>
          <w:szCs w:val="28"/>
        </w:rPr>
        <w:t xml:space="preserve"> </w:t>
      </w:r>
      <w:r w:rsidRPr="00444CB4">
        <w:rPr>
          <w:sz w:val="28"/>
          <w:szCs w:val="28"/>
        </w:rPr>
        <w:t>содержащей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информацию: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наименование,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местонахождение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юридический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адрес,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режим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работы,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график</w:t>
      </w:r>
      <w:r w:rsidR="00444CB4">
        <w:rPr>
          <w:spacing w:val="-4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приема,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номера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телефонов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справок.</w:t>
      </w:r>
    </w:p>
    <w:p w:rsidR="001D6701" w:rsidRPr="00444CB4" w:rsidRDefault="00E064D4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Н</w:t>
      </w:r>
      <w:r w:rsidR="001D6701" w:rsidRPr="00444CB4">
        <w:rPr>
          <w:sz w:val="28"/>
          <w:szCs w:val="28"/>
        </w:rPr>
        <w:t>а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первом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этаже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холле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администрации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образовательных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учреждений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установлен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телефон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вызова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требующегося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специалиста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</w:p>
    <w:p w:rsidR="005C20DD" w:rsidRPr="00444CB4" w:rsidRDefault="005C20DD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парковки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специальных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автотранспортных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средств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инвалидов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стоянке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(парковке)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выделено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бесплатной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парковки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транспортных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средств,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управляемых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инвалидами</w:t>
      </w:r>
      <w:r w:rsidR="00444CB4">
        <w:rPr>
          <w:spacing w:val="1"/>
          <w:sz w:val="28"/>
          <w:szCs w:val="28"/>
        </w:rPr>
        <w:t xml:space="preserve"> </w:t>
      </w:r>
      <w:r w:rsidR="00B33ED6" w:rsidRPr="00444CB4">
        <w:rPr>
          <w:spacing w:val="1"/>
          <w:sz w:val="28"/>
          <w:szCs w:val="28"/>
        </w:rPr>
        <w:t>первой</w:t>
      </w:r>
      <w:r w:rsidR="00444CB4">
        <w:rPr>
          <w:spacing w:val="1"/>
          <w:sz w:val="28"/>
          <w:szCs w:val="28"/>
        </w:rPr>
        <w:t xml:space="preserve"> </w:t>
      </w:r>
      <w:r w:rsidR="00B33ED6" w:rsidRPr="00444CB4">
        <w:rPr>
          <w:spacing w:val="1"/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="00B33ED6" w:rsidRPr="00444CB4">
        <w:rPr>
          <w:spacing w:val="1"/>
          <w:sz w:val="28"/>
          <w:szCs w:val="28"/>
        </w:rPr>
        <w:t>второй</w:t>
      </w:r>
      <w:r w:rsidR="00444CB4">
        <w:rPr>
          <w:spacing w:val="1"/>
          <w:sz w:val="28"/>
          <w:szCs w:val="28"/>
        </w:rPr>
        <w:t xml:space="preserve"> </w:t>
      </w:r>
      <w:r w:rsidR="00B33ED6" w:rsidRPr="00444CB4">
        <w:rPr>
          <w:spacing w:val="1"/>
          <w:sz w:val="28"/>
          <w:szCs w:val="28"/>
        </w:rPr>
        <w:t>группы</w:t>
      </w:r>
      <w:r w:rsidR="00444CB4">
        <w:rPr>
          <w:spacing w:val="1"/>
          <w:sz w:val="28"/>
          <w:szCs w:val="28"/>
        </w:rPr>
        <w:t xml:space="preserve"> </w:t>
      </w:r>
      <w:r w:rsidR="00B33ED6" w:rsidRPr="00444CB4">
        <w:rPr>
          <w:spacing w:val="1"/>
          <w:sz w:val="28"/>
          <w:szCs w:val="28"/>
        </w:rPr>
        <w:t>здоровья,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также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инвалидами</w:t>
      </w:r>
      <w:r w:rsidR="00444CB4">
        <w:rPr>
          <w:sz w:val="28"/>
          <w:szCs w:val="28"/>
        </w:rPr>
        <w:t xml:space="preserve"> </w:t>
      </w:r>
      <w:r w:rsidR="00B33ED6" w:rsidRPr="00444CB4">
        <w:rPr>
          <w:sz w:val="28"/>
          <w:szCs w:val="28"/>
        </w:rPr>
        <w:t>третьей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группы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порядке,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установленном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Правительством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pacing w:val="63"/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Федерации,</w:t>
      </w:r>
      <w:r w:rsidR="00444CB4">
        <w:rPr>
          <w:spacing w:val="63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63"/>
          <w:sz w:val="28"/>
          <w:szCs w:val="28"/>
        </w:rPr>
        <w:t xml:space="preserve"> </w:t>
      </w:r>
      <w:r w:rsidRPr="00444CB4">
        <w:rPr>
          <w:sz w:val="28"/>
          <w:szCs w:val="28"/>
        </w:rPr>
        <w:t>транспортных</w:t>
      </w:r>
      <w:r w:rsidR="00444CB4">
        <w:rPr>
          <w:spacing w:val="65"/>
          <w:sz w:val="28"/>
          <w:szCs w:val="28"/>
        </w:rPr>
        <w:t xml:space="preserve"> </w:t>
      </w:r>
      <w:r w:rsidRPr="00444CB4">
        <w:rPr>
          <w:sz w:val="28"/>
          <w:szCs w:val="28"/>
        </w:rPr>
        <w:t>средств,</w:t>
      </w:r>
      <w:r w:rsidR="00444CB4">
        <w:rPr>
          <w:spacing w:val="62"/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перевозящих</w:t>
      </w:r>
      <w:r w:rsidR="00444CB4">
        <w:rPr>
          <w:spacing w:val="65"/>
          <w:sz w:val="28"/>
          <w:szCs w:val="28"/>
        </w:rPr>
        <w:t xml:space="preserve"> </w:t>
      </w:r>
      <w:r w:rsidRPr="00444CB4">
        <w:rPr>
          <w:sz w:val="28"/>
          <w:szCs w:val="28"/>
        </w:rPr>
        <w:t>таких</w:t>
      </w:r>
      <w:r w:rsidR="00444CB4">
        <w:rPr>
          <w:spacing w:val="64"/>
          <w:sz w:val="28"/>
          <w:szCs w:val="28"/>
        </w:rPr>
        <w:t xml:space="preserve"> </w:t>
      </w:r>
      <w:r w:rsidRPr="00444CB4">
        <w:rPr>
          <w:sz w:val="28"/>
          <w:szCs w:val="28"/>
        </w:rPr>
        <w:t>инвалидов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(или)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детей-инвалидов.</w:t>
      </w:r>
    </w:p>
    <w:p w:rsidR="00F7470C" w:rsidRPr="00444CB4" w:rsidRDefault="002D6EE6" w:rsidP="00642ED8">
      <w:pPr>
        <w:pStyle w:val="af6"/>
        <w:spacing w:after="0"/>
        <w:ind w:firstLine="709"/>
        <w:jc w:val="both"/>
        <w:rPr>
          <w:spacing w:val="-67"/>
          <w:sz w:val="28"/>
          <w:szCs w:val="28"/>
        </w:rPr>
      </w:pPr>
      <w:r w:rsidRPr="00444CB4">
        <w:rPr>
          <w:sz w:val="28"/>
          <w:szCs w:val="28"/>
        </w:rPr>
        <w:t>2.39.</w:t>
      </w:r>
      <w:r w:rsidR="00444CB4">
        <w:rPr>
          <w:sz w:val="28"/>
          <w:szCs w:val="28"/>
        </w:rPr>
        <w:t xml:space="preserve"> </w:t>
      </w:r>
      <w:r w:rsidR="00F7470C" w:rsidRPr="00444CB4">
        <w:rPr>
          <w:sz w:val="28"/>
          <w:szCs w:val="28"/>
        </w:rPr>
        <w:t>При</w:t>
      </w:r>
      <w:r w:rsidR="00444CB4">
        <w:rPr>
          <w:spacing w:val="1"/>
          <w:sz w:val="28"/>
          <w:szCs w:val="28"/>
        </w:rPr>
        <w:t xml:space="preserve"> </w:t>
      </w:r>
      <w:r w:rsidR="00F7470C" w:rsidRPr="00444CB4">
        <w:rPr>
          <w:sz w:val="28"/>
          <w:szCs w:val="28"/>
        </w:rPr>
        <w:t>предоставлении</w:t>
      </w:r>
      <w:r w:rsidR="00444CB4">
        <w:rPr>
          <w:spacing w:val="1"/>
          <w:sz w:val="28"/>
          <w:szCs w:val="28"/>
        </w:rPr>
        <w:t xml:space="preserve"> </w:t>
      </w:r>
      <w:r w:rsidR="00F7470C"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="00F7470C"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="00F7470C" w:rsidRPr="00444CB4">
        <w:rPr>
          <w:sz w:val="28"/>
          <w:szCs w:val="28"/>
        </w:rPr>
        <w:t>инвалидам</w:t>
      </w:r>
      <w:r w:rsidR="00444CB4">
        <w:rPr>
          <w:sz w:val="28"/>
          <w:szCs w:val="28"/>
        </w:rPr>
        <w:t xml:space="preserve"> </w:t>
      </w:r>
      <w:r w:rsidR="00F7470C" w:rsidRPr="00444CB4">
        <w:rPr>
          <w:sz w:val="28"/>
          <w:szCs w:val="28"/>
        </w:rPr>
        <w:t>обеспечиваются:</w:t>
      </w:r>
      <w:r w:rsidR="00444CB4">
        <w:rPr>
          <w:spacing w:val="-67"/>
          <w:sz w:val="28"/>
          <w:szCs w:val="28"/>
        </w:rPr>
        <w:t xml:space="preserve"> </w:t>
      </w:r>
    </w:p>
    <w:p w:rsidR="00F7470C" w:rsidRPr="00444CB4" w:rsidRDefault="00F7470C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возможность</w:t>
      </w:r>
      <w:r w:rsidR="00444CB4">
        <w:rPr>
          <w:spacing w:val="43"/>
          <w:sz w:val="28"/>
          <w:szCs w:val="28"/>
        </w:rPr>
        <w:t xml:space="preserve"> </w:t>
      </w:r>
      <w:r w:rsidRPr="00444CB4">
        <w:rPr>
          <w:sz w:val="28"/>
          <w:szCs w:val="28"/>
        </w:rPr>
        <w:t>беспрепятственного</w:t>
      </w:r>
      <w:r w:rsidR="00444CB4">
        <w:rPr>
          <w:spacing w:val="45"/>
          <w:sz w:val="28"/>
          <w:szCs w:val="28"/>
        </w:rPr>
        <w:t xml:space="preserve"> </w:t>
      </w:r>
      <w:r w:rsidRPr="00444CB4">
        <w:rPr>
          <w:sz w:val="28"/>
          <w:szCs w:val="28"/>
        </w:rPr>
        <w:t>доступа</w:t>
      </w:r>
      <w:r w:rsidR="00444CB4">
        <w:rPr>
          <w:spacing w:val="44"/>
          <w:sz w:val="28"/>
          <w:szCs w:val="28"/>
        </w:rPr>
        <w:t xml:space="preserve"> </w:t>
      </w:r>
      <w:r w:rsidRPr="00444CB4">
        <w:rPr>
          <w:sz w:val="28"/>
          <w:szCs w:val="28"/>
        </w:rPr>
        <w:t>к</w:t>
      </w:r>
      <w:r w:rsidR="00444CB4">
        <w:rPr>
          <w:spacing w:val="44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объекту</w:t>
      </w:r>
      <w:r w:rsidR="00444CB4">
        <w:rPr>
          <w:spacing w:val="42"/>
          <w:sz w:val="28"/>
          <w:szCs w:val="28"/>
        </w:rPr>
        <w:t xml:space="preserve"> </w:t>
      </w:r>
      <w:r w:rsidRPr="00444CB4">
        <w:rPr>
          <w:sz w:val="28"/>
          <w:szCs w:val="28"/>
        </w:rPr>
        <w:t>(зданию,</w:t>
      </w:r>
      <w:r w:rsidR="00444CB4">
        <w:rPr>
          <w:spacing w:val="43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помещению),</w:t>
      </w:r>
      <w:r w:rsidR="00444CB4">
        <w:rPr>
          <w:spacing w:val="-68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котором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предоставляется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муниципальная</w:t>
      </w:r>
      <w:r w:rsidR="00444CB4">
        <w:rPr>
          <w:spacing w:val="2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услуга;</w:t>
      </w:r>
    </w:p>
    <w:p w:rsidR="00F7470C" w:rsidRPr="00444CB4" w:rsidRDefault="00F7470C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возможность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самостоятельного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передвижения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территории,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которой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расположены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здания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помещения,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которых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предоставляется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муниципальная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также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входа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такие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объекты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выхода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из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них,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посадки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транспортное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средство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высадки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него,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числе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использование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кресла-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коляски;</w:t>
      </w:r>
    </w:p>
    <w:p w:rsidR="00F7470C" w:rsidRPr="00444CB4" w:rsidRDefault="00F7470C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сопровождение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инвалидов,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имеющих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стойкие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расстройства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функции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зрения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самостоятельного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передвижения;</w:t>
      </w:r>
    </w:p>
    <w:p w:rsidR="00F7470C" w:rsidRPr="00444CB4" w:rsidRDefault="00F7470C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надлежащее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размещение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оборудования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носителей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информации,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необходимых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обеспечения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беспрепятственного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доступа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инвалидов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зданиям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помещениям,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которых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предоставляется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муниципальная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услуга,</w:t>
      </w:r>
      <w:r w:rsidR="00444CB4">
        <w:rPr>
          <w:spacing w:val="48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49"/>
          <w:sz w:val="28"/>
          <w:szCs w:val="28"/>
        </w:rPr>
        <w:t xml:space="preserve"> </w:t>
      </w:r>
      <w:r w:rsidRPr="00444CB4">
        <w:rPr>
          <w:sz w:val="28"/>
          <w:szCs w:val="28"/>
        </w:rPr>
        <w:t>к</w:t>
      </w:r>
      <w:r w:rsidR="00444CB4">
        <w:rPr>
          <w:spacing w:val="5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49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услуге</w:t>
      </w:r>
      <w:r w:rsidR="00444CB4">
        <w:rPr>
          <w:spacing w:val="48"/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pacing w:val="48"/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учетом</w:t>
      </w:r>
      <w:r w:rsidR="00444CB4">
        <w:rPr>
          <w:spacing w:val="48"/>
          <w:sz w:val="28"/>
          <w:szCs w:val="28"/>
        </w:rPr>
        <w:t xml:space="preserve"> </w:t>
      </w:r>
      <w:r w:rsidRPr="00444CB4">
        <w:rPr>
          <w:sz w:val="28"/>
          <w:szCs w:val="28"/>
        </w:rPr>
        <w:t>ограничений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их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жизнедеятельности;</w:t>
      </w:r>
    </w:p>
    <w:p w:rsidR="00F7470C" w:rsidRPr="00444CB4" w:rsidRDefault="00F7470C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дублирование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необходимой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инвалидов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звуковой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зрительной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информации,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также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надписей,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знаков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текстовой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графической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информации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знаками,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выполненными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рельефно-точечным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шрифтом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Брайля;</w:t>
      </w:r>
    </w:p>
    <w:p w:rsidR="00F7470C" w:rsidRPr="00444CB4" w:rsidRDefault="00F7470C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допуск</w:t>
      </w:r>
      <w:r w:rsidR="00444CB4">
        <w:rPr>
          <w:spacing w:val="-6"/>
          <w:sz w:val="28"/>
          <w:szCs w:val="28"/>
        </w:rPr>
        <w:t xml:space="preserve"> </w:t>
      </w:r>
      <w:r w:rsidRPr="00444CB4">
        <w:rPr>
          <w:sz w:val="28"/>
          <w:szCs w:val="28"/>
        </w:rPr>
        <w:t>сурдопереводчика</w:t>
      </w:r>
      <w:r w:rsidR="00444CB4">
        <w:rPr>
          <w:spacing w:val="-6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-5"/>
          <w:sz w:val="28"/>
          <w:szCs w:val="28"/>
        </w:rPr>
        <w:t xml:space="preserve"> </w:t>
      </w:r>
      <w:r w:rsidRPr="00444CB4">
        <w:rPr>
          <w:sz w:val="28"/>
          <w:szCs w:val="28"/>
        </w:rPr>
        <w:t>тифлосурдопереводчика;</w:t>
      </w:r>
    </w:p>
    <w:p w:rsidR="00F7470C" w:rsidRPr="00444CB4" w:rsidRDefault="00F7470C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допуск</w:t>
      </w:r>
      <w:r w:rsidR="00444CB4">
        <w:rPr>
          <w:spacing w:val="71"/>
          <w:sz w:val="28"/>
          <w:szCs w:val="28"/>
        </w:rPr>
        <w:t xml:space="preserve"> </w:t>
      </w:r>
      <w:r w:rsidRPr="00444CB4">
        <w:rPr>
          <w:sz w:val="28"/>
          <w:szCs w:val="28"/>
        </w:rPr>
        <w:t>собаки-проводника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наличии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документа,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подтверждающего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ее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специальное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обучение,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объекты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(здания,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помещения),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которых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предоставляются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муниципальная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услуги;</w:t>
      </w:r>
    </w:p>
    <w:p w:rsidR="00F7470C" w:rsidRPr="00444CB4" w:rsidRDefault="00F7470C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оказание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инвалидам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помощи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преодолении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барьеров,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мешающих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получению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муниципальных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наравне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другими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лицами.</w:t>
      </w:r>
    </w:p>
    <w:p w:rsidR="001D6701" w:rsidRPr="00444CB4" w:rsidRDefault="002D6EE6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2.40.</w:t>
      </w:r>
      <w:r w:rsidR="00444CB4">
        <w:rPr>
          <w:sz w:val="28"/>
          <w:szCs w:val="28"/>
        </w:rPr>
        <w:t xml:space="preserve"> </w:t>
      </w:r>
      <w:r w:rsidR="00E064D4" w:rsidRPr="00444CB4">
        <w:rPr>
          <w:sz w:val="28"/>
          <w:szCs w:val="28"/>
        </w:rPr>
        <w:t>В</w:t>
      </w:r>
      <w:r w:rsidR="001D6701"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всех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образовательных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учреждениях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назначен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ответственный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специалист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тьютор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организации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работы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оказания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помощи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инвалидам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получении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услуги.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Регулярно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осуществляется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lastRenderedPageBreak/>
        <w:t>инструктирование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специалистов,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связанных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предоставлением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муниципальных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услуг,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вопросам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работы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инвалидами</w:t>
      </w:r>
      <w:r w:rsidR="00E064D4" w:rsidRPr="00444CB4">
        <w:rPr>
          <w:sz w:val="28"/>
          <w:szCs w:val="28"/>
        </w:rPr>
        <w:t>.</w:t>
      </w:r>
    </w:p>
    <w:p w:rsidR="001D6701" w:rsidRPr="00444CB4" w:rsidRDefault="00E064D4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П</w:t>
      </w:r>
      <w:r w:rsidR="001D6701" w:rsidRPr="00444CB4">
        <w:rPr>
          <w:sz w:val="28"/>
          <w:szCs w:val="28"/>
        </w:rPr>
        <w:t>редоставление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необходимых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услуг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месту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жительства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инвалида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дистанционном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режиме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рассматривается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индивидуальном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порядке</w:t>
      </w:r>
      <w:r w:rsidRPr="00444CB4">
        <w:rPr>
          <w:sz w:val="28"/>
          <w:szCs w:val="28"/>
        </w:rPr>
        <w:t>.</w:t>
      </w:r>
    </w:p>
    <w:p w:rsidR="001D6701" w:rsidRPr="00444CB4" w:rsidRDefault="00E064D4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П</w:t>
      </w:r>
      <w:r w:rsidR="001D6701" w:rsidRPr="00444CB4">
        <w:rPr>
          <w:sz w:val="28"/>
          <w:szCs w:val="28"/>
        </w:rPr>
        <w:t>омещения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приема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заявителей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обеспечиваются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необходимым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оборудованием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(компьютерами,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средствами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электронно-вычислительной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техники,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средствами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связи,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включая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сеть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Интернет,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оргтехникой),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канцелярскими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принадлежностями,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периодическими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изданиями,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столами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1D6701" w:rsidRPr="00444CB4">
        <w:rPr>
          <w:sz w:val="28"/>
          <w:szCs w:val="28"/>
        </w:rPr>
        <w:t>стульями</w:t>
      </w:r>
      <w:r w:rsidRPr="00444CB4">
        <w:rPr>
          <w:sz w:val="28"/>
          <w:szCs w:val="28"/>
        </w:rPr>
        <w:t>.</w:t>
      </w:r>
    </w:p>
    <w:p w:rsidR="001D6701" w:rsidRPr="00444CB4" w:rsidRDefault="002D6EE6" w:rsidP="00642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B4">
        <w:rPr>
          <w:rFonts w:ascii="Times New Roman" w:hAnsi="Times New Roman" w:cs="Times New Roman"/>
          <w:sz w:val="28"/>
          <w:szCs w:val="28"/>
        </w:rPr>
        <w:t>2.41.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444CB4">
        <w:rPr>
          <w:rFonts w:ascii="Times New Roman" w:hAnsi="Times New Roman" w:cs="Times New Roman"/>
          <w:sz w:val="28"/>
          <w:szCs w:val="28"/>
        </w:rPr>
        <w:t>О</w:t>
      </w:r>
      <w:r w:rsidR="001D6701" w:rsidRPr="00444CB4">
        <w:rPr>
          <w:rFonts w:ascii="Times New Roman" w:hAnsi="Times New Roman" w:cs="Times New Roman"/>
          <w:sz w:val="28"/>
          <w:szCs w:val="28"/>
        </w:rPr>
        <w:t>беспечение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1D6701" w:rsidRPr="00444CB4">
        <w:rPr>
          <w:rFonts w:ascii="Times New Roman" w:hAnsi="Times New Roman" w:cs="Times New Roman"/>
          <w:sz w:val="28"/>
          <w:szCs w:val="28"/>
        </w:rPr>
        <w:t>предоставления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444CB4">
        <w:rPr>
          <w:rFonts w:ascii="Times New Roman" w:hAnsi="Times New Roman" w:cs="Times New Roman"/>
          <w:sz w:val="28"/>
          <w:szCs w:val="28"/>
        </w:rPr>
        <w:t>инвалидам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444CB4">
        <w:rPr>
          <w:rFonts w:ascii="Times New Roman" w:hAnsi="Times New Roman" w:cs="Times New Roman"/>
          <w:sz w:val="28"/>
          <w:szCs w:val="28"/>
        </w:rPr>
        <w:t>информации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444CB4">
        <w:rPr>
          <w:rFonts w:ascii="Times New Roman" w:hAnsi="Times New Roman" w:cs="Times New Roman"/>
          <w:sz w:val="28"/>
          <w:szCs w:val="28"/>
        </w:rPr>
        <w:t>об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444CB4">
        <w:rPr>
          <w:rFonts w:ascii="Times New Roman" w:hAnsi="Times New Roman" w:cs="Times New Roman"/>
          <w:sz w:val="28"/>
          <w:szCs w:val="28"/>
        </w:rPr>
        <w:t>их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444CB4">
        <w:rPr>
          <w:rFonts w:ascii="Times New Roman" w:hAnsi="Times New Roman" w:cs="Times New Roman"/>
          <w:sz w:val="28"/>
          <w:szCs w:val="28"/>
        </w:rPr>
        <w:t>правах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444CB4">
        <w:rPr>
          <w:rFonts w:ascii="Times New Roman" w:hAnsi="Times New Roman" w:cs="Times New Roman"/>
          <w:sz w:val="28"/>
          <w:szCs w:val="28"/>
        </w:rPr>
        <w:t>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444CB4">
        <w:rPr>
          <w:rFonts w:ascii="Times New Roman" w:hAnsi="Times New Roman" w:cs="Times New Roman"/>
          <w:sz w:val="28"/>
          <w:szCs w:val="28"/>
        </w:rPr>
        <w:t>обязанностях,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444CB4">
        <w:rPr>
          <w:rFonts w:ascii="Times New Roman" w:hAnsi="Times New Roman" w:cs="Times New Roman"/>
          <w:sz w:val="28"/>
          <w:szCs w:val="28"/>
        </w:rPr>
        <w:t>сроках,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444CB4">
        <w:rPr>
          <w:rFonts w:ascii="Times New Roman" w:hAnsi="Times New Roman" w:cs="Times New Roman"/>
          <w:sz w:val="28"/>
          <w:szCs w:val="28"/>
        </w:rPr>
        <w:t>порядке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444CB4">
        <w:rPr>
          <w:rFonts w:ascii="Times New Roman" w:hAnsi="Times New Roman" w:cs="Times New Roman"/>
          <w:sz w:val="28"/>
          <w:szCs w:val="28"/>
        </w:rPr>
        <w:t>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444CB4">
        <w:rPr>
          <w:rFonts w:ascii="Times New Roman" w:hAnsi="Times New Roman" w:cs="Times New Roman"/>
          <w:sz w:val="28"/>
          <w:szCs w:val="28"/>
        </w:rPr>
        <w:t>условиях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444CB4">
        <w:rPr>
          <w:rFonts w:ascii="Times New Roman" w:hAnsi="Times New Roman" w:cs="Times New Roman"/>
          <w:sz w:val="28"/>
          <w:szCs w:val="28"/>
        </w:rPr>
        <w:t>предоставления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444CB4">
        <w:rPr>
          <w:rFonts w:ascii="Times New Roman" w:hAnsi="Times New Roman" w:cs="Times New Roman"/>
          <w:sz w:val="28"/>
          <w:szCs w:val="28"/>
        </w:rPr>
        <w:t>услуги,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444CB4">
        <w:rPr>
          <w:rFonts w:ascii="Times New Roman" w:hAnsi="Times New Roman" w:cs="Times New Roman"/>
          <w:sz w:val="28"/>
          <w:szCs w:val="28"/>
        </w:rPr>
        <w:t>доступности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444CB4">
        <w:rPr>
          <w:rFonts w:ascii="Times New Roman" w:hAnsi="Times New Roman" w:cs="Times New Roman"/>
          <w:sz w:val="28"/>
          <w:szCs w:val="28"/>
        </w:rPr>
        <w:t>ее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444CB4">
        <w:rPr>
          <w:rFonts w:ascii="Times New Roman" w:hAnsi="Times New Roman" w:cs="Times New Roman"/>
          <w:sz w:val="28"/>
          <w:szCs w:val="28"/>
        </w:rPr>
        <w:t>предоставления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E064D4" w:rsidRPr="00444CB4">
        <w:rPr>
          <w:rFonts w:ascii="Times New Roman" w:hAnsi="Times New Roman" w:cs="Times New Roman"/>
          <w:sz w:val="28"/>
          <w:szCs w:val="28"/>
        </w:rPr>
        <w:t>осуществляется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1D6701" w:rsidRPr="00444CB4">
        <w:rPr>
          <w:rFonts w:ascii="Times New Roman" w:hAnsi="Times New Roman" w:cs="Times New Roman"/>
          <w:sz w:val="28"/>
          <w:szCs w:val="28"/>
        </w:rPr>
        <w:t>бесплатно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1D6701" w:rsidRPr="00444CB4">
        <w:rPr>
          <w:rFonts w:ascii="Times New Roman" w:hAnsi="Times New Roman" w:cs="Times New Roman"/>
          <w:sz w:val="28"/>
          <w:szCs w:val="28"/>
        </w:rPr>
        <w:t>в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1D6701" w:rsidRPr="00444CB4">
        <w:rPr>
          <w:rFonts w:ascii="Times New Roman" w:hAnsi="Times New Roman" w:cs="Times New Roman"/>
          <w:sz w:val="28"/>
          <w:szCs w:val="28"/>
        </w:rPr>
        <w:t>доступной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1D6701" w:rsidRPr="00444CB4">
        <w:rPr>
          <w:rFonts w:ascii="Times New Roman" w:hAnsi="Times New Roman" w:cs="Times New Roman"/>
          <w:sz w:val="28"/>
          <w:szCs w:val="28"/>
        </w:rPr>
        <w:t>форме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1D6701" w:rsidRPr="00444CB4">
        <w:rPr>
          <w:rFonts w:ascii="Times New Roman" w:hAnsi="Times New Roman" w:cs="Times New Roman"/>
          <w:sz w:val="28"/>
          <w:szCs w:val="28"/>
        </w:rPr>
        <w:t>с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1D6701" w:rsidRPr="00444CB4">
        <w:rPr>
          <w:rFonts w:ascii="Times New Roman" w:hAnsi="Times New Roman" w:cs="Times New Roman"/>
          <w:sz w:val="28"/>
          <w:szCs w:val="28"/>
        </w:rPr>
        <w:t>учетом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1D6701" w:rsidRPr="00444CB4">
        <w:rPr>
          <w:rFonts w:ascii="Times New Roman" w:hAnsi="Times New Roman" w:cs="Times New Roman"/>
          <w:sz w:val="28"/>
          <w:szCs w:val="28"/>
        </w:rPr>
        <w:t>стойких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1D6701" w:rsidRPr="00444CB4">
        <w:rPr>
          <w:rFonts w:ascii="Times New Roman" w:hAnsi="Times New Roman" w:cs="Times New Roman"/>
          <w:sz w:val="28"/>
          <w:szCs w:val="28"/>
        </w:rPr>
        <w:t>расстройств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1D6701" w:rsidRPr="00444CB4">
        <w:rPr>
          <w:rFonts w:ascii="Times New Roman" w:hAnsi="Times New Roman" w:cs="Times New Roman"/>
          <w:sz w:val="28"/>
          <w:szCs w:val="28"/>
        </w:rPr>
        <w:t>функций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="001D6701" w:rsidRPr="00444CB4">
        <w:rPr>
          <w:rFonts w:ascii="Times New Roman" w:hAnsi="Times New Roman" w:cs="Times New Roman"/>
          <w:sz w:val="28"/>
          <w:szCs w:val="28"/>
        </w:rPr>
        <w:t>организма.</w:t>
      </w:r>
    </w:p>
    <w:p w:rsidR="004E42E5" w:rsidRPr="00444CB4" w:rsidRDefault="004E42E5" w:rsidP="00642ED8">
      <w:pPr>
        <w:ind w:firstLine="709"/>
        <w:jc w:val="both"/>
        <w:rPr>
          <w:bCs/>
          <w:iCs/>
          <w:sz w:val="28"/>
          <w:szCs w:val="28"/>
          <w:highlight w:val="yellow"/>
        </w:rPr>
      </w:pPr>
    </w:p>
    <w:p w:rsidR="002E5F52" w:rsidRPr="00444CB4" w:rsidRDefault="002E5F52" w:rsidP="00642ED8">
      <w:pPr>
        <w:ind w:firstLine="709"/>
        <w:jc w:val="both"/>
        <w:rPr>
          <w:b/>
          <w:sz w:val="28"/>
          <w:szCs w:val="28"/>
        </w:rPr>
      </w:pPr>
      <w:r w:rsidRPr="00444CB4">
        <w:rPr>
          <w:b/>
          <w:bCs/>
          <w:iCs/>
          <w:sz w:val="28"/>
          <w:szCs w:val="28"/>
        </w:rPr>
        <w:t>Сроки</w:t>
      </w:r>
      <w:r w:rsidR="00444CB4">
        <w:rPr>
          <w:b/>
          <w:bCs/>
          <w:iCs/>
          <w:sz w:val="28"/>
          <w:szCs w:val="28"/>
        </w:rPr>
        <w:t xml:space="preserve"> </w:t>
      </w:r>
      <w:r w:rsidRPr="00444CB4">
        <w:rPr>
          <w:b/>
          <w:bCs/>
          <w:iCs/>
          <w:sz w:val="28"/>
          <w:szCs w:val="28"/>
        </w:rPr>
        <w:t>предоставления</w:t>
      </w:r>
      <w:r w:rsidR="00444CB4">
        <w:rPr>
          <w:b/>
          <w:bCs/>
          <w:iCs/>
          <w:sz w:val="28"/>
          <w:szCs w:val="28"/>
        </w:rPr>
        <w:t xml:space="preserve"> </w:t>
      </w:r>
      <w:r w:rsidRPr="00444CB4">
        <w:rPr>
          <w:b/>
          <w:bCs/>
          <w:iCs/>
          <w:sz w:val="28"/>
          <w:szCs w:val="28"/>
        </w:rPr>
        <w:t>муниципальной</w:t>
      </w:r>
      <w:r w:rsidR="00444CB4">
        <w:rPr>
          <w:b/>
          <w:bCs/>
          <w:iCs/>
          <w:sz w:val="28"/>
          <w:szCs w:val="28"/>
        </w:rPr>
        <w:t xml:space="preserve"> </w:t>
      </w:r>
      <w:r w:rsidRPr="00444CB4">
        <w:rPr>
          <w:b/>
          <w:bCs/>
          <w:iCs/>
          <w:sz w:val="28"/>
          <w:szCs w:val="28"/>
        </w:rPr>
        <w:t>услуги</w:t>
      </w:r>
      <w:r w:rsidR="00C05636" w:rsidRPr="00444CB4">
        <w:rPr>
          <w:b/>
          <w:bCs/>
          <w:iCs/>
          <w:sz w:val="28"/>
          <w:szCs w:val="28"/>
        </w:rPr>
        <w:t>.</w:t>
      </w:r>
    </w:p>
    <w:p w:rsidR="002E5F52" w:rsidRPr="00444CB4" w:rsidRDefault="002E5F52" w:rsidP="00642ED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4CB4">
        <w:rPr>
          <w:color w:val="000000"/>
          <w:sz w:val="28"/>
          <w:szCs w:val="28"/>
        </w:rPr>
        <w:t>2.</w:t>
      </w:r>
      <w:r w:rsidR="00F51232" w:rsidRPr="00444CB4">
        <w:rPr>
          <w:color w:val="000000"/>
          <w:sz w:val="28"/>
          <w:szCs w:val="28"/>
        </w:rPr>
        <w:t>42</w:t>
      </w:r>
      <w:r w:rsidRPr="00444CB4">
        <w:rPr>
          <w:color w:val="000000"/>
          <w:sz w:val="28"/>
          <w:szCs w:val="28"/>
        </w:rPr>
        <w:t>.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Прием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заявлений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о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постановке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на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учет</w:t>
      </w:r>
      <w:r w:rsidR="00B967A9" w:rsidRPr="00444CB4">
        <w:rPr>
          <w:color w:val="000000"/>
          <w:sz w:val="28"/>
          <w:szCs w:val="28"/>
        </w:rPr>
        <w:t>,</w:t>
      </w:r>
      <w:r w:rsidR="00444CB4">
        <w:rPr>
          <w:color w:val="000000"/>
          <w:sz w:val="28"/>
          <w:szCs w:val="28"/>
        </w:rPr>
        <w:t xml:space="preserve"> </w:t>
      </w:r>
      <w:r w:rsidR="00B967A9" w:rsidRPr="00444CB4">
        <w:rPr>
          <w:color w:val="000000"/>
          <w:sz w:val="28"/>
          <w:szCs w:val="28"/>
        </w:rPr>
        <w:t>получении</w:t>
      </w:r>
      <w:r w:rsidR="00444CB4">
        <w:rPr>
          <w:color w:val="000000"/>
          <w:sz w:val="28"/>
          <w:szCs w:val="28"/>
        </w:rPr>
        <w:t xml:space="preserve"> </w:t>
      </w:r>
      <w:r w:rsidR="00B967A9" w:rsidRPr="00444CB4">
        <w:rPr>
          <w:color w:val="000000"/>
          <w:sz w:val="28"/>
          <w:szCs w:val="28"/>
        </w:rPr>
        <w:t>направления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детей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в</w:t>
      </w:r>
      <w:r w:rsidR="00444CB4">
        <w:rPr>
          <w:color w:val="000000"/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муниципальную</w:t>
      </w:r>
      <w:r w:rsidR="00444CB4">
        <w:rPr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дошкольную</w:t>
      </w:r>
      <w:r w:rsidR="00444CB4">
        <w:rPr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образовательную</w:t>
      </w:r>
      <w:r w:rsidR="00444CB4">
        <w:rPr>
          <w:spacing w:val="60"/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организацию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и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выдача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документов,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являющихся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результатами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муниципальной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услуги,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при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личном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обращении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осуществляется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ежедневно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в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течение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всего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года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с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14.00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до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17.00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в</w:t>
      </w:r>
      <w:r w:rsidR="00444CB4">
        <w:rPr>
          <w:color w:val="000000"/>
          <w:sz w:val="28"/>
          <w:szCs w:val="28"/>
        </w:rPr>
        <w:t xml:space="preserve"> </w:t>
      </w:r>
      <w:r w:rsidR="00AD5D84" w:rsidRPr="00444CB4">
        <w:rPr>
          <w:color w:val="000000"/>
          <w:sz w:val="28"/>
          <w:szCs w:val="28"/>
        </w:rPr>
        <w:t>У</w:t>
      </w:r>
      <w:r w:rsidRPr="00444CB4">
        <w:rPr>
          <w:color w:val="000000"/>
          <w:sz w:val="28"/>
          <w:szCs w:val="28"/>
        </w:rPr>
        <w:t>правлении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образования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администрации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Верхнебуреинского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муниципального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района.</w:t>
      </w:r>
    </w:p>
    <w:p w:rsidR="002E5F52" w:rsidRPr="00444CB4" w:rsidRDefault="002E5F52" w:rsidP="00642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CB4">
        <w:rPr>
          <w:color w:val="000000"/>
          <w:sz w:val="28"/>
          <w:szCs w:val="28"/>
        </w:rPr>
        <w:t>Время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ожидания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в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очереди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приема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при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личном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обращении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для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получения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информации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о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порядке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предоставления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муниципальной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услуги,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подачи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заявления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или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получения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документов,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являющихся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результатом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предоставления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муниципальной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услуги,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не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должно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превышать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15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минут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</w:p>
    <w:p w:rsidR="002E5F52" w:rsidRPr="00444CB4" w:rsidRDefault="002E5F52" w:rsidP="00642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CB4">
        <w:rPr>
          <w:color w:val="000000"/>
          <w:sz w:val="28"/>
          <w:szCs w:val="28"/>
        </w:rPr>
        <w:t>При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личном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обращении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к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специалисту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время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приема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заявления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о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постановке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на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учет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и</w:t>
      </w:r>
      <w:r w:rsidR="00444CB4">
        <w:rPr>
          <w:color w:val="000000"/>
          <w:sz w:val="28"/>
          <w:szCs w:val="28"/>
        </w:rPr>
        <w:t xml:space="preserve"> </w:t>
      </w:r>
      <w:r w:rsidR="00B967A9" w:rsidRPr="00444CB4">
        <w:rPr>
          <w:color w:val="000000"/>
          <w:sz w:val="28"/>
          <w:szCs w:val="28"/>
        </w:rPr>
        <w:t>получения</w:t>
      </w:r>
      <w:r w:rsidR="00444CB4">
        <w:rPr>
          <w:color w:val="000000"/>
          <w:sz w:val="28"/>
          <w:szCs w:val="28"/>
        </w:rPr>
        <w:t xml:space="preserve"> </w:t>
      </w:r>
      <w:r w:rsidR="00B967A9" w:rsidRPr="00444CB4">
        <w:rPr>
          <w:color w:val="000000"/>
          <w:sz w:val="28"/>
          <w:szCs w:val="28"/>
        </w:rPr>
        <w:t>направления</w:t>
      </w:r>
      <w:r w:rsidR="00444CB4">
        <w:rPr>
          <w:color w:val="000000"/>
          <w:sz w:val="28"/>
          <w:szCs w:val="28"/>
        </w:rPr>
        <w:t xml:space="preserve"> </w:t>
      </w:r>
      <w:r w:rsidR="00B967A9" w:rsidRPr="00444CB4">
        <w:rPr>
          <w:color w:val="000000"/>
          <w:sz w:val="28"/>
          <w:szCs w:val="28"/>
        </w:rPr>
        <w:t>в</w:t>
      </w:r>
      <w:r w:rsidR="00444CB4">
        <w:rPr>
          <w:color w:val="000000"/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муниципальную</w:t>
      </w:r>
      <w:r w:rsidR="00444CB4">
        <w:rPr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дошкольную</w:t>
      </w:r>
      <w:r w:rsidR="00444CB4">
        <w:rPr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образовательную</w:t>
      </w:r>
      <w:r w:rsidR="00444CB4">
        <w:rPr>
          <w:spacing w:val="60"/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организацию</w:t>
      </w:r>
      <w:r w:rsidRPr="00444CB4">
        <w:rPr>
          <w:color w:val="000000"/>
          <w:sz w:val="28"/>
          <w:szCs w:val="28"/>
        </w:rPr>
        <w:t>,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оценка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его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соответствия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требованиям,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установленным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Регламентом,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комплектности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и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полноты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документов,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прилагаемых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к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заявлению,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а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также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выдача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уведомления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в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приеме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заявления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не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должны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превышать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15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минут</w:t>
      </w:r>
      <w:r w:rsidRPr="00444CB4">
        <w:rPr>
          <w:sz w:val="28"/>
          <w:szCs w:val="28"/>
        </w:rPr>
        <w:t>.</w:t>
      </w:r>
    </w:p>
    <w:p w:rsidR="002E5F52" w:rsidRPr="00444CB4" w:rsidRDefault="002E5F52" w:rsidP="00642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CB4">
        <w:rPr>
          <w:color w:val="000000"/>
          <w:sz w:val="28"/>
          <w:szCs w:val="28"/>
        </w:rPr>
        <w:t>2.</w:t>
      </w:r>
      <w:r w:rsidR="00F51232" w:rsidRPr="00444CB4">
        <w:rPr>
          <w:color w:val="000000"/>
          <w:sz w:val="28"/>
          <w:szCs w:val="28"/>
        </w:rPr>
        <w:t>43</w:t>
      </w:r>
      <w:r w:rsidRPr="00444CB4">
        <w:rPr>
          <w:color w:val="000000"/>
          <w:sz w:val="28"/>
          <w:szCs w:val="28"/>
        </w:rPr>
        <w:t>.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При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подаче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заявления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о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постановке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на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учет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и</w:t>
      </w:r>
      <w:r w:rsidR="00444CB4">
        <w:rPr>
          <w:color w:val="000000"/>
          <w:sz w:val="28"/>
          <w:szCs w:val="28"/>
        </w:rPr>
        <w:t xml:space="preserve"> </w:t>
      </w:r>
      <w:r w:rsidR="00B967A9" w:rsidRPr="00444CB4">
        <w:rPr>
          <w:color w:val="000000"/>
          <w:sz w:val="28"/>
          <w:szCs w:val="28"/>
        </w:rPr>
        <w:t>получения</w:t>
      </w:r>
      <w:r w:rsidR="00444CB4">
        <w:rPr>
          <w:color w:val="000000"/>
          <w:sz w:val="28"/>
          <w:szCs w:val="28"/>
        </w:rPr>
        <w:t xml:space="preserve"> </w:t>
      </w:r>
      <w:r w:rsidR="00B967A9" w:rsidRPr="00444CB4">
        <w:rPr>
          <w:color w:val="000000"/>
          <w:sz w:val="28"/>
          <w:szCs w:val="28"/>
        </w:rPr>
        <w:t>направления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в</w:t>
      </w:r>
      <w:r w:rsidR="00444CB4">
        <w:rPr>
          <w:color w:val="000000"/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муниципальную</w:t>
      </w:r>
      <w:r w:rsidR="00444CB4">
        <w:rPr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дошкольную</w:t>
      </w:r>
      <w:r w:rsidR="00444CB4">
        <w:rPr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образовательную</w:t>
      </w:r>
      <w:r w:rsidR="00444CB4">
        <w:rPr>
          <w:spacing w:val="60"/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организацию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посредством</w:t>
      </w:r>
      <w:r w:rsidR="00444CB4">
        <w:rPr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почтового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отправления,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электронной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почты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или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электронной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формы,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размещенной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сети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Интернет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на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официальном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сайте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управления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образования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администрации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Верхнебуреинского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муниципального</w:t>
      </w:r>
      <w:r w:rsidR="00444CB4">
        <w:rPr>
          <w:color w:val="000000"/>
          <w:sz w:val="28"/>
          <w:szCs w:val="28"/>
        </w:rPr>
        <w:t xml:space="preserve"> </w:t>
      </w:r>
      <w:r w:rsidRPr="00444CB4">
        <w:rPr>
          <w:color w:val="000000"/>
          <w:sz w:val="28"/>
          <w:szCs w:val="28"/>
        </w:rPr>
        <w:t>района</w:t>
      </w:r>
      <w:r w:rsidRPr="00444CB4">
        <w:rPr>
          <w:iCs/>
          <w:sz w:val="28"/>
          <w:szCs w:val="28"/>
        </w:rPr>
        <w:t>,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уведомление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о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приеме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(отказе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в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приеме)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заявления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предоставляется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в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течение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3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дней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с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момента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поступления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заявления.</w:t>
      </w:r>
    </w:p>
    <w:p w:rsidR="002E5F52" w:rsidRPr="00444CB4" w:rsidRDefault="002E5F52" w:rsidP="00642ED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44CB4">
        <w:rPr>
          <w:iCs/>
          <w:sz w:val="28"/>
          <w:szCs w:val="28"/>
        </w:rPr>
        <w:t>Уведомление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о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приеме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(отказе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в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приеме)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заявления,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поданного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посредством</w:t>
      </w:r>
      <w:r w:rsidR="00444CB4">
        <w:rPr>
          <w:iCs/>
          <w:sz w:val="28"/>
          <w:szCs w:val="28"/>
        </w:rPr>
        <w:t xml:space="preserve"> </w:t>
      </w:r>
      <w:r w:rsidR="00064F64" w:rsidRPr="00444CB4">
        <w:rPr>
          <w:sz w:val="28"/>
          <w:szCs w:val="28"/>
        </w:rPr>
        <w:t>Единого</w:t>
      </w:r>
      <w:r w:rsidR="00444CB4">
        <w:rPr>
          <w:sz w:val="28"/>
          <w:szCs w:val="28"/>
        </w:rPr>
        <w:t xml:space="preserve"> </w:t>
      </w:r>
      <w:r w:rsidR="00064F64" w:rsidRPr="00444CB4">
        <w:rPr>
          <w:sz w:val="28"/>
          <w:szCs w:val="28"/>
        </w:rPr>
        <w:t>портала</w:t>
      </w:r>
      <w:r w:rsidR="00444CB4">
        <w:rPr>
          <w:sz w:val="28"/>
          <w:szCs w:val="28"/>
        </w:rPr>
        <w:t xml:space="preserve"> </w:t>
      </w:r>
      <w:hyperlink r:id="rId22" w:history="1">
        <w:r w:rsidR="00064F64" w:rsidRPr="00444CB4">
          <w:rPr>
            <w:rStyle w:val="a7"/>
            <w:sz w:val="28"/>
            <w:szCs w:val="28"/>
          </w:rPr>
          <w:t>http://www.gosuslugi.ru</w:t>
        </w:r>
      </w:hyperlink>
      <w:r w:rsidR="00064F64" w:rsidRPr="00444CB4">
        <w:rPr>
          <w:sz w:val="28"/>
          <w:szCs w:val="28"/>
        </w:rPr>
        <w:t>;</w:t>
      </w:r>
      <w:r w:rsidR="00444CB4">
        <w:rPr>
          <w:sz w:val="28"/>
          <w:szCs w:val="28"/>
        </w:rPr>
        <w:t xml:space="preserve"> </w:t>
      </w:r>
      <w:r w:rsidR="00064F64" w:rsidRPr="00444CB4">
        <w:rPr>
          <w:sz w:val="28"/>
          <w:szCs w:val="28"/>
        </w:rPr>
        <w:t>Портала</w:t>
      </w:r>
      <w:r w:rsidR="00444CB4">
        <w:rPr>
          <w:sz w:val="28"/>
          <w:szCs w:val="28"/>
        </w:rPr>
        <w:t xml:space="preserve"> </w:t>
      </w:r>
      <w:r w:rsidR="00064F64"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="00064F64" w:rsidRPr="00444CB4">
        <w:rPr>
          <w:sz w:val="28"/>
          <w:szCs w:val="28"/>
        </w:rPr>
        <w:t>27.ру</w:t>
      </w:r>
      <w:r w:rsidR="00444CB4">
        <w:rPr>
          <w:sz w:val="28"/>
          <w:szCs w:val="28"/>
        </w:rPr>
        <w:t xml:space="preserve"> </w:t>
      </w:r>
      <w:hyperlink r:id="rId23" w:history="1">
        <w:r w:rsidR="00064F64" w:rsidRPr="00444CB4">
          <w:rPr>
            <w:rStyle w:val="a7"/>
            <w:sz w:val="28"/>
            <w:szCs w:val="28"/>
          </w:rPr>
          <w:t>https://uslugi27.ru/</w:t>
        </w:r>
      </w:hyperlink>
      <w:r w:rsidRPr="00444CB4">
        <w:rPr>
          <w:iCs/>
          <w:sz w:val="28"/>
          <w:szCs w:val="28"/>
        </w:rPr>
        <w:t>,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может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не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предоставляться,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если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это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явно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не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указано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заявителем,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при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составлении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заявления.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При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указании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в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заявлении,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поданном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в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электронном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виде</w:t>
      </w:r>
      <w:r w:rsidRPr="00444CB4">
        <w:rPr>
          <w:sz w:val="28"/>
          <w:szCs w:val="28"/>
        </w:rPr>
        <w:t>,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необходимости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уведомить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о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принятом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решении,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такое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уведомление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отправляется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в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течение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3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дней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с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момента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поступления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заявления.</w:t>
      </w:r>
    </w:p>
    <w:p w:rsidR="002E5F52" w:rsidRPr="00444CB4" w:rsidRDefault="002E5F52" w:rsidP="00642ED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44CB4">
        <w:rPr>
          <w:iCs/>
          <w:sz w:val="28"/>
          <w:szCs w:val="28"/>
        </w:rPr>
        <w:lastRenderedPageBreak/>
        <w:t>2.</w:t>
      </w:r>
      <w:r w:rsidR="00F51232" w:rsidRPr="00444CB4">
        <w:rPr>
          <w:iCs/>
          <w:sz w:val="28"/>
          <w:szCs w:val="28"/>
        </w:rPr>
        <w:t>44</w:t>
      </w:r>
      <w:r w:rsidRPr="00444CB4">
        <w:rPr>
          <w:iCs/>
          <w:sz w:val="28"/>
          <w:szCs w:val="28"/>
        </w:rPr>
        <w:t>.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Выдача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путевки</w:t>
      </w:r>
      <w:r w:rsidR="00444CB4">
        <w:rPr>
          <w:iCs/>
          <w:sz w:val="28"/>
          <w:szCs w:val="28"/>
        </w:rPr>
        <w:t xml:space="preserve"> </w:t>
      </w:r>
      <w:r w:rsidR="00B967A9" w:rsidRPr="00444CB4">
        <w:rPr>
          <w:iCs/>
          <w:sz w:val="28"/>
          <w:szCs w:val="28"/>
        </w:rPr>
        <w:t>(направления)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в</w:t>
      </w:r>
      <w:r w:rsidR="00444CB4">
        <w:rPr>
          <w:iCs/>
          <w:sz w:val="28"/>
          <w:szCs w:val="28"/>
        </w:rPr>
        <w:t xml:space="preserve"> </w:t>
      </w:r>
      <w:r w:rsidR="003259E8" w:rsidRPr="00444CB4">
        <w:rPr>
          <w:iCs/>
          <w:sz w:val="28"/>
          <w:szCs w:val="28"/>
        </w:rPr>
        <w:t>дошкольную</w:t>
      </w:r>
      <w:r w:rsidR="00444CB4">
        <w:rPr>
          <w:iCs/>
          <w:sz w:val="28"/>
          <w:szCs w:val="28"/>
        </w:rPr>
        <w:t xml:space="preserve"> </w:t>
      </w:r>
      <w:r w:rsidR="003259E8" w:rsidRPr="00444CB4">
        <w:rPr>
          <w:iCs/>
          <w:sz w:val="28"/>
          <w:szCs w:val="28"/>
        </w:rPr>
        <w:t>организацию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осуществляется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при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личном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обращении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заявителя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за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путевкой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–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непосредственно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во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время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приема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в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течение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5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минут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при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наличии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места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в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МДОУ.</w:t>
      </w:r>
    </w:p>
    <w:p w:rsidR="002E5F52" w:rsidRPr="00444CB4" w:rsidRDefault="002E5F52" w:rsidP="00642ED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44CB4">
        <w:rPr>
          <w:iCs/>
          <w:sz w:val="28"/>
          <w:szCs w:val="28"/>
        </w:rPr>
        <w:t>2.</w:t>
      </w:r>
      <w:r w:rsidR="00F51232" w:rsidRPr="00444CB4">
        <w:rPr>
          <w:iCs/>
          <w:sz w:val="28"/>
          <w:szCs w:val="28"/>
        </w:rPr>
        <w:t>45</w:t>
      </w:r>
      <w:r w:rsidRPr="00444CB4">
        <w:rPr>
          <w:iCs/>
          <w:sz w:val="28"/>
          <w:szCs w:val="28"/>
        </w:rPr>
        <w:t>.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Не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допускается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приостановление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или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перенос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сроков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(времени)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приема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заявления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и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прилагаемых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к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нему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документов,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рассмотрение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поданных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заявлений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и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принятие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относительно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них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решений,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выдача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документов,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являющихся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результатом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предоставления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муниципальной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услуги,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на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каких-либо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основаниях,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за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исключением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случаев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требования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заявителя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о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таком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приостановлении.</w:t>
      </w:r>
    </w:p>
    <w:p w:rsidR="00B967A9" w:rsidRPr="00444CB4" w:rsidRDefault="00B967A9" w:rsidP="00642ED8">
      <w:pPr>
        <w:ind w:firstLine="709"/>
        <w:jc w:val="both"/>
        <w:rPr>
          <w:sz w:val="28"/>
          <w:szCs w:val="28"/>
          <w:highlight w:val="yellow"/>
        </w:rPr>
      </w:pPr>
    </w:p>
    <w:p w:rsidR="00BD05B9" w:rsidRPr="00444CB4" w:rsidRDefault="00BD05B9" w:rsidP="00642ED8">
      <w:pPr>
        <w:ind w:firstLine="709"/>
        <w:jc w:val="both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Показатели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доступности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и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качества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муниципальной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услуги.</w:t>
      </w:r>
    </w:p>
    <w:p w:rsidR="002D68DA" w:rsidRPr="00444CB4" w:rsidRDefault="00EC1C9B" w:rsidP="00642ED8">
      <w:pPr>
        <w:pStyle w:val="af4"/>
        <w:widowControl w:val="0"/>
        <w:tabs>
          <w:tab w:val="left" w:pos="217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2.46.</w:t>
      </w:r>
      <w:r w:rsidR="00444CB4">
        <w:rPr>
          <w:sz w:val="28"/>
          <w:szCs w:val="28"/>
        </w:rPr>
        <w:t xml:space="preserve"> </w:t>
      </w:r>
      <w:r w:rsidR="002D68DA" w:rsidRPr="00444CB4">
        <w:rPr>
          <w:sz w:val="28"/>
          <w:szCs w:val="28"/>
        </w:rPr>
        <w:t>Основными</w:t>
      </w:r>
      <w:r w:rsidR="00444CB4">
        <w:rPr>
          <w:spacing w:val="1"/>
          <w:sz w:val="28"/>
          <w:szCs w:val="28"/>
        </w:rPr>
        <w:t xml:space="preserve"> </w:t>
      </w:r>
      <w:r w:rsidR="002D68DA" w:rsidRPr="00444CB4">
        <w:rPr>
          <w:sz w:val="28"/>
          <w:szCs w:val="28"/>
        </w:rPr>
        <w:t>показателями</w:t>
      </w:r>
      <w:r w:rsidR="00444CB4">
        <w:rPr>
          <w:spacing w:val="1"/>
          <w:sz w:val="28"/>
          <w:szCs w:val="28"/>
        </w:rPr>
        <w:t xml:space="preserve"> </w:t>
      </w:r>
      <w:r w:rsidR="002D68DA" w:rsidRPr="00444CB4">
        <w:rPr>
          <w:sz w:val="28"/>
          <w:szCs w:val="28"/>
        </w:rPr>
        <w:t>доступности</w:t>
      </w:r>
      <w:r w:rsidR="00444CB4">
        <w:rPr>
          <w:spacing w:val="1"/>
          <w:sz w:val="28"/>
          <w:szCs w:val="28"/>
        </w:rPr>
        <w:t xml:space="preserve"> </w:t>
      </w:r>
      <w:r w:rsidR="002D68DA"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="002D68DA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2D68DA"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="002D68DA" w:rsidRPr="00444CB4">
        <w:rPr>
          <w:sz w:val="28"/>
          <w:szCs w:val="28"/>
        </w:rPr>
        <w:t>являются:</w:t>
      </w:r>
    </w:p>
    <w:p w:rsidR="002D68DA" w:rsidRPr="00444CB4" w:rsidRDefault="002D68DA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наличие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полной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понятной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порядке,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сроках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ходе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информационно-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телекоммуникационных</w:t>
      </w:r>
      <w:r w:rsidR="00444CB4">
        <w:rPr>
          <w:spacing w:val="58"/>
          <w:sz w:val="28"/>
          <w:szCs w:val="28"/>
        </w:rPr>
        <w:t xml:space="preserve"> </w:t>
      </w:r>
      <w:r w:rsidRPr="00444CB4">
        <w:rPr>
          <w:sz w:val="28"/>
          <w:szCs w:val="28"/>
        </w:rPr>
        <w:t>сетях</w:t>
      </w:r>
      <w:r w:rsidR="00444CB4">
        <w:rPr>
          <w:spacing w:val="56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общего</w:t>
      </w:r>
      <w:r w:rsidR="00444CB4">
        <w:rPr>
          <w:spacing w:val="58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пользования</w:t>
      </w:r>
      <w:r w:rsidR="00444CB4">
        <w:rPr>
          <w:spacing w:val="58"/>
          <w:sz w:val="28"/>
          <w:szCs w:val="28"/>
        </w:rPr>
        <w:t xml:space="preserve"> </w:t>
      </w:r>
      <w:r w:rsidRPr="00444CB4">
        <w:rPr>
          <w:sz w:val="28"/>
          <w:szCs w:val="28"/>
        </w:rPr>
        <w:t>(в</w:t>
      </w:r>
      <w:r w:rsidR="00444CB4">
        <w:rPr>
          <w:spacing w:val="54"/>
          <w:sz w:val="28"/>
          <w:szCs w:val="28"/>
        </w:rPr>
        <w:t xml:space="preserve"> </w:t>
      </w:r>
      <w:r w:rsidRPr="00444CB4">
        <w:rPr>
          <w:sz w:val="28"/>
          <w:szCs w:val="28"/>
        </w:rPr>
        <w:t>том</w:t>
      </w:r>
      <w:r w:rsidR="00444CB4">
        <w:rPr>
          <w:spacing w:val="57"/>
          <w:sz w:val="28"/>
          <w:szCs w:val="28"/>
        </w:rPr>
        <w:t xml:space="preserve"> </w:t>
      </w:r>
      <w:r w:rsidRPr="00444CB4">
        <w:rPr>
          <w:sz w:val="28"/>
          <w:szCs w:val="28"/>
        </w:rPr>
        <w:t>числе</w:t>
      </w:r>
      <w:r w:rsidR="00444CB4">
        <w:rPr>
          <w:spacing w:val="56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54"/>
          <w:sz w:val="28"/>
          <w:szCs w:val="28"/>
        </w:rPr>
        <w:t xml:space="preserve"> </w:t>
      </w:r>
      <w:r w:rsidRPr="00444CB4">
        <w:rPr>
          <w:sz w:val="28"/>
          <w:szCs w:val="28"/>
        </w:rPr>
        <w:t>сети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"Интернет"),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средствах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массовой</w:t>
      </w:r>
      <w:r w:rsidR="00444CB4">
        <w:rPr>
          <w:spacing w:val="-5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информации;</w:t>
      </w:r>
    </w:p>
    <w:p w:rsidR="002D68DA" w:rsidRPr="00444CB4" w:rsidRDefault="002D68DA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возможность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ходе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услуги,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том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числе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pacing w:val="-5"/>
          <w:sz w:val="28"/>
          <w:szCs w:val="28"/>
        </w:rPr>
        <w:t xml:space="preserve"> </w:t>
      </w:r>
      <w:r w:rsidRPr="00444CB4">
        <w:rPr>
          <w:sz w:val="28"/>
          <w:szCs w:val="28"/>
        </w:rPr>
        <w:t>использованием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ЕПГУ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и/или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РПГУ;</w:t>
      </w:r>
    </w:p>
    <w:p w:rsidR="002D68DA" w:rsidRPr="00444CB4" w:rsidRDefault="002D68DA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возможность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заявителем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последовательности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организации,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том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числе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pacing w:val="-4"/>
          <w:sz w:val="28"/>
          <w:szCs w:val="28"/>
        </w:rPr>
        <w:t xml:space="preserve"> </w:t>
      </w:r>
      <w:r w:rsidRPr="00444CB4">
        <w:rPr>
          <w:sz w:val="28"/>
          <w:szCs w:val="28"/>
        </w:rPr>
        <w:t>использованием</w:t>
      </w:r>
      <w:r w:rsidR="00444CB4">
        <w:rPr>
          <w:spacing w:val="3"/>
          <w:sz w:val="28"/>
          <w:szCs w:val="28"/>
        </w:rPr>
        <w:t xml:space="preserve"> </w:t>
      </w:r>
      <w:r w:rsidRPr="00444CB4">
        <w:rPr>
          <w:sz w:val="28"/>
          <w:szCs w:val="28"/>
        </w:rPr>
        <w:t>ЕПГУ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и/или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РПГУ.</w:t>
      </w:r>
    </w:p>
    <w:p w:rsidR="002D68DA" w:rsidRPr="00444CB4" w:rsidRDefault="00CC2ABA" w:rsidP="00642ED8">
      <w:pPr>
        <w:pStyle w:val="af4"/>
        <w:widowControl w:val="0"/>
        <w:tabs>
          <w:tab w:val="left" w:pos="175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2.47.</w:t>
      </w:r>
      <w:r w:rsidR="00444CB4">
        <w:rPr>
          <w:sz w:val="28"/>
          <w:szCs w:val="28"/>
        </w:rPr>
        <w:t xml:space="preserve"> </w:t>
      </w:r>
      <w:r w:rsidR="002D68DA" w:rsidRPr="00444CB4">
        <w:rPr>
          <w:sz w:val="28"/>
          <w:szCs w:val="28"/>
        </w:rPr>
        <w:t>Основными</w:t>
      </w:r>
      <w:r w:rsidR="00444CB4">
        <w:rPr>
          <w:spacing w:val="1"/>
          <w:sz w:val="28"/>
          <w:szCs w:val="28"/>
        </w:rPr>
        <w:t xml:space="preserve"> </w:t>
      </w:r>
      <w:r w:rsidR="002D68DA" w:rsidRPr="00444CB4">
        <w:rPr>
          <w:sz w:val="28"/>
          <w:szCs w:val="28"/>
        </w:rPr>
        <w:t>показателями</w:t>
      </w:r>
      <w:r w:rsidR="00444CB4">
        <w:rPr>
          <w:spacing w:val="1"/>
          <w:sz w:val="28"/>
          <w:szCs w:val="28"/>
        </w:rPr>
        <w:t xml:space="preserve"> </w:t>
      </w:r>
      <w:r w:rsidR="002D68DA" w:rsidRPr="00444CB4">
        <w:rPr>
          <w:sz w:val="28"/>
          <w:szCs w:val="28"/>
        </w:rPr>
        <w:t>качества</w:t>
      </w:r>
      <w:r w:rsidR="00444CB4">
        <w:rPr>
          <w:spacing w:val="1"/>
          <w:sz w:val="28"/>
          <w:szCs w:val="28"/>
        </w:rPr>
        <w:t xml:space="preserve"> </w:t>
      </w:r>
      <w:r w:rsidR="002D68DA"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="002D68DA"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="002D68DA"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="002D68DA" w:rsidRPr="00444CB4">
        <w:rPr>
          <w:sz w:val="28"/>
          <w:szCs w:val="28"/>
        </w:rPr>
        <w:t>являются:</w:t>
      </w:r>
    </w:p>
    <w:p w:rsidR="002D68DA" w:rsidRPr="00444CB4" w:rsidRDefault="002D68DA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своевременность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соответствии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стандартом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ее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установленным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настоящим</w:t>
      </w:r>
      <w:r w:rsidR="00444CB4">
        <w:rPr>
          <w:spacing w:val="1"/>
          <w:sz w:val="28"/>
          <w:szCs w:val="28"/>
        </w:rPr>
        <w:t xml:space="preserve"> </w:t>
      </w:r>
      <w:r w:rsidR="00E132C1" w:rsidRPr="00444CB4">
        <w:rPr>
          <w:spacing w:val="1"/>
          <w:sz w:val="28"/>
          <w:szCs w:val="28"/>
        </w:rPr>
        <w:t>Р</w:t>
      </w:r>
      <w:r w:rsidRPr="00444CB4">
        <w:rPr>
          <w:sz w:val="28"/>
          <w:szCs w:val="28"/>
        </w:rPr>
        <w:t>егламентом;</w:t>
      </w:r>
    </w:p>
    <w:p w:rsidR="002D68DA" w:rsidRPr="00444CB4" w:rsidRDefault="002D68DA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минимально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возможное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количество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взаимодействий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гражданина</w:t>
      </w:r>
      <w:r w:rsidR="00444CB4">
        <w:rPr>
          <w:spacing w:val="-68"/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должностными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лицами,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участвующими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государственной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(муниципальной)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услуги;</w:t>
      </w:r>
    </w:p>
    <w:p w:rsidR="002D68DA" w:rsidRPr="00444CB4" w:rsidRDefault="002D68DA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отсутствие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обоснованных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жалоб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действия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(бездействие)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сотрудников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некорректное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(невнимательное)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отношение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заявителям;</w:t>
      </w:r>
    </w:p>
    <w:p w:rsidR="002D68DA" w:rsidRPr="00444CB4" w:rsidRDefault="002D68DA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отсутствие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нарушений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стороны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установленных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сроков</w:t>
      </w:r>
      <w:r w:rsidR="00444CB4">
        <w:rPr>
          <w:spacing w:val="-4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-4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процессе</w:t>
      </w:r>
      <w:r w:rsidR="00444CB4">
        <w:rPr>
          <w:spacing w:val="-4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государственной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(муниципальной)</w:t>
      </w:r>
      <w:r w:rsidR="00444CB4">
        <w:rPr>
          <w:spacing w:val="2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услуги;</w:t>
      </w:r>
    </w:p>
    <w:p w:rsidR="002D68DA" w:rsidRPr="00444CB4" w:rsidRDefault="002D68DA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отсутствие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оспаривании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решений,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действий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(бездействия)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должностных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лиц,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принимаемых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(совершенных)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pacing w:val="71"/>
          <w:sz w:val="28"/>
          <w:szCs w:val="28"/>
        </w:rPr>
        <w:t xml:space="preserve"> </w:t>
      </w:r>
      <w:r w:rsidRPr="00444CB4">
        <w:rPr>
          <w:sz w:val="28"/>
          <w:szCs w:val="28"/>
        </w:rPr>
        <w:t>итогам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рассмотрения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которых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вынесены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решения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удовлетворении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(частичном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удовлетворении)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требований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заявителей.</w:t>
      </w:r>
    </w:p>
    <w:p w:rsidR="002D68DA" w:rsidRPr="00444CB4" w:rsidRDefault="002D68DA" w:rsidP="00642ED8">
      <w:pPr>
        <w:ind w:firstLine="709"/>
        <w:jc w:val="both"/>
        <w:rPr>
          <w:sz w:val="28"/>
          <w:szCs w:val="28"/>
        </w:rPr>
      </w:pPr>
    </w:p>
    <w:p w:rsidR="004A7F70" w:rsidRPr="00444CB4" w:rsidRDefault="004A7F70" w:rsidP="00642ED8">
      <w:pPr>
        <w:pStyle w:val="Heading1"/>
        <w:ind w:left="0" w:right="-1" w:firstLine="709"/>
        <w:jc w:val="both"/>
        <w:rPr>
          <w:b w:val="0"/>
        </w:rPr>
      </w:pPr>
      <w:r w:rsidRPr="00444CB4">
        <w:t>Иные</w:t>
      </w:r>
      <w:r w:rsidR="00444CB4">
        <w:t xml:space="preserve"> </w:t>
      </w:r>
      <w:r w:rsidRPr="00444CB4">
        <w:t>требования,</w:t>
      </w:r>
      <w:r w:rsidR="00444CB4">
        <w:t xml:space="preserve"> </w:t>
      </w:r>
      <w:r w:rsidRPr="00444CB4">
        <w:t>в</w:t>
      </w:r>
      <w:r w:rsidR="00444CB4">
        <w:t xml:space="preserve"> </w:t>
      </w:r>
      <w:r w:rsidRPr="00444CB4">
        <w:t>том</w:t>
      </w:r>
      <w:r w:rsidR="00444CB4">
        <w:t xml:space="preserve"> </w:t>
      </w:r>
      <w:r w:rsidRPr="00444CB4">
        <w:t>числе</w:t>
      </w:r>
      <w:r w:rsidR="00444CB4">
        <w:t xml:space="preserve"> </w:t>
      </w:r>
      <w:r w:rsidRPr="00444CB4">
        <w:t>учитывающие</w:t>
      </w:r>
      <w:r w:rsidR="00444CB4">
        <w:t xml:space="preserve"> </w:t>
      </w:r>
      <w:r w:rsidRPr="00444CB4">
        <w:t>особенности</w:t>
      </w:r>
      <w:r w:rsidR="00444CB4">
        <w:t xml:space="preserve"> </w:t>
      </w:r>
      <w:r w:rsidRPr="00444CB4">
        <w:t>предоставления</w:t>
      </w:r>
      <w:r w:rsidR="00444CB4">
        <w:rPr>
          <w:spacing w:val="1"/>
        </w:rPr>
        <w:t xml:space="preserve"> </w:t>
      </w:r>
      <w:r w:rsidRPr="00444CB4">
        <w:t>муниципальной</w:t>
      </w:r>
      <w:r w:rsidR="00444CB4">
        <w:t xml:space="preserve"> </w:t>
      </w:r>
      <w:r w:rsidRPr="00444CB4">
        <w:t>услуги</w:t>
      </w:r>
      <w:r w:rsidR="00444CB4">
        <w:t xml:space="preserve"> </w:t>
      </w:r>
      <w:r w:rsidRPr="00444CB4">
        <w:t>в</w:t>
      </w:r>
      <w:r w:rsidR="00444CB4">
        <w:t xml:space="preserve"> </w:t>
      </w:r>
      <w:r w:rsidRPr="00444CB4">
        <w:t>многофункциональных</w:t>
      </w:r>
      <w:r w:rsidR="00444CB4">
        <w:t xml:space="preserve"> </w:t>
      </w:r>
      <w:r w:rsidRPr="00444CB4">
        <w:t>центрах,</w:t>
      </w:r>
      <w:r w:rsidR="00444CB4">
        <w:rPr>
          <w:spacing w:val="-67"/>
        </w:rPr>
        <w:t xml:space="preserve"> </w:t>
      </w:r>
      <w:r w:rsidRPr="00444CB4">
        <w:t>особенности</w:t>
      </w:r>
      <w:r w:rsidR="00444CB4">
        <w:t xml:space="preserve"> </w:t>
      </w:r>
      <w:r w:rsidRPr="00444CB4">
        <w:t>предоставления</w:t>
      </w:r>
      <w:r w:rsidR="00444CB4">
        <w:t xml:space="preserve"> </w:t>
      </w:r>
      <w:r w:rsidRPr="00444CB4">
        <w:t>муниципальной</w:t>
      </w:r>
      <w:r w:rsidR="00444CB4">
        <w:t xml:space="preserve"> </w:t>
      </w:r>
      <w:r w:rsidRPr="00444CB4">
        <w:t>услуги</w:t>
      </w:r>
      <w:r w:rsidR="00444CB4">
        <w:t xml:space="preserve"> </w:t>
      </w:r>
      <w:r w:rsidRPr="00444CB4">
        <w:t>по</w:t>
      </w:r>
      <w:r w:rsidR="00444CB4">
        <w:rPr>
          <w:spacing w:val="1"/>
        </w:rPr>
        <w:t xml:space="preserve"> </w:t>
      </w:r>
      <w:r w:rsidRPr="00444CB4">
        <w:lastRenderedPageBreak/>
        <w:t>экстерриториальному</w:t>
      </w:r>
      <w:r w:rsidR="00444CB4">
        <w:t xml:space="preserve"> </w:t>
      </w:r>
      <w:r w:rsidRPr="00444CB4">
        <w:t>принципу</w:t>
      </w:r>
      <w:r w:rsidR="00444CB4">
        <w:t xml:space="preserve"> </w:t>
      </w:r>
      <w:r w:rsidRPr="00444CB4">
        <w:t>и</w:t>
      </w:r>
      <w:r w:rsidR="00444CB4">
        <w:rPr>
          <w:spacing w:val="-3"/>
        </w:rPr>
        <w:t xml:space="preserve"> </w:t>
      </w:r>
      <w:r w:rsidRPr="00444CB4">
        <w:t>особенности</w:t>
      </w:r>
      <w:r w:rsidR="00444CB4">
        <w:rPr>
          <w:spacing w:val="-1"/>
        </w:rPr>
        <w:t xml:space="preserve"> </w:t>
      </w:r>
      <w:r w:rsidRPr="00444CB4">
        <w:t>предоставления</w:t>
      </w:r>
      <w:r w:rsidR="00444CB4">
        <w:t xml:space="preserve"> </w:t>
      </w:r>
      <w:r w:rsidRPr="00444CB4">
        <w:t>муниципальной</w:t>
      </w:r>
      <w:r w:rsidR="00444CB4">
        <w:rPr>
          <w:spacing w:val="-3"/>
        </w:rPr>
        <w:t xml:space="preserve"> </w:t>
      </w:r>
      <w:r w:rsidRPr="00444CB4">
        <w:t>услуги</w:t>
      </w:r>
      <w:r w:rsidR="00444CB4">
        <w:rPr>
          <w:spacing w:val="-6"/>
        </w:rPr>
        <w:t xml:space="preserve"> </w:t>
      </w:r>
      <w:r w:rsidRPr="00444CB4">
        <w:t>в</w:t>
      </w:r>
      <w:r w:rsidR="00444CB4">
        <w:rPr>
          <w:spacing w:val="-4"/>
        </w:rPr>
        <w:t xml:space="preserve"> </w:t>
      </w:r>
      <w:r w:rsidRPr="00444CB4">
        <w:t>электронной</w:t>
      </w:r>
      <w:r w:rsidR="00444CB4">
        <w:rPr>
          <w:spacing w:val="-4"/>
        </w:rPr>
        <w:t xml:space="preserve"> </w:t>
      </w:r>
      <w:r w:rsidRPr="00444CB4">
        <w:t>форме.</w:t>
      </w:r>
    </w:p>
    <w:p w:rsidR="004A7F70" w:rsidRPr="00444CB4" w:rsidRDefault="00CC2ABA" w:rsidP="00642ED8">
      <w:pPr>
        <w:pStyle w:val="af4"/>
        <w:widowControl w:val="0"/>
        <w:tabs>
          <w:tab w:val="left" w:pos="2072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2.48.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Предоставление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по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экстерриториальному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принципу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осуществляется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части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обеспечения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возможности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подачи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заявлений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посредством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ЕПГУ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и/или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РПГУ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получения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результата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многофункциональном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центре.</w:t>
      </w:r>
    </w:p>
    <w:p w:rsidR="004A7F70" w:rsidRPr="00444CB4" w:rsidRDefault="00CC2ABA" w:rsidP="00642ED8">
      <w:pPr>
        <w:pStyle w:val="af4"/>
        <w:widowControl w:val="0"/>
        <w:tabs>
          <w:tab w:val="left" w:pos="1837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2.49.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Заявителям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обеспечивается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возможность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направления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заявления,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документов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сведений,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необходимых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соответствии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нормативными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правовыми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актами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для</w:t>
      </w:r>
      <w:r w:rsidR="00444CB4">
        <w:rPr>
          <w:spacing w:val="3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муниципальной</w:t>
      </w:r>
      <w:r w:rsidR="00444CB4">
        <w:rPr>
          <w:spacing w:val="33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услуги,</w:t>
      </w:r>
      <w:r w:rsidR="00444CB4">
        <w:rPr>
          <w:spacing w:val="-68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в</w:t>
      </w:r>
      <w:r w:rsidR="00444CB4">
        <w:rPr>
          <w:spacing w:val="-3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электронном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виде</w:t>
      </w:r>
      <w:r w:rsidR="00444CB4">
        <w:rPr>
          <w:spacing w:val="-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посредством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ЕПГУ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и/</w:t>
      </w:r>
      <w:r w:rsidR="00444CB4">
        <w:rPr>
          <w:spacing w:val="-2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или</w:t>
      </w:r>
      <w:r w:rsidR="00444CB4">
        <w:rPr>
          <w:spacing w:val="-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РПГУ.</w:t>
      </w:r>
    </w:p>
    <w:p w:rsidR="004A7F70" w:rsidRPr="00444CB4" w:rsidRDefault="004A7F70" w:rsidP="00642ED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должен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авторизоваться</w:t>
      </w:r>
      <w:r w:rsidR="00444CB4">
        <w:rPr>
          <w:spacing w:val="65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62"/>
          <w:sz w:val="28"/>
          <w:szCs w:val="28"/>
        </w:rPr>
        <w:t xml:space="preserve"> </w:t>
      </w:r>
      <w:r w:rsidRPr="00444CB4">
        <w:rPr>
          <w:sz w:val="28"/>
          <w:szCs w:val="28"/>
        </w:rPr>
        <w:t>ЕПГУ</w:t>
      </w:r>
      <w:r w:rsidR="00444CB4">
        <w:rPr>
          <w:spacing w:val="69"/>
          <w:sz w:val="28"/>
          <w:szCs w:val="28"/>
        </w:rPr>
        <w:t xml:space="preserve"> </w:t>
      </w:r>
      <w:r w:rsidRPr="00444CB4">
        <w:rPr>
          <w:sz w:val="28"/>
          <w:szCs w:val="28"/>
        </w:rPr>
        <w:t>и/или</w:t>
      </w:r>
      <w:r w:rsidR="00444CB4">
        <w:rPr>
          <w:spacing w:val="67"/>
          <w:sz w:val="28"/>
          <w:szCs w:val="28"/>
        </w:rPr>
        <w:t xml:space="preserve"> </w:t>
      </w:r>
      <w:r w:rsidRPr="00444CB4">
        <w:rPr>
          <w:sz w:val="28"/>
          <w:szCs w:val="28"/>
        </w:rPr>
        <w:t>РПГУ</w:t>
      </w:r>
      <w:r w:rsidR="00444CB4">
        <w:rPr>
          <w:spacing w:val="66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66"/>
          <w:sz w:val="28"/>
          <w:szCs w:val="28"/>
        </w:rPr>
        <w:t xml:space="preserve"> </w:t>
      </w:r>
      <w:r w:rsidRPr="00444CB4">
        <w:rPr>
          <w:sz w:val="28"/>
          <w:szCs w:val="28"/>
        </w:rPr>
        <w:t>роли</w:t>
      </w:r>
      <w:r w:rsidR="00444CB4">
        <w:rPr>
          <w:spacing w:val="66"/>
          <w:sz w:val="28"/>
          <w:szCs w:val="28"/>
        </w:rPr>
        <w:t xml:space="preserve"> </w:t>
      </w:r>
      <w:r w:rsidRPr="00444CB4">
        <w:rPr>
          <w:sz w:val="28"/>
          <w:szCs w:val="28"/>
        </w:rPr>
        <w:t>частного</w:t>
      </w:r>
      <w:r w:rsidR="00444CB4">
        <w:rPr>
          <w:spacing w:val="67"/>
          <w:sz w:val="28"/>
          <w:szCs w:val="28"/>
        </w:rPr>
        <w:t xml:space="preserve"> </w:t>
      </w:r>
      <w:r w:rsidRPr="00444CB4">
        <w:rPr>
          <w:sz w:val="28"/>
          <w:szCs w:val="28"/>
        </w:rPr>
        <w:t>лица</w:t>
      </w:r>
      <w:r w:rsidR="00444CB4">
        <w:rPr>
          <w:spacing w:val="64"/>
          <w:sz w:val="28"/>
          <w:szCs w:val="28"/>
        </w:rPr>
        <w:t xml:space="preserve"> </w:t>
      </w:r>
      <w:r w:rsidRPr="00444CB4">
        <w:rPr>
          <w:sz w:val="28"/>
          <w:szCs w:val="28"/>
        </w:rPr>
        <w:t>(физическое</w:t>
      </w:r>
      <w:r w:rsidR="00444CB4">
        <w:rPr>
          <w:spacing w:val="64"/>
          <w:sz w:val="28"/>
          <w:szCs w:val="28"/>
        </w:rPr>
        <w:t xml:space="preserve"> </w:t>
      </w:r>
      <w:r w:rsidRPr="00444CB4">
        <w:rPr>
          <w:sz w:val="28"/>
          <w:szCs w:val="28"/>
        </w:rPr>
        <w:t>лицо)</w:t>
      </w:r>
      <w:r w:rsidR="00444CB4">
        <w:rPr>
          <w:spacing w:val="-68"/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подтверждённой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учётной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записью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ЕСИА,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указать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наименование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(муниципальной)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заполнить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предложенную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интерактивную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форму</w:t>
      </w:r>
      <w:r w:rsidR="00444CB4">
        <w:rPr>
          <w:spacing w:val="-4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заявления.</w:t>
      </w:r>
    </w:p>
    <w:p w:rsidR="004A7F70" w:rsidRPr="00444CB4" w:rsidRDefault="004A7F70" w:rsidP="00642ED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Заявление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подписывается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простой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электронной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подписью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направляется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24305D" w:rsidRPr="00444CB4">
        <w:rPr>
          <w:sz w:val="28"/>
          <w:szCs w:val="28"/>
        </w:rPr>
        <w:t>Управление</w:t>
      </w:r>
      <w:r w:rsidR="00444CB4">
        <w:rPr>
          <w:sz w:val="28"/>
          <w:szCs w:val="28"/>
        </w:rPr>
        <w:t xml:space="preserve"> </w:t>
      </w:r>
      <w:r w:rsidR="0024305D"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посредством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СМЭВ.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Электронная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форма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предусматривает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возможность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прикрепления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электронном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виде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документов,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предусмотренных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пункт</w:t>
      </w:r>
      <w:r w:rsidR="0024305D" w:rsidRPr="00444CB4">
        <w:rPr>
          <w:sz w:val="28"/>
          <w:szCs w:val="28"/>
        </w:rPr>
        <w:t>ом</w:t>
      </w:r>
      <w:r w:rsidR="00444CB4">
        <w:rPr>
          <w:sz w:val="28"/>
          <w:szCs w:val="28"/>
        </w:rPr>
        <w:t xml:space="preserve"> </w:t>
      </w:r>
      <w:r w:rsidR="0024305D" w:rsidRPr="00444CB4">
        <w:rPr>
          <w:sz w:val="28"/>
          <w:szCs w:val="28"/>
        </w:rPr>
        <w:t>2.</w:t>
      </w:r>
      <w:r w:rsidR="00CC2ABA" w:rsidRPr="00444CB4">
        <w:rPr>
          <w:sz w:val="28"/>
          <w:szCs w:val="28"/>
        </w:rPr>
        <w:t>14</w:t>
      </w:r>
      <w:r w:rsidR="0024305D" w:rsidRPr="00444CB4">
        <w:rPr>
          <w:sz w:val="28"/>
          <w:szCs w:val="28"/>
        </w:rPr>
        <w:t>.</w:t>
      </w:r>
      <w:r w:rsidRPr="00444CB4">
        <w:rPr>
          <w:sz w:val="28"/>
          <w:szCs w:val="28"/>
        </w:rPr>
        <w:t>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заверенных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усиленной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квалифицированной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электронной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подписью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уполномоченного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(организации).</w:t>
      </w:r>
    </w:p>
    <w:p w:rsidR="004A7F70" w:rsidRPr="00444CB4" w:rsidRDefault="004A7F70" w:rsidP="00642ED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Результаты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указанные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пункте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2.</w:t>
      </w:r>
      <w:r w:rsidR="00CC2ABA" w:rsidRPr="00444CB4">
        <w:rPr>
          <w:sz w:val="28"/>
          <w:szCs w:val="28"/>
        </w:rPr>
        <w:t>7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настоящего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Административного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регламента,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направляются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заявителю</w:t>
      </w:r>
      <w:r w:rsidR="00444CB4">
        <w:rPr>
          <w:spacing w:val="53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54"/>
          <w:sz w:val="28"/>
          <w:szCs w:val="28"/>
        </w:rPr>
        <w:t xml:space="preserve"> </w:t>
      </w:r>
      <w:r w:rsidRPr="00444CB4">
        <w:rPr>
          <w:sz w:val="28"/>
          <w:szCs w:val="28"/>
        </w:rPr>
        <w:t>личный</w:t>
      </w:r>
      <w:r w:rsidR="00444CB4">
        <w:rPr>
          <w:spacing w:val="53"/>
          <w:sz w:val="28"/>
          <w:szCs w:val="28"/>
        </w:rPr>
        <w:t xml:space="preserve"> </w:t>
      </w:r>
      <w:r w:rsidRPr="00444CB4">
        <w:rPr>
          <w:sz w:val="28"/>
          <w:szCs w:val="28"/>
        </w:rPr>
        <w:t>кабинет</w:t>
      </w:r>
      <w:r w:rsidR="00444CB4">
        <w:rPr>
          <w:spacing w:val="124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124"/>
          <w:sz w:val="28"/>
          <w:szCs w:val="28"/>
        </w:rPr>
        <w:t xml:space="preserve"> </w:t>
      </w:r>
      <w:r w:rsidRPr="00444CB4">
        <w:rPr>
          <w:sz w:val="28"/>
          <w:szCs w:val="28"/>
        </w:rPr>
        <w:t>ЕПГУ</w:t>
      </w:r>
      <w:r w:rsidR="00444CB4">
        <w:rPr>
          <w:spacing w:val="129"/>
          <w:sz w:val="28"/>
          <w:szCs w:val="28"/>
        </w:rPr>
        <w:t xml:space="preserve"> </w:t>
      </w:r>
      <w:r w:rsidRPr="00444CB4">
        <w:rPr>
          <w:sz w:val="28"/>
          <w:szCs w:val="28"/>
        </w:rPr>
        <w:t>и/или</w:t>
      </w:r>
      <w:r w:rsidR="00444CB4">
        <w:rPr>
          <w:spacing w:val="125"/>
          <w:sz w:val="28"/>
          <w:szCs w:val="28"/>
        </w:rPr>
        <w:t xml:space="preserve"> </w:t>
      </w:r>
      <w:r w:rsidRPr="00444CB4">
        <w:rPr>
          <w:sz w:val="28"/>
          <w:szCs w:val="28"/>
        </w:rPr>
        <w:t>РПГУ</w:t>
      </w:r>
      <w:r w:rsidR="00444CB4">
        <w:rPr>
          <w:spacing w:val="124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23"/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форме</w:t>
      </w:r>
      <w:r w:rsidR="00444CB4">
        <w:rPr>
          <w:spacing w:val="126"/>
          <w:sz w:val="28"/>
          <w:szCs w:val="28"/>
        </w:rPr>
        <w:t xml:space="preserve"> </w:t>
      </w:r>
      <w:r w:rsidRPr="00444CB4">
        <w:rPr>
          <w:sz w:val="28"/>
          <w:szCs w:val="28"/>
        </w:rPr>
        <w:t>уведомлений</w:t>
      </w:r>
      <w:r w:rsidR="00444CB4">
        <w:rPr>
          <w:spacing w:val="-68"/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заявлению.</w:t>
      </w:r>
    </w:p>
    <w:p w:rsidR="004A7F70" w:rsidRPr="00444CB4" w:rsidRDefault="004A7F70" w:rsidP="00642ED8">
      <w:pPr>
        <w:pStyle w:val="af6"/>
        <w:spacing w:after="0"/>
        <w:ind w:right="-1"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случае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посредством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ЕПГУ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и/или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РПГУ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результат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также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может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быть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выдан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заявителю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бумажном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носителе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Уполномоченном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органе,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многофункциональном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центре.</w:t>
      </w:r>
    </w:p>
    <w:p w:rsidR="004A7F70" w:rsidRPr="00444CB4" w:rsidRDefault="00CC2ABA" w:rsidP="00642ED8">
      <w:pPr>
        <w:pStyle w:val="af4"/>
        <w:widowControl w:val="0"/>
        <w:tabs>
          <w:tab w:val="left" w:pos="1537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2.50.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подаче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электронных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документов,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предусмотренных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пункт</w:t>
      </w:r>
      <w:r w:rsidR="0024305D" w:rsidRPr="00444CB4">
        <w:rPr>
          <w:sz w:val="28"/>
          <w:szCs w:val="28"/>
        </w:rPr>
        <w:t>ом</w:t>
      </w:r>
      <w:r w:rsidR="00444CB4">
        <w:rPr>
          <w:sz w:val="28"/>
          <w:szCs w:val="28"/>
        </w:rPr>
        <w:t xml:space="preserve"> </w:t>
      </w:r>
      <w:r w:rsidR="0024305D" w:rsidRPr="00444CB4">
        <w:rPr>
          <w:sz w:val="28"/>
          <w:szCs w:val="28"/>
        </w:rPr>
        <w:t>2.</w:t>
      </w:r>
      <w:r w:rsidRPr="00444CB4">
        <w:rPr>
          <w:sz w:val="28"/>
          <w:szCs w:val="28"/>
        </w:rPr>
        <w:t>14</w:t>
      </w:r>
      <w:r w:rsidR="0024305D" w:rsidRPr="00444CB4">
        <w:rPr>
          <w:sz w:val="28"/>
          <w:szCs w:val="28"/>
        </w:rPr>
        <w:t>.</w:t>
      </w:r>
      <w:r w:rsidR="004A7F70" w:rsidRPr="00444CB4">
        <w:rPr>
          <w:sz w:val="28"/>
          <w:szCs w:val="28"/>
        </w:rPr>
        <w:t>,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через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ЕПГУ,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такие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документы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предоставляются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форматах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pdf,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jpg,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jpeg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с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sig.</w:t>
      </w:r>
    </w:p>
    <w:p w:rsidR="004A7F70" w:rsidRPr="00444CB4" w:rsidRDefault="004A7F70" w:rsidP="00642ED8">
      <w:pPr>
        <w:pStyle w:val="af6"/>
        <w:spacing w:after="0"/>
        <w:ind w:right="-1" w:firstLine="709"/>
        <w:rPr>
          <w:sz w:val="28"/>
          <w:szCs w:val="28"/>
        </w:rPr>
      </w:pPr>
      <w:r w:rsidRPr="00444CB4">
        <w:rPr>
          <w:sz w:val="28"/>
          <w:szCs w:val="28"/>
        </w:rPr>
        <w:t>Электронные</w:t>
      </w:r>
      <w:r w:rsidR="00444CB4">
        <w:rPr>
          <w:spacing w:val="-4"/>
          <w:sz w:val="28"/>
          <w:szCs w:val="28"/>
        </w:rPr>
        <w:t xml:space="preserve"> </w:t>
      </w:r>
      <w:r w:rsidRPr="00444CB4">
        <w:rPr>
          <w:sz w:val="28"/>
          <w:szCs w:val="28"/>
        </w:rPr>
        <w:t>документы</w:t>
      </w:r>
      <w:r w:rsidR="00444CB4">
        <w:rPr>
          <w:spacing w:val="-7"/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должны</w:t>
      </w:r>
      <w:r w:rsidR="00444CB4">
        <w:rPr>
          <w:spacing w:val="-4"/>
          <w:sz w:val="28"/>
          <w:szCs w:val="28"/>
        </w:rPr>
        <w:t xml:space="preserve"> </w:t>
      </w:r>
      <w:r w:rsidRPr="00444CB4">
        <w:rPr>
          <w:sz w:val="28"/>
          <w:szCs w:val="28"/>
        </w:rPr>
        <w:t>обеспечивать:</w:t>
      </w:r>
    </w:p>
    <w:p w:rsidR="004A7F70" w:rsidRPr="00444CB4" w:rsidRDefault="0024305D" w:rsidP="00642ED8">
      <w:pPr>
        <w:pStyle w:val="af4"/>
        <w:widowControl w:val="0"/>
        <w:tabs>
          <w:tab w:val="left" w:pos="1387"/>
          <w:tab w:val="left" w:pos="1388"/>
          <w:tab w:val="left" w:pos="3212"/>
          <w:tab w:val="left" w:pos="5732"/>
          <w:tab w:val="left" w:pos="7133"/>
          <w:tab w:val="left" w:pos="7551"/>
          <w:tab w:val="left" w:pos="9168"/>
          <w:tab w:val="left" w:pos="10244"/>
        </w:tabs>
        <w:autoSpaceDE w:val="0"/>
        <w:autoSpaceDN w:val="0"/>
        <w:ind w:left="0" w:right="-1" w:firstLine="709"/>
        <w:contextualSpacing w:val="0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возможность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идентифицировать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документ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количество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листов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pacing w:val="-1"/>
          <w:sz w:val="28"/>
          <w:szCs w:val="28"/>
        </w:rPr>
        <w:t>в</w:t>
      </w:r>
      <w:r w:rsidR="00444CB4">
        <w:rPr>
          <w:spacing w:val="-67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документе;</w:t>
      </w:r>
    </w:p>
    <w:p w:rsidR="004A7F70" w:rsidRPr="00444CB4" w:rsidRDefault="0024305D" w:rsidP="00642ED8">
      <w:pPr>
        <w:pStyle w:val="af4"/>
        <w:widowControl w:val="0"/>
        <w:tabs>
          <w:tab w:val="left" w:pos="1328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для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документов,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содержащих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структурированные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по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частям,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главам,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разделам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(подразделам)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данные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закладки,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обеспечивающие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переходы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по</w:t>
      </w:r>
      <w:r w:rsidR="00444CB4">
        <w:rPr>
          <w:spacing w:val="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оглавлению</w:t>
      </w:r>
      <w:r w:rsidR="00444CB4">
        <w:rPr>
          <w:spacing w:val="-2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(или)</w:t>
      </w:r>
      <w:r w:rsidR="00444CB4">
        <w:rPr>
          <w:spacing w:val="-3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к</w:t>
      </w:r>
      <w:r w:rsidR="00444CB4">
        <w:rPr>
          <w:spacing w:val="-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содержащимся</w:t>
      </w:r>
      <w:r w:rsidR="00444CB4">
        <w:rPr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в</w:t>
      </w:r>
      <w:r w:rsidR="00444CB4">
        <w:rPr>
          <w:spacing w:val="-2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тексте</w:t>
      </w:r>
      <w:r w:rsidR="00444CB4">
        <w:rPr>
          <w:spacing w:val="-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рисункам</w:t>
      </w:r>
      <w:r w:rsidR="00444CB4">
        <w:rPr>
          <w:spacing w:val="-3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и</w:t>
      </w:r>
      <w:r w:rsidR="00444CB4">
        <w:rPr>
          <w:spacing w:val="-1"/>
          <w:sz w:val="28"/>
          <w:szCs w:val="28"/>
        </w:rPr>
        <w:t xml:space="preserve"> </w:t>
      </w:r>
      <w:r w:rsidR="004A7F70" w:rsidRPr="00444CB4">
        <w:rPr>
          <w:sz w:val="28"/>
          <w:szCs w:val="28"/>
        </w:rPr>
        <w:t>таблицам.</w:t>
      </w:r>
    </w:p>
    <w:p w:rsidR="004A7F70" w:rsidRPr="00444CB4" w:rsidRDefault="004A7F70" w:rsidP="00642ED8">
      <w:pPr>
        <w:pStyle w:val="af4"/>
        <w:widowControl w:val="0"/>
        <w:tabs>
          <w:tab w:val="left" w:pos="1387"/>
          <w:tab w:val="left" w:pos="1388"/>
          <w:tab w:val="left" w:pos="3212"/>
          <w:tab w:val="left" w:pos="5732"/>
          <w:tab w:val="left" w:pos="7133"/>
          <w:tab w:val="left" w:pos="7551"/>
          <w:tab w:val="left" w:pos="9168"/>
          <w:tab w:val="left" w:pos="10244"/>
        </w:tabs>
        <w:autoSpaceDE w:val="0"/>
        <w:autoSpaceDN w:val="0"/>
        <w:ind w:left="567" w:right="-1" w:firstLine="709"/>
        <w:contextualSpacing w:val="0"/>
        <w:rPr>
          <w:sz w:val="28"/>
          <w:szCs w:val="28"/>
        </w:rPr>
      </w:pPr>
    </w:p>
    <w:p w:rsidR="00BD05B9" w:rsidRPr="00444CB4" w:rsidRDefault="00BD05B9" w:rsidP="00642ED8">
      <w:pPr>
        <w:ind w:firstLine="709"/>
        <w:jc w:val="both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3.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Состав,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последовательность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и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сроки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выполнения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административных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процедур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(действий),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требования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к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порядку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их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выполнения,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в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том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числе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особенности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выполнения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административных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процедур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(действий)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в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электронной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форме,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а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также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особенности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выполнения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административных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процедур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(действий)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в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МФЦ</w:t>
      </w:r>
    </w:p>
    <w:p w:rsidR="00FB1178" w:rsidRPr="00444CB4" w:rsidRDefault="00FB1178" w:rsidP="00642ED8">
      <w:pPr>
        <w:ind w:firstLine="709"/>
        <w:jc w:val="both"/>
        <w:rPr>
          <w:b/>
          <w:sz w:val="28"/>
          <w:szCs w:val="28"/>
        </w:rPr>
      </w:pPr>
    </w:p>
    <w:p w:rsidR="00BD05B9" w:rsidRPr="00444CB4" w:rsidRDefault="00BD05B9" w:rsidP="00642ED8">
      <w:pPr>
        <w:ind w:firstLine="709"/>
        <w:jc w:val="both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lastRenderedPageBreak/>
        <w:t>Перечень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административных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процедур.</w:t>
      </w:r>
    </w:p>
    <w:p w:rsidR="00BD05B9" w:rsidRPr="00444CB4" w:rsidRDefault="00D50235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3.2.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включает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себя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следующие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административные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процедуры:</w:t>
      </w:r>
    </w:p>
    <w:p w:rsidR="00D50235" w:rsidRPr="00444CB4" w:rsidRDefault="00D50235" w:rsidP="00642ED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регистрация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документов,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необходимых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услуги;</w:t>
      </w:r>
    </w:p>
    <w:p w:rsidR="00D50235" w:rsidRPr="00444CB4" w:rsidRDefault="00D50235" w:rsidP="00642ED8">
      <w:pPr>
        <w:pStyle w:val="Default"/>
        <w:ind w:firstLine="709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сведений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посредством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СМЭВ;</w:t>
      </w:r>
      <w:r w:rsidR="00444CB4">
        <w:rPr>
          <w:sz w:val="28"/>
          <w:szCs w:val="28"/>
        </w:rPr>
        <w:t xml:space="preserve"> </w:t>
      </w:r>
    </w:p>
    <w:p w:rsidR="00D50235" w:rsidRPr="00444CB4" w:rsidRDefault="00D50235" w:rsidP="00642ED8">
      <w:pPr>
        <w:pStyle w:val="Default"/>
        <w:ind w:firstLine="709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рассмотрение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документов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сведений;</w:t>
      </w:r>
      <w:r w:rsidR="00444CB4">
        <w:rPr>
          <w:sz w:val="28"/>
          <w:szCs w:val="28"/>
        </w:rPr>
        <w:t xml:space="preserve"> </w:t>
      </w:r>
    </w:p>
    <w:p w:rsidR="00D50235" w:rsidRPr="00444CB4" w:rsidRDefault="00D50235" w:rsidP="00642ED8">
      <w:pPr>
        <w:pStyle w:val="Default"/>
        <w:ind w:firstLine="709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принятие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решения;</w:t>
      </w:r>
      <w:r w:rsidR="00444CB4">
        <w:rPr>
          <w:sz w:val="28"/>
          <w:szCs w:val="28"/>
        </w:rPr>
        <w:t xml:space="preserve"> </w:t>
      </w:r>
    </w:p>
    <w:p w:rsidR="00D50235" w:rsidRPr="00444CB4" w:rsidRDefault="00D50235" w:rsidP="00642ED8">
      <w:pPr>
        <w:pStyle w:val="Default"/>
        <w:ind w:firstLine="709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выдача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промежуточного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результата;</w:t>
      </w:r>
      <w:r w:rsidR="00444CB4">
        <w:rPr>
          <w:sz w:val="28"/>
          <w:szCs w:val="28"/>
        </w:rPr>
        <w:t xml:space="preserve"> </w:t>
      </w:r>
    </w:p>
    <w:p w:rsidR="00D50235" w:rsidRPr="00444CB4" w:rsidRDefault="00D50235" w:rsidP="00642ED8">
      <w:pPr>
        <w:pStyle w:val="Default"/>
        <w:ind w:firstLine="709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внесение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результата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(муниципальной)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реестр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юридически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значимых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записей.</w:t>
      </w:r>
      <w:r w:rsidR="00444CB4">
        <w:rPr>
          <w:sz w:val="28"/>
          <w:szCs w:val="28"/>
        </w:rPr>
        <w:t xml:space="preserve"> </w:t>
      </w:r>
    </w:p>
    <w:p w:rsidR="00D50235" w:rsidRPr="00444CB4" w:rsidRDefault="00D50235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Состав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последовательность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всех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административных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процедур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указаны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блок-схеме,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согласно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приложению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7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настоящему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Регламенту.</w:t>
      </w:r>
    </w:p>
    <w:p w:rsidR="007F17A0" w:rsidRPr="00444CB4" w:rsidRDefault="007F17A0" w:rsidP="00642ED8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BD05B9" w:rsidRPr="00444CB4" w:rsidRDefault="00BD05B9" w:rsidP="00642ED8">
      <w:pPr>
        <w:tabs>
          <w:tab w:val="left" w:pos="709"/>
        </w:tabs>
        <w:ind w:firstLine="709"/>
        <w:jc w:val="both"/>
        <w:rPr>
          <w:b/>
          <w:bCs/>
          <w:kern w:val="28"/>
          <w:sz w:val="28"/>
          <w:szCs w:val="28"/>
        </w:rPr>
      </w:pPr>
      <w:r w:rsidRPr="00444CB4">
        <w:rPr>
          <w:b/>
          <w:sz w:val="28"/>
          <w:szCs w:val="28"/>
        </w:rPr>
        <w:t>Прием,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регистрация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заявления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и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постановка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на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учет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ребенка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в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образовательное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учреждение.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</w:t>
      </w:r>
      <w:r w:rsidR="007F17A0" w:rsidRPr="00444CB4">
        <w:rPr>
          <w:sz w:val="28"/>
          <w:szCs w:val="28"/>
        </w:rPr>
        <w:t>3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Основанием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начала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выполнения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административной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процедуры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является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родителей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(законных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представителей)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постановке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поданное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лично</w:t>
      </w:r>
      <w:r w:rsidR="00444CB4">
        <w:rPr>
          <w:sz w:val="28"/>
          <w:szCs w:val="28"/>
        </w:rPr>
        <w:t xml:space="preserve"> </w:t>
      </w:r>
      <w:r w:rsidR="00825D1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825D19" w:rsidRPr="00444CB4">
        <w:rPr>
          <w:sz w:val="28"/>
          <w:szCs w:val="28"/>
        </w:rPr>
        <w:t>Управление</w:t>
      </w:r>
      <w:r w:rsidR="00444CB4">
        <w:rPr>
          <w:sz w:val="28"/>
          <w:szCs w:val="28"/>
        </w:rPr>
        <w:t xml:space="preserve"> </w:t>
      </w:r>
      <w:r w:rsidR="00825D19" w:rsidRPr="00444CB4">
        <w:rPr>
          <w:sz w:val="28"/>
          <w:szCs w:val="28"/>
        </w:rPr>
        <w:t>образования,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466614" w:rsidRPr="00444CB4">
        <w:rPr>
          <w:sz w:val="28"/>
          <w:szCs w:val="28"/>
        </w:rPr>
        <w:t>М</w:t>
      </w:r>
      <w:r w:rsidRPr="00444CB4">
        <w:rPr>
          <w:sz w:val="28"/>
          <w:szCs w:val="28"/>
        </w:rPr>
        <w:t>ФЦ,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поселениях</w:t>
      </w:r>
      <w:r w:rsidR="00444CB4">
        <w:rPr>
          <w:sz w:val="28"/>
          <w:szCs w:val="28"/>
        </w:rPr>
        <w:t xml:space="preserve"> </w:t>
      </w:r>
      <w:r w:rsidR="00825D19"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</w:t>
      </w:r>
      <w:r w:rsidR="00825D19" w:rsidRPr="00444CB4">
        <w:rPr>
          <w:sz w:val="28"/>
          <w:szCs w:val="28"/>
        </w:rPr>
        <w:t>,</w:t>
      </w:r>
      <w:r w:rsidR="00444CB4">
        <w:rPr>
          <w:sz w:val="28"/>
          <w:szCs w:val="28"/>
        </w:rPr>
        <w:t xml:space="preserve"> </w:t>
      </w:r>
      <w:r w:rsidR="00825D19" w:rsidRPr="00444CB4">
        <w:rPr>
          <w:sz w:val="28"/>
          <w:szCs w:val="28"/>
        </w:rPr>
        <w:t>где</w:t>
      </w:r>
      <w:r w:rsidR="00444CB4">
        <w:rPr>
          <w:sz w:val="28"/>
          <w:szCs w:val="28"/>
        </w:rPr>
        <w:t xml:space="preserve"> </w:t>
      </w:r>
      <w:r w:rsidR="00825D19" w:rsidRPr="00444CB4">
        <w:rPr>
          <w:sz w:val="28"/>
          <w:szCs w:val="28"/>
        </w:rPr>
        <w:t>отсутствует</w:t>
      </w:r>
      <w:r w:rsidR="00444CB4">
        <w:rPr>
          <w:sz w:val="28"/>
          <w:szCs w:val="28"/>
        </w:rPr>
        <w:t xml:space="preserve"> </w:t>
      </w:r>
      <w:r w:rsidR="00825D19" w:rsidRPr="00444CB4">
        <w:rPr>
          <w:sz w:val="28"/>
          <w:szCs w:val="28"/>
        </w:rPr>
        <w:t>МФЦ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заполненное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форме,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согласно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приложению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настоящему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Регламенту.</w:t>
      </w:r>
      <w:r w:rsidR="00444CB4">
        <w:rPr>
          <w:sz w:val="28"/>
          <w:szCs w:val="28"/>
        </w:rPr>
        <w:t xml:space="preserve"> </w:t>
      </w:r>
    </w:p>
    <w:p w:rsidR="00825D1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Заявление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постановке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может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быть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подано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родителями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(законными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представителями)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электронном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виде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использованием</w:t>
      </w:r>
      <w:r w:rsidR="00444CB4">
        <w:rPr>
          <w:sz w:val="28"/>
          <w:szCs w:val="28"/>
        </w:rPr>
        <w:t xml:space="preserve"> </w:t>
      </w:r>
      <w:r w:rsidR="00825D19" w:rsidRPr="00444CB4">
        <w:rPr>
          <w:sz w:val="28"/>
          <w:szCs w:val="28"/>
        </w:rPr>
        <w:t>Единого</w:t>
      </w:r>
      <w:r w:rsidR="00444CB4">
        <w:rPr>
          <w:sz w:val="28"/>
          <w:szCs w:val="28"/>
        </w:rPr>
        <w:t xml:space="preserve"> </w:t>
      </w:r>
      <w:r w:rsidR="00825D19" w:rsidRPr="00444CB4">
        <w:rPr>
          <w:sz w:val="28"/>
          <w:szCs w:val="28"/>
        </w:rPr>
        <w:t>портала</w:t>
      </w:r>
      <w:r w:rsidR="00444CB4">
        <w:rPr>
          <w:sz w:val="28"/>
          <w:szCs w:val="28"/>
        </w:rPr>
        <w:t xml:space="preserve"> </w:t>
      </w:r>
      <w:hyperlink r:id="rId24" w:history="1">
        <w:r w:rsidR="00825D19" w:rsidRPr="00444CB4">
          <w:rPr>
            <w:rStyle w:val="a7"/>
            <w:sz w:val="28"/>
            <w:szCs w:val="28"/>
          </w:rPr>
          <w:t>http://www.gosuslugi.ru</w:t>
        </w:r>
      </w:hyperlink>
      <w:r w:rsidR="00825D19" w:rsidRPr="00444CB4">
        <w:rPr>
          <w:sz w:val="28"/>
          <w:szCs w:val="28"/>
        </w:rPr>
        <w:t>;</w:t>
      </w:r>
      <w:r w:rsidR="00444CB4">
        <w:rPr>
          <w:sz w:val="28"/>
          <w:szCs w:val="28"/>
        </w:rPr>
        <w:t xml:space="preserve"> </w:t>
      </w:r>
      <w:r w:rsidR="0080364B" w:rsidRPr="00444CB4">
        <w:rPr>
          <w:sz w:val="28"/>
          <w:szCs w:val="28"/>
        </w:rPr>
        <w:t>Портала</w:t>
      </w:r>
      <w:r w:rsidR="00444CB4">
        <w:rPr>
          <w:sz w:val="28"/>
          <w:szCs w:val="28"/>
        </w:rPr>
        <w:t xml:space="preserve"> </w:t>
      </w:r>
      <w:r w:rsidR="0080364B"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="0080364B" w:rsidRPr="00444CB4">
        <w:rPr>
          <w:sz w:val="28"/>
          <w:szCs w:val="28"/>
        </w:rPr>
        <w:t>27.ру</w:t>
      </w:r>
      <w:r w:rsidR="00444CB4">
        <w:rPr>
          <w:sz w:val="28"/>
          <w:szCs w:val="28"/>
        </w:rPr>
        <w:t xml:space="preserve"> </w:t>
      </w:r>
      <w:hyperlink r:id="rId25" w:history="1">
        <w:r w:rsidR="00825D19" w:rsidRPr="00444CB4">
          <w:rPr>
            <w:rStyle w:val="a7"/>
            <w:sz w:val="28"/>
            <w:szCs w:val="28"/>
          </w:rPr>
          <w:t>https://uslugi27.ru/</w:t>
        </w:r>
      </w:hyperlink>
      <w:r w:rsidR="00444CB4">
        <w:rPr>
          <w:sz w:val="28"/>
          <w:szCs w:val="28"/>
        </w:rPr>
        <w:t xml:space="preserve"> </w:t>
      </w:r>
      <w:r w:rsidR="00825D19" w:rsidRPr="00444CB4">
        <w:rPr>
          <w:sz w:val="28"/>
          <w:szCs w:val="28"/>
        </w:rPr>
        <w:t>.</w:t>
      </w:r>
    </w:p>
    <w:p w:rsidR="00BD05B9" w:rsidRPr="00444CB4" w:rsidRDefault="00BD05B9" w:rsidP="00642ED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поступлении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постановке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МФЦ,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специалист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МФЦ,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являющийся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ответственным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документов,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принимает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заявление,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проводит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проверку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правильности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заполнения,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наличие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прилагаемых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документов,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выдает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расписку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документов.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Срок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исполнения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="007A51F9" w:rsidRPr="00444CB4">
        <w:rPr>
          <w:sz w:val="28"/>
          <w:szCs w:val="28"/>
        </w:rPr>
        <w:t>один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день.</w:t>
      </w:r>
    </w:p>
    <w:p w:rsidR="00BD05B9" w:rsidRPr="00444CB4" w:rsidRDefault="00BD05B9" w:rsidP="00642ED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</w:t>
      </w:r>
      <w:r w:rsidR="003A5B22" w:rsidRPr="00444CB4">
        <w:rPr>
          <w:sz w:val="28"/>
          <w:szCs w:val="28"/>
        </w:rPr>
        <w:t>4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приложенным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пакетом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документов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МФЦ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реестру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передается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специалисту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="004B1F0C" w:rsidRPr="00444CB4">
        <w:rPr>
          <w:sz w:val="28"/>
          <w:szCs w:val="28"/>
        </w:rPr>
        <w:t>образования</w:t>
      </w:r>
      <w:r w:rsidRPr="00444CB4">
        <w:rPr>
          <w:sz w:val="28"/>
          <w:szCs w:val="28"/>
        </w:rPr>
        <w:t>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который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регистрирует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данные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журнале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дате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подачи.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</w:t>
      </w:r>
      <w:r w:rsidR="003A5B22" w:rsidRPr="00444CB4">
        <w:rPr>
          <w:sz w:val="28"/>
          <w:szCs w:val="28"/>
        </w:rPr>
        <w:t>5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Специалист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="004B1F0C" w:rsidRPr="00444CB4">
        <w:rPr>
          <w:sz w:val="28"/>
          <w:szCs w:val="28"/>
        </w:rPr>
        <w:t>образования</w:t>
      </w:r>
      <w:r w:rsidRPr="00444CB4">
        <w:rPr>
          <w:sz w:val="28"/>
          <w:szCs w:val="28"/>
        </w:rPr>
        <w:t>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являющийся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ответственным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исполнение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данной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административной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процедуры,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сверяет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данные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вносит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сведения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формы,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спроектированные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системе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доступности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дошкольного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="00193F3C" w:rsidRPr="00444CB4">
        <w:rPr>
          <w:sz w:val="28"/>
          <w:szCs w:val="28"/>
        </w:rPr>
        <w:t>"</w:t>
      </w:r>
      <w:r w:rsidRPr="00444CB4">
        <w:rPr>
          <w:sz w:val="28"/>
          <w:szCs w:val="28"/>
        </w:rPr>
        <w:t>Комплектование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ДОУ</w:t>
      </w:r>
      <w:r w:rsidR="00193F3C" w:rsidRPr="00444CB4">
        <w:rPr>
          <w:sz w:val="28"/>
          <w:szCs w:val="28"/>
        </w:rPr>
        <w:t>"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(далее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ГИС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ДДО).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</w:t>
      </w:r>
      <w:r w:rsidR="003A5B22" w:rsidRPr="00444CB4">
        <w:rPr>
          <w:sz w:val="28"/>
          <w:szCs w:val="28"/>
        </w:rPr>
        <w:t>6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Уведомление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регистрации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ребёнка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постановке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учет),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заполненное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форме,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согласно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приложению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4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настоящему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Регламенту,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либо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мотивированный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отказ,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заполненный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форме,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согласно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приложению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5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настоящему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Регламенту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передаются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реестру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МФЦ.</w:t>
      </w:r>
      <w:r w:rsidR="00444CB4">
        <w:rPr>
          <w:sz w:val="28"/>
          <w:szCs w:val="28"/>
        </w:rPr>
        <w:t xml:space="preserve"> 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Уведомление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регистрации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ребёнка,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либо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мотивированный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отказ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выдаются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родителю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(законному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представителю)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личном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обращении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МФЦ.</w:t>
      </w:r>
      <w:r w:rsidR="00444CB4">
        <w:rPr>
          <w:sz w:val="28"/>
          <w:szCs w:val="28"/>
        </w:rPr>
        <w:t xml:space="preserve"> </w:t>
      </w:r>
    </w:p>
    <w:p w:rsidR="00BD05B9" w:rsidRPr="00444CB4" w:rsidRDefault="003A5B22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lastRenderedPageBreak/>
        <w:t>3.7</w:t>
      </w:r>
      <w:r w:rsidR="00BD05B9"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Срок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выполнения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административной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процедуры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позднее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30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дней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дня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подачи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МФЦ.</w:t>
      </w:r>
    </w:p>
    <w:p w:rsidR="00BD05B9" w:rsidRPr="00444CB4" w:rsidRDefault="003A5B22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3.8</w:t>
      </w:r>
      <w:r w:rsidR="00BD05B9"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поступлении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образовательное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учреждение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(кроме</w:t>
      </w:r>
      <w:r w:rsidR="00444CB4">
        <w:rPr>
          <w:sz w:val="28"/>
          <w:szCs w:val="28"/>
        </w:rPr>
        <w:t xml:space="preserve"> </w:t>
      </w:r>
      <w:r w:rsidR="00457AE8" w:rsidRPr="00444CB4">
        <w:rPr>
          <w:sz w:val="28"/>
          <w:szCs w:val="28"/>
        </w:rPr>
        <w:t>п.Чегдомын,</w:t>
      </w:r>
      <w:r w:rsidR="00444CB4">
        <w:rPr>
          <w:sz w:val="28"/>
          <w:szCs w:val="28"/>
        </w:rPr>
        <w:t xml:space="preserve"> </w:t>
      </w:r>
      <w:r w:rsidR="00457AE8" w:rsidRPr="00444CB4">
        <w:rPr>
          <w:sz w:val="28"/>
          <w:szCs w:val="28"/>
        </w:rPr>
        <w:t>п.Новый</w:t>
      </w:r>
      <w:r w:rsidR="00444CB4">
        <w:rPr>
          <w:sz w:val="28"/>
          <w:szCs w:val="28"/>
        </w:rPr>
        <w:t xml:space="preserve"> </w:t>
      </w:r>
      <w:r w:rsidR="00457AE8" w:rsidRPr="00444CB4">
        <w:rPr>
          <w:sz w:val="28"/>
          <w:szCs w:val="28"/>
        </w:rPr>
        <w:t>Ургал</w:t>
      </w:r>
      <w:r w:rsidR="00444CB4">
        <w:rPr>
          <w:sz w:val="28"/>
          <w:szCs w:val="28"/>
        </w:rPr>
        <w:t xml:space="preserve"> </w:t>
      </w:r>
      <w:r w:rsidR="00457AE8" w:rsidRPr="00444CB4">
        <w:rPr>
          <w:sz w:val="28"/>
          <w:szCs w:val="28"/>
        </w:rPr>
        <w:t>п.Тырма</w:t>
      </w:r>
      <w:r w:rsidR="00BD05B9" w:rsidRPr="00444CB4">
        <w:rPr>
          <w:sz w:val="28"/>
          <w:szCs w:val="28"/>
        </w:rPr>
        <w:t>)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ответственный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специалист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образовательного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учреждения,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сверяет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данные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передает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документы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ответственному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специалисту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их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регистраци</w:t>
      </w:r>
      <w:r w:rsidR="004030B6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ГИС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ДДО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дальнейшей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выдачей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уведомлени</w:t>
      </w:r>
      <w:r w:rsidR="004030B6" w:rsidRPr="00444CB4">
        <w:rPr>
          <w:sz w:val="28"/>
          <w:szCs w:val="28"/>
        </w:rPr>
        <w:t>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регистрации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ребёнка,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либо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мотивированный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отказ,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лично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заявителю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день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его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подачи.</w:t>
      </w:r>
    </w:p>
    <w:p w:rsidR="00FB1178" w:rsidRPr="00444CB4" w:rsidRDefault="00FB1178" w:rsidP="00642ED8">
      <w:pPr>
        <w:ind w:firstLine="709"/>
        <w:jc w:val="both"/>
        <w:rPr>
          <w:b/>
          <w:sz w:val="28"/>
          <w:szCs w:val="28"/>
        </w:rPr>
      </w:pPr>
    </w:p>
    <w:p w:rsidR="00BD05B9" w:rsidRPr="00444CB4" w:rsidRDefault="00BD05B9" w:rsidP="00642ED8">
      <w:pPr>
        <w:ind w:firstLine="709"/>
        <w:jc w:val="both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Выдача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путёвки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(направления).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</w:t>
      </w:r>
      <w:r w:rsidR="00091AB5" w:rsidRPr="00444CB4">
        <w:rPr>
          <w:sz w:val="28"/>
          <w:szCs w:val="28"/>
        </w:rPr>
        <w:t>9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путёвки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(направления)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лично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обращается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Управление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образования.</w:t>
      </w:r>
      <w:r w:rsidR="00444CB4">
        <w:rPr>
          <w:sz w:val="28"/>
          <w:szCs w:val="28"/>
        </w:rPr>
        <w:t xml:space="preserve"> 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Выдача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путёвки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(направления)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осуществляется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день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обращения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предъявлению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документа,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удостоверяющего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личность,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свидетельства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рождении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ребенка,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свидетельства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регистрации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ребенка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месту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жительства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иных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документов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согласно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п.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2.</w:t>
      </w:r>
      <w:r w:rsidR="007A51F9" w:rsidRPr="00444CB4">
        <w:rPr>
          <w:sz w:val="28"/>
          <w:szCs w:val="28"/>
        </w:rPr>
        <w:t>14</w:t>
      </w:r>
      <w:r w:rsidR="004030B6"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настоящего</w:t>
      </w:r>
      <w:r w:rsidR="00444CB4">
        <w:rPr>
          <w:sz w:val="28"/>
          <w:szCs w:val="28"/>
        </w:rPr>
        <w:t xml:space="preserve"> </w:t>
      </w:r>
      <w:r w:rsidR="004030B6" w:rsidRPr="00444CB4">
        <w:rPr>
          <w:sz w:val="28"/>
          <w:szCs w:val="28"/>
        </w:rPr>
        <w:t>Регламента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регистрируется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журнале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регистрации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выдачи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путевок,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заполненном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форме,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согласно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приложению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6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настоящему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Регламенту.</w:t>
      </w:r>
    </w:p>
    <w:p w:rsidR="00BD05B9" w:rsidRPr="00444CB4" w:rsidRDefault="00091AB5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3.10.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После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вручения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путёвки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(направления)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образовательное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учреждение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специалист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="00917398" w:rsidRPr="00444CB4">
        <w:rPr>
          <w:sz w:val="28"/>
          <w:szCs w:val="28"/>
        </w:rPr>
        <w:t>образования</w:t>
      </w:r>
      <w:r w:rsidR="00BD05B9" w:rsidRPr="00444CB4">
        <w:rPr>
          <w:sz w:val="28"/>
          <w:szCs w:val="28"/>
        </w:rPr>
        <w:t>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являющийся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ответственным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выполнение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данной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административной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процедуры,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делает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соответствующие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отметки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ГИС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ДДО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об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удовлетворении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поданных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заявлений.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Дети,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отношении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которых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была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предоставлена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путёвка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(направление),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снимаются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учета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получают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статус</w:t>
      </w:r>
      <w:r w:rsidR="00444CB4">
        <w:rPr>
          <w:sz w:val="28"/>
          <w:szCs w:val="28"/>
        </w:rPr>
        <w:t xml:space="preserve"> </w:t>
      </w:r>
      <w:r w:rsidR="00193F3C" w:rsidRPr="00444CB4">
        <w:rPr>
          <w:sz w:val="28"/>
          <w:szCs w:val="28"/>
        </w:rPr>
        <w:t>"</w:t>
      </w:r>
      <w:r w:rsidR="00BD05B9" w:rsidRPr="00444CB4">
        <w:rPr>
          <w:sz w:val="28"/>
          <w:szCs w:val="28"/>
        </w:rPr>
        <w:t>воспитанник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образовательного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учреждения</w:t>
      </w:r>
      <w:r w:rsidR="00193F3C" w:rsidRPr="00444CB4">
        <w:rPr>
          <w:sz w:val="28"/>
          <w:szCs w:val="28"/>
        </w:rPr>
        <w:t>"</w:t>
      </w:r>
      <w:r w:rsidR="00BD05B9" w:rsidRPr="00444CB4">
        <w:rPr>
          <w:sz w:val="28"/>
          <w:szCs w:val="28"/>
        </w:rPr>
        <w:t>.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</w:t>
      </w:r>
      <w:r w:rsidR="00091AB5" w:rsidRPr="00444CB4">
        <w:rPr>
          <w:sz w:val="28"/>
          <w:szCs w:val="28"/>
        </w:rPr>
        <w:t>11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Выдача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путёвки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(направления)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зачисления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осуществляется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ежегодно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01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июня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723497" w:rsidRPr="00444CB4">
        <w:rPr>
          <w:sz w:val="28"/>
          <w:szCs w:val="28"/>
        </w:rPr>
        <w:t>15</w:t>
      </w:r>
      <w:r w:rsidR="00444CB4">
        <w:rPr>
          <w:sz w:val="28"/>
          <w:szCs w:val="28"/>
        </w:rPr>
        <w:t xml:space="preserve"> </w:t>
      </w:r>
      <w:r w:rsidR="00723497" w:rsidRPr="00444CB4">
        <w:rPr>
          <w:sz w:val="28"/>
          <w:szCs w:val="28"/>
        </w:rPr>
        <w:t>сентября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формировании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групп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нового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набора,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так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же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течение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учебного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года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освободившиеся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места.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</w:t>
      </w:r>
      <w:r w:rsidR="00091AB5" w:rsidRPr="00444CB4">
        <w:rPr>
          <w:sz w:val="28"/>
          <w:szCs w:val="28"/>
        </w:rPr>
        <w:t>12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течение</w:t>
      </w:r>
      <w:r w:rsidR="00444CB4">
        <w:rPr>
          <w:sz w:val="28"/>
          <w:szCs w:val="28"/>
        </w:rPr>
        <w:t xml:space="preserve"> </w:t>
      </w:r>
      <w:r w:rsidR="00E7288D" w:rsidRPr="00444CB4">
        <w:rPr>
          <w:sz w:val="28"/>
          <w:szCs w:val="28"/>
        </w:rPr>
        <w:t>1</w:t>
      </w:r>
      <w:r w:rsidRPr="00444CB4">
        <w:rPr>
          <w:sz w:val="28"/>
          <w:szCs w:val="28"/>
        </w:rPr>
        <w:t>5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дней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дня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путевки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(направления)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родителю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(законному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представителю),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необходимо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обратиться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соответствующее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регистрации.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случае,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если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течение</w:t>
      </w:r>
      <w:r w:rsidR="00444CB4">
        <w:rPr>
          <w:sz w:val="28"/>
          <w:szCs w:val="28"/>
        </w:rPr>
        <w:t xml:space="preserve"> </w:t>
      </w:r>
      <w:r w:rsidR="00E7288D" w:rsidRPr="00444CB4">
        <w:rPr>
          <w:sz w:val="28"/>
          <w:szCs w:val="28"/>
        </w:rPr>
        <w:t>1</w:t>
      </w:r>
      <w:r w:rsidRPr="00444CB4">
        <w:rPr>
          <w:sz w:val="28"/>
          <w:szCs w:val="28"/>
        </w:rPr>
        <w:t>5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дней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дня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путевки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(направления)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родитель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(законный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представитель)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обратился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регистрации,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выданная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путевка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(направление)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аннулируется.</w:t>
      </w:r>
      <w:r w:rsidR="00444CB4">
        <w:rPr>
          <w:sz w:val="28"/>
          <w:szCs w:val="28"/>
        </w:rPr>
        <w:t xml:space="preserve"> 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</w:t>
      </w:r>
      <w:r w:rsidR="00091AB5" w:rsidRPr="00444CB4">
        <w:rPr>
          <w:sz w:val="28"/>
          <w:szCs w:val="28"/>
        </w:rPr>
        <w:t>13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отсутствии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свободных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закреплённых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территориях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родителям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(законным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представителям)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предлагаются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свободные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других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учреждениях.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отказе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родителей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(законных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представителей)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отсутствии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согласия/отказа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предложенных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дошкольных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изменяется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желаемая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дата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поступления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следующий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учебный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год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сохранением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даты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постановки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учет.</w:t>
      </w:r>
      <w:r w:rsidR="00444CB4">
        <w:rPr>
          <w:sz w:val="28"/>
          <w:szCs w:val="28"/>
        </w:rPr>
        <w:t xml:space="preserve"> </w:t>
      </w:r>
    </w:p>
    <w:p w:rsidR="00FB1178" w:rsidRPr="00444CB4" w:rsidRDefault="00FB1178" w:rsidP="00642ED8">
      <w:pPr>
        <w:ind w:firstLine="709"/>
        <w:jc w:val="both"/>
        <w:rPr>
          <w:b/>
          <w:bCs/>
          <w:kern w:val="28"/>
          <w:sz w:val="28"/>
          <w:szCs w:val="28"/>
        </w:rPr>
      </w:pPr>
    </w:p>
    <w:p w:rsidR="00BD05B9" w:rsidRPr="00444CB4" w:rsidRDefault="00BD05B9" w:rsidP="00642ED8">
      <w:pPr>
        <w:ind w:firstLine="709"/>
        <w:jc w:val="both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Зачисление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ребенка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в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образовательное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учреждение.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</w:t>
      </w:r>
      <w:r w:rsidR="006F3349" w:rsidRPr="00444CB4">
        <w:rPr>
          <w:sz w:val="28"/>
          <w:szCs w:val="28"/>
        </w:rPr>
        <w:t>14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Основанием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начала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выполнения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административной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процедуры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является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родителей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(законных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представителей)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приеме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ребенка,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lastRenderedPageBreak/>
        <w:t>поданное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лично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имя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руководителя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приложением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следующих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документов:</w:t>
      </w:r>
    </w:p>
    <w:p w:rsidR="00BD05B9" w:rsidRPr="00444CB4" w:rsidRDefault="006F334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</w:t>
      </w:r>
      <w:r w:rsidR="00BD05B9" w:rsidRPr="00444CB4">
        <w:rPr>
          <w:sz w:val="28"/>
          <w:szCs w:val="28"/>
        </w:rPr>
        <w:t>утевки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(направления)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="003F0A6E"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зачисления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образовательное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учреждение</w:t>
      </w:r>
      <w:r w:rsidRPr="00444CB4">
        <w:rPr>
          <w:sz w:val="28"/>
          <w:szCs w:val="28"/>
        </w:rPr>
        <w:t>;</w:t>
      </w:r>
    </w:p>
    <w:p w:rsidR="00BD05B9" w:rsidRPr="00444CB4" w:rsidRDefault="006F334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</w:t>
      </w:r>
      <w:r w:rsidR="00BD05B9" w:rsidRPr="00444CB4">
        <w:rPr>
          <w:sz w:val="28"/>
          <w:szCs w:val="28"/>
        </w:rPr>
        <w:t>окумента,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удостоверяющего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личность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одного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из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родителей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(законных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представителей)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(подлинник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копия)</w:t>
      </w:r>
      <w:r w:rsidRPr="00444CB4">
        <w:rPr>
          <w:sz w:val="28"/>
          <w:szCs w:val="28"/>
        </w:rPr>
        <w:t>;</w:t>
      </w:r>
    </w:p>
    <w:p w:rsidR="00BD05B9" w:rsidRPr="00444CB4" w:rsidRDefault="006F334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BD05B9" w:rsidRPr="00444CB4">
        <w:rPr>
          <w:sz w:val="28"/>
          <w:szCs w:val="28"/>
        </w:rPr>
        <w:t>видетельства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рождении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ребенка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(подлинник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копия)</w:t>
      </w:r>
      <w:r w:rsidRPr="00444CB4">
        <w:rPr>
          <w:sz w:val="28"/>
          <w:szCs w:val="28"/>
        </w:rPr>
        <w:t>;</w:t>
      </w:r>
    </w:p>
    <w:p w:rsidR="00BD05B9" w:rsidRPr="00444CB4" w:rsidRDefault="006F334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</w:t>
      </w:r>
      <w:r w:rsidR="00BD05B9" w:rsidRPr="00444CB4">
        <w:rPr>
          <w:sz w:val="28"/>
          <w:szCs w:val="28"/>
        </w:rPr>
        <w:t>окумента,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подтверждающего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право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представлять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интересы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ребенка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(требуется,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если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заявителем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выступает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лицо,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действующее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имени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законного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представителя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ребенка)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(подлинник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копия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нотариально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заверенной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доверенности)</w:t>
      </w:r>
      <w:r w:rsidRPr="00444CB4">
        <w:rPr>
          <w:sz w:val="28"/>
          <w:szCs w:val="28"/>
        </w:rPr>
        <w:t>;</w:t>
      </w:r>
    </w:p>
    <w:p w:rsidR="00BD05B9" w:rsidRPr="00444CB4" w:rsidRDefault="006F334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BD05B9" w:rsidRPr="00444CB4">
        <w:rPr>
          <w:sz w:val="28"/>
          <w:szCs w:val="28"/>
        </w:rPr>
        <w:t>видетельства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регистрации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ребёнка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месту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жительства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месту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пребывания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закреплённой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территории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(подлинник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копия)</w:t>
      </w:r>
      <w:r w:rsidRPr="00444CB4">
        <w:rPr>
          <w:sz w:val="28"/>
          <w:szCs w:val="28"/>
        </w:rPr>
        <w:t>;</w:t>
      </w:r>
    </w:p>
    <w:p w:rsidR="00BD05B9" w:rsidRPr="00444CB4" w:rsidRDefault="006F334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</w:t>
      </w:r>
      <w:r w:rsidR="00BD05B9" w:rsidRPr="00444CB4">
        <w:rPr>
          <w:sz w:val="28"/>
          <w:szCs w:val="28"/>
        </w:rPr>
        <w:t>едицинского</w:t>
      </w:r>
      <w:r w:rsidR="00444CB4">
        <w:rPr>
          <w:sz w:val="28"/>
          <w:szCs w:val="28"/>
        </w:rPr>
        <w:t xml:space="preserve"> </w:t>
      </w:r>
      <w:r w:rsidR="00BD05B9" w:rsidRPr="00444CB4">
        <w:rPr>
          <w:sz w:val="28"/>
          <w:szCs w:val="28"/>
        </w:rPr>
        <w:t>заключения.</w:t>
      </w:r>
      <w:r w:rsidR="00444CB4">
        <w:rPr>
          <w:sz w:val="28"/>
          <w:szCs w:val="28"/>
        </w:rPr>
        <w:t xml:space="preserve"> </w:t>
      </w:r>
    </w:p>
    <w:p w:rsidR="00BD05B9" w:rsidRPr="00444CB4" w:rsidRDefault="00BD05B9" w:rsidP="00642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</w:t>
      </w:r>
      <w:r w:rsidR="006F3349" w:rsidRPr="00444CB4">
        <w:rPr>
          <w:sz w:val="28"/>
          <w:szCs w:val="28"/>
        </w:rPr>
        <w:t>15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может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осуществлять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указанного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электронного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документа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использованием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информационно-телекоммуникационных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сетей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общего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пользования.</w:t>
      </w:r>
    </w:p>
    <w:p w:rsidR="00BD05B9" w:rsidRPr="00444CB4" w:rsidRDefault="00BD05B9" w:rsidP="00642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</w:t>
      </w:r>
      <w:r w:rsidR="006F3349" w:rsidRPr="00444CB4">
        <w:rPr>
          <w:sz w:val="28"/>
          <w:szCs w:val="28"/>
        </w:rPr>
        <w:t>16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Зачисление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осуществляется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основании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договора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программам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дошкольного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заключенного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между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учреждением,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которое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было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выдано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направление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(путевка).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</w:t>
      </w:r>
      <w:r w:rsidR="006F3349" w:rsidRPr="00444CB4">
        <w:rPr>
          <w:sz w:val="28"/>
          <w:szCs w:val="28"/>
        </w:rPr>
        <w:t>17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Результатом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административной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процедуры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является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приказ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зачислении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ребенка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учреждение.</w:t>
      </w:r>
      <w:r w:rsidR="00444CB4">
        <w:rPr>
          <w:sz w:val="28"/>
          <w:szCs w:val="28"/>
        </w:rPr>
        <w:t xml:space="preserve"> 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</w:t>
      </w:r>
      <w:r w:rsidR="006F3349" w:rsidRPr="00444CB4">
        <w:rPr>
          <w:sz w:val="28"/>
          <w:szCs w:val="28"/>
        </w:rPr>
        <w:t>18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приеме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может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быть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отказано,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если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приеме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соответствует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установленной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прилагается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любой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документов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из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числа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установленного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перечня;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отсутствуют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свободные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места.</w:t>
      </w:r>
      <w:r w:rsidR="00444CB4">
        <w:rPr>
          <w:sz w:val="28"/>
          <w:szCs w:val="28"/>
        </w:rPr>
        <w:t xml:space="preserve"> 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</w:t>
      </w:r>
      <w:r w:rsidR="006F3349" w:rsidRPr="00444CB4">
        <w:rPr>
          <w:sz w:val="28"/>
          <w:szCs w:val="28"/>
        </w:rPr>
        <w:t>19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Должностным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лицом,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ответственным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выполнение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административной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процедуры,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является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руководитель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учреждения.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</w:t>
      </w:r>
      <w:r w:rsidR="006F3349" w:rsidRPr="00444CB4">
        <w:rPr>
          <w:sz w:val="28"/>
          <w:szCs w:val="28"/>
        </w:rPr>
        <w:t>20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Срок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выполнения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административной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процедуры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более</w:t>
      </w:r>
      <w:r w:rsidR="00444CB4">
        <w:rPr>
          <w:sz w:val="28"/>
          <w:szCs w:val="28"/>
        </w:rPr>
        <w:t xml:space="preserve"> </w:t>
      </w:r>
      <w:r w:rsidR="007A51F9" w:rsidRPr="00444CB4">
        <w:rPr>
          <w:sz w:val="28"/>
          <w:szCs w:val="28"/>
        </w:rPr>
        <w:t>трех</w:t>
      </w:r>
      <w:r w:rsidR="00444CB4">
        <w:rPr>
          <w:sz w:val="28"/>
          <w:szCs w:val="28"/>
        </w:rPr>
        <w:t xml:space="preserve"> </w:t>
      </w:r>
      <w:r w:rsidR="00C050BB" w:rsidRPr="00444CB4">
        <w:rPr>
          <w:sz w:val="28"/>
          <w:szCs w:val="28"/>
        </w:rPr>
        <w:t>рабочих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дней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момента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подачи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приеме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ребенка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учреждение</w:t>
      </w:r>
      <w:r w:rsidR="00444CB4">
        <w:rPr>
          <w:sz w:val="28"/>
          <w:szCs w:val="28"/>
        </w:rPr>
        <w:t xml:space="preserve"> </w:t>
      </w:r>
      <w:r w:rsidR="00C050BB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C050BB" w:rsidRPr="00444CB4">
        <w:rPr>
          <w:sz w:val="28"/>
          <w:szCs w:val="28"/>
        </w:rPr>
        <w:t>заключения</w:t>
      </w:r>
      <w:r w:rsidR="00444CB4">
        <w:rPr>
          <w:sz w:val="28"/>
          <w:szCs w:val="28"/>
        </w:rPr>
        <w:t xml:space="preserve"> </w:t>
      </w:r>
      <w:r w:rsidR="00C050BB" w:rsidRPr="00444CB4">
        <w:rPr>
          <w:sz w:val="28"/>
          <w:szCs w:val="28"/>
        </w:rPr>
        <w:t>договора</w:t>
      </w:r>
      <w:r w:rsidRPr="00444CB4">
        <w:rPr>
          <w:sz w:val="28"/>
          <w:szCs w:val="28"/>
        </w:rPr>
        <w:t>.</w:t>
      </w:r>
    </w:p>
    <w:p w:rsidR="00FB1178" w:rsidRPr="00444CB4" w:rsidRDefault="00FB1178" w:rsidP="00642ED8">
      <w:pPr>
        <w:ind w:firstLine="709"/>
        <w:jc w:val="both"/>
        <w:rPr>
          <w:b/>
          <w:sz w:val="28"/>
          <w:szCs w:val="28"/>
        </w:rPr>
      </w:pPr>
    </w:p>
    <w:p w:rsidR="00BD05B9" w:rsidRPr="00444CB4" w:rsidRDefault="00BD05B9" w:rsidP="00642ED8">
      <w:pPr>
        <w:ind w:firstLine="709"/>
        <w:jc w:val="both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Состав,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последовательность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и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сроки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выполнения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административных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процедур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при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предоставлении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муниципальной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услуги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через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портал</w:t>
      </w:r>
      <w:r w:rsidR="00444CB4">
        <w:rPr>
          <w:b/>
          <w:sz w:val="28"/>
          <w:szCs w:val="28"/>
        </w:rPr>
        <w:t xml:space="preserve"> </w:t>
      </w:r>
      <w:r w:rsidR="0080364B" w:rsidRPr="00444CB4">
        <w:rPr>
          <w:b/>
          <w:sz w:val="28"/>
          <w:szCs w:val="28"/>
        </w:rPr>
        <w:t>государственных</w:t>
      </w:r>
      <w:r w:rsidR="00444CB4">
        <w:rPr>
          <w:b/>
          <w:sz w:val="28"/>
          <w:szCs w:val="28"/>
        </w:rPr>
        <w:t xml:space="preserve"> </w:t>
      </w:r>
      <w:r w:rsidR="0080364B" w:rsidRPr="00444CB4">
        <w:rPr>
          <w:b/>
          <w:sz w:val="28"/>
          <w:szCs w:val="28"/>
        </w:rPr>
        <w:t>и</w:t>
      </w:r>
      <w:r w:rsidR="00444CB4">
        <w:rPr>
          <w:b/>
          <w:sz w:val="28"/>
          <w:szCs w:val="28"/>
        </w:rPr>
        <w:t xml:space="preserve"> </w:t>
      </w:r>
      <w:r w:rsidR="0080364B" w:rsidRPr="00444CB4">
        <w:rPr>
          <w:b/>
          <w:sz w:val="28"/>
          <w:szCs w:val="28"/>
        </w:rPr>
        <w:t>муниципальных</w:t>
      </w:r>
      <w:r w:rsidR="00444CB4">
        <w:rPr>
          <w:b/>
          <w:sz w:val="28"/>
          <w:szCs w:val="28"/>
        </w:rPr>
        <w:t xml:space="preserve"> </w:t>
      </w:r>
      <w:r w:rsidR="0080364B" w:rsidRPr="00444CB4">
        <w:rPr>
          <w:b/>
          <w:sz w:val="28"/>
          <w:szCs w:val="28"/>
        </w:rPr>
        <w:t>услуг</w:t>
      </w:r>
      <w:r w:rsidR="00444CB4">
        <w:rPr>
          <w:b/>
          <w:sz w:val="28"/>
          <w:szCs w:val="28"/>
        </w:rPr>
        <w:t xml:space="preserve"> </w:t>
      </w:r>
      <w:r w:rsidR="0080364B" w:rsidRPr="00444CB4">
        <w:rPr>
          <w:b/>
          <w:sz w:val="28"/>
          <w:szCs w:val="28"/>
        </w:rPr>
        <w:t>Хабаровского</w:t>
      </w:r>
      <w:r w:rsidR="00444CB4">
        <w:rPr>
          <w:b/>
          <w:sz w:val="28"/>
          <w:szCs w:val="28"/>
        </w:rPr>
        <w:t xml:space="preserve"> </w:t>
      </w:r>
      <w:r w:rsidR="0080364B" w:rsidRPr="00444CB4">
        <w:rPr>
          <w:b/>
          <w:sz w:val="28"/>
          <w:szCs w:val="28"/>
        </w:rPr>
        <w:t>края</w:t>
      </w:r>
      <w:r w:rsidR="00444CB4">
        <w:rPr>
          <w:b/>
          <w:sz w:val="28"/>
          <w:szCs w:val="28"/>
        </w:rPr>
        <w:t xml:space="preserve"> </w:t>
      </w:r>
      <w:r w:rsidR="0080364B" w:rsidRPr="00444CB4">
        <w:rPr>
          <w:b/>
          <w:sz w:val="28"/>
          <w:szCs w:val="28"/>
        </w:rPr>
        <w:t>(далее</w:t>
      </w:r>
      <w:r w:rsidR="00444CB4">
        <w:rPr>
          <w:b/>
          <w:sz w:val="28"/>
          <w:szCs w:val="28"/>
        </w:rPr>
        <w:t xml:space="preserve"> </w:t>
      </w:r>
      <w:r w:rsidR="0080364B" w:rsidRPr="00444CB4">
        <w:rPr>
          <w:b/>
          <w:sz w:val="28"/>
          <w:szCs w:val="28"/>
        </w:rPr>
        <w:t>–</w:t>
      </w:r>
      <w:r w:rsidR="00444CB4">
        <w:rPr>
          <w:b/>
          <w:sz w:val="28"/>
          <w:szCs w:val="28"/>
        </w:rPr>
        <w:t xml:space="preserve"> </w:t>
      </w:r>
      <w:r w:rsidR="0080364B" w:rsidRPr="00444CB4">
        <w:rPr>
          <w:b/>
          <w:sz w:val="28"/>
          <w:szCs w:val="28"/>
        </w:rPr>
        <w:t>Портал</w:t>
      </w:r>
      <w:r w:rsidR="00444CB4">
        <w:rPr>
          <w:b/>
          <w:sz w:val="28"/>
          <w:szCs w:val="28"/>
        </w:rPr>
        <w:t xml:space="preserve"> </w:t>
      </w:r>
      <w:r w:rsidR="0080364B" w:rsidRPr="00444CB4">
        <w:rPr>
          <w:b/>
          <w:sz w:val="28"/>
          <w:szCs w:val="28"/>
        </w:rPr>
        <w:t>Услуги</w:t>
      </w:r>
      <w:r w:rsidR="00444CB4">
        <w:rPr>
          <w:b/>
          <w:sz w:val="28"/>
          <w:szCs w:val="28"/>
        </w:rPr>
        <w:t xml:space="preserve"> </w:t>
      </w:r>
      <w:r w:rsidR="0080364B" w:rsidRPr="00444CB4">
        <w:rPr>
          <w:b/>
          <w:sz w:val="28"/>
          <w:szCs w:val="28"/>
        </w:rPr>
        <w:t>27.ру):</w:t>
      </w:r>
      <w:r w:rsidR="00444CB4">
        <w:rPr>
          <w:b/>
          <w:sz w:val="28"/>
          <w:szCs w:val="28"/>
        </w:rPr>
        <w:t xml:space="preserve"> </w:t>
      </w:r>
      <w:hyperlink r:id="rId26" w:history="1">
        <w:r w:rsidR="0080364B" w:rsidRPr="00444CB4">
          <w:rPr>
            <w:rStyle w:val="a7"/>
            <w:b/>
            <w:sz w:val="28"/>
            <w:szCs w:val="28"/>
          </w:rPr>
          <w:t>https://uslugi27.ru/</w:t>
        </w:r>
      </w:hyperlink>
      <w:r w:rsidRPr="00444CB4">
        <w:rPr>
          <w:b/>
          <w:sz w:val="28"/>
          <w:szCs w:val="28"/>
        </w:rPr>
        <w:t>.</w:t>
      </w:r>
    </w:p>
    <w:p w:rsidR="008311EB" w:rsidRPr="00444CB4" w:rsidRDefault="008311EB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</w:t>
      </w:r>
      <w:r w:rsidR="00AF40F0" w:rsidRPr="00444CB4">
        <w:rPr>
          <w:sz w:val="28"/>
          <w:szCs w:val="28"/>
        </w:rPr>
        <w:t>21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Формирование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заявления.</w:t>
      </w:r>
    </w:p>
    <w:p w:rsidR="00F30DB3" w:rsidRPr="00444CB4" w:rsidRDefault="00F30DB3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Заявление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может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быть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сформировано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электронном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виде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ЕПГУ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и/или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РПГУ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подано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бумажном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носителе.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Формирование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электронной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требует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дополнительной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подачи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бумажном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носителе.</w:t>
      </w:r>
    </w:p>
    <w:p w:rsidR="00F30DB3" w:rsidRPr="00444CB4" w:rsidRDefault="00F30DB3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При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формировании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электронной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после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заполнения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заявителем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каждого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из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полей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электронной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формы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осуществляется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lastRenderedPageBreak/>
        <w:t>форматно-логическая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проверка.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выявлении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некорректно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заполненного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электронной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формы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заявитель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уведомляется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характере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выявленной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ошибки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порядке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ее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устранения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посредством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информационного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сообщения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непосредственно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электронной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форме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заявления.</w:t>
      </w:r>
    </w:p>
    <w:p w:rsidR="00F30DB3" w:rsidRPr="00444CB4" w:rsidRDefault="00F30DB3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При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формировании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ЕПГУ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и/или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РПГУ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заявителю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обеспечивается:</w:t>
      </w:r>
    </w:p>
    <w:p w:rsidR="00F30DB3" w:rsidRPr="00444CB4" w:rsidRDefault="00FB1178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возможность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сохранения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ранее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введенных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электронную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форму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заявления</w:t>
      </w:r>
      <w:r w:rsidR="00444CB4">
        <w:rPr>
          <w:spacing w:val="-67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значений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любой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момент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желанию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пользователя,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том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числе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при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возникновении</w:t>
      </w:r>
      <w:r w:rsidR="00444CB4">
        <w:rPr>
          <w:spacing w:val="98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ошибок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ввода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возврате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повторного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ввода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значений</w:t>
      </w:r>
      <w:r w:rsidR="00444CB4">
        <w:rPr>
          <w:spacing w:val="-68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pacing w:val="-2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электронную</w:t>
      </w:r>
      <w:r w:rsidR="00444CB4">
        <w:rPr>
          <w:spacing w:val="-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форму</w:t>
      </w:r>
      <w:r w:rsidR="00444CB4">
        <w:rPr>
          <w:spacing w:val="-4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заявления;</w:t>
      </w:r>
    </w:p>
    <w:p w:rsidR="00F30DB3" w:rsidRPr="00444CB4" w:rsidRDefault="00FB1178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возможность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автоматического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заполнения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полей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электронной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формы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заявления</w:t>
      </w:r>
      <w:r w:rsidR="00444CB4">
        <w:rPr>
          <w:spacing w:val="-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на</w:t>
      </w:r>
      <w:r w:rsidR="00444CB4">
        <w:rPr>
          <w:spacing w:val="-4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основании</w:t>
      </w:r>
      <w:r w:rsidR="00444CB4">
        <w:rPr>
          <w:spacing w:val="2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данных,</w:t>
      </w:r>
      <w:r w:rsidR="00444CB4">
        <w:rPr>
          <w:spacing w:val="-2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размещенных</w:t>
      </w:r>
      <w:r w:rsidR="00444CB4">
        <w:rPr>
          <w:spacing w:val="-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pacing w:val="-2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профиле</w:t>
      </w:r>
      <w:r w:rsidR="00444CB4">
        <w:rPr>
          <w:spacing w:val="-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заявителя</w:t>
      </w:r>
      <w:r w:rsidR="00444CB4">
        <w:rPr>
          <w:spacing w:val="-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pacing w:val="-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ЕСИА;</w:t>
      </w:r>
    </w:p>
    <w:p w:rsidR="00F30DB3" w:rsidRPr="00444CB4" w:rsidRDefault="00FB1178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возможность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вернуться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любой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из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этапов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заполнения</w:t>
      </w:r>
      <w:r w:rsidR="00444CB4">
        <w:rPr>
          <w:spacing w:val="70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электронной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формы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заявления</w:t>
      </w:r>
      <w:r w:rsidR="00444CB4">
        <w:rPr>
          <w:spacing w:val="-3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без</w:t>
      </w:r>
      <w:r w:rsidR="00444CB4">
        <w:rPr>
          <w:spacing w:val="-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потери</w:t>
      </w:r>
      <w:r w:rsidR="00444CB4">
        <w:rPr>
          <w:spacing w:val="-3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ранее</w:t>
      </w:r>
      <w:r w:rsidR="00444CB4">
        <w:rPr>
          <w:spacing w:val="-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введенной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информации;</w:t>
      </w:r>
    </w:p>
    <w:p w:rsidR="00F30DB3" w:rsidRPr="00444CB4" w:rsidRDefault="00FB1178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возможность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доступа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заявителя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ЕПГУ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и/или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РПГУ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к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заявлениям,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ранее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поданным</w:t>
      </w:r>
      <w:r w:rsidR="00444CB4">
        <w:rPr>
          <w:spacing w:val="-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им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ЕПГУ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и/или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РПГУ.</w:t>
      </w:r>
    </w:p>
    <w:p w:rsidR="00F30DB3" w:rsidRPr="00444CB4" w:rsidRDefault="00F30DB3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Сформированное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ЕПГУ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и/или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РПГУ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направляется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региональную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информационную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систему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доступности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дошкольного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(далее</w:t>
      </w:r>
      <w:r w:rsidR="00444CB4">
        <w:rPr>
          <w:spacing w:val="-4"/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РГИС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ДДО)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посредством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СМЭВ.</w:t>
      </w:r>
    </w:p>
    <w:p w:rsidR="00F30DB3" w:rsidRPr="00444CB4" w:rsidRDefault="008311EB" w:rsidP="00642ED8">
      <w:pPr>
        <w:pStyle w:val="af4"/>
        <w:widowControl w:val="0"/>
        <w:tabs>
          <w:tab w:val="left" w:pos="160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</w:t>
      </w:r>
      <w:r w:rsidR="00AF40F0" w:rsidRPr="00444CB4">
        <w:rPr>
          <w:sz w:val="28"/>
          <w:szCs w:val="28"/>
        </w:rPr>
        <w:t>22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После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поступления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РГИС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ДДО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электронное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становится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доступным</w:t>
      </w:r>
      <w:r w:rsidR="00444CB4">
        <w:rPr>
          <w:spacing w:val="48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для</w:t>
      </w:r>
      <w:r w:rsidR="00444CB4">
        <w:rPr>
          <w:spacing w:val="49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должностного</w:t>
      </w:r>
      <w:r w:rsidR="00444CB4">
        <w:rPr>
          <w:spacing w:val="120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лица</w:t>
      </w:r>
      <w:r w:rsidR="00444CB4">
        <w:rPr>
          <w:spacing w:val="116"/>
          <w:sz w:val="28"/>
          <w:szCs w:val="28"/>
        </w:rPr>
        <w:t xml:space="preserve"> </w:t>
      </w:r>
      <w:r w:rsidR="00FB1178"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="00FB1178" w:rsidRPr="00444CB4">
        <w:rPr>
          <w:sz w:val="28"/>
          <w:szCs w:val="28"/>
        </w:rPr>
        <w:t>образования</w:t>
      </w:r>
      <w:r w:rsidR="00F30DB3" w:rsidRPr="00444CB4">
        <w:rPr>
          <w:sz w:val="28"/>
          <w:szCs w:val="28"/>
        </w:rPr>
        <w:t>,</w:t>
      </w:r>
      <w:r w:rsidR="00444CB4">
        <w:rPr>
          <w:spacing w:val="118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ответственного</w:t>
      </w:r>
      <w:r w:rsidR="00444CB4">
        <w:rPr>
          <w:spacing w:val="-68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прием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регистрацию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заявления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(далее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ответственное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должностное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лицо).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При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этом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заявителю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ЕПГУ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и/или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РПГУ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направляется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уведомление</w:t>
      </w:r>
      <w:r w:rsidR="00444CB4">
        <w:rPr>
          <w:sz w:val="28"/>
          <w:szCs w:val="28"/>
        </w:rPr>
        <w:t xml:space="preserve"> </w:t>
      </w:r>
      <w:r w:rsidR="00FB1178" w:rsidRPr="00444CB4">
        <w:rPr>
          <w:sz w:val="28"/>
          <w:szCs w:val="28"/>
        </w:rPr>
        <w:t>"</w:t>
      </w:r>
      <w:r w:rsidR="00F30DB3" w:rsidRPr="00444CB4">
        <w:rPr>
          <w:sz w:val="28"/>
          <w:szCs w:val="28"/>
        </w:rPr>
        <w:t>Заявление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передано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региональную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систему</w:t>
      </w:r>
      <w:r w:rsidR="00444CB4">
        <w:rPr>
          <w:spacing w:val="36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доступности</w:t>
      </w:r>
      <w:r w:rsidR="00444CB4">
        <w:rPr>
          <w:spacing w:val="38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дошкольного</w:t>
      </w:r>
      <w:r w:rsidR="00444CB4">
        <w:rPr>
          <w:spacing w:val="38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образования</w:t>
      </w:r>
      <w:r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Заявление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зарегистрировано</w:t>
      </w:r>
      <w:r w:rsidR="00444CB4">
        <w:rPr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(</w:t>
      </w:r>
      <w:r w:rsidR="00F30DB3" w:rsidRPr="00444CB4">
        <w:rPr>
          <w:i/>
          <w:sz w:val="28"/>
          <w:szCs w:val="28"/>
        </w:rPr>
        <w:t>указывается</w:t>
      </w:r>
      <w:r w:rsidR="00444CB4">
        <w:rPr>
          <w:i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дата</w:t>
      </w:r>
      <w:r w:rsidR="00444CB4">
        <w:rPr>
          <w:i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и</w:t>
      </w:r>
      <w:r w:rsidR="00444CB4">
        <w:rPr>
          <w:i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время</w:t>
      </w:r>
      <w:r w:rsidR="00444CB4">
        <w:rPr>
          <w:i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регистрации</w:t>
      </w:r>
      <w:r w:rsidR="00444CB4">
        <w:rPr>
          <w:i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заявления</w:t>
      </w:r>
      <w:r w:rsidR="00444CB4">
        <w:rPr>
          <w:i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в</w:t>
      </w:r>
      <w:r w:rsidR="00444CB4">
        <w:rPr>
          <w:i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формате:</w:t>
      </w:r>
      <w:r w:rsidR="00444CB4">
        <w:rPr>
          <w:i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ДД.ММ.ГГГГ</w:t>
      </w:r>
      <w:r w:rsidRPr="00444CB4">
        <w:rPr>
          <w:i/>
          <w:sz w:val="28"/>
          <w:szCs w:val="28"/>
        </w:rPr>
        <w:t>,</w:t>
      </w:r>
      <w:r w:rsidR="00444CB4">
        <w:rPr>
          <w:i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чч:мм:сс)</w:t>
      </w:r>
      <w:r w:rsidR="00444CB4">
        <w:rPr>
          <w:spacing w:val="3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номером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(указывается</w:t>
      </w:r>
      <w:r w:rsidR="00444CB4">
        <w:rPr>
          <w:i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уникальный</w:t>
      </w:r>
      <w:r w:rsidR="00444CB4">
        <w:rPr>
          <w:i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номер</w:t>
      </w:r>
      <w:r w:rsidR="00444CB4">
        <w:rPr>
          <w:i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заявления</w:t>
      </w:r>
      <w:r w:rsidR="00444CB4">
        <w:rPr>
          <w:i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в</w:t>
      </w:r>
      <w:r w:rsidR="00444CB4">
        <w:rPr>
          <w:i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региональной</w:t>
      </w:r>
      <w:r w:rsidR="00444CB4">
        <w:rPr>
          <w:i/>
          <w:spacing w:val="1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информационной</w:t>
      </w:r>
      <w:r w:rsidR="00444CB4">
        <w:rPr>
          <w:i/>
          <w:spacing w:val="-2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системе)</w:t>
      </w:r>
      <w:r w:rsidR="00F30DB3" w:rsidRPr="00444CB4">
        <w:rPr>
          <w:sz w:val="28"/>
          <w:szCs w:val="28"/>
        </w:rPr>
        <w:t>.</w:t>
      </w:r>
      <w:r w:rsidR="00444CB4">
        <w:rPr>
          <w:spacing w:val="-3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Ожидайте</w:t>
      </w:r>
      <w:r w:rsidR="00444CB4">
        <w:rPr>
          <w:spacing w:val="-5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рассмотрения</w:t>
      </w:r>
      <w:r w:rsidR="00444CB4">
        <w:rPr>
          <w:spacing w:val="-3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заявления</w:t>
      </w:r>
      <w:r w:rsidR="00444CB4">
        <w:rPr>
          <w:spacing w:val="-2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pacing w:val="-4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течение</w:t>
      </w:r>
      <w:r w:rsidR="00444CB4">
        <w:rPr>
          <w:spacing w:val="-2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7</w:t>
      </w:r>
      <w:r w:rsidR="00444CB4">
        <w:rPr>
          <w:spacing w:val="-2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дней</w:t>
      </w:r>
      <w:r w:rsidRPr="00444CB4">
        <w:rPr>
          <w:sz w:val="28"/>
          <w:szCs w:val="28"/>
        </w:rPr>
        <w:t>"</w:t>
      </w:r>
      <w:r w:rsidR="00F30DB3" w:rsidRPr="00444CB4">
        <w:rPr>
          <w:sz w:val="28"/>
          <w:szCs w:val="28"/>
        </w:rPr>
        <w:t>.</w:t>
      </w:r>
    </w:p>
    <w:p w:rsidR="00F30DB3" w:rsidRPr="00444CB4" w:rsidRDefault="00AF40F0" w:rsidP="00642ED8">
      <w:pPr>
        <w:pStyle w:val="af4"/>
        <w:widowControl w:val="0"/>
        <w:tabs>
          <w:tab w:val="left" w:pos="158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3.23.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Ответственное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должностное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лицо</w:t>
      </w:r>
      <w:r w:rsidR="00444CB4">
        <w:rPr>
          <w:sz w:val="28"/>
          <w:szCs w:val="28"/>
        </w:rPr>
        <w:t xml:space="preserve"> </w:t>
      </w:r>
      <w:r w:rsidR="00C464D3"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="00C464D3"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проверяет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наличие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электронных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заявлений,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поступивших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ЕПГУ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и/или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РПГУ,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периодом</w:t>
      </w:r>
      <w:r w:rsidR="00444CB4">
        <w:rPr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не</w:t>
      </w:r>
      <w:r w:rsidR="00444CB4">
        <w:rPr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реже</w:t>
      </w:r>
      <w:r w:rsidR="00444CB4">
        <w:rPr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двух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день.</w:t>
      </w:r>
    </w:p>
    <w:p w:rsidR="00F30DB3" w:rsidRPr="00444CB4" w:rsidRDefault="00AF40F0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3.24.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Ответственное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должностное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лицо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обеспечивает:</w:t>
      </w:r>
    </w:p>
    <w:p w:rsidR="00F30DB3" w:rsidRPr="00444CB4" w:rsidRDefault="00AF40F0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срок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не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позднее</w:t>
      </w:r>
      <w:r w:rsidR="00444CB4">
        <w:rPr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одного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рабочего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дня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момента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подачи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заявления,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а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случае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его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поступления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нерабочий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праздничный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день,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следующий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ним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первый</w:t>
      </w:r>
      <w:r w:rsidR="00444CB4">
        <w:rPr>
          <w:spacing w:val="-67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рабочий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день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прием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работу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заявления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предоставлении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государственной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(муниципальной)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услуги.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этом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заявителю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ЕПГУ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и/или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РПГУ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направляется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уведомление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pacing w:val="-1"/>
          <w:sz w:val="28"/>
          <w:szCs w:val="28"/>
        </w:rPr>
        <w:t>"</w:t>
      </w:r>
      <w:r w:rsidR="00F30DB3" w:rsidRPr="00444CB4">
        <w:rPr>
          <w:sz w:val="28"/>
          <w:szCs w:val="28"/>
        </w:rPr>
        <w:t>Начато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рассмотрение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заявления</w:t>
      </w:r>
      <w:r w:rsidRPr="00444CB4">
        <w:rPr>
          <w:sz w:val="28"/>
          <w:szCs w:val="28"/>
        </w:rPr>
        <w:t>"</w:t>
      </w:r>
      <w:r w:rsidR="00F30DB3" w:rsidRPr="00444CB4">
        <w:rPr>
          <w:sz w:val="28"/>
          <w:szCs w:val="28"/>
        </w:rPr>
        <w:t>.</w:t>
      </w:r>
    </w:p>
    <w:p w:rsidR="00F30DB3" w:rsidRPr="00444CB4" w:rsidRDefault="00F30DB3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случае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необходимости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подтверждения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данных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заявителю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сообщается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этом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уведомления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ЕПГУ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и/или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РПГУ</w:t>
      </w:r>
      <w:r w:rsidR="00444CB4">
        <w:rPr>
          <w:sz w:val="28"/>
          <w:szCs w:val="28"/>
        </w:rPr>
        <w:t xml:space="preserve"> </w:t>
      </w:r>
      <w:r w:rsidR="00AF40F0" w:rsidRPr="00444CB4">
        <w:rPr>
          <w:sz w:val="28"/>
          <w:szCs w:val="28"/>
        </w:rPr>
        <w:t>"</w:t>
      </w: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подтверждения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данных</w:t>
      </w:r>
      <w:r w:rsidR="00444CB4">
        <w:rPr>
          <w:spacing w:val="3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заявления</w:t>
      </w:r>
      <w:r w:rsidR="00444CB4">
        <w:rPr>
          <w:spacing w:val="3"/>
          <w:sz w:val="28"/>
          <w:szCs w:val="28"/>
        </w:rPr>
        <w:t xml:space="preserve"> </w:t>
      </w:r>
      <w:r w:rsidRPr="00444CB4">
        <w:rPr>
          <w:sz w:val="28"/>
          <w:szCs w:val="28"/>
        </w:rPr>
        <w:t>Вам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необходимо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представить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(указывается</w:t>
      </w:r>
      <w:r w:rsidR="00444CB4">
        <w:rPr>
          <w:i/>
          <w:spacing w:val="90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место</w:t>
      </w:r>
      <w:r w:rsidR="00444CB4">
        <w:rPr>
          <w:i/>
          <w:spacing w:val="9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представления</w:t>
      </w:r>
      <w:r w:rsidR="00444CB4">
        <w:rPr>
          <w:i/>
          <w:spacing w:val="94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документов)</w:t>
      </w:r>
      <w:r w:rsidR="00444CB4">
        <w:rPr>
          <w:i/>
          <w:sz w:val="28"/>
          <w:szCs w:val="28"/>
        </w:rPr>
        <w:t xml:space="preserve"> </w:t>
      </w:r>
      <w:r w:rsidR="00AF40F0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AF40F0" w:rsidRPr="00444CB4">
        <w:rPr>
          <w:sz w:val="28"/>
          <w:szCs w:val="28"/>
        </w:rPr>
        <w:t>срок</w:t>
      </w:r>
      <w:r w:rsidR="00444CB4">
        <w:rPr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(указывается</w:t>
      </w:r>
      <w:r w:rsidR="00444CB4">
        <w:rPr>
          <w:i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срок</w:t>
      </w:r>
      <w:r w:rsidR="00444CB4">
        <w:rPr>
          <w:i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представления</w:t>
      </w:r>
      <w:r w:rsidR="00444CB4">
        <w:rPr>
          <w:i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документов)</w:t>
      </w:r>
      <w:r w:rsidR="00444CB4">
        <w:rPr>
          <w:i/>
          <w:spacing w:val="84"/>
          <w:sz w:val="28"/>
          <w:szCs w:val="28"/>
        </w:rPr>
        <w:t xml:space="preserve"> </w:t>
      </w:r>
      <w:r w:rsidRPr="00444CB4">
        <w:rPr>
          <w:sz w:val="28"/>
          <w:szCs w:val="28"/>
        </w:rPr>
        <w:t>следующие</w:t>
      </w:r>
      <w:r w:rsidR="00444CB4">
        <w:rPr>
          <w:spacing w:val="83"/>
          <w:sz w:val="28"/>
          <w:szCs w:val="28"/>
        </w:rPr>
        <w:t xml:space="preserve"> </w:t>
      </w:r>
      <w:r w:rsidRPr="00444CB4">
        <w:rPr>
          <w:sz w:val="28"/>
          <w:szCs w:val="28"/>
        </w:rPr>
        <w:t>документы:</w:t>
      </w:r>
      <w:r w:rsidR="00444CB4">
        <w:rPr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(указывается</w:t>
      </w:r>
      <w:r w:rsidR="00444CB4">
        <w:rPr>
          <w:i/>
          <w:spacing w:val="-67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перечень</w:t>
      </w:r>
      <w:r w:rsidR="00444CB4">
        <w:rPr>
          <w:i/>
          <w:spacing w:val="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подтверждающих</w:t>
      </w:r>
      <w:r w:rsidR="00444CB4">
        <w:rPr>
          <w:i/>
          <w:spacing w:val="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документов,</w:t>
      </w:r>
      <w:r w:rsidR="00444CB4">
        <w:rPr>
          <w:i/>
          <w:spacing w:val="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которые</w:t>
      </w:r>
      <w:r w:rsidR="00444CB4">
        <w:rPr>
          <w:i/>
          <w:spacing w:val="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должен</w:t>
      </w:r>
      <w:r w:rsidR="00444CB4">
        <w:rPr>
          <w:i/>
          <w:spacing w:val="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представить</w:t>
      </w:r>
      <w:r w:rsidR="00444CB4">
        <w:rPr>
          <w:i/>
          <w:spacing w:val="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заявитель)</w:t>
      </w:r>
      <w:r w:rsidR="00935865" w:rsidRPr="00444CB4">
        <w:rPr>
          <w:i/>
          <w:sz w:val="28"/>
          <w:szCs w:val="28"/>
        </w:rPr>
        <w:t>".</w:t>
      </w:r>
      <w:r w:rsidR="00444CB4">
        <w:rPr>
          <w:i/>
          <w:sz w:val="28"/>
          <w:szCs w:val="28"/>
        </w:rPr>
        <w:t xml:space="preserve"> </w:t>
      </w:r>
      <w:r w:rsidRPr="00444CB4">
        <w:rPr>
          <w:sz w:val="28"/>
          <w:szCs w:val="28"/>
        </w:rPr>
        <w:t>Данные</w:t>
      </w:r>
      <w:r w:rsidR="00444CB4">
        <w:rPr>
          <w:spacing w:val="73"/>
          <w:sz w:val="28"/>
          <w:szCs w:val="28"/>
        </w:rPr>
        <w:t xml:space="preserve"> </w:t>
      </w:r>
      <w:r w:rsidRPr="00444CB4">
        <w:rPr>
          <w:sz w:val="28"/>
          <w:szCs w:val="28"/>
        </w:rPr>
        <w:t>недостатки</w:t>
      </w:r>
      <w:r w:rsidR="00444CB4">
        <w:rPr>
          <w:spacing w:val="76"/>
          <w:sz w:val="28"/>
          <w:szCs w:val="28"/>
        </w:rPr>
        <w:t xml:space="preserve"> </w:t>
      </w:r>
      <w:r w:rsidRPr="00444CB4">
        <w:rPr>
          <w:sz w:val="28"/>
          <w:szCs w:val="28"/>
        </w:rPr>
        <w:t>могут</w:t>
      </w:r>
      <w:r w:rsidR="00444CB4">
        <w:rPr>
          <w:spacing w:val="76"/>
          <w:sz w:val="28"/>
          <w:szCs w:val="28"/>
        </w:rPr>
        <w:t xml:space="preserve"> </w:t>
      </w:r>
      <w:r w:rsidRPr="00444CB4">
        <w:rPr>
          <w:sz w:val="28"/>
          <w:szCs w:val="28"/>
        </w:rPr>
        <w:t>быть</w:t>
      </w:r>
      <w:r w:rsidR="00444CB4">
        <w:rPr>
          <w:spacing w:val="74"/>
          <w:sz w:val="28"/>
          <w:szCs w:val="28"/>
        </w:rPr>
        <w:t xml:space="preserve"> </w:t>
      </w:r>
      <w:r w:rsidRPr="00444CB4">
        <w:rPr>
          <w:sz w:val="28"/>
          <w:szCs w:val="28"/>
        </w:rPr>
        <w:t>исправлены</w:t>
      </w:r>
      <w:r w:rsidR="00444CB4">
        <w:rPr>
          <w:spacing w:val="76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заявителем</w:t>
      </w:r>
      <w:r w:rsidR="00444CB4">
        <w:rPr>
          <w:spacing w:val="73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74"/>
          <w:sz w:val="28"/>
          <w:szCs w:val="28"/>
        </w:rPr>
        <w:t xml:space="preserve"> </w:t>
      </w:r>
      <w:r w:rsidRPr="00444CB4">
        <w:rPr>
          <w:sz w:val="28"/>
          <w:szCs w:val="28"/>
        </w:rPr>
        <w:t>течение</w:t>
      </w:r>
      <w:r w:rsidR="00444CB4">
        <w:rPr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трех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lastRenderedPageBreak/>
        <w:t>дней</w:t>
      </w:r>
      <w:r w:rsidR="00444CB4">
        <w:rPr>
          <w:i/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дня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сообщения,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том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числе,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поступления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соответствующего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уведомления,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при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несоблюдении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которого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следует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отказ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-4"/>
          <w:sz w:val="28"/>
          <w:szCs w:val="28"/>
        </w:rPr>
        <w:t xml:space="preserve"> </w:t>
      </w:r>
      <w:r w:rsidRPr="00444CB4">
        <w:rPr>
          <w:sz w:val="28"/>
          <w:szCs w:val="28"/>
        </w:rPr>
        <w:t>соответствии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пункт</w:t>
      </w:r>
      <w:r w:rsidR="004829CF" w:rsidRPr="00444CB4">
        <w:rPr>
          <w:sz w:val="28"/>
          <w:szCs w:val="28"/>
        </w:rPr>
        <w:t>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2.</w:t>
      </w:r>
      <w:r w:rsidR="004829CF" w:rsidRPr="00444CB4">
        <w:rPr>
          <w:sz w:val="28"/>
          <w:szCs w:val="28"/>
        </w:rPr>
        <w:t>30</w:t>
      </w:r>
      <w:r w:rsidRPr="00444CB4">
        <w:rPr>
          <w:sz w:val="28"/>
          <w:szCs w:val="28"/>
        </w:rPr>
        <w:t>.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настоящего</w:t>
      </w:r>
      <w:r w:rsidR="00444CB4">
        <w:rPr>
          <w:spacing w:val="-2"/>
          <w:sz w:val="28"/>
          <w:szCs w:val="28"/>
        </w:rPr>
        <w:t xml:space="preserve"> </w:t>
      </w:r>
      <w:r w:rsidR="004829CF" w:rsidRPr="00444CB4">
        <w:rPr>
          <w:spacing w:val="-2"/>
          <w:sz w:val="28"/>
          <w:szCs w:val="28"/>
        </w:rPr>
        <w:t>Р</w:t>
      </w:r>
      <w:r w:rsidRPr="00444CB4">
        <w:rPr>
          <w:sz w:val="28"/>
          <w:szCs w:val="28"/>
        </w:rPr>
        <w:t>егламента.</w:t>
      </w:r>
    </w:p>
    <w:p w:rsidR="00F30DB3" w:rsidRPr="00444CB4" w:rsidRDefault="00832A07" w:rsidP="00642ED8">
      <w:pPr>
        <w:pStyle w:val="af6"/>
        <w:tabs>
          <w:tab w:val="left" w:pos="4212"/>
        </w:tabs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рассмотрение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заявления.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качестве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промежуточного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результата</w:t>
      </w:r>
      <w:r w:rsidR="00444CB4">
        <w:rPr>
          <w:spacing w:val="-67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рассмотрения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заявления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заявителю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сообщается,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том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числе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форме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уведомления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ЕПГУ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и/или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РПГУ</w:t>
      </w:r>
      <w:r w:rsidR="00444CB4">
        <w:rPr>
          <w:spacing w:val="1"/>
          <w:sz w:val="28"/>
          <w:szCs w:val="28"/>
        </w:rPr>
        <w:t xml:space="preserve"> </w:t>
      </w:r>
      <w:r w:rsidR="002D6599" w:rsidRPr="00444CB4">
        <w:rPr>
          <w:spacing w:val="1"/>
          <w:sz w:val="28"/>
          <w:szCs w:val="28"/>
        </w:rPr>
        <w:t>"</w:t>
      </w:r>
      <w:r w:rsidR="00F30DB3" w:rsidRPr="00444CB4">
        <w:rPr>
          <w:sz w:val="28"/>
          <w:szCs w:val="28"/>
        </w:rPr>
        <w:t>Ваше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рассмотрено.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Индивидуальный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номер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заявления</w:t>
      </w:r>
      <w:r w:rsidR="00444CB4">
        <w:rPr>
          <w:sz w:val="28"/>
          <w:szCs w:val="28"/>
        </w:rPr>
        <w:t xml:space="preserve"> </w:t>
      </w:r>
      <w:r w:rsidR="002D6599" w:rsidRPr="00444CB4">
        <w:rPr>
          <w:i/>
          <w:sz w:val="28"/>
          <w:szCs w:val="28"/>
        </w:rPr>
        <w:t>(указывается</w:t>
      </w:r>
      <w:r w:rsidR="00444CB4">
        <w:rPr>
          <w:i/>
          <w:sz w:val="28"/>
          <w:szCs w:val="28"/>
        </w:rPr>
        <w:t xml:space="preserve"> </w:t>
      </w:r>
      <w:r w:rsidR="002D6599" w:rsidRPr="00444CB4">
        <w:rPr>
          <w:i/>
          <w:sz w:val="28"/>
          <w:szCs w:val="28"/>
        </w:rPr>
        <w:t>номер</w:t>
      </w:r>
      <w:r w:rsidR="00444CB4">
        <w:rPr>
          <w:i/>
          <w:sz w:val="28"/>
          <w:szCs w:val="28"/>
        </w:rPr>
        <w:t xml:space="preserve"> </w:t>
      </w:r>
      <w:r w:rsidR="002D6599" w:rsidRPr="00444CB4">
        <w:rPr>
          <w:i/>
          <w:sz w:val="28"/>
          <w:szCs w:val="28"/>
        </w:rPr>
        <w:t>заявления)</w:t>
      </w:r>
      <w:r w:rsidR="002D6599" w:rsidRPr="00444CB4">
        <w:rPr>
          <w:sz w:val="28"/>
          <w:szCs w:val="28"/>
        </w:rPr>
        <w:t>.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Ожидайте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направления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выбранную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образовательную</w:t>
      </w:r>
      <w:r w:rsidR="00444CB4">
        <w:rPr>
          <w:spacing w:val="119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организацию</w:t>
      </w:r>
      <w:r w:rsidR="00444CB4">
        <w:rPr>
          <w:spacing w:val="117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после</w:t>
      </w:r>
      <w:r w:rsidR="00444CB4">
        <w:rPr>
          <w:sz w:val="28"/>
          <w:szCs w:val="28"/>
          <w:u w:val="single"/>
        </w:rPr>
        <w:t xml:space="preserve"> </w:t>
      </w:r>
      <w:r w:rsidR="00F30DB3" w:rsidRPr="00444CB4">
        <w:rPr>
          <w:i/>
          <w:sz w:val="28"/>
          <w:szCs w:val="28"/>
        </w:rPr>
        <w:t>(указывается</w:t>
      </w:r>
      <w:r w:rsidR="00444CB4">
        <w:rPr>
          <w:i/>
          <w:spacing w:val="121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желаемая</w:t>
      </w:r>
      <w:r w:rsidR="00444CB4">
        <w:rPr>
          <w:i/>
          <w:spacing w:val="118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дата</w:t>
      </w:r>
      <w:r w:rsidR="00444CB4">
        <w:rPr>
          <w:i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приема,</w:t>
      </w:r>
      <w:r w:rsidR="00444CB4">
        <w:rPr>
          <w:i/>
          <w:spacing w:val="1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указанная</w:t>
      </w:r>
      <w:r w:rsidR="00444CB4">
        <w:rPr>
          <w:i/>
          <w:spacing w:val="1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в</w:t>
      </w:r>
      <w:r w:rsidR="00444CB4">
        <w:rPr>
          <w:i/>
          <w:spacing w:val="1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заявлении)</w:t>
      </w:r>
      <w:r w:rsidR="002D6599" w:rsidRPr="00444CB4">
        <w:rPr>
          <w:i/>
          <w:sz w:val="28"/>
          <w:szCs w:val="28"/>
        </w:rPr>
        <w:t>".</w:t>
      </w:r>
      <w:r w:rsidR="00444CB4">
        <w:rPr>
          <w:i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(положительный</w:t>
      </w:r>
      <w:r w:rsidR="00444CB4">
        <w:rPr>
          <w:i/>
          <w:spacing w:val="1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промежуточный</w:t>
      </w:r>
      <w:r w:rsidR="00444CB4">
        <w:rPr>
          <w:i/>
          <w:spacing w:val="1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результат</w:t>
      </w:r>
      <w:r w:rsidR="00444CB4">
        <w:rPr>
          <w:i/>
          <w:spacing w:val="1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услуги)</w:t>
      </w:r>
      <w:r w:rsidR="00444CB4">
        <w:rPr>
          <w:i/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либо</w:t>
      </w:r>
      <w:r w:rsidR="00444CB4">
        <w:rPr>
          <w:spacing w:val="1"/>
          <w:sz w:val="28"/>
          <w:szCs w:val="28"/>
        </w:rPr>
        <w:t xml:space="preserve"> </w:t>
      </w:r>
      <w:r w:rsidR="002D6599" w:rsidRPr="00444CB4">
        <w:rPr>
          <w:sz w:val="28"/>
          <w:szCs w:val="28"/>
        </w:rPr>
        <w:t>"</w:t>
      </w:r>
      <w:r w:rsidR="00F30DB3" w:rsidRPr="00444CB4">
        <w:rPr>
          <w:sz w:val="28"/>
          <w:szCs w:val="28"/>
        </w:rPr>
        <w:t>Вам</w:t>
      </w:r>
      <w:r w:rsidR="00444CB4">
        <w:rPr>
          <w:spacing w:val="70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отказано</w:t>
      </w:r>
      <w:r w:rsidR="00444CB4">
        <w:rPr>
          <w:spacing w:val="70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pacing w:val="70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предоставлении</w:t>
      </w:r>
      <w:r w:rsidR="00444CB4">
        <w:rPr>
          <w:spacing w:val="70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услуги</w:t>
      </w:r>
      <w:r w:rsidR="00444CB4">
        <w:rPr>
          <w:spacing w:val="70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</w:t>
      </w:r>
      <w:r w:rsidR="00444CB4">
        <w:rPr>
          <w:spacing w:val="70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текущему</w:t>
      </w:r>
      <w:r w:rsidR="00444CB4">
        <w:rPr>
          <w:spacing w:val="70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заявлению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</w:t>
      </w:r>
      <w:r w:rsidR="00444CB4">
        <w:rPr>
          <w:spacing w:val="39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причине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(указывается</w:t>
      </w:r>
      <w:r w:rsidR="00444CB4">
        <w:rPr>
          <w:i/>
          <w:spacing w:val="37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причина,</w:t>
      </w:r>
      <w:r w:rsidR="00444CB4">
        <w:rPr>
          <w:i/>
          <w:spacing w:val="40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по</w:t>
      </w:r>
      <w:r w:rsidR="00444CB4">
        <w:rPr>
          <w:i/>
          <w:spacing w:val="39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которой</w:t>
      </w:r>
      <w:r w:rsidR="00444CB4">
        <w:rPr>
          <w:i/>
          <w:spacing w:val="41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по</w:t>
      </w:r>
      <w:r w:rsidR="00444CB4">
        <w:rPr>
          <w:i/>
          <w:spacing w:val="38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заявлению</w:t>
      </w:r>
      <w:r w:rsidR="00444CB4">
        <w:rPr>
          <w:i/>
          <w:spacing w:val="-68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принято</w:t>
      </w:r>
      <w:r w:rsidR="00444CB4">
        <w:rPr>
          <w:i/>
          <w:spacing w:val="46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отрицательное</w:t>
      </w:r>
      <w:r w:rsidR="00444CB4">
        <w:rPr>
          <w:i/>
          <w:spacing w:val="49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решение)</w:t>
      </w:r>
      <w:r w:rsidR="00F30DB3" w:rsidRPr="00444CB4">
        <w:rPr>
          <w:sz w:val="28"/>
          <w:szCs w:val="28"/>
        </w:rPr>
        <w:t>.</w:t>
      </w:r>
      <w:r w:rsidR="00444CB4">
        <w:rPr>
          <w:spacing w:val="48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Вам</w:t>
      </w:r>
      <w:r w:rsidR="00444CB4">
        <w:rPr>
          <w:spacing w:val="48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необходимо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(указывается</w:t>
      </w:r>
      <w:r w:rsidR="00444CB4">
        <w:rPr>
          <w:i/>
          <w:spacing w:val="-68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порядок</w:t>
      </w:r>
      <w:r w:rsidR="00444CB4">
        <w:rPr>
          <w:i/>
          <w:spacing w:val="1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действий,</w:t>
      </w:r>
      <w:r w:rsidR="00444CB4">
        <w:rPr>
          <w:i/>
          <w:spacing w:val="1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который</w:t>
      </w:r>
      <w:r w:rsidR="00444CB4">
        <w:rPr>
          <w:i/>
          <w:spacing w:val="1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необходимо</w:t>
      </w:r>
      <w:r w:rsidR="00444CB4">
        <w:rPr>
          <w:i/>
          <w:spacing w:val="1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выполнить</w:t>
      </w:r>
      <w:r w:rsidR="00444CB4">
        <w:rPr>
          <w:i/>
          <w:spacing w:val="1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заявителю</w:t>
      </w:r>
      <w:r w:rsidR="00444CB4">
        <w:rPr>
          <w:i/>
          <w:spacing w:val="1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для</w:t>
      </w:r>
      <w:r w:rsidR="00444CB4">
        <w:rPr>
          <w:i/>
          <w:spacing w:val="1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получения</w:t>
      </w:r>
      <w:r w:rsidR="00444CB4">
        <w:rPr>
          <w:i/>
          <w:spacing w:val="1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положительного</w:t>
      </w:r>
      <w:r w:rsidR="00444CB4">
        <w:rPr>
          <w:i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результата</w:t>
      </w:r>
      <w:r w:rsidR="00444CB4">
        <w:rPr>
          <w:i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по</w:t>
      </w:r>
      <w:r w:rsidR="00444CB4">
        <w:rPr>
          <w:i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заявлению)</w:t>
      </w:r>
      <w:r w:rsidR="002D6599" w:rsidRPr="00444CB4">
        <w:rPr>
          <w:i/>
          <w:sz w:val="28"/>
          <w:szCs w:val="28"/>
        </w:rPr>
        <w:t>".</w:t>
      </w:r>
      <w:r w:rsidR="00444CB4">
        <w:rPr>
          <w:i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(отрицательный</w:t>
      </w:r>
      <w:r w:rsidR="00444CB4">
        <w:rPr>
          <w:i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промежуточный</w:t>
      </w:r>
      <w:r w:rsidR="00444CB4">
        <w:rPr>
          <w:i/>
          <w:spacing w:val="1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результат</w:t>
      </w:r>
      <w:r w:rsidR="00444CB4">
        <w:rPr>
          <w:i/>
          <w:spacing w:val="-2"/>
          <w:sz w:val="28"/>
          <w:szCs w:val="28"/>
        </w:rPr>
        <w:t xml:space="preserve"> </w:t>
      </w:r>
      <w:r w:rsidR="00F30DB3" w:rsidRPr="00444CB4">
        <w:rPr>
          <w:i/>
          <w:sz w:val="28"/>
          <w:szCs w:val="28"/>
        </w:rPr>
        <w:t>услуги)</w:t>
      </w:r>
      <w:r w:rsidR="00F30DB3" w:rsidRPr="00444CB4">
        <w:rPr>
          <w:sz w:val="28"/>
          <w:szCs w:val="28"/>
        </w:rPr>
        <w:t>.</w:t>
      </w:r>
    </w:p>
    <w:p w:rsidR="00F30DB3" w:rsidRPr="00444CB4" w:rsidRDefault="00F30DB3" w:rsidP="00642ED8">
      <w:pPr>
        <w:pStyle w:val="af6"/>
        <w:tabs>
          <w:tab w:val="left" w:pos="7577"/>
        </w:tabs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При</w:t>
      </w:r>
      <w:r w:rsidR="00444CB4">
        <w:rPr>
          <w:spacing w:val="3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наступлении</w:t>
      </w:r>
      <w:r w:rsidR="00444CB4">
        <w:rPr>
          <w:spacing w:val="101"/>
          <w:sz w:val="28"/>
          <w:szCs w:val="28"/>
        </w:rPr>
        <w:t xml:space="preserve"> </w:t>
      </w:r>
      <w:r w:rsidRPr="00444CB4">
        <w:rPr>
          <w:sz w:val="28"/>
          <w:szCs w:val="28"/>
        </w:rPr>
        <w:t>желаемой</w:t>
      </w:r>
      <w:r w:rsidR="00444CB4">
        <w:rPr>
          <w:spacing w:val="103"/>
          <w:sz w:val="28"/>
          <w:szCs w:val="28"/>
        </w:rPr>
        <w:t xml:space="preserve"> </w:t>
      </w:r>
      <w:r w:rsidRPr="00444CB4">
        <w:rPr>
          <w:sz w:val="28"/>
          <w:szCs w:val="28"/>
        </w:rPr>
        <w:t>даты</w:t>
      </w:r>
      <w:r w:rsidR="00444CB4">
        <w:rPr>
          <w:spacing w:val="102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приема</w:t>
      </w:r>
      <w:r w:rsidR="00444CB4">
        <w:rPr>
          <w:spacing w:val="103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01"/>
          <w:sz w:val="28"/>
          <w:szCs w:val="28"/>
        </w:rPr>
        <w:t xml:space="preserve"> </w:t>
      </w:r>
      <w:r w:rsidRPr="00444CB4">
        <w:rPr>
          <w:sz w:val="28"/>
          <w:szCs w:val="28"/>
        </w:rPr>
        <w:t>отсутствии</w:t>
      </w:r>
      <w:r w:rsidR="00444CB4">
        <w:rPr>
          <w:spacing w:val="102"/>
          <w:sz w:val="28"/>
          <w:szCs w:val="28"/>
        </w:rPr>
        <w:t xml:space="preserve"> </w:t>
      </w:r>
      <w:r w:rsidRPr="00444CB4">
        <w:rPr>
          <w:sz w:val="28"/>
          <w:szCs w:val="28"/>
        </w:rPr>
        <w:t>свободных</w:t>
      </w:r>
      <w:r w:rsidR="00444CB4">
        <w:rPr>
          <w:spacing w:val="104"/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</w:t>
      </w:r>
      <w:r w:rsidR="00444CB4">
        <w:rPr>
          <w:spacing w:val="-68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организациях,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указанных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заявлении</w:t>
      </w:r>
      <w:r w:rsidR="00444CB4">
        <w:rPr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(по</w:t>
      </w:r>
      <w:r w:rsidR="00444CB4">
        <w:rPr>
          <w:i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данным</w:t>
      </w:r>
      <w:r w:rsidR="00444CB4">
        <w:rPr>
          <w:i/>
          <w:spacing w:val="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РГИС</w:t>
      </w:r>
      <w:r w:rsidR="00444CB4">
        <w:rPr>
          <w:i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ДДО)</w:t>
      </w:r>
      <w:r w:rsidR="00444CB4">
        <w:rPr>
          <w:i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сообщается,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числе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уведомления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ЕПГУ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и/или</w:t>
      </w:r>
      <w:r w:rsidR="00444CB4">
        <w:rPr>
          <w:spacing w:val="16"/>
          <w:sz w:val="28"/>
          <w:szCs w:val="28"/>
        </w:rPr>
        <w:t xml:space="preserve"> </w:t>
      </w:r>
      <w:r w:rsidRPr="00444CB4">
        <w:rPr>
          <w:sz w:val="28"/>
          <w:szCs w:val="28"/>
        </w:rPr>
        <w:t>РПГУ</w:t>
      </w:r>
      <w:r w:rsidR="00444CB4">
        <w:rPr>
          <w:spacing w:val="86"/>
          <w:sz w:val="28"/>
          <w:szCs w:val="28"/>
        </w:rPr>
        <w:t xml:space="preserve"> </w:t>
      </w:r>
      <w:r w:rsidR="00506F9A" w:rsidRPr="00444CB4">
        <w:rPr>
          <w:spacing w:val="86"/>
          <w:sz w:val="28"/>
          <w:szCs w:val="28"/>
        </w:rPr>
        <w:t>"</w:t>
      </w:r>
      <w:r w:rsidRPr="00444CB4">
        <w:rPr>
          <w:sz w:val="28"/>
          <w:szCs w:val="28"/>
        </w:rPr>
        <w:t>В</w:t>
      </w:r>
      <w:r w:rsidR="00444CB4">
        <w:rPr>
          <w:spacing w:val="82"/>
          <w:sz w:val="28"/>
          <w:szCs w:val="28"/>
        </w:rPr>
        <w:t xml:space="preserve"> </w:t>
      </w:r>
      <w:r w:rsidRPr="00444CB4">
        <w:rPr>
          <w:sz w:val="28"/>
          <w:szCs w:val="28"/>
        </w:rPr>
        <w:t>настоящее</w:t>
      </w:r>
      <w:r w:rsidR="00444CB4">
        <w:rPr>
          <w:spacing w:val="85"/>
          <w:sz w:val="28"/>
          <w:szCs w:val="28"/>
        </w:rPr>
        <w:t xml:space="preserve"> </w:t>
      </w:r>
      <w:r w:rsidRPr="00444CB4">
        <w:rPr>
          <w:sz w:val="28"/>
          <w:szCs w:val="28"/>
        </w:rPr>
        <w:t>время</w:t>
      </w:r>
      <w:r w:rsidR="00444CB4">
        <w:rPr>
          <w:spacing w:val="85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82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образовательных</w:t>
      </w:r>
      <w:r w:rsidR="00444CB4">
        <w:rPr>
          <w:spacing w:val="83"/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организациях,</w:t>
      </w:r>
      <w:r w:rsidR="00444CB4">
        <w:rPr>
          <w:spacing w:val="84"/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указанных</w:t>
      </w:r>
      <w:r w:rsidR="00444CB4">
        <w:rPr>
          <w:spacing w:val="-68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свободных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соответствующих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запрашиваемым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условиям.</w:t>
      </w:r>
      <w:r w:rsidR="00444CB4">
        <w:rPr>
          <w:spacing w:val="20"/>
          <w:sz w:val="28"/>
          <w:szCs w:val="28"/>
        </w:rPr>
        <w:t xml:space="preserve"> </w:t>
      </w:r>
      <w:r w:rsidRPr="00444CB4">
        <w:rPr>
          <w:sz w:val="28"/>
          <w:szCs w:val="28"/>
        </w:rPr>
        <w:t>Вам</w:t>
      </w:r>
      <w:r w:rsidR="00444CB4">
        <w:rPr>
          <w:spacing w:val="20"/>
          <w:sz w:val="28"/>
          <w:szCs w:val="28"/>
        </w:rPr>
        <w:t xml:space="preserve"> </w:t>
      </w:r>
      <w:r w:rsidRPr="00444CB4">
        <w:rPr>
          <w:sz w:val="28"/>
          <w:szCs w:val="28"/>
        </w:rPr>
        <w:t>может</w:t>
      </w:r>
      <w:r w:rsidR="00444CB4">
        <w:rPr>
          <w:spacing w:val="20"/>
          <w:sz w:val="28"/>
          <w:szCs w:val="28"/>
        </w:rPr>
        <w:t xml:space="preserve"> </w:t>
      </w:r>
      <w:r w:rsidRPr="00444CB4">
        <w:rPr>
          <w:sz w:val="28"/>
          <w:szCs w:val="28"/>
        </w:rPr>
        <w:t>быть</w:t>
      </w:r>
      <w:r w:rsidR="00444CB4">
        <w:rPr>
          <w:spacing w:val="19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предложено</w:t>
      </w:r>
      <w:r w:rsidR="00444CB4">
        <w:rPr>
          <w:spacing w:val="19"/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место</w:t>
      </w:r>
      <w:r w:rsidR="00444CB4">
        <w:rPr>
          <w:spacing w:val="2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(указывается</w:t>
      </w:r>
      <w:r w:rsidR="00444CB4">
        <w:rPr>
          <w:i/>
          <w:spacing w:val="16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перечень</w:t>
      </w:r>
      <w:r w:rsidR="00444CB4">
        <w:rPr>
          <w:i/>
          <w:spacing w:val="-68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образовательных</w:t>
      </w:r>
      <w:r w:rsidR="00444CB4">
        <w:rPr>
          <w:i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организаций,</w:t>
      </w:r>
      <w:r w:rsidR="00444CB4">
        <w:rPr>
          <w:i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в</w:t>
      </w:r>
      <w:r w:rsidR="00444CB4">
        <w:rPr>
          <w:i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которых</w:t>
      </w:r>
      <w:r w:rsidR="00444CB4">
        <w:rPr>
          <w:i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могут</w:t>
      </w:r>
      <w:r w:rsidR="00444CB4">
        <w:rPr>
          <w:i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быть</w:t>
      </w:r>
      <w:r w:rsidR="00444CB4">
        <w:rPr>
          <w:i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предоставлены</w:t>
      </w:r>
      <w:r w:rsidR="00444CB4">
        <w:rPr>
          <w:i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места</w:t>
      </w:r>
      <w:r w:rsidR="00444CB4">
        <w:rPr>
          <w:i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при</w:t>
      </w:r>
      <w:r w:rsidR="00444CB4">
        <w:rPr>
          <w:i/>
          <w:spacing w:val="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наличии</w:t>
      </w:r>
      <w:r w:rsidR="00444CB4">
        <w:rPr>
          <w:i/>
          <w:spacing w:val="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возможности)</w:t>
      </w:r>
      <w:r w:rsidRPr="00444CB4">
        <w:rPr>
          <w:sz w:val="28"/>
          <w:szCs w:val="28"/>
        </w:rPr>
        <w:t>.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случае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согласия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данной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Вам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необходимо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изменить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перечень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дошкольных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организаций,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выбранных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приема.</w:t>
      </w:r>
      <w:r w:rsidR="00F44BFC" w:rsidRPr="00444CB4">
        <w:rPr>
          <w:sz w:val="28"/>
          <w:szCs w:val="28"/>
        </w:rPr>
        <w:t>"</w:t>
      </w:r>
      <w:r w:rsidRPr="00444CB4">
        <w:rPr>
          <w:sz w:val="28"/>
          <w:szCs w:val="28"/>
        </w:rPr>
        <w:t>.</w:t>
      </w:r>
    </w:p>
    <w:p w:rsidR="00F30DB3" w:rsidRPr="00444CB4" w:rsidRDefault="00F30DB3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При</w:t>
      </w:r>
      <w:r w:rsidR="00444CB4">
        <w:rPr>
          <w:spacing w:val="7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наступлении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желаемой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даты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приема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наличии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свободных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организациях,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указанных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заявлении</w:t>
      </w:r>
      <w:r w:rsidR="00444CB4">
        <w:rPr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(по</w:t>
      </w:r>
      <w:r w:rsidR="00444CB4">
        <w:rPr>
          <w:i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данным</w:t>
      </w:r>
      <w:r w:rsidR="00444CB4">
        <w:rPr>
          <w:i/>
          <w:spacing w:val="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РГИС)</w:t>
      </w:r>
      <w:r w:rsidRPr="00444CB4">
        <w:rPr>
          <w:sz w:val="28"/>
          <w:szCs w:val="28"/>
        </w:rPr>
        <w:t>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после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утверждения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документа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направлении,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содержащего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информацию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</w:t>
      </w:r>
      <w:r w:rsidR="00444CB4">
        <w:rPr>
          <w:spacing w:val="7"/>
          <w:sz w:val="28"/>
          <w:szCs w:val="28"/>
        </w:rPr>
        <w:t xml:space="preserve"> </w:t>
      </w:r>
      <w:r w:rsidRPr="00444CB4">
        <w:rPr>
          <w:sz w:val="28"/>
          <w:szCs w:val="28"/>
        </w:rPr>
        <w:t>определении</w:t>
      </w:r>
      <w:r w:rsidR="00444CB4">
        <w:rPr>
          <w:spacing w:val="9"/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места</w:t>
      </w:r>
      <w:r w:rsidR="00444CB4">
        <w:rPr>
          <w:spacing w:val="8"/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pacing w:val="6"/>
          <w:sz w:val="28"/>
          <w:szCs w:val="28"/>
        </w:rPr>
        <w:t xml:space="preserve"> </w:t>
      </w:r>
      <w:r w:rsidRPr="00444CB4">
        <w:rPr>
          <w:sz w:val="28"/>
          <w:szCs w:val="28"/>
        </w:rPr>
        <w:t>ребенка,</w:t>
      </w:r>
      <w:r w:rsidR="00444CB4">
        <w:rPr>
          <w:spacing w:val="8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7"/>
          <w:sz w:val="28"/>
          <w:szCs w:val="28"/>
        </w:rPr>
        <w:t xml:space="preserve"> </w:t>
      </w:r>
      <w:r w:rsidRPr="00444CB4">
        <w:rPr>
          <w:sz w:val="28"/>
          <w:szCs w:val="28"/>
        </w:rPr>
        <w:t>внесения</w:t>
      </w:r>
      <w:r w:rsidR="00444CB4">
        <w:rPr>
          <w:spacing w:val="6"/>
          <w:sz w:val="28"/>
          <w:szCs w:val="28"/>
        </w:rPr>
        <w:t xml:space="preserve"> </w:t>
      </w:r>
      <w:r w:rsidRPr="00444CB4">
        <w:rPr>
          <w:sz w:val="28"/>
          <w:szCs w:val="28"/>
        </w:rPr>
        <w:t>реквизитов</w:t>
      </w:r>
      <w:r w:rsidR="00444CB4">
        <w:rPr>
          <w:spacing w:val="8"/>
          <w:sz w:val="28"/>
          <w:szCs w:val="28"/>
        </w:rPr>
        <w:t xml:space="preserve"> </w:t>
      </w:r>
      <w:r w:rsidRPr="00444CB4">
        <w:rPr>
          <w:sz w:val="28"/>
          <w:szCs w:val="28"/>
        </w:rPr>
        <w:t>данного</w:t>
      </w:r>
      <w:r w:rsidR="00444CB4">
        <w:rPr>
          <w:spacing w:val="9"/>
          <w:sz w:val="28"/>
          <w:szCs w:val="28"/>
        </w:rPr>
        <w:t xml:space="preserve"> </w:t>
      </w:r>
      <w:r w:rsidRPr="00444CB4">
        <w:rPr>
          <w:sz w:val="28"/>
          <w:szCs w:val="28"/>
        </w:rPr>
        <w:t>документа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РГИС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заявителю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ЕПГУ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и/или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РПГУ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направляется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уведомление</w:t>
      </w:r>
      <w:r w:rsidR="00444CB4">
        <w:rPr>
          <w:spacing w:val="1"/>
          <w:sz w:val="28"/>
          <w:szCs w:val="28"/>
        </w:rPr>
        <w:t xml:space="preserve"> </w:t>
      </w:r>
      <w:r w:rsidR="00F44BFC" w:rsidRPr="00444CB4">
        <w:rPr>
          <w:spacing w:val="1"/>
          <w:sz w:val="28"/>
          <w:szCs w:val="28"/>
        </w:rPr>
        <w:t>"</w:t>
      </w:r>
      <w:r w:rsidRPr="00444CB4">
        <w:rPr>
          <w:sz w:val="28"/>
          <w:szCs w:val="28"/>
        </w:rPr>
        <w:t>Вам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предоставлено</w:t>
      </w:r>
      <w:r w:rsidR="00444CB4">
        <w:rPr>
          <w:spacing w:val="67"/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место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(указываются</w:t>
      </w:r>
      <w:r w:rsidR="00444CB4">
        <w:rPr>
          <w:i/>
          <w:spacing w:val="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название</w:t>
      </w:r>
      <w:r w:rsidR="00444CB4">
        <w:rPr>
          <w:i/>
          <w:spacing w:val="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образовательной</w:t>
      </w:r>
      <w:r w:rsidR="00444CB4">
        <w:rPr>
          <w:i/>
          <w:spacing w:val="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организации,</w:t>
      </w:r>
      <w:r w:rsidR="00444CB4">
        <w:rPr>
          <w:i/>
          <w:spacing w:val="6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данные</w:t>
      </w:r>
      <w:r w:rsidR="00444CB4">
        <w:rPr>
          <w:i/>
          <w:spacing w:val="6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о</w:t>
      </w:r>
      <w:r w:rsidR="00444CB4">
        <w:rPr>
          <w:i/>
          <w:spacing w:val="62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группе)</w:t>
      </w:r>
      <w:r w:rsidR="00444CB4">
        <w:rPr>
          <w:i/>
          <w:spacing w:val="66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61"/>
          <w:sz w:val="28"/>
          <w:szCs w:val="28"/>
        </w:rPr>
        <w:t xml:space="preserve"> </w:t>
      </w:r>
      <w:r w:rsidRPr="00444CB4">
        <w:rPr>
          <w:sz w:val="28"/>
          <w:szCs w:val="28"/>
        </w:rPr>
        <w:t>соответствии</w:t>
      </w:r>
      <w:r w:rsidR="00444CB4">
        <w:rPr>
          <w:spacing w:val="62"/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(указываются</w:t>
      </w:r>
      <w:r w:rsidR="00444CB4">
        <w:rPr>
          <w:i/>
          <w:spacing w:val="12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реквизиты</w:t>
      </w:r>
      <w:r w:rsidR="00444CB4">
        <w:rPr>
          <w:i/>
          <w:spacing w:val="12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документа</w:t>
      </w:r>
      <w:r w:rsidR="00444CB4">
        <w:rPr>
          <w:i/>
          <w:spacing w:val="12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о</w:t>
      </w:r>
      <w:r w:rsidR="00444CB4">
        <w:rPr>
          <w:i/>
          <w:spacing w:val="14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направлении</w:t>
      </w:r>
      <w:r w:rsidR="00444CB4">
        <w:rPr>
          <w:i/>
          <w:spacing w:val="1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ребенка</w:t>
      </w:r>
      <w:r w:rsidR="00444CB4">
        <w:rPr>
          <w:i/>
          <w:spacing w:val="14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в</w:t>
      </w:r>
      <w:r w:rsidR="00444CB4">
        <w:rPr>
          <w:i/>
          <w:spacing w:val="13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дошкольную</w:t>
      </w:r>
      <w:r w:rsidR="00444CB4">
        <w:rPr>
          <w:i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образовательную</w:t>
      </w:r>
      <w:r w:rsidR="00444CB4">
        <w:rPr>
          <w:i/>
          <w:spacing w:val="118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организацию)</w:t>
      </w:r>
      <w:r w:rsidRPr="00444CB4">
        <w:rPr>
          <w:sz w:val="28"/>
          <w:szCs w:val="28"/>
        </w:rPr>
        <w:t>.</w:t>
      </w:r>
      <w:r w:rsidR="00444CB4">
        <w:rPr>
          <w:spacing w:val="120"/>
          <w:sz w:val="28"/>
          <w:szCs w:val="28"/>
        </w:rPr>
        <w:t xml:space="preserve"> </w:t>
      </w:r>
      <w:r w:rsidRPr="00444CB4">
        <w:rPr>
          <w:sz w:val="28"/>
          <w:szCs w:val="28"/>
        </w:rPr>
        <w:t>Вам</w:t>
      </w:r>
      <w:r w:rsidR="00444CB4">
        <w:rPr>
          <w:spacing w:val="118"/>
          <w:sz w:val="28"/>
          <w:szCs w:val="28"/>
        </w:rPr>
        <w:t xml:space="preserve"> </w:t>
      </w:r>
      <w:r w:rsidRPr="00444CB4">
        <w:rPr>
          <w:sz w:val="28"/>
          <w:szCs w:val="28"/>
        </w:rPr>
        <w:t>необходимо</w:t>
      </w:r>
      <w:r w:rsidR="00444CB4">
        <w:rPr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(описывается</w:t>
      </w:r>
      <w:r w:rsidR="00444CB4">
        <w:rPr>
          <w:i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порядок</w:t>
      </w:r>
      <w:r w:rsidR="00444CB4">
        <w:rPr>
          <w:i/>
          <w:spacing w:val="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действия</w:t>
      </w:r>
      <w:r w:rsidR="00444CB4">
        <w:rPr>
          <w:i/>
          <w:spacing w:val="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заявителя</w:t>
      </w:r>
      <w:r w:rsidR="00444CB4">
        <w:rPr>
          <w:i/>
          <w:spacing w:val="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после</w:t>
      </w:r>
      <w:r w:rsidR="00444CB4">
        <w:rPr>
          <w:i/>
          <w:spacing w:val="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выставления</w:t>
      </w:r>
      <w:r w:rsidR="00444CB4">
        <w:rPr>
          <w:i/>
          <w:spacing w:val="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статуса</w:t>
      </w:r>
      <w:r w:rsidR="00444CB4">
        <w:rPr>
          <w:i/>
          <w:spacing w:val="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с</w:t>
      </w:r>
      <w:r w:rsidR="00444CB4">
        <w:rPr>
          <w:i/>
          <w:spacing w:val="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указанием</w:t>
      </w:r>
      <w:r w:rsidR="00444CB4">
        <w:rPr>
          <w:i/>
          <w:spacing w:val="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срока</w:t>
      </w:r>
      <w:r w:rsidR="00444CB4">
        <w:rPr>
          <w:i/>
          <w:spacing w:val="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выполнения</w:t>
      </w:r>
      <w:r w:rsidR="00444CB4">
        <w:rPr>
          <w:i/>
          <w:spacing w:val="-2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действия)</w:t>
      </w:r>
      <w:r w:rsidRPr="00444CB4">
        <w:rPr>
          <w:sz w:val="28"/>
          <w:szCs w:val="28"/>
        </w:rPr>
        <w:t>.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(положительный</w:t>
      </w:r>
      <w:r w:rsidR="00444CB4">
        <w:rPr>
          <w:i/>
          <w:spacing w:val="-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основной</w:t>
      </w:r>
      <w:r w:rsidR="00444CB4">
        <w:rPr>
          <w:i/>
          <w:spacing w:val="-4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результат</w:t>
      </w:r>
      <w:r w:rsidR="00444CB4">
        <w:rPr>
          <w:i/>
          <w:spacing w:val="-1"/>
          <w:sz w:val="28"/>
          <w:szCs w:val="28"/>
        </w:rPr>
        <w:t xml:space="preserve"> </w:t>
      </w:r>
      <w:r w:rsidRPr="00444CB4">
        <w:rPr>
          <w:i/>
          <w:sz w:val="28"/>
          <w:szCs w:val="28"/>
        </w:rPr>
        <w:t>услуги)</w:t>
      </w:r>
      <w:r w:rsidRPr="00444CB4">
        <w:rPr>
          <w:sz w:val="28"/>
          <w:szCs w:val="28"/>
        </w:rPr>
        <w:t>».</w:t>
      </w:r>
    </w:p>
    <w:p w:rsidR="00F30DB3" w:rsidRPr="00444CB4" w:rsidRDefault="00F44BFC" w:rsidP="00642ED8">
      <w:pPr>
        <w:pStyle w:val="af4"/>
        <w:widowControl w:val="0"/>
        <w:tabs>
          <w:tab w:val="left" w:pos="151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3.25.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Заявителю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обеспечивается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возможность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получения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результата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ЕПГУ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виде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уведомления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при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подаче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заявления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ЕПГУ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или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при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запросе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получения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информации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заявлениях,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поданных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иной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форме,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виде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уведомления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РПГУ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при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подаче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заявления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РПГУ,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обезличенном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виде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сайте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или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стенде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F30DB3" w:rsidRPr="00444CB4">
        <w:rPr>
          <w:sz w:val="28"/>
          <w:szCs w:val="28"/>
        </w:rPr>
        <w:t>.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случае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необходимости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заявитель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может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также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получить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результат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виде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выписки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из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документа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направлении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при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личном</w:t>
      </w:r>
      <w:r w:rsidR="00444CB4">
        <w:rPr>
          <w:sz w:val="28"/>
          <w:szCs w:val="28"/>
        </w:rPr>
        <w:t xml:space="preserve"> </w:t>
      </w:r>
      <w:r w:rsidR="00B33ED6" w:rsidRPr="00444CB4">
        <w:rPr>
          <w:sz w:val="28"/>
          <w:szCs w:val="28"/>
        </w:rPr>
        <w:t>обра</w:t>
      </w:r>
      <w:r w:rsidR="00F30DB3" w:rsidRPr="00444CB4">
        <w:rPr>
          <w:sz w:val="28"/>
          <w:szCs w:val="28"/>
        </w:rPr>
        <w:t>щении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F30DB3" w:rsidRPr="00444CB4">
        <w:rPr>
          <w:sz w:val="28"/>
          <w:szCs w:val="28"/>
        </w:rPr>
        <w:t>.</w:t>
      </w:r>
    </w:p>
    <w:p w:rsidR="00F30DB3" w:rsidRPr="00444CB4" w:rsidRDefault="00F44BFC" w:rsidP="00642ED8">
      <w:pPr>
        <w:pStyle w:val="af4"/>
        <w:widowControl w:val="0"/>
        <w:tabs>
          <w:tab w:val="left" w:pos="153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lastRenderedPageBreak/>
        <w:t>3.26.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Вне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зависимости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способа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подачи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заявления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заявителю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его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запросу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предоставлена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возможность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получения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информации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ходе</w:t>
      </w:r>
      <w:r w:rsidR="00444CB4">
        <w:rPr>
          <w:spacing w:val="7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рассмотрения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заявления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результатах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на</w:t>
      </w:r>
      <w:r w:rsidR="00444CB4">
        <w:rPr>
          <w:spacing w:val="-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ЕПГУ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и/или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РПГУ.</w:t>
      </w:r>
    </w:p>
    <w:p w:rsidR="00F30DB3" w:rsidRPr="00444CB4" w:rsidRDefault="00791930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3.27.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Для</w:t>
      </w:r>
      <w:r w:rsidR="00444CB4">
        <w:rPr>
          <w:spacing w:val="45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получения</w:t>
      </w:r>
      <w:r w:rsidR="00444CB4">
        <w:rPr>
          <w:spacing w:val="43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услуги</w:t>
      </w:r>
      <w:r w:rsidR="00444CB4">
        <w:rPr>
          <w:spacing w:val="49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на</w:t>
      </w:r>
      <w:r w:rsidR="00444CB4">
        <w:rPr>
          <w:spacing w:val="45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ЕПГУ</w:t>
      </w:r>
      <w:r w:rsidR="00444CB4">
        <w:rPr>
          <w:spacing w:val="46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заявитель</w:t>
      </w:r>
      <w:r w:rsidR="00444CB4">
        <w:rPr>
          <w:spacing w:val="44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должен</w:t>
      </w:r>
      <w:r w:rsidR="00444CB4">
        <w:rPr>
          <w:spacing w:val="45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авторизоваться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ЕСИА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роли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частного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лица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(физическое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лицо)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с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подтверждённой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учётной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записью,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выбирать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вариант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pacing w:val="1"/>
          <w:sz w:val="28"/>
          <w:szCs w:val="28"/>
        </w:rPr>
        <w:t>"</w:t>
      </w:r>
      <w:r w:rsidR="00F30DB3" w:rsidRPr="00444CB4">
        <w:rPr>
          <w:sz w:val="28"/>
          <w:szCs w:val="28"/>
        </w:rPr>
        <w:t>Подписаться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информирование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заявлениям,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поданным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личном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приеме</w:t>
      </w:r>
      <w:r w:rsidRPr="00444CB4">
        <w:rPr>
          <w:sz w:val="28"/>
          <w:szCs w:val="28"/>
        </w:rPr>
        <w:t>"</w:t>
      </w:r>
      <w:r w:rsidR="00F30DB3" w:rsidRPr="00444CB4">
        <w:rPr>
          <w:sz w:val="28"/>
          <w:szCs w:val="28"/>
        </w:rPr>
        <w:t>,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а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затем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кнопке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pacing w:val="1"/>
          <w:sz w:val="28"/>
          <w:szCs w:val="28"/>
        </w:rPr>
        <w:t>"</w:t>
      </w:r>
      <w:r w:rsidR="00F30DB3" w:rsidRPr="00444CB4">
        <w:rPr>
          <w:sz w:val="28"/>
          <w:szCs w:val="28"/>
        </w:rPr>
        <w:t>Получить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услугу</w:t>
      </w:r>
      <w:r w:rsidRPr="00444CB4">
        <w:rPr>
          <w:sz w:val="28"/>
          <w:szCs w:val="28"/>
        </w:rPr>
        <w:t>"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открыть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интерактивную</w:t>
      </w:r>
      <w:r w:rsidR="00444CB4">
        <w:rPr>
          <w:spacing w:val="-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форму</w:t>
      </w:r>
      <w:r w:rsidR="00444CB4">
        <w:rPr>
          <w:spacing w:val="-4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заявления,</w:t>
      </w:r>
      <w:r w:rsidR="00444CB4">
        <w:rPr>
          <w:spacing w:val="-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заполнить</w:t>
      </w:r>
      <w:r w:rsidR="00444CB4">
        <w:rPr>
          <w:spacing w:val="-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ее</w:t>
      </w:r>
      <w:r w:rsidR="00444CB4">
        <w:rPr>
          <w:spacing w:val="-3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подать</w:t>
      </w:r>
      <w:r w:rsidR="00444CB4">
        <w:rPr>
          <w:spacing w:val="-2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заявление.</w:t>
      </w:r>
    </w:p>
    <w:p w:rsidR="00F30DB3" w:rsidRPr="00444CB4" w:rsidRDefault="00791930" w:rsidP="00642ED8">
      <w:pPr>
        <w:pStyle w:val="af4"/>
        <w:widowControl w:val="0"/>
        <w:tabs>
          <w:tab w:val="left" w:pos="151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3.28.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Оценка</w:t>
      </w:r>
      <w:r w:rsidR="00444CB4">
        <w:rPr>
          <w:spacing w:val="-7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качества</w:t>
      </w:r>
      <w:r w:rsidR="00444CB4">
        <w:rPr>
          <w:spacing w:val="-5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предоставления</w:t>
      </w:r>
      <w:r w:rsidR="00444CB4">
        <w:rPr>
          <w:spacing w:val="-3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муниципальной</w:t>
      </w:r>
      <w:r w:rsidR="00444CB4">
        <w:rPr>
          <w:spacing w:val="-4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услуги.</w:t>
      </w:r>
    </w:p>
    <w:p w:rsidR="00F30DB3" w:rsidRPr="00444CB4" w:rsidRDefault="00F30DB3" w:rsidP="00642ED8">
      <w:pPr>
        <w:pStyle w:val="af6"/>
        <w:tabs>
          <w:tab w:val="left" w:pos="3893"/>
          <w:tab w:val="left" w:pos="5639"/>
          <w:tab w:val="left" w:pos="8322"/>
        </w:tabs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Оценка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качества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осуществляется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соответствии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z w:val="28"/>
          <w:szCs w:val="28"/>
        </w:rPr>
        <w:t xml:space="preserve"> </w:t>
      </w:r>
      <w:hyperlink r:id="rId27">
        <w:r w:rsidRPr="00444CB4">
          <w:rPr>
            <w:sz w:val="28"/>
            <w:szCs w:val="28"/>
          </w:rPr>
          <w:t>Правилами</w:t>
        </w:r>
      </w:hyperlink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оценки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гражданами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эффективности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деятельности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руководителей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территориальных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органов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органов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исполнительной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власти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(их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структурных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подразделений)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учетом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качества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ими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также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применения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результатов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указанной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оценки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как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основания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принятия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решений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досрочном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прекращении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исполнения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соответствующими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руководителями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своих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должностных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обязанностей,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утвержденными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постановлением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Правительства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Российской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Федерации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12</w:t>
      </w:r>
      <w:r w:rsidR="00791930" w:rsidRPr="00444CB4">
        <w:rPr>
          <w:sz w:val="28"/>
          <w:szCs w:val="28"/>
        </w:rPr>
        <w:t>.12.2012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1284</w:t>
      </w:r>
      <w:r w:rsidR="00444CB4">
        <w:rPr>
          <w:spacing w:val="1"/>
          <w:sz w:val="28"/>
          <w:szCs w:val="28"/>
        </w:rPr>
        <w:t xml:space="preserve"> </w:t>
      </w:r>
      <w:r w:rsidR="00791930" w:rsidRPr="00444CB4">
        <w:rPr>
          <w:spacing w:val="1"/>
          <w:sz w:val="28"/>
          <w:szCs w:val="28"/>
        </w:rPr>
        <w:t>"</w:t>
      </w:r>
      <w:r w:rsidRPr="00444CB4">
        <w:rPr>
          <w:sz w:val="28"/>
          <w:szCs w:val="28"/>
        </w:rPr>
        <w:t>Об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оценке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гражданами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эффективности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деятельности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руководителей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территориальных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органов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федеральных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органов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исполнительной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власти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(их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структурных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подразделений)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территориальных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органов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государственных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внебюджетных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фондов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(их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региональных</w:t>
      </w:r>
      <w:r w:rsidR="00444CB4">
        <w:rPr>
          <w:spacing w:val="70"/>
          <w:sz w:val="28"/>
          <w:szCs w:val="28"/>
        </w:rPr>
        <w:t xml:space="preserve"> </w:t>
      </w:r>
      <w:r w:rsidRPr="00444CB4">
        <w:rPr>
          <w:sz w:val="28"/>
          <w:szCs w:val="28"/>
        </w:rPr>
        <w:t>отделений)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учетом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качества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руководителей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многофункциональных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центров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государственных</w:t>
      </w:r>
      <w:r w:rsidR="00444CB4">
        <w:rPr>
          <w:spacing w:val="-68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учетом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качества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также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применении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результатов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указанной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оценки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как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основания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принятия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решений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досрочном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прекращении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исполнения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соответствующими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руководителями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своих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должностных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обязанностей</w:t>
      </w:r>
      <w:r w:rsidR="00791930" w:rsidRPr="00444CB4">
        <w:rPr>
          <w:sz w:val="28"/>
          <w:szCs w:val="28"/>
        </w:rPr>
        <w:t>"</w:t>
      </w:r>
      <w:r w:rsidRPr="00444CB4">
        <w:rPr>
          <w:sz w:val="28"/>
          <w:szCs w:val="28"/>
        </w:rPr>
        <w:t>.</w:t>
      </w:r>
    </w:p>
    <w:p w:rsidR="00F30DB3" w:rsidRPr="00444CB4" w:rsidRDefault="00791930" w:rsidP="00642ED8">
      <w:pPr>
        <w:pStyle w:val="af4"/>
        <w:widowControl w:val="0"/>
        <w:tabs>
          <w:tab w:val="left" w:pos="151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3.29.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Заявителю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обеспечивается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возможность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направления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жалобы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решения,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действия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или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бездействие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F30DB3" w:rsidRPr="00444CB4">
        <w:rPr>
          <w:sz w:val="28"/>
          <w:szCs w:val="28"/>
        </w:rPr>
        <w:t>,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должностного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лица</w:t>
      </w:r>
      <w:r w:rsidR="00444CB4">
        <w:rPr>
          <w:spacing w:val="53"/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либо</w:t>
      </w:r>
      <w:r w:rsidR="00444CB4">
        <w:rPr>
          <w:spacing w:val="52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муниципального</w:t>
      </w:r>
      <w:r w:rsidR="00444CB4">
        <w:rPr>
          <w:spacing w:val="55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служащего</w:t>
      </w:r>
      <w:r w:rsidR="00444CB4">
        <w:rPr>
          <w:spacing w:val="56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pacing w:val="55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соответствии</w:t>
      </w:r>
      <w:r w:rsidR="00444CB4">
        <w:rPr>
          <w:spacing w:val="-68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со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статьей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11.2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Федерального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закона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№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210-ФЗ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порядке,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установленном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постановлением</w:t>
      </w:r>
      <w:r w:rsidR="00444CB4">
        <w:rPr>
          <w:spacing w:val="45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Правительства</w:t>
      </w:r>
      <w:r w:rsidR="00444CB4">
        <w:rPr>
          <w:spacing w:val="47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Российской</w:t>
      </w:r>
      <w:r w:rsidR="00444CB4">
        <w:rPr>
          <w:spacing w:val="46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Федерации</w:t>
      </w:r>
      <w:r w:rsidR="00444CB4">
        <w:rPr>
          <w:spacing w:val="46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от</w:t>
      </w:r>
      <w:r w:rsidR="00444CB4">
        <w:rPr>
          <w:spacing w:val="45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20</w:t>
      </w:r>
      <w:r w:rsidRPr="00444CB4">
        <w:rPr>
          <w:sz w:val="28"/>
          <w:szCs w:val="28"/>
        </w:rPr>
        <w:t>.11.2012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1198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pacing w:val="1"/>
          <w:sz w:val="28"/>
          <w:szCs w:val="28"/>
        </w:rPr>
        <w:t>"</w:t>
      </w:r>
      <w:r w:rsidR="00F30DB3" w:rsidRPr="00444CB4">
        <w:rPr>
          <w:sz w:val="28"/>
          <w:szCs w:val="28"/>
        </w:rPr>
        <w:t>О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федеральной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государственной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информационной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системе,</w:t>
      </w:r>
      <w:r w:rsidR="00444CB4">
        <w:rPr>
          <w:spacing w:val="-67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обеспечивающей</w:t>
      </w:r>
      <w:r w:rsidR="00444CB4">
        <w:rPr>
          <w:spacing w:val="70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процесс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досудебного,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(внесудебного)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обжалования</w:t>
      </w:r>
      <w:r w:rsidR="00444CB4">
        <w:rPr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решений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</w:t>
      </w:r>
      <w:r w:rsidR="00444CB4">
        <w:rPr>
          <w:spacing w:val="35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действий</w:t>
      </w:r>
      <w:r w:rsidR="00444CB4">
        <w:rPr>
          <w:spacing w:val="104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(бездействия),</w:t>
      </w:r>
      <w:r w:rsidR="00444CB4">
        <w:rPr>
          <w:spacing w:val="104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совершенных</w:t>
      </w:r>
      <w:r w:rsidR="00444CB4">
        <w:rPr>
          <w:spacing w:val="105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при</w:t>
      </w:r>
      <w:r w:rsidR="00444CB4">
        <w:rPr>
          <w:spacing w:val="104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предоставлении</w:t>
      </w:r>
      <w:r w:rsidR="00444CB4">
        <w:rPr>
          <w:spacing w:val="105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государственных</w:t>
      </w:r>
      <w:r w:rsidR="00444CB4">
        <w:rPr>
          <w:spacing w:val="-68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и</w:t>
      </w:r>
      <w:r w:rsidR="00444CB4">
        <w:rPr>
          <w:spacing w:val="-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муниципальных</w:t>
      </w:r>
      <w:r w:rsidR="00444CB4">
        <w:rPr>
          <w:spacing w:val="1"/>
          <w:sz w:val="28"/>
          <w:szCs w:val="28"/>
        </w:rPr>
        <w:t xml:space="preserve"> </w:t>
      </w:r>
      <w:r w:rsidR="00F30DB3" w:rsidRPr="00444CB4">
        <w:rPr>
          <w:sz w:val="28"/>
          <w:szCs w:val="28"/>
        </w:rPr>
        <w:t>услуг</w:t>
      </w:r>
      <w:r w:rsidRPr="00444CB4">
        <w:rPr>
          <w:sz w:val="28"/>
          <w:szCs w:val="28"/>
        </w:rPr>
        <w:t>"</w:t>
      </w:r>
      <w:r w:rsidR="00F30DB3" w:rsidRPr="00444CB4">
        <w:rPr>
          <w:sz w:val="28"/>
          <w:szCs w:val="28"/>
        </w:rPr>
        <w:t>.</w:t>
      </w:r>
    </w:p>
    <w:p w:rsidR="00F30DB3" w:rsidRPr="00444CB4" w:rsidRDefault="00F30DB3" w:rsidP="00642ED8">
      <w:pPr>
        <w:ind w:firstLine="709"/>
        <w:jc w:val="both"/>
        <w:rPr>
          <w:sz w:val="28"/>
          <w:szCs w:val="28"/>
        </w:rPr>
      </w:pPr>
    </w:p>
    <w:p w:rsidR="00F86D75" w:rsidRPr="00444CB4" w:rsidRDefault="00F86D75" w:rsidP="00642ED8">
      <w:pPr>
        <w:pStyle w:val="Heading1"/>
        <w:ind w:left="0" w:right="0" w:firstLine="709"/>
      </w:pPr>
      <w:r w:rsidRPr="00444CB4">
        <w:t>Порядок</w:t>
      </w:r>
      <w:r w:rsidR="00444CB4">
        <w:rPr>
          <w:spacing w:val="-3"/>
        </w:rPr>
        <w:t xml:space="preserve"> </w:t>
      </w:r>
      <w:r w:rsidRPr="00444CB4">
        <w:t>исправления</w:t>
      </w:r>
      <w:r w:rsidR="00444CB4">
        <w:rPr>
          <w:spacing w:val="-3"/>
        </w:rPr>
        <w:t xml:space="preserve"> </w:t>
      </w:r>
      <w:r w:rsidRPr="00444CB4">
        <w:t>допущенных</w:t>
      </w:r>
      <w:r w:rsidR="00444CB4">
        <w:t xml:space="preserve"> </w:t>
      </w:r>
      <w:r w:rsidRPr="00444CB4">
        <w:t>опечаток</w:t>
      </w:r>
      <w:r w:rsidR="00444CB4">
        <w:rPr>
          <w:spacing w:val="-3"/>
        </w:rPr>
        <w:t xml:space="preserve"> </w:t>
      </w:r>
      <w:r w:rsidRPr="00444CB4">
        <w:t>и</w:t>
      </w:r>
      <w:r w:rsidR="00444CB4">
        <w:rPr>
          <w:spacing w:val="-3"/>
        </w:rPr>
        <w:t xml:space="preserve"> </w:t>
      </w:r>
      <w:r w:rsidRPr="00444CB4">
        <w:t>ошибок</w:t>
      </w:r>
      <w:r w:rsidR="00444CB4">
        <w:rPr>
          <w:spacing w:val="-2"/>
        </w:rPr>
        <w:t xml:space="preserve"> </w:t>
      </w:r>
      <w:r w:rsidRPr="00444CB4">
        <w:t>в</w:t>
      </w:r>
      <w:r w:rsidR="00444CB4">
        <w:t xml:space="preserve"> </w:t>
      </w:r>
      <w:r w:rsidRPr="00444CB4">
        <w:t>выданных</w:t>
      </w:r>
      <w:r w:rsidR="00444CB4">
        <w:t xml:space="preserve"> </w:t>
      </w:r>
      <w:r w:rsidRPr="00444CB4">
        <w:t>в</w:t>
      </w:r>
      <w:r w:rsidR="00444CB4">
        <w:t xml:space="preserve"> </w:t>
      </w:r>
      <w:r w:rsidRPr="00444CB4">
        <w:t>результате</w:t>
      </w:r>
      <w:r w:rsidR="00444CB4">
        <w:t xml:space="preserve"> </w:t>
      </w:r>
      <w:r w:rsidRPr="00444CB4">
        <w:t>предоставления</w:t>
      </w:r>
      <w:r w:rsidR="00444CB4">
        <w:t xml:space="preserve"> </w:t>
      </w:r>
      <w:r w:rsidRPr="00444CB4">
        <w:t>муниципальной</w:t>
      </w:r>
      <w:r w:rsidR="00444CB4">
        <w:t xml:space="preserve"> </w:t>
      </w:r>
      <w:r w:rsidRPr="00444CB4">
        <w:t>услуги</w:t>
      </w:r>
      <w:r w:rsidR="00444CB4">
        <w:rPr>
          <w:spacing w:val="-2"/>
        </w:rPr>
        <w:t xml:space="preserve"> </w:t>
      </w:r>
      <w:r w:rsidRPr="00444CB4">
        <w:t>документах</w:t>
      </w:r>
      <w:r w:rsidR="00444CB4">
        <w:t xml:space="preserve"> </w:t>
      </w:r>
      <w:r w:rsidRPr="00444CB4">
        <w:t>в</w:t>
      </w:r>
      <w:r w:rsidR="00444CB4">
        <w:rPr>
          <w:spacing w:val="-1"/>
        </w:rPr>
        <w:t xml:space="preserve"> </w:t>
      </w:r>
      <w:r w:rsidRPr="00444CB4">
        <w:t>бумажной</w:t>
      </w:r>
      <w:r w:rsidR="00444CB4">
        <w:rPr>
          <w:spacing w:val="-1"/>
        </w:rPr>
        <w:t xml:space="preserve"> </w:t>
      </w:r>
      <w:r w:rsidRPr="00444CB4">
        <w:t>форме.</w:t>
      </w:r>
    </w:p>
    <w:p w:rsidR="00F86D75" w:rsidRPr="00444CB4" w:rsidRDefault="00F86D75" w:rsidP="00642ED8">
      <w:pPr>
        <w:pStyle w:val="af4"/>
        <w:widowControl w:val="0"/>
        <w:tabs>
          <w:tab w:val="left" w:pos="1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3.30.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51"/>
          <w:sz w:val="28"/>
          <w:szCs w:val="28"/>
        </w:rPr>
        <w:t xml:space="preserve"> </w:t>
      </w:r>
      <w:r w:rsidRPr="00444CB4">
        <w:rPr>
          <w:sz w:val="28"/>
          <w:szCs w:val="28"/>
        </w:rPr>
        <w:t>случае</w:t>
      </w:r>
      <w:r w:rsidR="00444CB4">
        <w:rPr>
          <w:spacing w:val="52"/>
          <w:sz w:val="28"/>
          <w:szCs w:val="28"/>
        </w:rPr>
        <w:t xml:space="preserve"> </w:t>
      </w:r>
      <w:r w:rsidRPr="00444CB4">
        <w:rPr>
          <w:sz w:val="28"/>
          <w:szCs w:val="28"/>
        </w:rPr>
        <w:t>выявления</w:t>
      </w:r>
      <w:r w:rsidR="00444CB4">
        <w:rPr>
          <w:spacing w:val="49"/>
          <w:sz w:val="28"/>
          <w:szCs w:val="28"/>
        </w:rPr>
        <w:t xml:space="preserve"> </w:t>
      </w:r>
      <w:r w:rsidRPr="00444CB4">
        <w:rPr>
          <w:sz w:val="28"/>
          <w:szCs w:val="28"/>
        </w:rPr>
        <w:t>опечаток</w:t>
      </w:r>
      <w:r w:rsidR="00444CB4">
        <w:rPr>
          <w:spacing w:val="50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50"/>
          <w:sz w:val="28"/>
          <w:szCs w:val="28"/>
        </w:rPr>
        <w:t xml:space="preserve"> </w:t>
      </w:r>
      <w:r w:rsidRPr="00444CB4">
        <w:rPr>
          <w:sz w:val="28"/>
          <w:szCs w:val="28"/>
        </w:rPr>
        <w:t>ошибок</w:t>
      </w:r>
      <w:r w:rsidR="00444CB4">
        <w:rPr>
          <w:spacing w:val="5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заявитель</w:t>
      </w:r>
      <w:r w:rsidR="00444CB4">
        <w:rPr>
          <w:spacing w:val="51"/>
          <w:sz w:val="28"/>
          <w:szCs w:val="28"/>
        </w:rPr>
        <w:t xml:space="preserve"> </w:t>
      </w:r>
      <w:r w:rsidRPr="00444CB4">
        <w:rPr>
          <w:sz w:val="28"/>
          <w:szCs w:val="28"/>
        </w:rPr>
        <w:t>вправе</w:t>
      </w:r>
      <w:r w:rsidR="00444CB4">
        <w:rPr>
          <w:spacing w:val="49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обратиться</w:t>
      </w:r>
      <w:r w:rsidR="00444CB4">
        <w:rPr>
          <w:spacing w:val="-68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53"/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444CB4">
        <w:rPr>
          <w:spacing w:val="54"/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pacing w:val="54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заявлением</w:t>
      </w:r>
      <w:r w:rsidR="00444CB4">
        <w:rPr>
          <w:spacing w:val="54"/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pacing w:val="54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приложением</w:t>
      </w:r>
      <w:r w:rsidR="00444CB4">
        <w:rPr>
          <w:spacing w:val="51"/>
          <w:sz w:val="28"/>
          <w:szCs w:val="28"/>
        </w:rPr>
        <w:t xml:space="preserve"> </w:t>
      </w:r>
      <w:r w:rsidRPr="00444CB4">
        <w:rPr>
          <w:sz w:val="28"/>
          <w:szCs w:val="28"/>
        </w:rPr>
        <w:lastRenderedPageBreak/>
        <w:t>документов,</w:t>
      </w:r>
      <w:r w:rsidR="00444CB4">
        <w:rPr>
          <w:spacing w:val="52"/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указанных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пункте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2.14.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настоящего</w:t>
      </w:r>
      <w:r w:rsidR="00444CB4">
        <w:rPr>
          <w:sz w:val="28"/>
          <w:szCs w:val="28"/>
        </w:rPr>
        <w:t xml:space="preserve"> </w:t>
      </w:r>
      <w:r w:rsidR="007A51F9" w:rsidRPr="00444CB4">
        <w:rPr>
          <w:sz w:val="28"/>
          <w:szCs w:val="28"/>
        </w:rPr>
        <w:t>Р</w:t>
      </w:r>
      <w:r w:rsidRPr="00444CB4">
        <w:rPr>
          <w:sz w:val="28"/>
          <w:szCs w:val="28"/>
        </w:rPr>
        <w:t>егламента.</w:t>
      </w:r>
    </w:p>
    <w:p w:rsidR="00F86D75" w:rsidRPr="00444CB4" w:rsidRDefault="00F86D75" w:rsidP="00642ED8">
      <w:pPr>
        <w:pStyle w:val="af4"/>
        <w:widowControl w:val="0"/>
        <w:tabs>
          <w:tab w:val="left" w:pos="179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3.31.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Основания</w:t>
      </w:r>
      <w:r w:rsidR="00444CB4">
        <w:rPr>
          <w:spacing w:val="62"/>
          <w:sz w:val="28"/>
          <w:szCs w:val="28"/>
        </w:rPr>
        <w:t xml:space="preserve"> </w:t>
      </w:r>
      <w:r w:rsidRPr="00444CB4">
        <w:rPr>
          <w:sz w:val="28"/>
          <w:szCs w:val="28"/>
        </w:rPr>
        <w:t>отказа</w:t>
      </w:r>
      <w:r w:rsidR="00444CB4">
        <w:rPr>
          <w:spacing w:val="132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33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приеме</w:t>
      </w:r>
      <w:r w:rsidR="00444CB4">
        <w:rPr>
          <w:spacing w:val="133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заявления</w:t>
      </w:r>
      <w:r w:rsidR="00444CB4">
        <w:rPr>
          <w:spacing w:val="134"/>
          <w:sz w:val="28"/>
          <w:szCs w:val="28"/>
        </w:rPr>
        <w:t xml:space="preserve"> </w:t>
      </w:r>
      <w:r w:rsidRPr="00444CB4">
        <w:rPr>
          <w:sz w:val="28"/>
          <w:szCs w:val="28"/>
        </w:rPr>
        <w:t>об</w:t>
      </w:r>
      <w:r w:rsidR="00444CB4">
        <w:rPr>
          <w:spacing w:val="134"/>
          <w:sz w:val="28"/>
          <w:szCs w:val="28"/>
        </w:rPr>
        <w:t xml:space="preserve"> </w:t>
      </w:r>
      <w:r w:rsidRPr="00444CB4">
        <w:rPr>
          <w:sz w:val="28"/>
          <w:szCs w:val="28"/>
        </w:rPr>
        <w:t>исправлении</w:t>
      </w:r>
      <w:r w:rsidR="00444CB4">
        <w:rPr>
          <w:spacing w:val="134"/>
          <w:sz w:val="28"/>
          <w:szCs w:val="28"/>
        </w:rPr>
        <w:t xml:space="preserve"> </w:t>
      </w:r>
      <w:r w:rsidRPr="00444CB4">
        <w:rPr>
          <w:sz w:val="28"/>
          <w:szCs w:val="28"/>
        </w:rPr>
        <w:t>опечаток</w:t>
      </w:r>
      <w:r w:rsidR="00444CB4">
        <w:rPr>
          <w:spacing w:val="-68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ошибок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указаны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пункте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2.</w:t>
      </w:r>
      <w:r w:rsidR="004829CF" w:rsidRPr="00444CB4">
        <w:rPr>
          <w:sz w:val="28"/>
          <w:szCs w:val="28"/>
        </w:rPr>
        <w:t>30</w:t>
      </w:r>
      <w:r w:rsidRPr="00444CB4">
        <w:rPr>
          <w:sz w:val="28"/>
          <w:szCs w:val="28"/>
        </w:rPr>
        <w:t>.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настоящего</w:t>
      </w:r>
      <w:r w:rsidR="00444CB4">
        <w:rPr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Р</w:t>
      </w:r>
      <w:r w:rsidRPr="00444CB4">
        <w:rPr>
          <w:sz w:val="28"/>
          <w:szCs w:val="28"/>
        </w:rPr>
        <w:t>егламента.</w:t>
      </w:r>
    </w:p>
    <w:p w:rsidR="00F86D75" w:rsidRPr="00444CB4" w:rsidRDefault="00F86D75" w:rsidP="00642ED8">
      <w:pPr>
        <w:pStyle w:val="af4"/>
        <w:widowControl w:val="0"/>
        <w:tabs>
          <w:tab w:val="left" w:pos="167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3.32.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Исправление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допущенных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опечаток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ошибок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выданных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результате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документах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осуществляется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следующем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порядке:</w:t>
      </w:r>
    </w:p>
    <w:p w:rsidR="00F86D75" w:rsidRPr="00444CB4" w:rsidRDefault="00DE518D" w:rsidP="00642ED8">
      <w:pPr>
        <w:pStyle w:val="af4"/>
        <w:widowControl w:val="0"/>
        <w:tabs>
          <w:tab w:val="left" w:pos="199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3.32.1.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</w:t>
      </w:r>
      <w:r w:rsidR="00F86D75" w:rsidRPr="00444CB4">
        <w:rPr>
          <w:sz w:val="28"/>
          <w:szCs w:val="28"/>
        </w:rPr>
        <w:t>аявитель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при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обнаружении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опечаток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ошибок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документах,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выданных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результате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услуги,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обращается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лично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Управление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образования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с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заявлением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о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необходимости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исправления</w:t>
      </w:r>
      <w:r w:rsidR="00444CB4">
        <w:rPr>
          <w:spacing w:val="-2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опечаток</w:t>
      </w:r>
      <w:r w:rsidR="00444CB4">
        <w:rPr>
          <w:spacing w:val="-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и</w:t>
      </w:r>
      <w:r w:rsidR="00444CB4">
        <w:rPr>
          <w:spacing w:val="-4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ошибок,</w:t>
      </w:r>
      <w:r w:rsidR="00444CB4">
        <w:rPr>
          <w:spacing w:val="-2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в</w:t>
      </w:r>
      <w:r w:rsidR="00444CB4">
        <w:rPr>
          <w:spacing w:val="-3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котором</w:t>
      </w:r>
      <w:r w:rsidR="00444CB4">
        <w:rPr>
          <w:spacing w:val="-4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содержится</w:t>
      </w:r>
      <w:r w:rsidR="00444CB4">
        <w:rPr>
          <w:spacing w:val="-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указание</w:t>
      </w:r>
      <w:r w:rsidR="00444CB4">
        <w:rPr>
          <w:spacing w:val="-4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на</w:t>
      </w:r>
      <w:r w:rsidR="00444CB4">
        <w:rPr>
          <w:spacing w:val="-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их</w:t>
      </w:r>
      <w:r w:rsidR="00444CB4">
        <w:rPr>
          <w:spacing w:val="-4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описание</w:t>
      </w:r>
      <w:r w:rsidRPr="00444CB4">
        <w:rPr>
          <w:sz w:val="28"/>
          <w:szCs w:val="28"/>
        </w:rPr>
        <w:t>.</w:t>
      </w:r>
    </w:p>
    <w:p w:rsidR="00F86D75" w:rsidRPr="00444CB4" w:rsidRDefault="00DE518D" w:rsidP="00642ED8">
      <w:pPr>
        <w:pStyle w:val="af4"/>
        <w:widowControl w:val="0"/>
        <w:tabs>
          <w:tab w:val="left" w:pos="204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3.32.2.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при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получении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заявления,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указанного</w:t>
      </w:r>
      <w:r w:rsidR="00444CB4">
        <w:rPr>
          <w:spacing w:val="-68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подпункте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3.</w:t>
      </w:r>
      <w:r w:rsidRPr="00444CB4">
        <w:rPr>
          <w:sz w:val="28"/>
          <w:szCs w:val="28"/>
        </w:rPr>
        <w:t>32</w:t>
      </w:r>
      <w:r w:rsidR="00F86D75" w:rsidRPr="00444CB4">
        <w:rPr>
          <w:sz w:val="28"/>
          <w:szCs w:val="28"/>
        </w:rPr>
        <w:t>.1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настоящего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подраздела,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рассматривает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необходимость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внесения</w:t>
      </w:r>
      <w:r w:rsidR="00444CB4">
        <w:rPr>
          <w:spacing w:val="-67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соответствующих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изменений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документы,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являющиеся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результатом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предоставления</w:t>
      </w:r>
      <w:r w:rsidR="00444CB4">
        <w:rPr>
          <w:spacing w:val="-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услуги.</w:t>
      </w:r>
    </w:p>
    <w:p w:rsidR="00F86D75" w:rsidRPr="00444CB4" w:rsidRDefault="00DE518D" w:rsidP="00642ED8">
      <w:pPr>
        <w:pStyle w:val="af4"/>
        <w:widowControl w:val="0"/>
        <w:tabs>
          <w:tab w:val="left" w:pos="189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3.32.3.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обеспечивает</w:t>
      </w:r>
      <w:r w:rsidR="00444CB4">
        <w:rPr>
          <w:spacing w:val="22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устранение</w:t>
      </w:r>
      <w:r w:rsidR="00444CB4">
        <w:rPr>
          <w:spacing w:val="19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опечаток</w:t>
      </w:r>
      <w:r w:rsidR="00444CB4">
        <w:rPr>
          <w:spacing w:val="22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и</w:t>
      </w:r>
      <w:r w:rsidR="00444CB4">
        <w:rPr>
          <w:spacing w:val="20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ошибок</w:t>
      </w:r>
      <w:r w:rsidR="00444CB4">
        <w:rPr>
          <w:spacing w:val="-68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документах,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являющихся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результатом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муниципальной</w:t>
      </w:r>
      <w:r w:rsidR="00444CB4">
        <w:rPr>
          <w:spacing w:val="-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услуги.</w:t>
      </w:r>
    </w:p>
    <w:p w:rsidR="00F86D75" w:rsidRPr="00444CB4" w:rsidRDefault="00DE518D" w:rsidP="00642ED8">
      <w:pPr>
        <w:pStyle w:val="af4"/>
        <w:widowControl w:val="0"/>
        <w:tabs>
          <w:tab w:val="left" w:pos="191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3.32.4.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Срок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устранения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опечаток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ошибок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не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должен</w:t>
      </w:r>
      <w:r w:rsidR="00444CB4">
        <w:rPr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превышать</w:t>
      </w:r>
      <w:r w:rsidR="00444CB4">
        <w:rPr>
          <w:sz w:val="28"/>
          <w:szCs w:val="28"/>
        </w:rPr>
        <w:t xml:space="preserve"> </w:t>
      </w:r>
      <w:r w:rsidR="004829CF" w:rsidRPr="00444CB4">
        <w:rPr>
          <w:sz w:val="28"/>
          <w:szCs w:val="28"/>
        </w:rPr>
        <w:t>трех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рабочих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дней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с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даты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регистрации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заявления,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указанного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подпункте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3.</w:t>
      </w:r>
      <w:r w:rsidRPr="00444CB4">
        <w:rPr>
          <w:sz w:val="28"/>
          <w:szCs w:val="28"/>
        </w:rPr>
        <w:t>32</w:t>
      </w:r>
      <w:r w:rsidR="00F86D75" w:rsidRPr="00444CB4">
        <w:rPr>
          <w:sz w:val="28"/>
          <w:szCs w:val="28"/>
        </w:rPr>
        <w:t>.1</w:t>
      </w:r>
      <w:r w:rsidR="00444CB4">
        <w:rPr>
          <w:spacing w:val="1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настоящего</w:t>
      </w:r>
      <w:r w:rsidR="00444CB4">
        <w:rPr>
          <w:spacing w:val="-3"/>
          <w:sz w:val="28"/>
          <w:szCs w:val="28"/>
        </w:rPr>
        <w:t xml:space="preserve"> </w:t>
      </w:r>
      <w:r w:rsidR="00F86D75" w:rsidRPr="00444CB4">
        <w:rPr>
          <w:sz w:val="28"/>
          <w:szCs w:val="28"/>
        </w:rPr>
        <w:t>подраздела.</w:t>
      </w:r>
    </w:p>
    <w:p w:rsidR="00F30DB3" w:rsidRPr="00444CB4" w:rsidRDefault="00F30DB3" w:rsidP="00642ED8">
      <w:pPr>
        <w:ind w:firstLine="709"/>
        <w:jc w:val="center"/>
        <w:rPr>
          <w:sz w:val="28"/>
          <w:szCs w:val="28"/>
          <w:highlight w:val="yellow"/>
        </w:rPr>
      </w:pPr>
    </w:p>
    <w:p w:rsidR="00BD05B9" w:rsidRPr="00444CB4" w:rsidRDefault="00BD05B9" w:rsidP="00642ED8">
      <w:pPr>
        <w:ind w:firstLine="709"/>
        <w:jc w:val="both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4.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Формы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контроля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за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исполнением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Регламента</w:t>
      </w:r>
      <w:r w:rsidR="00714581" w:rsidRPr="00444CB4">
        <w:rPr>
          <w:b/>
          <w:sz w:val="28"/>
          <w:szCs w:val="28"/>
        </w:rPr>
        <w:t>.</w:t>
      </w:r>
    </w:p>
    <w:p w:rsidR="00714581" w:rsidRPr="00444CB4" w:rsidRDefault="00714581" w:rsidP="00642ED8">
      <w:pPr>
        <w:pStyle w:val="Heading1"/>
        <w:tabs>
          <w:tab w:val="left" w:pos="1477"/>
        </w:tabs>
        <w:ind w:left="0" w:right="0" w:firstLine="709"/>
        <w:jc w:val="both"/>
      </w:pPr>
      <w:r w:rsidRPr="00444CB4">
        <w:t>Порядок</w:t>
      </w:r>
      <w:r w:rsidR="00444CB4">
        <w:rPr>
          <w:spacing w:val="-2"/>
        </w:rPr>
        <w:t xml:space="preserve"> </w:t>
      </w:r>
      <w:r w:rsidRPr="00444CB4">
        <w:t>осуществления</w:t>
      </w:r>
      <w:r w:rsidR="00444CB4">
        <w:rPr>
          <w:spacing w:val="-3"/>
        </w:rPr>
        <w:t xml:space="preserve"> </w:t>
      </w:r>
      <w:r w:rsidRPr="00444CB4">
        <w:t>текущего</w:t>
      </w:r>
      <w:r w:rsidR="00444CB4">
        <w:t xml:space="preserve"> </w:t>
      </w:r>
      <w:r w:rsidRPr="00444CB4">
        <w:t>контроля</w:t>
      </w:r>
      <w:r w:rsidR="00444CB4">
        <w:rPr>
          <w:spacing w:val="-3"/>
        </w:rPr>
        <w:t xml:space="preserve"> </w:t>
      </w:r>
      <w:r w:rsidRPr="00444CB4">
        <w:t>за</w:t>
      </w:r>
      <w:r w:rsidR="00444CB4">
        <w:t xml:space="preserve"> </w:t>
      </w:r>
      <w:r w:rsidRPr="00444CB4">
        <w:t>соблюдением</w:t>
      </w:r>
      <w:r w:rsidR="00444CB4">
        <w:t xml:space="preserve"> </w:t>
      </w:r>
      <w:r w:rsidRPr="00444CB4">
        <w:t>и</w:t>
      </w:r>
      <w:r w:rsidR="00444CB4">
        <w:t xml:space="preserve"> </w:t>
      </w:r>
      <w:r w:rsidRPr="00444CB4">
        <w:t>исполнением</w:t>
      </w:r>
      <w:r w:rsidR="00444CB4">
        <w:t xml:space="preserve"> </w:t>
      </w:r>
      <w:r w:rsidRPr="00444CB4">
        <w:t>ответственными</w:t>
      </w:r>
      <w:r w:rsidR="00444CB4">
        <w:t xml:space="preserve"> </w:t>
      </w:r>
      <w:r w:rsidRPr="00444CB4">
        <w:t>должностными</w:t>
      </w:r>
      <w:r w:rsidR="00444CB4">
        <w:t xml:space="preserve"> </w:t>
      </w:r>
      <w:r w:rsidRPr="00444CB4">
        <w:t>лицами</w:t>
      </w:r>
      <w:r w:rsidR="00444CB4">
        <w:t xml:space="preserve"> </w:t>
      </w:r>
      <w:r w:rsidRPr="00444CB4">
        <w:t>положений</w:t>
      </w:r>
      <w:r w:rsidR="00444CB4">
        <w:rPr>
          <w:spacing w:val="-67"/>
        </w:rPr>
        <w:t xml:space="preserve"> </w:t>
      </w:r>
      <w:r w:rsidRPr="00444CB4">
        <w:t>регламента</w:t>
      </w:r>
      <w:r w:rsidR="00444CB4">
        <w:t xml:space="preserve"> </w:t>
      </w:r>
      <w:r w:rsidRPr="00444CB4">
        <w:t>и</w:t>
      </w:r>
      <w:r w:rsidR="00444CB4">
        <w:t xml:space="preserve"> </w:t>
      </w:r>
      <w:r w:rsidRPr="00444CB4">
        <w:t>иных</w:t>
      </w:r>
      <w:r w:rsidR="00444CB4">
        <w:t xml:space="preserve"> </w:t>
      </w:r>
      <w:r w:rsidRPr="00444CB4">
        <w:t>нормативных</w:t>
      </w:r>
      <w:r w:rsidR="00444CB4">
        <w:t xml:space="preserve"> </w:t>
      </w:r>
      <w:r w:rsidRPr="00444CB4">
        <w:t>правовых</w:t>
      </w:r>
      <w:r w:rsidR="00444CB4">
        <w:t xml:space="preserve"> </w:t>
      </w:r>
      <w:r w:rsidRPr="00444CB4">
        <w:t>актов,</w:t>
      </w:r>
      <w:r w:rsidR="00444CB4">
        <w:rPr>
          <w:spacing w:val="1"/>
        </w:rPr>
        <w:t xml:space="preserve"> </w:t>
      </w:r>
      <w:r w:rsidRPr="00444CB4">
        <w:t>устанавливающих</w:t>
      </w:r>
      <w:r w:rsidR="00444CB4">
        <w:t xml:space="preserve"> </w:t>
      </w:r>
      <w:r w:rsidRPr="00444CB4">
        <w:t>требования</w:t>
      </w:r>
      <w:r w:rsidR="00444CB4">
        <w:t xml:space="preserve"> </w:t>
      </w:r>
      <w:r w:rsidRPr="00444CB4">
        <w:t>к</w:t>
      </w:r>
      <w:r w:rsidR="00444CB4">
        <w:t xml:space="preserve"> </w:t>
      </w:r>
      <w:r w:rsidRPr="00444CB4">
        <w:t>предоставлению</w:t>
      </w:r>
      <w:r w:rsidR="00444CB4">
        <w:t xml:space="preserve"> </w:t>
      </w:r>
      <w:r w:rsidRPr="00444CB4">
        <w:t>муниципальной</w:t>
      </w:r>
      <w:r w:rsidR="00444CB4">
        <w:rPr>
          <w:spacing w:val="-4"/>
        </w:rPr>
        <w:t xml:space="preserve"> </w:t>
      </w:r>
      <w:r w:rsidRPr="00444CB4">
        <w:t>услуги,</w:t>
      </w:r>
      <w:r w:rsidR="00444CB4">
        <w:rPr>
          <w:spacing w:val="-4"/>
        </w:rPr>
        <w:t xml:space="preserve"> </w:t>
      </w:r>
      <w:r w:rsidRPr="00444CB4">
        <w:t>а</w:t>
      </w:r>
      <w:r w:rsidR="00444CB4">
        <w:t xml:space="preserve"> </w:t>
      </w:r>
      <w:r w:rsidRPr="00444CB4">
        <w:t>также</w:t>
      </w:r>
      <w:r w:rsidR="00444CB4">
        <w:t xml:space="preserve"> </w:t>
      </w:r>
      <w:r w:rsidRPr="00444CB4">
        <w:t>принятием</w:t>
      </w:r>
      <w:r w:rsidR="00444CB4">
        <w:rPr>
          <w:spacing w:val="-1"/>
        </w:rPr>
        <w:t xml:space="preserve"> </w:t>
      </w:r>
      <w:r w:rsidRPr="00444CB4">
        <w:t>ими</w:t>
      </w:r>
      <w:r w:rsidR="00444CB4">
        <w:t xml:space="preserve"> </w:t>
      </w:r>
      <w:r w:rsidRPr="00444CB4">
        <w:t>решений.</w:t>
      </w:r>
    </w:p>
    <w:p w:rsidR="00714581" w:rsidRPr="00444CB4" w:rsidRDefault="00714581" w:rsidP="00642ED8">
      <w:pPr>
        <w:pStyle w:val="af4"/>
        <w:widowControl w:val="0"/>
        <w:tabs>
          <w:tab w:val="left" w:pos="155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4.1.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Текущий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контроль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соблюдением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исполнением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настоящего</w:t>
      </w:r>
      <w:r w:rsidR="00444CB4">
        <w:rPr>
          <w:spacing w:val="1"/>
          <w:sz w:val="28"/>
          <w:szCs w:val="28"/>
        </w:rPr>
        <w:t xml:space="preserve"> </w:t>
      </w:r>
      <w:r w:rsidR="007A51F9" w:rsidRPr="00444CB4">
        <w:rPr>
          <w:spacing w:val="1"/>
          <w:sz w:val="28"/>
          <w:szCs w:val="28"/>
        </w:rPr>
        <w:t>Р</w:t>
      </w:r>
      <w:r w:rsidRPr="00444CB4">
        <w:rPr>
          <w:sz w:val="28"/>
          <w:szCs w:val="28"/>
        </w:rPr>
        <w:t>егламента,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нормативных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правовых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актов,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устанавливающих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требования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к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предоставлению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осуществляется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постоянной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должностными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лицами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уполномоченными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осуществление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контроля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предоставлением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услуги.</w:t>
      </w:r>
    </w:p>
    <w:p w:rsidR="00714581" w:rsidRPr="00444CB4" w:rsidRDefault="00714581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текущего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контроля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используются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сведения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служебной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корреспонденции,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устная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письменная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информация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специалистов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должностных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лиц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Уполномоченного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органа.</w:t>
      </w:r>
    </w:p>
    <w:p w:rsidR="00714581" w:rsidRPr="00444CB4" w:rsidRDefault="00714581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Текущий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контроль</w:t>
      </w:r>
      <w:r w:rsidR="00444CB4">
        <w:rPr>
          <w:spacing w:val="-4"/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осуществляется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путем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проведения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проверок:</w:t>
      </w:r>
    </w:p>
    <w:p w:rsidR="00714581" w:rsidRPr="00444CB4" w:rsidRDefault="00714581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решений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(об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отказе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предоставлении)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(муниципальной)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услуги;</w:t>
      </w:r>
    </w:p>
    <w:p w:rsidR="00714581" w:rsidRPr="00444CB4" w:rsidRDefault="00714581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выявления</w:t>
      </w:r>
      <w:r w:rsidR="00444CB4">
        <w:rPr>
          <w:spacing w:val="-7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устранения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нарушений</w:t>
      </w:r>
      <w:r w:rsidR="00444CB4">
        <w:rPr>
          <w:spacing w:val="-4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прав</w:t>
      </w:r>
      <w:r w:rsidR="00444CB4">
        <w:rPr>
          <w:spacing w:val="-5"/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граждан;</w:t>
      </w:r>
    </w:p>
    <w:p w:rsidR="00714581" w:rsidRPr="00444CB4" w:rsidRDefault="00714581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рассмотрения,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принятия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решений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подготовки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ответов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7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обращения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содержащие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жалобы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решения,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действия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(бездействие)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должностных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лиц.</w:t>
      </w:r>
    </w:p>
    <w:p w:rsidR="00714581" w:rsidRPr="00444CB4" w:rsidRDefault="00714581" w:rsidP="00642ED8">
      <w:pPr>
        <w:pStyle w:val="af6"/>
        <w:spacing w:after="0"/>
        <w:ind w:firstLine="709"/>
        <w:rPr>
          <w:sz w:val="28"/>
          <w:szCs w:val="28"/>
        </w:rPr>
      </w:pPr>
    </w:p>
    <w:p w:rsidR="00714581" w:rsidRPr="00444CB4" w:rsidRDefault="00714581" w:rsidP="00642ED8">
      <w:pPr>
        <w:pStyle w:val="Heading1"/>
        <w:ind w:left="0" w:right="0" w:firstLine="709"/>
        <w:jc w:val="both"/>
      </w:pPr>
      <w:r w:rsidRPr="00444CB4">
        <w:t>Порядок</w:t>
      </w:r>
      <w:r w:rsidR="00444CB4">
        <w:t xml:space="preserve"> </w:t>
      </w:r>
      <w:r w:rsidRPr="00444CB4">
        <w:t>и</w:t>
      </w:r>
      <w:r w:rsidR="00444CB4">
        <w:t xml:space="preserve"> </w:t>
      </w:r>
      <w:r w:rsidRPr="00444CB4">
        <w:t>периодичность</w:t>
      </w:r>
      <w:r w:rsidR="00444CB4">
        <w:t xml:space="preserve"> </w:t>
      </w:r>
      <w:r w:rsidRPr="00444CB4">
        <w:t>осуществления</w:t>
      </w:r>
      <w:r w:rsidR="00444CB4">
        <w:t xml:space="preserve"> </w:t>
      </w:r>
      <w:r w:rsidRPr="00444CB4">
        <w:t>плановых</w:t>
      </w:r>
      <w:r w:rsidR="00444CB4">
        <w:t xml:space="preserve"> </w:t>
      </w:r>
      <w:r w:rsidRPr="00444CB4">
        <w:t>и</w:t>
      </w:r>
      <w:r w:rsidR="00444CB4">
        <w:t xml:space="preserve"> </w:t>
      </w:r>
      <w:r w:rsidRPr="00444CB4">
        <w:t>внеплановых</w:t>
      </w:r>
      <w:r w:rsidR="00444CB4">
        <w:rPr>
          <w:spacing w:val="-67"/>
        </w:rPr>
        <w:t xml:space="preserve"> </w:t>
      </w:r>
      <w:r w:rsidRPr="00444CB4">
        <w:t>проверок</w:t>
      </w:r>
      <w:r w:rsidR="00444CB4">
        <w:rPr>
          <w:spacing w:val="-3"/>
        </w:rPr>
        <w:t xml:space="preserve"> </w:t>
      </w:r>
      <w:r w:rsidRPr="00444CB4">
        <w:t>полноты</w:t>
      </w:r>
      <w:r w:rsidR="00444CB4">
        <w:rPr>
          <w:spacing w:val="-6"/>
        </w:rPr>
        <w:t xml:space="preserve"> </w:t>
      </w:r>
      <w:r w:rsidRPr="00444CB4">
        <w:t>и</w:t>
      </w:r>
      <w:r w:rsidR="00444CB4">
        <w:rPr>
          <w:spacing w:val="-3"/>
        </w:rPr>
        <w:t xml:space="preserve"> </w:t>
      </w:r>
      <w:r w:rsidRPr="00444CB4">
        <w:t>качества</w:t>
      </w:r>
      <w:r w:rsidR="00444CB4">
        <w:t xml:space="preserve"> </w:t>
      </w:r>
      <w:r w:rsidRPr="00444CB4">
        <w:t>предоставления</w:t>
      </w:r>
      <w:r w:rsidR="00444CB4">
        <w:t xml:space="preserve"> </w:t>
      </w:r>
      <w:r w:rsidRPr="00444CB4">
        <w:t>муниципальной</w:t>
      </w:r>
      <w:r w:rsidR="00444CB4">
        <w:t xml:space="preserve"> </w:t>
      </w:r>
      <w:r w:rsidRPr="00444CB4">
        <w:t>услуги,</w:t>
      </w:r>
      <w:r w:rsidR="00444CB4">
        <w:t xml:space="preserve"> </w:t>
      </w:r>
      <w:r w:rsidRPr="00444CB4">
        <w:t>в</w:t>
      </w:r>
      <w:r w:rsidR="00444CB4">
        <w:t xml:space="preserve"> </w:t>
      </w:r>
      <w:r w:rsidRPr="00444CB4">
        <w:lastRenderedPageBreak/>
        <w:t>том</w:t>
      </w:r>
      <w:r w:rsidR="00444CB4">
        <w:t xml:space="preserve"> </w:t>
      </w:r>
      <w:r w:rsidRPr="00444CB4">
        <w:t>числе</w:t>
      </w:r>
      <w:r w:rsidR="00444CB4">
        <w:t xml:space="preserve"> </w:t>
      </w:r>
      <w:r w:rsidRPr="00444CB4">
        <w:t>порядок</w:t>
      </w:r>
      <w:r w:rsidR="00444CB4">
        <w:t xml:space="preserve"> </w:t>
      </w:r>
      <w:r w:rsidRPr="00444CB4">
        <w:t>и</w:t>
      </w:r>
      <w:r w:rsidR="00444CB4">
        <w:t xml:space="preserve"> </w:t>
      </w:r>
      <w:r w:rsidRPr="00444CB4">
        <w:t>формы</w:t>
      </w:r>
      <w:r w:rsidR="00444CB4">
        <w:t xml:space="preserve"> </w:t>
      </w:r>
      <w:r w:rsidRPr="00444CB4">
        <w:t>контроля</w:t>
      </w:r>
      <w:r w:rsidR="00444CB4">
        <w:t xml:space="preserve"> </w:t>
      </w:r>
      <w:r w:rsidRPr="00444CB4">
        <w:t>за</w:t>
      </w:r>
      <w:r w:rsidR="00444CB4">
        <w:t xml:space="preserve"> </w:t>
      </w:r>
      <w:r w:rsidRPr="00444CB4">
        <w:t>полнотой</w:t>
      </w:r>
      <w:r w:rsidR="00444CB4">
        <w:rPr>
          <w:spacing w:val="-67"/>
        </w:rPr>
        <w:t xml:space="preserve"> </w:t>
      </w:r>
      <w:r w:rsidRPr="00444CB4">
        <w:t>и</w:t>
      </w:r>
      <w:r w:rsidR="00444CB4">
        <w:rPr>
          <w:spacing w:val="-3"/>
        </w:rPr>
        <w:t xml:space="preserve"> </w:t>
      </w:r>
      <w:r w:rsidRPr="00444CB4">
        <w:t>качеством</w:t>
      </w:r>
      <w:r w:rsidR="00444CB4">
        <w:rPr>
          <w:spacing w:val="-1"/>
        </w:rPr>
        <w:t xml:space="preserve"> </w:t>
      </w:r>
      <w:r w:rsidRPr="00444CB4">
        <w:t>предоставления</w:t>
      </w:r>
      <w:r w:rsidR="00444CB4">
        <w:rPr>
          <w:spacing w:val="-2"/>
        </w:rPr>
        <w:t xml:space="preserve"> </w:t>
      </w:r>
      <w:r w:rsidRPr="00444CB4">
        <w:t>муниципальной</w:t>
      </w:r>
      <w:r w:rsidR="00444CB4">
        <w:rPr>
          <w:spacing w:val="-2"/>
        </w:rPr>
        <w:t xml:space="preserve"> </w:t>
      </w:r>
      <w:r w:rsidRPr="00444CB4">
        <w:t>услуги.</w:t>
      </w:r>
    </w:p>
    <w:p w:rsidR="00714581" w:rsidRPr="00444CB4" w:rsidRDefault="00714581" w:rsidP="00642ED8">
      <w:pPr>
        <w:pStyle w:val="af4"/>
        <w:widowControl w:val="0"/>
        <w:tabs>
          <w:tab w:val="left" w:pos="14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4.2.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Контроль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полнотой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качеством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включает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себя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проведение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плановых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внеплановых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проверок.</w:t>
      </w:r>
    </w:p>
    <w:p w:rsidR="00714581" w:rsidRPr="00444CB4" w:rsidRDefault="00924D2A" w:rsidP="00642ED8">
      <w:pPr>
        <w:pStyle w:val="af4"/>
        <w:widowControl w:val="0"/>
        <w:tabs>
          <w:tab w:val="left" w:pos="135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4.3.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Плановые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проверки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осуществляются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основании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годовых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планов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работы</w:t>
      </w:r>
      <w:r w:rsidR="00444CB4">
        <w:rPr>
          <w:spacing w:val="-67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У</w:t>
      </w:r>
      <w:r w:rsidRPr="00444CB4">
        <w:rPr>
          <w:sz w:val="28"/>
          <w:szCs w:val="28"/>
        </w:rPr>
        <w:t>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714581" w:rsidRPr="00444CB4">
        <w:rPr>
          <w:sz w:val="28"/>
          <w:szCs w:val="28"/>
        </w:rPr>
        <w:t>,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утверждаемых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руководителем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714581" w:rsidRPr="00444CB4">
        <w:rPr>
          <w:sz w:val="28"/>
          <w:szCs w:val="28"/>
        </w:rPr>
        <w:t>.</w:t>
      </w:r>
      <w:r w:rsidR="00444CB4">
        <w:rPr>
          <w:spacing w:val="-67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При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плановой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проверке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полноты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качества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муниципальной</w:t>
      </w:r>
      <w:r w:rsidR="00444CB4">
        <w:rPr>
          <w:spacing w:val="-2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контролю</w:t>
      </w:r>
      <w:r w:rsidR="00444CB4">
        <w:rPr>
          <w:spacing w:val="-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подлежат:</w:t>
      </w:r>
    </w:p>
    <w:p w:rsidR="00714581" w:rsidRPr="00444CB4" w:rsidRDefault="00924D2A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соблюдение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сроков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услуги</w:t>
      </w:r>
      <w:r w:rsidR="00FE2F4C" w:rsidRPr="00444CB4">
        <w:rPr>
          <w:sz w:val="28"/>
          <w:szCs w:val="28"/>
        </w:rPr>
        <w:t>;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соблюдение</w:t>
      </w:r>
      <w:r w:rsidR="00444CB4">
        <w:rPr>
          <w:spacing w:val="-4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положений</w:t>
      </w:r>
      <w:r w:rsidR="00444CB4">
        <w:rPr>
          <w:spacing w:val="-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настоящего</w:t>
      </w:r>
      <w:r w:rsidR="00444CB4">
        <w:rPr>
          <w:sz w:val="28"/>
          <w:szCs w:val="28"/>
        </w:rPr>
        <w:t xml:space="preserve"> </w:t>
      </w:r>
      <w:r w:rsidR="007A51F9" w:rsidRPr="00444CB4">
        <w:rPr>
          <w:sz w:val="28"/>
          <w:szCs w:val="28"/>
        </w:rPr>
        <w:t>Ре</w:t>
      </w:r>
      <w:r w:rsidR="00714581" w:rsidRPr="00444CB4">
        <w:rPr>
          <w:sz w:val="28"/>
          <w:szCs w:val="28"/>
        </w:rPr>
        <w:t>гламента;</w:t>
      </w:r>
    </w:p>
    <w:p w:rsidR="00714581" w:rsidRPr="00444CB4" w:rsidRDefault="00924D2A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правильность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обоснованность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принятого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решения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об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отказе</w:t>
      </w:r>
      <w:r w:rsidR="00444CB4">
        <w:rPr>
          <w:spacing w:val="-67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в</w:t>
      </w:r>
      <w:r w:rsidR="00444CB4">
        <w:rPr>
          <w:spacing w:val="-3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предоставлении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муниципальной</w:t>
      </w:r>
      <w:r w:rsidR="00444CB4">
        <w:rPr>
          <w:spacing w:val="-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услуги.</w:t>
      </w:r>
    </w:p>
    <w:p w:rsidR="00714581" w:rsidRPr="00444CB4" w:rsidRDefault="00924D2A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4.3.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Основанием</w:t>
      </w:r>
      <w:r w:rsidR="00444CB4">
        <w:rPr>
          <w:spacing w:val="-4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для</w:t>
      </w:r>
      <w:r w:rsidR="00444CB4">
        <w:rPr>
          <w:spacing w:val="-7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проведения</w:t>
      </w:r>
      <w:r w:rsidR="00444CB4">
        <w:rPr>
          <w:spacing w:val="-4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внеплановых</w:t>
      </w:r>
      <w:r w:rsidR="00444CB4">
        <w:rPr>
          <w:spacing w:val="-2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проверок</w:t>
      </w:r>
      <w:r w:rsidR="00444CB4">
        <w:rPr>
          <w:spacing w:val="-4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являются:</w:t>
      </w:r>
    </w:p>
    <w:p w:rsidR="00714581" w:rsidRPr="00444CB4" w:rsidRDefault="00924D2A" w:rsidP="00642ED8">
      <w:pPr>
        <w:ind w:firstLine="709"/>
        <w:jc w:val="both"/>
        <w:rPr>
          <w:i/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получение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от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государственных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органов,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органов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местного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самоуправления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информации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о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предполагаемых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или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выявленных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нарушениях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нормативных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правовых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актов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Российской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Федерации,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нормативных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правовых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актов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Хабаровского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края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нормативных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правовых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актов</w:t>
      </w:r>
      <w:r w:rsidR="00444CB4">
        <w:rPr>
          <w:spacing w:val="1"/>
          <w:sz w:val="28"/>
          <w:szCs w:val="28"/>
        </w:rPr>
        <w:t xml:space="preserve"> </w:t>
      </w:r>
      <w:r w:rsidR="00202C0A" w:rsidRPr="00444CB4">
        <w:rPr>
          <w:sz w:val="28"/>
          <w:szCs w:val="28"/>
        </w:rPr>
        <w:t>администрации</w:t>
      </w:r>
      <w:r w:rsidR="00444CB4">
        <w:rPr>
          <w:sz w:val="28"/>
          <w:szCs w:val="28"/>
        </w:rPr>
        <w:t xml:space="preserve"> </w:t>
      </w:r>
      <w:r w:rsidR="00202C0A"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="00202C0A"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="00202C0A" w:rsidRPr="00444CB4">
        <w:rPr>
          <w:sz w:val="28"/>
          <w:szCs w:val="28"/>
        </w:rPr>
        <w:t>района</w:t>
      </w:r>
      <w:r w:rsidR="00444CB4">
        <w:rPr>
          <w:sz w:val="28"/>
          <w:szCs w:val="28"/>
        </w:rPr>
        <w:t xml:space="preserve"> </w:t>
      </w:r>
      <w:r w:rsidR="00202C0A" w:rsidRPr="00444CB4">
        <w:rPr>
          <w:sz w:val="28"/>
          <w:szCs w:val="28"/>
        </w:rPr>
        <w:t>Хабаровского</w:t>
      </w:r>
      <w:r w:rsidR="00444CB4">
        <w:rPr>
          <w:sz w:val="28"/>
          <w:szCs w:val="28"/>
        </w:rPr>
        <w:t xml:space="preserve"> </w:t>
      </w:r>
      <w:r w:rsidR="00202C0A" w:rsidRPr="00444CB4">
        <w:rPr>
          <w:sz w:val="28"/>
          <w:szCs w:val="28"/>
        </w:rPr>
        <w:t>края;</w:t>
      </w:r>
    </w:p>
    <w:p w:rsidR="00714581" w:rsidRPr="00444CB4" w:rsidRDefault="00202C0A" w:rsidP="00642ED8">
      <w:pPr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обращения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граждан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юридических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лиц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нарушения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законодательства,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том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числе</w:t>
      </w:r>
      <w:r w:rsidR="00444CB4">
        <w:rPr>
          <w:spacing w:val="-4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на</w:t>
      </w:r>
      <w:r w:rsidR="00444CB4">
        <w:rPr>
          <w:spacing w:val="-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качество</w:t>
      </w:r>
      <w:r w:rsidR="00444CB4">
        <w:rPr>
          <w:spacing w:val="-4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муниципальной</w:t>
      </w:r>
      <w:r w:rsidR="00444CB4">
        <w:rPr>
          <w:spacing w:val="-2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услуги.</w:t>
      </w:r>
    </w:p>
    <w:p w:rsidR="00714581" w:rsidRPr="00444CB4" w:rsidRDefault="00714581" w:rsidP="00642ED8">
      <w:pPr>
        <w:pStyle w:val="af6"/>
        <w:spacing w:after="0"/>
        <w:ind w:firstLine="709"/>
        <w:rPr>
          <w:sz w:val="28"/>
          <w:szCs w:val="28"/>
          <w:highlight w:val="yellow"/>
        </w:rPr>
      </w:pPr>
    </w:p>
    <w:p w:rsidR="00714581" w:rsidRPr="00444CB4" w:rsidRDefault="00714581" w:rsidP="00642ED8">
      <w:pPr>
        <w:pStyle w:val="Heading1"/>
        <w:ind w:left="0" w:right="0" w:firstLine="709"/>
        <w:jc w:val="both"/>
      </w:pPr>
      <w:r w:rsidRPr="00444CB4">
        <w:t>Ответственность</w:t>
      </w:r>
      <w:r w:rsidR="00444CB4">
        <w:t xml:space="preserve"> </w:t>
      </w:r>
      <w:r w:rsidRPr="00444CB4">
        <w:t>должностных</w:t>
      </w:r>
      <w:r w:rsidR="00444CB4">
        <w:t xml:space="preserve"> </w:t>
      </w:r>
      <w:r w:rsidRPr="00444CB4">
        <w:t>лиц</w:t>
      </w:r>
      <w:r w:rsidR="00444CB4">
        <w:t xml:space="preserve"> </w:t>
      </w:r>
      <w:r w:rsidRPr="00444CB4">
        <w:t>за</w:t>
      </w:r>
      <w:r w:rsidR="00444CB4">
        <w:t xml:space="preserve"> </w:t>
      </w:r>
      <w:r w:rsidRPr="00444CB4">
        <w:t>решения</w:t>
      </w:r>
      <w:r w:rsidR="00444CB4">
        <w:t xml:space="preserve"> </w:t>
      </w:r>
      <w:r w:rsidRPr="00444CB4">
        <w:t>и</w:t>
      </w:r>
      <w:r w:rsidR="00444CB4">
        <w:t xml:space="preserve"> </w:t>
      </w:r>
      <w:r w:rsidRPr="00444CB4">
        <w:t>действия</w:t>
      </w:r>
      <w:r w:rsidR="00444CB4">
        <w:rPr>
          <w:spacing w:val="-67"/>
        </w:rPr>
        <w:t xml:space="preserve"> </w:t>
      </w:r>
      <w:r w:rsidRPr="00444CB4">
        <w:t>(бездействие),</w:t>
      </w:r>
      <w:r w:rsidR="00444CB4">
        <w:t xml:space="preserve"> </w:t>
      </w:r>
      <w:r w:rsidRPr="00444CB4">
        <w:t>принимаемые</w:t>
      </w:r>
      <w:r w:rsidR="00444CB4">
        <w:t xml:space="preserve"> </w:t>
      </w:r>
      <w:r w:rsidRPr="00444CB4">
        <w:t>(осуществляемые)</w:t>
      </w:r>
      <w:r w:rsidR="00444CB4">
        <w:t xml:space="preserve"> </w:t>
      </w:r>
      <w:r w:rsidRPr="00444CB4">
        <w:t>ими</w:t>
      </w:r>
      <w:r w:rsidR="00444CB4">
        <w:t xml:space="preserve"> </w:t>
      </w:r>
      <w:r w:rsidRPr="00444CB4">
        <w:t>в</w:t>
      </w:r>
      <w:r w:rsidR="00444CB4">
        <w:t xml:space="preserve"> </w:t>
      </w:r>
      <w:r w:rsidRPr="00444CB4">
        <w:t>ходе</w:t>
      </w:r>
      <w:r w:rsidR="00444CB4">
        <w:rPr>
          <w:spacing w:val="-67"/>
        </w:rPr>
        <w:t xml:space="preserve"> </w:t>
      </w:r>
      <w:r w:rsidRPr="00444CB4">
        <w:t>предоставления</w:t>
      </w:r>
      <w:r w:rsidR="00444CB4">
        <w:rPr>
          <w:spacing w:val="-6"/>
        </w:rPr>
        <w:t xml:space="preserve"> </w:t>
      </w:r>
      <w:r w:rsidRPr="00444CB4">
        <w:t>государственной</w:t>
      </w:r>
      <w:r w:rsidR="00444CB4">
        <w:rPr>
          <w:spacing w:val="-7"/>
        </w:rPr>
        <w:t xml:space="preserve"> </w:t>
      </w:r>
      <w:r w:rsidRPr="00444CB4">
        <w:t>(муниципальной)</w:t>
      </w:r>
      <w:r w:rsidR="00444CB4">
        <w:rPr>
          <w:spacing w:val="-7"/>
        </w:rPr>
        <w:t xml:space="preserve"> </w:t>
      </w:r>
      <w:r w:rsidRPr="00444CB4">
        <w:t>услуги</w:t>
      </w:r>
      <w:r w:rsidR="002E33C3" w:rsidRPr="00444CB4">
        <w:t>.</w:t>
      </w:r>
    </w:p>
    <w:p w:rsidR="00714581" w:rsidRPr="00444CB4" w:rsidRDefault="00755C80" w:rsidP="00642ED8">
      <w:pPr>
        <w:pStyle w:val="af4"/>
        <w:widowControl w:val="0"/>
        <w:tabs>
          <w:tab w:val="left" w:pos="141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4.4.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результатам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проведенных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проверок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случае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выявления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нарушений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положений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настоящего</w:t>
      </w:r>
      <w:r w:rsidR="00444CB4">
        <w:rPr>
          <w:spacing w:val="1"/>
          <w:sz w:val="28"/>
          <w:szCs w:val="28"/>
        </w:rPr>
        <w:t xml:space="preserve"> </w:t>
      </w:r>
      <w:r w:rsidR="007A51F9" w:rsidRPr="00444CB4">
        <w:rPr>
          <w:spacing w:val="1"/>
          <w:sz w:val="28"/>
          <w:szCs w:val="28"/>
        </w:rPr>
        <w:t>Р</w:t>
      </w:r>
      <w:r w:rsidR="00714581" w:rsidRPr="00444CB4">
        <w:rPr>
          <w:sz w:val="28"/>
          <w:szCs w:val="28"/>
        </w:rPr>
        <w:t>егламента,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нормативных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правовых</w:t>
      </w:r>
      <w:r w:rsidR="00444CB4">
        <w:rPr>
          <w:spacing w:val="-67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актов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Хабаровского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края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нормативных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правовых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актов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Хабаровского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края</w:t>
      </w:r>
      <w:r w:rsidR="00444CB4">
        <w:rPr>
          <w:i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осуществляется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привлечение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виновных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лиц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к</w:t>
      </w:r>
      <w:r w:rsidR="00444CB4">
        <w:rPr>
          <w:spacing w:val="-2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ответственности</w:t>
      </w:r>
      <w:r w:rsidR="00444CB4">
        <w:rPr>
          <w:spacing w:val="-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в</w:t>
      </w:r>
      <w:r w:rsidR="00444CB4">
        <w:rPr>
          <w:spacing w:val="-5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соответствии</w:t>
      </w:r>
      <w:r w:rsidR="00444CB4">
        <w:rPr>
          <w:spacing w:val="-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с</w:t>
      </w:r>
      <w:r w:rsidR="00444CB4">
        <w:rPr>
          <w:spacing w:val="-2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законодательством</w:t>
      </w:r>
      <w:r w:rsidR="00444CB4">
        <w:rPr>
          <w:spacing w:val="-2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Российской</w:t>
      </w:r>
      <w:r w:rsidR="00444CB4">
        <w:rPr>
          <w:spacing w:val="-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Федерации.</w:t>
      </w:r>
    </w:p>
    <w:p w:rsidR="00714581" w:rsidRPr="00444CB4" w:rsidRDefault="00714581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Персональная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ответственность</w:t>
      </w:r>
      <w:r w:rsidR="00444CB4">
        <w:rPr>
          <w:sz w:val="28"/>
          <w:szCs w:val="28"/>
        </w:rPr>
        <w:t xml:space="preserve"> </w:t>
      </w:r>
      <w:r w:rsidR="00755C80" w:rsidRPr="00444CB4">
        <w:rPr>
          <w:sz w:val="28"/>
          <w:szCs w:val="28"/>
        </w:rPr>
        <w:t>д</w:t>
      </w:r>
      <w:r w:rsidRPr="00444CB4">
        <w:rPr>
          <w:sz w:val="28"/>
          <w:szCs w:val="28"/>
        </w:rPr>
        <w:t>олжностных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лиц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правильност</w:t>
      </w:r>
      <w:r w:rsidR="00755C80" w:rsidRPr="00444CB4">
        <w:rPr>
          <w:sz w:val="28"/>
          <w:szCs w:val="28"/>
        </w:rPr>
        <w:t>ь</w:t>
      </w:r>
      <w:r w:rsidR="00444CB4">
        <w:rPr>
          <w:sz w:val="28"/>
          <w:szCs w:val="28"/>
        </w:rPr>
        <w:t xml:space="preserve"> </w:t>
      </w:r>
      <w:r w:rsidR="00755C80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своевременность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принятия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решения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(об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отказе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предоставлении)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закрепляется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их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должностных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регламентах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соответствии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требованиями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законодательства.</w:t>
      </w:r>
    </w:p>
    <w:p w:rsidR="00714581" w:rsidRPr="00444CB4" w:rsidRDefault="00714581" w:rsidP="00642ED8">
      <w:pPr>
        <w:pStyle w:val="af6"/>
        <w:spacing w:after="0"/>
        <w:ind w:firstLine="709"/>
        <w:rPr>
          <w:sz w:val="28"/>
          <w:szCs w:val="28"/>
        </w:rPr>
      </w:pPr>
    </w:p>
    <w:p w:rsidR="00714581" w:rsidRPr="00444CB4" w:rsidRDefault="00714581" w:rsidP="00642ED8">
      <w:pPr>
        <w:pStyle w:val="Heading1"/>
        <w:ind w:left="0" w:right="0" w:firstLine="709"/>
        <w:jc w:val="both"/>
      </w:pPr>
      <w:r w:rsidRPr="00444CB4">
        <w:t>Требования</w:t>
      </w:r>
      <w:r w:rsidR="00444CB4">
        <w:rPr>
          <w:spacing w:val="-5"/>
        </w:rPr>
        <w:t xml:space="preserve"> </w:t>
      </w:r>
      <w:r w:rsidRPr="00444CB4">
        <w:t>к</w:t>
      </w:r>
      <w:r w:rsidR="00444CB4">
        <w:rPr>
          <w:spacing w:val="-4"/>
        </w:rPr>
        <w:t xml:space="preserve"> </w:t>
      </w:r>
      <w:r w:rsidRPr="00444CB4">
        <w:t>порядку</w:t>
      </w:r>
      <w:r w:rsidR="00444CB4">
        <w:rPr>
          <w:spacing w:val="-2"/>
        </w:rPr>
        <w:t xml:space="preserve"> </w:t>
      </w:r>
      <w:r w:rsidRPr="00444CB4">
        <w:t>и</w:t>
      </w:r>
      <w:r w:rsidR="00444CB4">
        <w:rPr>
          <w:spacing w:val="-4"/>
        </w:rPr>
        <w:t xml:space="preserve"> </w:t>
      </w:r>
      <w:r w:rsidRPr="00444CB4">
        <w:t>формам</w:t>
      </w:r>
      <w:r w:rsidR="00444CB4">
        <w:rPr>
          <w:spacing w:val="-3"/>
        </w:rPr>
        <w:t xml:space="preserve"> </w:t>
      </w:r>
      <w:r w:rsidRPr="00444CB4">
        <w:t>контроля</w:t>
      </w:r>
      <w:r w:rsidR="00444CB4">
        <w:rPr>
          <w:spacing w:val="-5"/>
        </w:rPr>
        <w:t xml:space="preserve"> </w:t>
      </w:r>
      <w:r w:rsidRPr="00444CB4">
        <w:t>за</w:t>
      </w:r>
      <w:r w:rsidR="00444CB4">
        <w:rPr>
          <w:spacing w:val="-1"/>
        </w:rPr>
        <w:t xml:space="preserve"> </w:t>
      </w:r>
      <w:r w:rsidRPr="00444CB4">
        <w:t>предоставлением</w:t>
      </w:r>
      <w:r w:rsidR="00444CB4">
        <w:t xml:space="preserve"> </w:t>
      </w:r>
      <w:r w:rsidRPr="00444CB4">
        <w:t>муниципальной</w:t>
      </w:r>
      <w:r w:rsidR="00444CB4">
        <w:t xml:space="preserve"> </w:t>
      </w:r>
      <w:r w:rsidRPr="00444CB4">
        <w:t>услуги,</w:t>
      </w:r>
      <w:r w:rsidR="00444CB4">
        <w:t xml:space="preserve"> </w:t>
      </w:r>
      <w:r w:rsidRPr="00444CB4">
        <w:t>в</w:t>
      </w:r>
      <w:r w:rsidR="00444CB4">
        <w:t xml:space="preserve"> </w:t>
      </w:r>
      <w:r w:rsidRPr="00444CB4">
        <w:t>том</w:t>
      </w:r>
      <w:r w:rsidR="00444CB4">
        <w:t xml:space="preserve"> </w:t>
      </w:r>
      <w:r w:rsidRPr="00444CB4">
        <w:t>числе</w:t>
      </w:r>
      <w:r w:rsidR="00444CB4">
        <w:t xml:space="preserve"> </w:t>
      </w:r>
      <w:r w:rsidRPr="00444CB4">
        <w:t>со</w:t>
      </w:r>
      <w:r w:rsidR="00444CB4">
        <w:t xml:space="preserve"> </w:t>
      </w:r>
      <w:r w:rsidRPr="00444CB4">
        <w:t>стороны</w:t>
      </w:r>
      <w:r w:rsidR="00444CB4">
        <w:t xml:space="preserve"> </w:t>
      </w:r>
      <w:r w:rsidRPr="00444CB4">
        <w:t>граждан,</w:t>
      </w:r>
      <w:r w:rsidR="00444CB4">
        <w:rPr>
          <w:spacing w:val="-67"/>
        </w:rPr>
        <w:t xml:space="preserve"> </w:t>
      </w:r>
      <w:r w:rsidRPr="00444CB4">
        <w:t>их</w:t>
      </w:r>
      <w:r w:rsidR="00444CB4">
        <w:rPr>
          <w:spacing w:val="1"/>
        </w:rPr>
        <w:t xml:space="preserve"> </w:t>
      </w:r>
      <w:r w:rsidRPr="00444CB4">
        <w:t>объединений</w:t>
      </w:r>
      <w:r w:rsidR="00444CB4">
        <w:rPr>
          <w:spacing w:val="-1"/>
        </w:rPr>
        <w:t xml:space="preserve"> </w:t>
      </w:r>
      <w:r w:rsidRPr="00444CB4">
        <w:t>и</w:t>
      </w:r>
      <w:r w:rsidR="00444CB4">
        <w:rPr>
          <w:spacing w:val="-3"/>
        </w:rPr>
        <w:t xml:space="preserve"> </w:t>
      </w:r>
      <w:r w:rsidRPr="00444CB4">
        <w:t>организаций</w:t>
      </w:r>
      <w:r w:rsidR="002E33C3" w:rsidRPr="00444CB4">
        <w:t>.</w:t>
      </w:r>
    </w:p>
    <w:p w:rsidR="00714581" w:rsidRPr="00444CB4" w:rsidRDefault="00755C80" w:rsidP="00642ED8">
      <w:pPr>
        <w:pStyle w:val="af4"/>
        <w:widowControl w:val="0"/>
        <w:tabs>
          <w:tab w:val="left" w:pos="143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4.5.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Граждане,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их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объединения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организации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имеют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право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осуществлять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контроль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за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предоставлением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путем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получения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информации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ходе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муниципальной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услуги,</w:t>
      </w:r>
      <w:r w:rsidR="00444CB4">
        <w:rPr>
          <w:spacing w:val="-3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в</w:t>
      </w:r>
      <w:r w:rsidR="00444CB4">
        <w:rPr>
          <w:spacing w:val="-4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том</w:t>
      </w:r>
      <w:r w:rsidR="00444CB4">
        <w:rPr>
          <w:spacing w:val="-2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числе</w:t>
      </w:r>
      <w:r w:rsidR="00444CB4">
        <w:rPr>
          <w:spacing w:val="-4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о</w:t>
      </w:r>
      <w:r w:rsidR="00444CB4">
        <w:rPr>
          <w:spacing w:val="-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сроках</w:t>
      </w:r>
      <w:r w:rsidR="00444CB4">
        <w:rPr>
          <w:spacing w:val="-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завершения</w:t>
      </w:r>
      <w:r w:rsidR="00444CB4">
        <w:rPr>
          <w:spacing w:val="-2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административных</w:t>
      </w:r>
      <w:r w:rsidR="00444CB4">
        <w:rPr>
          <w:spacing w:val="-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процедур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(действий).</w:t>
      </w:r>
    </w:p>
    <w:p w:rsidR="00714581" w:rsidRPr="00444CB4" w:rsidRDefault="00714581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Граждане,</w:t>
      </w:r>
      <w:r w:rsidR="00444CB4">
        <w:rPr>
          <w:spacing w:val="-6"/>
          <w:sz w:val="28"/>
          <w:szCs w:val="28"/>
        </w:rPr>
        <w:t xml:space="preserve"> </w:t>
      </w:r>
      <w:r w:rsidRPr="00444CB4">
        <w:rPr>
          <w:sz w:val="28"/>
          <w:szCs w:val="28"/>
        </w:rPr>
        <w:t>их</w:t>
      </w:r>
      <w:r w:rsidR="00444CB4">
        <w:rPr>
          <w:spacing w:val="-5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объединения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-5"/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организации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также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имеют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право:</w:t>
      </w:r>
    </w:p>
    <w:p w:rsidR="00714581" w:rsidRPr="00444CB4" w:rsidRDefault="00755C80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lastRenderedPageBreak/>
        <w:t>-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направлять</w:t>
      </w:r>
      <w:r w:rsidR="00444CB4">
        <w:rPr>
          <w:spacing w:val="32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замечания</w:t>
      </w:r>
      <w:r w:rsidR="00444CB4">
        <w:rPr>
          <w:spacing w:val="3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и</w:t>
      </w:r>
      <w:r w:rsidR="00444CB4">
        <w:rPr>
          <w:spacing w:val="3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предложения</w:t>
      </w:r>
      <w:r w:rsidR="00444CB4">
        <w:rPr>
          <w:spacing w:val="3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по</w:t>
      </w:r>
      <w:r w:rsidR="00444CB4">
        <w:rPr>
          <w:spacing w:val="32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улучшению</w:t>
      </w:r>
      <w:r w:rsidR="00444CB4">
        <w:rPr>
          <w:spacing w:val="33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доступности</w:t>
      </w:r>
      <w:r w:rsidR="00444CB4">
        <w:rPr>
          <w:spacing w:val="3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и</w:t>
      </w:r>
      <w:r w:rsidR="00444CB4">
        <w:rPr>
          <w:spacing w:val="3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качества</w:t>
      </w:r>
      <w:r w:rsidR="00444CB4">
        <w:rPr>
          <w:spacing w:val="-67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муниципальной</w:t>
      </w:r>
      <w:r w:rsidR="00444CB4">
        <w:rPr>
          <w:spacing w:val="-2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услуги;</w:t>
      </w:r>
    </w:p>
    <w:p w:rsidR="00714581" w:rsidRPr="00444CB4" w:rsidRDefault="00755C80" w:rsidP="00642ED8">
      <w:pPr>
        <w:pStyle w:val="af6"/>
        <w:tabs>
          <w:tab w:val="left" w:pos="2046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</w:tabs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вносить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предложения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мерах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устранению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нарушений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настоящего</w:t>
      </w:r>
      <w:r w:rsidR="00444CB4">
        <w:rPr>
          <w:spacing w:val="-67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Административного</w:t>
      </w:r>
      <w:r w:rsidR="00444CB4">
        <w:rPr>
          <w:spacing w:val="-2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регламента.</w:t>
      </w:r>
    </w:p>
    <w:p w:rsidR="00714581" w:rsidRPr="00444CB4" w:rsidRDefault="00755C80" w:rsidP="00642ED8">
      <w:pPr>
        <w:pStyle w:val="af4"/>
        <w:widowControl w:val="0"/>
        <w:tabs>
          <w:tab w:val="left" w:pos="159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4.6.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Должностные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лица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принимают</w:t>
      </w:r>
      <w:r w:rsidR="00444CB4">
        <w:rPr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меры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к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прекращению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допущенных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нарушений,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устраняют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причины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условия,</w:t>
      </w:r>
      <w:r w:rsidR="00444CB4">
        <w:rPr>
          <w:spacing w:val="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способствующие</w:t>
      </w:r>
      <w:r w:rsidR="00444CB4">
        <w:rPr>
          <w:spacing w:val="-1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совершению</w:t>
      </w:r>
      <w:r w:rsidR="00444CB4">
        <w:rPr>
          <w:spacing w:val="-4"/>
          <w:sz w:val="28"/>
          <w:szCs w:val="28"/>
        </w:rPr>
        <w:t xml:space="preserve"> </w:t>
      </w:r>
      <w:r w:rsidR="00714581" w:rsidRPr="00444CB4">
        <w:rPr>
          <w:sz w:val="28"/>
          <w:szCs w:val="28"/>
        </w:rPr>
        <w:t>нарушений.</w:t>
      </w:r>
    </w:p>
    <w:p w:rsidR="00714581" w:rsidRPr="00444CB4" w:rsidRDefault="00714581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Информация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результатах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рассмотрения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замечаний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предложений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граждан,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объединений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доводится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сведения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лиц,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направивших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эти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замечания</w:t>
      </w:r>
      <w:r w:rsidR="00444CB4">
        <w:rPr>
          <w:spacing w:val="-4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предложения.</w:t>
      </w:r>
    </w:p>
    <w:p w:rsidR="00BD05B9" w:rsidRPr="00444CB4" w:rsidRDefault="00BD05B9" w:rsidP="00642ED8">
      <w:pPr>
        <w:ind w:firstLine="709"/>
        <w:jc w:val="both"/>
        <w:rPr>
          <w:sz w:val="28"/>
          <w:szCs w:val="28"/>
          <w:highlight w:val="yellow"/>
        </w:rPr>
      </w:pPr>
    </w:p>
    <w:p w:rsidR="00BD05B9" w:rsidRPr="00444CB4" w:rsidRDefault="00BD05B9" w:rsidP="00642ED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444CB4">
        <w:rPr>
          <w:b/>
          <w:sz w:val="28"/>
          <w:szCs w:val="28"/>
        </w:rPr>
        <w:t>5.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Досудебный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(внесудебный)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порядок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обжалования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решений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и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действий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(бездействия)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органа,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предоставляющего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муниципальную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услугу,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а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также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должностных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лиц,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муниципальных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служащих,</w:t>
      </w:r>
      <w:r w:rsidR="00444CB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44CB4">
        <w:rPr>
          <w:rFonts w:eastAsia="Calibri"/>
          <w:b/>
          <w:bCs/>
          <w:sz w:val="28"/>
          <w:szCs w:val="28"/>
          <w:lang w:eastAsia="en-US"/>
        </w:rPr>
        <w:t>предоставляющих</w:t>
      </w:r>
      <w:r w:rsidR="00444CB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44CB4">
        <w:rPr>
          <w:rFonts w:eastAsia="Calibri"/>
          <w:b/>
          <w:bCs/>
          <w:sz w:val="28"/>
          <w:szCs w:val="28"/>
          <w:lang w:eastAsia="en-US"/>
        </w:rPr>
        <w:t>муниципальную</w:t>
      </w:r>
      <w:r w:rsidR="00444CB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44CB4">
        <w:rPr>
          <w:rFonts w:eastAsia="Calibri"/>
          <w:b/>
          <w:bCs/>
          <w:sz w:val="28"/>
          <w:szCs w:val="28"/>
          <w:lang w:eastAsia="en-US"/>
        </w:rPr>
        <w:t>услугу,</w:t>
      </w:r>
      <w:r w:rsidR="00444CB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44CB4">
        <w:rPr>
          <w:rFonts w:eastAsia="Calibri"/>
          <w:b/>
          <w:bCs/>
          <w:sz w:val="28"/>
          <w:szCs w:val="28"/>
          <w:lang w:eastAsia="en-US"/>
        </w:rPr>
        <w:t>многофункционального</w:t>
      </w:r>
      <w:r w:rsidR="00444CB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44CB4">
        <w:rPr>
          <w:rFonts w:eastAsia="Calibri"/>
          <w:b/>
          <w:bCs/>
          <w:sz w:val="28"/>
          <w:szCs w:val="28"/>
          <w:lang w:eastAsia="en-US"/>
        </w:rPr>
        <w:t>центра,</w:t>
      </w:r>
      <w:r w:rsidR="00444CB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44CB4">
        <w:rPr>
          <w:rFonts w:eastAsia="Calibri"/>
          <w:b/>
          <w:bCs/>
          <w:sz w:val="28"/>
          <w:szCs w:val="28"/>
          <w:lang w:eastAsia="en-US"/>
        </w:rPr>
        <w:t>работника</w:t>
      </w:r>
      <w:r w:rsidR="00444CB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44CB4">
        <w:rPr>
          <w:rFonts w:eastAsia="Calibri"/>
          <w:b/>
          <w:bCs/>
          <w:sz w:val="28"/>
          <w:szCs w:val="28"/>
          <w:lang w:eastAsia="en-US"/>
        </w:rPr>
        <w:t>многофункционального</w:t>
      </w:r>
      <w:r w:rsidR="00444CB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44CB4">
        <w:rPr>
          <w:rFonts w:eastAsia="Calibri"/>
          <w:b/>
          <w:bCs/>
          <w:sz w:val="28"/>
          <w:szCs w:val="28"/>
          <w:lang w:eastAsia="en-US"/>
        </w:rPr>
        <w:t>центра,</w:t>
      </w:r>
      <w:r w:rsidR="00444CB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44CB4">
        <w:rPr>
          <w:rFonts w:eastAsia="Calibri"/>
          <w:b/>
          <w:bCs/>
          <w:sz w:val="28"/>
          <w:szCs w:val="28"/>
          <w:lang w:eastAsia="en-US"/>
        </w:rPr>
        <w:t>организаций,</w:t>
      </w:r>
      <w:r w:rsidR="00444CB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44CB4">
        <w:rPr>
          <w:rFonts w:eastAsia="Calibri"/>
          <w:b/>
          <w:bCs/>
          <w:sz w:val="28"/>
          <w:szCs w:val="28"/>
          <w:lang w:eastAsia="en-US"/>
        </w:rPr>
        <w:t>привлеченных</w:t>
      </w:r>
      <w:r w:rsidR="00444CB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44CB4">
        <w:rPr>
          <w:rFonts w:eastAsia="Calibri"/>
          <w:b/>
          <w:bCs/>
          <w:sz w:val="28"/>
          <w:szCs w:val="28"/>
          <w:lang w:eastAsia="en-US"/>
        </w:rPr>
        <w:t>многофункциональным</w:t>
      </w:r>
      <w:r w:rsidR="00444CB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44CB4">
        <w:rPr>
          <w:rFonts w:eastAsia="Calibri"/>
          <w:b/>
          <w:bCs/>
          <w:sz w:val="28"/>
          <w:szCs w:val="28"/>
          <w:lang w:eastAsia="en-US"/>
        </w:rPr>
        <w:t>центром</w:t>
      </w:r>
      <w:r w:rsidR="00444CB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44CB4">
        <w:rPr>
          <w:rFonts w:eastAsia="Calibri"/>
          <w:b/>
          <w:bCs/>
          <w:sz w:val="28"/>
          <w:szCs w:val="28"/>
          <w:lang w:eastAsia="en-US"/>
        </w:rPr>
        <w:t>для</w:t>
      </w:r>
      <w:r w:rsidR="00444CB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44CB4">
        <w:rPr>
          <w:rFonts w:eastAsia="Calibri"/>
          <w:b/>
          <w:bCs/>
          <w:sz w:val="28"/>
          <w:szCs w:val="28"/>
          <w:lang w:eastAsia="en-US"/>
        </w:rPr>
        <w:t>реализации</w:t>
      </w:r>
      <w:r w:rsidR="00444CB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44CB4">
        <w:rPr>
          <w:rFonts w:eastAsia="Calibri"/>
          <w:b/>
          <w:bCs/>
          <w:sz w:val="28"/>
          <w:szCs w:val="28"/>
          <w:lang w:eastAsia="en-US"/>
        </w:rPr>
        <w:t>его</w:t>
      </w:r>
      <w:r w:rsidR="00444CB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44CB4">
        <w:rPr>
          <w:rFonts w:eastAsia="Calibri"/>
          <w:b/>
          <w:bCs/>
          <w:sz w:val="28"/>
          <w:szCs w:val="28"/>
          <w:lang w:eastAsia="en-US"/>
        </w:rPr>
        <w:t>функций,</w:t>
      </w:r>
      <w:r w:rsidR="00444CB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44CB4">
        <w:rPr>
          <w:rFonts w:eastAsia="Calibri"/>
          <w:b/>
          <w:bCs/>
          <w:sz w:val="28"/>
          <w:szCs w:val="28"/>
          <w:lang w:eastAsia="en-US"/>
        </w:rPr>
        <w:t>или</w:t>
      </w:r>
      <w:r w:rsidR="00444CB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44CB4">
        <w:rPr>
          <w:rFonts w:eastAsia="Calibri"/>
          <w:b/>
          <w:bCs/>
          <w:sz w:val="28"/>
          <w:szCs w:val="28"/>
          <w:lang w:eastAsia="en-US"/>
        </w:rPr>
        <w:t>их</w:t>
      </w:r>
      <w:r w:rsidR="00444CB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44CB4">
        <w:rPr>
          <w:rFonts w:eastAsia="Calibri"/>
          <w:b/>
          <w:bCs/>
          <w:sz w:val="28"/>
          <w:szCs w:val="28"/>
          <w:lang w:eastAsia="en-US"/>
        </w:rPr>
        <w:t>работников</w:t>
      </w:r>
      <w:r w:rsidR="002E33C3" w:rsidRPr="00444CB4">
        <w:rPr>
          <w:rFonts w:eastAsia="Calibri"/>
          <w:b/>
          <w:bCs/>
          <w:sz w:val="28"/>
          <w:szCs w:val="28"/>
          <w:lang w:eastAsia="en-US"/>
        </w:rPr>
        <w:t>.</w:t>
      </w:r>
    </w:p>
    <w:p w:rsidR="007E3817" w:rsidRPr="00444CB4" w:rsidRDefault="007E3817" w:rsidP="00642ED8">
      <w:pPr>
        <w:pStyle w:val="af4"/>
        <w:widowControl w:val="0"/>
        <w:tabs>
          <w:tab w:val="left" w:pos="162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5.1.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Заявитель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имеет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право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обжалование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решения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(или)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действий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(бездействия)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должностных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лиц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муниципальных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служащих,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многофункционального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центра,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также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работника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многофункционального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центра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государственной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(муниципальной)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досудебном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(внесудебном)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порядке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(далее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жалоба).</w:t>
      </w:r>
    </w:p>
    <w:p w:rsidR="007E3817" w:rsidRPr="00444CB4" w:rsidRDefault="007E3817" w:rsidP="00642ED8">
      <w:pPr>
        <w:pStyle w:val="af6"/>
        <w:tabs>
          <w:tab w:val="num" w:pos="142"/>
        </w:tabs>
        <w:spacing w:after="0"/>
        <w:ind w:firstLine="709"/>
        <w:jc w:val="both"/>
        <w:rPr>
          <w:sz w:val="28"/>
          <w:szCs w:val="28"/>
        </w:rPr>
      </w:pPr>
    </w:p>
    <w:p w:rsidR="007E3817" w:rsidRPr="00444CB4" w:rsidRDefault="007E3817" w:rsidP="00642ED8">
      <w:pPr>
        <w:pStyle w:val="Heading1"/>
        <w:tabs>
          <w:tab w:val="num" w:pos="142"/>
        </w:tabs>
        <w:ind w:left="0" w:right="0" w:firstLine="709"/>
        <w:jc w:val="both"/>
      </w:pPr>
      <w:r w:rsidRPr="00444CB4">
        <w:t>Органы</w:t>
      </w:r>
      <w:r w:rsidR="00444CB4">
        <w:t xml:space="preserve"> </w:t>
      </w:r>
      <w:r w:rsidRPr="00444CB4">
        <w:t>местного</w:t>
      </w:r>
      <w:r w:rsidR="00444CB4">
        <w:t xml:space="preserve"> </w:t>
      </w:r>
      <w:r w:rsidRPr="00444CB4">
        <w:t>самоуправления,</w:t>
      </w:r>
      <w:r w:rsidR="00444CB4">
        <w:t xml:space="preserve"> </w:t>
      </w:r>
      <w:r w:rsidRPr="00444CB4">
        <w:t>организации</w:t>
      </w:r>
      <w:r w:rsidR="00444CB4">
        <w:t xml:space="preserve"> </w:t>
      </w:r>
      <w:r w:rsidRPr="00444CB4">
        <w:t>и</w:t>
      </w:r>
      <w:r w:rsidR="00444CB4">
        <w:t xml:space="preserve"> </w:t>
      </w:r>
      <w:r w:rsidRPr="00444CB4">
        <w:t>уполномоченные</w:t>
      </w:r>
      <w:r w:rsidR="00444CB4">
        <w:t xml:space="preserve"> </w:t>
      </w:r>
      <w:r w:rsidRPr="00444CB4">
        <w:t>на</w:t>
      </w:r>
      <w:r w:rsidR="00444CB4">
        <w:rPr>
          <w:spacing w:val="-67"/>
        </w:rPr>
        <w:t xml:space="preserve"> </w:t>
      </w:r>
      <w:r w:rsidRPr="00444CB4">
        <w:t>рассмотрение</w:t>
      </w:r>
      <w:r w:rsidR="00444CB4">
        <w:t xml:space="preserve"> </w:t>
      </w:r>
      <w:r w:rsidRPr="00444CB4">
        <w:t>жалобы</w:t>
      </w:r>
      <w:r w:rsidR="00444CB4">
        <w:t xml:space="preserve"> </w:t>
      </w:r>
      <w:r w:rsidRPr="00444CB4">
        <w:t>лица,</w:t>
      </w:r>
      <w:r w:rsidR="00444CB4">
        <w:t xml:space="preserve"> </w:t>
      </w:r>
      <w:r w:rsidRPr="00444CB4">
        <w:t>которым</w:t>
      </w:r>
      <w:r w:rsidR="00444CB4">
        <w:t xml:space="preserve"> </w:t>
      </w:r>
      <w:r w:rsidRPr="00444CB4">
        <w:t>может</w:t>
      </w:r>
      <w:r w:rsidR="00444CB4">
        <w:t xml:space="preserve"> </w:t>
      </w:r>
      <w:r w:rsidRPr="00444CB4">
        <w:t>быть</w:t>
      </w:r>
      <w:r w:rsidR="00444CB4">
        <w:t xml:space="preserve"> </w:t>
      </w:r>
      <w:r w:rsidRPr="00444CB4">
        <w:t>направлена</w:t>
      </w:r>
      <w:r w:rsidR="00444CB4">
        <w:t xml:space="preserve"> </w:t>
      </w:r>
      <w:r w:rsidRPr="00444CB4">
        <w:t>жалоба</w:t>
      </w:r>
      <w:r w:rsidR="00444CB4">
        <w:rPr>
          <w:spacing w:val="1"/>
        </w:rPr>
        <w:t xml:space="preserve"> </w:t>
      </w:r>
      <w:r w:rsidRPr="00444CB4">
        <w:t>заявителя</w:t>
      </w:r>
      <w:r w:rsidR="00444CB4">
        <w:rPr>
          <w:spacing w:val="-3"/>
        </w:rPr>
        <w:t xml:space="preserve"> </w:t>
      </w:r>
      <w:r w:rsidRPr="00444CB4">
        <w:t>в</w:t>
      </w:r>
      <w:r w:rsidR="00444CB4">
        <w:rPr>
          <w:spacing w:val="-1"/>
        </w:rPr>
        <w:t xml:space="preserve"> </w:t>
      </w:r>
      <w:r w:rsidRPr="00444CB4">
        <w:t>досудебном</w:t>
      </w:r>
      <w:r w:rsidR="00444CB4">
        <w:t xml:space="preserve"> </w:t>
      </w:r>
      <w:r w:rsidRPr="00444CB4">
        <w:t>(внесудебном)</w:t>
      </w:r>
      <w:r w:rsidR="00444CB4">
        <w:rPr>
          <w:spacing w:val="-1"/>
        </w:rPr>
        <w:t xml:space="preserve"> </w:t>
      </w:r>
      <w:r w:rsidRPr="00444CB4">
        <w:t>порядке</w:t>
      </w:r>
    </w:p>
    <w:p w:rsidR="007E3817" w:rsidRPr="00444CB4" w:rsidRDefault="007E3817" w:rsidP="00642ED8">
      <w:pPr>
        <w:pStyle w:val="af4"/>
        <w:widowControl w:val="0"/>
        <w:tabs>
          <w:tab w:val="left" w:pos="164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5.2.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48"/>
          <w:sz w:val="28"/>
          <w:szCs w:val="28"/>
        </w:rPr>
        <w:t xml:space="preserve"> </w:t>
      </w:r>
      <w:r w:rsidRPr="00444CB4">
        <w:rPr>
          <w:sz w:val="28"/>
          <w:szCs w:val="28"/>
        </w:rPr>
        <w:t>досудебном</w:t>
      </w:r>
      <w:r w:rsidR="00444CB4">
        <w:rPr>
          <w:spacing w:val="116"/>
          <w:sz w:val="28"/>
          <w:szCs w:val="28"/>
        </w:rPr>
        <w:t xml:space="preserve"> </w:t>
      </w:r>
      <w:r w:rsidRPr="00444CB4">
        <w:rPr>
          <w:sz w:val="28"/>
          <w:szCs w:val="28"/>
        </w:rPr>
        <w:t>(внесудебном)</w:t>
      </w:r>
      <w:r w:rsidR="00444CB4">
        <w:rPr>
          <w:spacing w:val="118"/>
          <w:sz w:val="28"/>
          <w:szCs w:val="28"/>
        </w:rPr>
        <w:t xml:space="preserve"> </w:t>
      </w:r>
      <w:r w:rsidRPr="00444CB4">
        <w:rPr>
          <w:sz w:val="28"/>
          <w:szCs w:val="28"/>
        </w:rPr>
        <w:t>порядке</w:t>
      </w:r>
      <w:r w:rsidR="00444CB4">
        <w:rPr>
          <w:spacing w:val="119"/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заявитель</w:t>
      </w:r>
      <w:r w:rsidR="00444CB4">
        <w:rPr>
          <w:spacing w:val="117"/>
          <w:sz w:val="28"/>
          <w:szCs w:val="28"/>
        </w:rPr>
        <w:t xml:space="preserve"> </w:t>
      </w:r>
      <w:r w:rsidRPr="00444CB4">
        <w:rPr>
          <w:sz w:val="28"/>
          <w:szCs w:val="28"/>
        </w:rPr>
        <w:t>вправе</w:t>
      </w:r>
      <w:r w:rsidR="00444CB4">
        <w:rPr>
          <w:spacing w:val="118"/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обратиться</w:t>
      </w:r>
      <w:r w:rsidR="00444CB4">
        <w:rPr>
          <w:spacing w:val="-68"/>
          <w:sz w:val="28"/>
          <w:szCs w:val="28"/>
        </w:rPr>
        <w:t xml:space="preserve"> </w:t>
      </w:r>
      <w:r w:rsidRPr="00444CB4">
        <w:rPr>
          <w:sz w:val="28"/>
          <w:szCs w:val="28"/>
        </w:rPr>
        <w:t>с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жалобой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письменной</w:t>
      </w:r>
      <w:r w:rsidR="00444CB4">
        <w:rPr>
          <w:spacing w:val="-4"/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форме</w:t>
      </w:r>
      <w:r w:rsidR="00444CB4">
        <w:rPr>
          <w:spacing w:val="-5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бумажном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носителе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или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электронной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форме:</w:t>
      </w:r>
    </w:p>
    <w:p w:rsidR="007E3817" w:rsidRPr="00444CB4" w:rsidRDefault="007E3817" w:rsidP="00642ED8">
      <w:pPr>
        <w:pStyle w:val="af6"/>
        <w:tabs>
          <w:tab w:val="num" w:pos="142"/>
        </w:tabs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решение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(или)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действия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(бездействие)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должностного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лица,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руководителя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структурного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подразделения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решение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действия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(бездействие)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образования,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руководителя</w:t>
      </w:r>
      <w:r w:rsidR="00444CB4">
        <w:rPr>
          <w:spacing w:val="-4"/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образования;</w:t>
      </w:r>
    </w:p>
    <w:p w:rsidR="007E3817" w:rsidRPr="00444CB4" w:rsidRDefault="007E3817" w:rsidP="00642ED8">
      <w:pPr>
        <w:pStyle w:val="af6"/>
        <w:tabs>
          <w:tab w:val="num" w:pos="142"/>
        </w:tabs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вышестоящий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решение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(или)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действия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(бездействие)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должностного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лица,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руководителя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структурного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подразделения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образования;</w:t>
      </w:r>
    </w:p>
    <w:p w:rsidR="007E3817" w:rsidRPr="00444CB4" w:rsidRDefault="007E3817" w:rsidP="00642ED8">
      <w:pPr>
        <w:pStyle w:val="af6"/>
        <w:tabs>
          <w:tab w:val="num" w:pos="142"/>
        </w:tabs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руководителю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многофункционального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центра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решения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действия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(бездействие)</w:t>
      </w:r>
      <w:r w:rsidR="00444CB4">
        <w:rPr>
          <w:spacing w:val="-4"/>
          <w:sz w:val="28"/>
          <w:szCs w:val="28"/>
        </w:rPr>
        <w:t xml:space="preserve"> </w:t>
      </w:r>
      <w:r w:rsidRPr="00444CB4">
        <w:rPr>
          <w:sz w:val="28"/>
          <w:szCs w:val="28"/>
        </w:rPr>
        <w:t>работника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многофункционального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центра;</w:t>
      </w:r>
    </w:p>
    <w:p w:rsidR="007E3817" w:rsidRPr="00444CB4" w:rsidRDefault="007E3817" w:rsidP="00642ED8">
      <w:pPr>
        <w:pStyle w:val="af6"/>
        <w:tabs>
          <w:tab w:val="num" w:pos="142"/>
        </w:tabs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учредителю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многофункционального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центра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решение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действия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(бездействие)</w:t>
      </w:r>
      <w:r w:rsidR="00444CB4">
        <w:rPr>
          <w:spacing w:val="-1"/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многофункционального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центра.</w:t>
      </w:r>
    </w:p>
    <w:p w:rsidR="007E3817" w:rsidRPr="00444CB4" w:rsidRDefault="007E3817" w:rsidP="00642ED8">
      <w:pPr>
        <w:pStyle w:val="af6"/>
        <w:tabs>
          <w:tab w:val="num" w:pos="142"/>
        </w:tabs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5.3.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многофункциональном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центре,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учредителя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многофункционального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центра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определяются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уполномоченные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рассмотрение</w:t>
      </w:r>
      <w:r w:rsidR="00444CB4">
        <w:rPr>
          <w:spacing w:val="-67"/>
          <w:sz w:val="28"/>
          <w:szCs w:val="28"/>
        </w:rPr>
        <w:t xml:space="preserve"> </w:t>
      </w:r>
      <w:r w:rsidRPr="00444CB4">
        <w:rPr>
          <w:sz w:val="28"/>
          <w:szCs w:val="28"/>
        </w:rPr>
        <w:t>жалоб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должностные</w:t>
      </w:r>
      <w:r w:rsidR="00444CB4">
        <w:rPr>
          <w:spacing w:val="-2"/>
          <w:sz w:val="28"/>
          <w:szCs w:val="28"/>
        </w:rPr>
        <w:t xml:space="preserve"> </w:t>
      </w:r>
      <w:r w:rsidRPr="00444CB4">
        <w:rPr>
          <w:sz w:val="28"/>
          <w:szCs w:val="28"/>
        </w:rPr>
        <w:t>лица.</w:t>
      </w:r>
    </w:p>
    <w:p w:rsidR="007E3817" w:rsidRPr="00444CB4" w:rsidRDefault="007E3817" w:rsidP="00642ED8">
      <w:pPr>
        <w:pStyle w:val="Heading1"/>
        <w:tabs>
          <w:tab w:val="num" w:pos="142"/>
        </w:tabs>
        <w:ind w:left="0" w:right="0" w:firstLine="709"/>
        <w:jc w:val="both"/>
      </w:pPr>
      <w:r w:rsidRPr="00444CB4">
        <w:lastRenderedPageBreak/>
        <w:t>Способы</w:t>
      </w:r>
      <w:r w:rsidR="00444CB4">
        <w:t xml:space="preserve"> </w:t>
      </w:r>
      <w:r w:rsidRPr="00444CB4">
        <w:t>информирования</w:t>
      </w:r>
      <w:r w:rsidR="00444CB4">
        <w:t xml:space="preserve"> </w:t>
      </w:r>
      <w:r w:rsidRPr="00444CB4">
        <w:t>заявителей</w:t>
      </w:r>
      <w:r w:rsidR="00444CB4">
        <w:t xml:space="preserve"> </w:t>
      </w:r>
      <w:r w:rsidRPr="00444CB4">
        <w:t>о</w:t>
      </w:r>
      <w:r w:rsidR="00444CB4">
        <w:t xml:space="preserve"> </w:t>
      </w:r>
      <w:r w:rsidRPr="00444CB4">
        <w:t>порядке</w:t>
      </w:r>
      <w:r w:rsidR="00444CB4">
        <w:t xml:space="preserve"> </w:t>
      </w:r>
      <w:r w:rsidRPr="00444CB4">
        <w:t>подачи</w:t>
      </w:r>
      <w:r w:rsidR="00444CB4">
        <w:t xml:space="preserve"> </w:t>
      </w:r>
      <w:r w:rsidRPr="00444CB4">
        <w:t>и</w:t>
      </w:r>
      <w:r w:rsidR="00444CB4">
        <w:t xml:space="preserve"> </w:t>
      </w:r>
      <w:r w:rsidRPr="00444CB4">
        <w:t>рассмотрения</w:t>
      </w:r>
      <w:r w:rsidR="00444CB4">
        <w:rPr>
          <w:spacing w:val="-67"/>
        </w:rPr>
        <w:t xml:space="preserve"> </w:t>
      </w:r>
      <w:r w:rsidRPr="00444CB4">
        <w:t>жалобы,</w:t>
      </w:r>
      <w:r w:rsidR="00444CB4">
        <w:rPr>
          <w:spacing w:val="-2"/>
        </w:rPr>
        <w:t xml:space="preserve"> </w:t>
      </w:r>
      <w:r w:rsidRPr="00444CB4">
        <w:t>в</w:t>
      </w:r>
      <w:r w:rsidR="00444CB4">
        <w:rPr>
          <w:spacing w:val="-1"/>
        </w:rPr>
        <w:t xml:space="preserve"> </w:t>
      </w:r>
      <w:r w:rsidRPr="00444CB4">
        <w:t>том</w:t>
      </w:r>
      <w:r w:rsidR="00444CB4">
        <w:rPr>
          <w:spacing w:val="-1"/>
        </w:rPr>
        <w:t xml:space="preserve"> </w:t>
      </w:r>
      <w:r w:rsidRPr="00444CB4">
        <w:t>числе</w:t>
      </w:r>
      <w:r w:rsidR="00444CB4">
        <w:t xml:space="preserve"> </w:t>
      </w:r>
      <w:r w:rsidRPr="00444CB4">
        <w:t>с</w:t>
      </w:r>
      <w:r w:rsidR="00444CB4">
        <w:rPr>
          <w:spacing w:val="-2"/>
        </w:rPr>
        <w:t xml:space="preserve"> </w:t>
      </w:r>
      <w:r w:rsidRPr="00444CB4">
        <w:t>использованием</w:t>
      </w:r>
      <w:r w:rsidR="00444CB4">
        <w:rPr>
          <w:spacing w:val="3"/>
        </w:rPr>
        <w:t xml:space="preserve"> </w:t>
      </w:r>
      <w:r w:rsidRPr="00444CB4">
        <w:t>Е</w:t>
      </w:r>
      <w:r w:rsidR="00FE2F4C" w:rsidRPr="00444CB4">
        <w:t>диного</w:t>
      </w:r>
      <w:r w:rsidR="00444CB4">
        <w:t xml:space="preserve"> </w:t>
      </w:r>
      <w:r w:rsidR="00FE2F4C" w:rsidRPr="00444CB4">
        <w:t>портала</w:t>
      </w:r>
      <w:r w:rsidR="00444CB4">
        <w:t xml:space="preserve"> </w:t>
      </w:r>
      <w:r w:rsidR="00FE2F4C" w:rsidRPr="00444CB4">
        <w:t>государственных</w:t>
      </w:r>
      <w:r w:rsidR="00444CB4">
        <w:t xml:space="preserve"> </w:t>
      </w:r>
      <w:r w:rsidR="00FE2F4C" w:rsidRPr="00444CB4">
        <w:t>услуг</w:t>
      </w:r>
      <w:r w:rsidR="00444CB4">
        <w:t xml:space="preserve"> </w:t>
      </w:r>
      <w:r w:rsidR="00FE2F4C" w:rsidRPr="00444CB4">
        <w:t>(ЕПГУ)</w:t>
      </w:r>
      <w:r w:rsidR="00444CB4">
        <w:t xml:space="preserve"> </w:t>
      </w:r>
      <w:r w:rsidRPr="00444CB4">
        <w:t>и/или</w:t>
      </w:r>
      <w:r w:rsidR="00444CB4">
        <w:rPr>
          <w:spacing w:val="-1"/>
        </w:rPr>
        <w:t xml:space="preserve"> </w:t>
      </w:r>
      <w:r w:rsidR="00FE2F4C" w:rsidRPr="00444CB4">
        <w:rPr>
          <w:spacing w:val="-1"/>
        </w:rPr>
        <w:t>Регионального</w:t>
      </w:r>
      <w:r w:rsidR="00444CB4">
        <w:rPr>
          <w:spacing w:val="-1"/>
        </w:rPr>
        <w:t xml:space="preserve"> </w:t>
      </w:r>
      <w:r w:rsidR="00FE2F4C" w:rsidRPr="00444CB4">
        <w:t>портала</w:t>
      </w:r>
      <w:r w:rsidR="00444CB4">
        <w:t xml:space="preserve"> </w:t>
      </w:r>
      <w:r w:rsidR="00FE2F4C" w:rsidRPr="00444CB4">
        <w:t>государственных</w:t>
      </w:r>
      <w:r w:rsidR="00444CB4">
        <w:t xml:space="preserve"> </w:t>
      </w:r>
      <w:r w:rsidR="00FE2F4C" w:rsidRPr="00444CB4">
        <w:t>услуг</w:t>
      </w:r>
      <w:r w:rsidR="00444CB4">
        <w:t xml:space="preserve"> </w:t>
      </w:r>
      <w:r w:rsidR="00FE2F4C" w:rsidRPr="00444CB4">
        <w:t>(</w:t>
      </w:r>
      <w:r w:rsidRPr="00444CB4">
        <w:t>РПГУ</w:t>
      </w:r>
      <w:r w:rsidR="00FE2F4C" w:rsidRPr="00444CB4">
        <w:t>).</w:t>
      </w:r>
    </w:p>
    <w:p w:rsidR="007E3817" w:rsidRPr="00444CB4" w:rsidRDefault="002C0D0F" w:rsidP="00642ED8">
      <w:pPr>
        <w:pStyle w:val="af4"/>
        <w:widowControl w:val="0"/>
        <w:tabs>
          <w:tab w:val="left" w:pos="159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5.4.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Информация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о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порядке</w:t>
      </w:r>
      <w:r w:rsidR="00444CB4">
        <w:rPr>
          <w:spacing w:val="70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подачи</w:t>
      </w:r>
      <w:r w:rsidR="00444CB4">
        <w:rPr>
          <w:spacing w:val="70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и</w:t>
      </w:r>
      <w:r w:rsidR="00444CB4">
        <w:rPr>
          <w:spacing w:val="70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рассмотрения</w:t>
      </w:r>
      <w:r w:rsidR="00444CB4">
        <w:rPr>
          <w:spacing w:val="70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жалобы</w:t>
      </w:r>
      <w:r w:rsidR="00444CB4">
        <w:rPr>
          <w:spacing w:val="70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размещается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на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информационных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стендах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местах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предоставления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муниципальной</w:t>
      </w:r>
      <w:r w:rsidR="00444CB4">
        <w:rPr>
          <w:spacing w:val="30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услуги,</w:t>
      </w:r>
      <w:r w:rsidR="00444CB4">
        <w:rPr>
          <w:spacing w:val="30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на</w:t>
      </w:r>
      <w:r w:rsidR="00444CB4">
        <w:rPr>
          <w:spacing w:val="3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сайте</w:t>
      </w:r>
      <w:r w:rsidR="00444CB4">
        <w:rPr>
          <w:spacing w:val="29"/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7E3817" w:rsidRPr="00444CB4">
        <w:rPr>
          <w:sz w:val="28"/>
          <w:szCs w:val="28"/>
        </w:rPr>
        <w:t>,</w:t>
      </w:r>
      <w:r w:rsidR="00444CB4">
        <w:rPr>
          <w:spacing w:val="30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ЕПГУ</w:t>
      </w:r>
      <w:r w:rsidR="00444CB4">
        <w:rPr>
          <w:spacing w:val="36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и/</w:t>
      </w:r>
      <w:r w:rsidR="00444CB4">
        <w:rPr>
          <w:spacing w:val="3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или</w:t>
      </w:r>
      <w:r w:rsidR="00444CB4">
        <w:rPr>
          <w:spacing w:val="3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РПГУ</w:t>
      </w:r>
      <w:r w:rsidRPr="00444CB4">
        <w:rPr>
          <w:sz w:val="28"/>
          <w:szCs w:val="28"/>
        </w:rPr>
        <w:t>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также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предоставляется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устной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форме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телефону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(или)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личном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приеме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либо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в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письменной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форме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почтовым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отправлением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по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адресу,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указанному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заявителем</w:t>
      </w:r>
      <w:r w:rsidR="00444CB4">
        <w:rPr>
          <w:spacing w:val="-2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(представителем).</w:t>
      </w:r>
    </w:p>
    <w:p w:rsidR="007E3817" w:rsidRPr="00444CB4" w:rsidRDefault="007E3817" w:rsidP="00642ED8">
      <w:pPr>
        <w:pStyle w:val="af6"/>
        <w:tabs>
          <w:tab w:val="num" w:pos="142"/>
        </w:tabs>
        <w:spacing w:after="0"/>
        <w:ind w:firstLine="709"/>
        <w:jc w:val="both"/>
        <w:rPr>
          <w:sz w:val="28"/>
          <w:szCs w:val="28"/>
          <w:highlight w:val="yellow"/>
        </w:rPr>
      </w:pPr>
    </w:p>
    <w:p w:rsidR="007E3817" w:rsidRPr="00444CB4" w:rsidRDefault="007E3817" w:rsidP="00642ED8">
      <w:pPr>
        <w:pStyle w:val="Heading1"/>
        <w:tabs>
          <w:tab w:val="num" w:pos="142"/>
        </w:tabs>
        <w:ind w:left="0" w:right="0" w:firstLine="709"/>
        <w:jc w:val="both"/>
      </w:pPr>
      <w:r w:rsidRPr="00444CB4">
        <w:t>Перечень</w:t>
      </w:r>
      <w:r w:rsidR="00444CB4">
        <w:t xml:space="preserve"> </w:t>
      </w:r>
      <w:r w:rsidRPr="00444CB4">
        <w:t>нормативных</w:t>
      </w:r>
      <w:r w:rsidR="00444CB4">
        <w:t xml:space="preserve"> </w:t>
      </w:r>
      <w:r w:rsidRPr="00444CB4">
        <w:t>правовых</w:t>
      </w:r>
      <w:r w:rsidR="00444CB4">
        <w:t xml:space="preserve"> </w:t>
      </w:r>
      <w:r w:rsidRPr="00444CB4">
        <w:t>актов,</w:t>
      </w:r>
      <w:r w:rsidR="00444CB4">
        <w:t xml:space="preserve"> </w:t>
      </w:r>
      <w:r w:rsidRPr="00444CB4">
        <w:t>регулирующих</w:t>
      </w:r>
      <w:r w:rsidR="00444CB4">
        <w:t xml:space="preserve"> </w:t>
      </w:r>
      <w:r w:rsidRPr="00444CB4">
        <w:t>порядок</w:t>
      </w:r>
      <w:r w:rsidR="00444CB4">
        <w:t xml:space="preserve"> </w:t>
      </w:r>
      <w:r w:rsidRPr="00444CB4">
        <w:t>досудебного</w:t>
      </w:r>
      <w:r w:rsidR="00444CB4">
        <w:rPr>
          <w:spacing w:val="-67"/>
        </w:rPr>
        <w:t xml:space="preserve"> </w:t>
      </w:r>
      <w:r w:rsidRPr="00444CB4">
        <w:t>(внесудебного)</w:t>
      </w:r>
      <w:r w:rsidR="00444CB4">
        <w:t xml:space="preserve"> </w:t>
      </w:r>
      <w:r w:rsidRPr="00444CB4">
        <w:t>обжалования</w:t>
      </w:r>
      <w:r w:rsidR="00444CB4">
        <w:t xml:space="preserve"> </w:t>
      </w:r>
      <w:r w:rsidRPr="00444CB4">
        <w:t>действий</w:t>
      </w:r>
      <w:r w:rsidR="00444CB4">
        <w:t xml:space="preserve"> </w:t>
      </w:r>
      <w:r w:rsidRPr="00444CB4">
        <w:t>(бездействия)</w:t>
      </w:r>
      <w:r w:rsidR="00444CB4">
        <w:t xml:space="preserve"> </w:t>
      </w:r>
      <w:r w:rsidRPr="00444CB4">
        <w:t>и</w:t>
      </w:r>
      <w:r w:rsidR="00444CB4">
        <w:t xml:space="preserve"> </w:t>
      </w:r>
      <w:r w:rsidRPr="00444CB4">
        <w:t>(или)</w:t>
      </w:r>
      <w:r w:rsidR="00444CB4">
        <w:t xml:space="preserve"> </w:t>
      </w:r>
      <w:r w:rsidRPr="00444CB4">
        <w:t>решений,</w:t>
      </w:r>
      <w:r w:rsidR="00444CB4">
        <w:rPr>
          <w:spacing w:val="1"/>
        </w:rPr>
        <w:t xml:space="preserve"> </w:t>
      </w:r>
      <w:r w:rsidRPr="00444CB4">
        <w:t>принятых</w:t>
      </w:r>
      <w:r w:rsidR="00444CB4">
        <w:t xml:space="preserve"> </w:t>
      </w:r>
      <w:r w:rsidRPr="00444CB4">
        <w:t>(осуществленных)</w:t>
      </w:r>
      <w:r w:rsidR="00444CB4">
        <w:t xml:space="preserve"> </w:t>
      </w:r>
      <w:r w:rsidRPr="00444CB4">
        <w:t>в</w:t>
      </w:r>
      <w:r w:rsidR="00444CB4">
        <w:t xml:space="preserve"> </w:t>
      </w:r>
      <w:r w:rsidRPr="00444CB4">
        <w:t>ходе</w:t>
      </w:r>
      <w:r w:rsidR="00444CB4">
        <w:t xml:space="preserve"> </w:t>
      </w:r>
      <w:r w:rsidRPr="00444CB4">
        <w:t>предоставления</w:t>
      </w:r>
      <w:r w:rsidR="00444CB4">
        <w:t xml:space="preserve"> </w:t>
      </w:r>
      <w:r w:rsidRPr="00444CB4">
        <w:t>государственной</w:t>
      </w:r>
      <w:r w:rsidR="00444CB4">
        <w:rPr>
          <w:spacing w:val="1"/>
        </w:rPr>
        <w:t xml:space="preserve"> </w:t>
      </w:r>
      <w:r w:rsidRPr="00444CB4">
        <w:t>(муниципальной)</w:t>
      </w:r>
      <w:r w:rsidR="00444CB4">
        <w:rPr>
          <w:spacing w:val="-4"/>
        </w:rPr>
        <w:t xml:space="preserve"> </w:t>
      </w:r>
      <w:r w:rsidRPr="00444CB4">
        <w:t>услуги</w:t>
      </w:r>
      <w:r w:rsidR="0097166F" w:rsidRPr="00444CB4">
        <w:t>.</w:t>
      </w:r>
    </w:p>
    <w:p w:rsidR="007E3817" w:rsidRPr="00444CB4" w:rsidRDefault="0097166F" w:rsidP="00642ED8">
      <w:pPr>
        <w:pStyle w:val="af4"/>
        <w:widowControl w:val="0"/>
        <w:tabs>
          <w:tab w:val="left" w:pos="155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5.5.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Порядок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досудебного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(внесудебного)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обжалования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решений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действий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(бездействия)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7E3817" w:rsidRPr="00444CB4">
        <w:rPr>
          <w:sz w:val="28"/>
          <w:szCs w:val="28"/>
        </w:rPr>
        <w:t>,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предоставляющего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государственную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(муниципальную)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услугу,</w:t>
      </w:r>
      <w:r w:rsidR="00444CB4">
        <w:rPr>
          <w:spacing w:val="-2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а</w:t>
      </w:r>
      <w:r w:rsidR="00444CB4">
        <w:rPr>
          <w:spacing w:val="-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также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его</w:t>
      </w:r>
      <w:r w:rsidR="00444CB4">
        <w:rPr>
          <w:spacing w:val="-4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должностных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лиц</w:t>
      </w:r>
      <w:r w:rsidR="00444CB4">
        <w:rPr>
          <w:spacing w:val="-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регулируется:</w:t>
      </w:r>
    </w:p>
    <w:p w:rsidR="007E3817" w:rsidRPr="00444CB4" w:rsidRDefault="0097166F" w:rsidP="00642ED8">
      <w:pPr>
        <w:pStyle w:val="af6"/>
        <w:tabs>
          <w:tab w:val="num" w:pos="142"/>
        </w:tabs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Федеральным</w:t>
      </w:r>
      <w:r w:rsidR="00444CB4">
        <w:rPr>
          <w:spacing w:val="-3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законом</w:t>
      </w:r>
      <w:r w:rsidR="00444CB4">
        <w:rPr>
          <w:spacing w:val="-2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№</w:t>
      </w:r>
      <w:r w:rsidR="00444CB4">
        <w:rPr>
          <w:spacing w:val="-4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210-ФЗ</w:t>
      </w:r>
      <w:r w:rsidR="00444CB4">
        <w:rPr>
          <w:sz w:val="28"/>
          <w:szCs w:val="28"/>
        </w:rPr>
        <w:t xml:space="preserve"> </w:t>
      </w:r>
      <w:r w:rsidR="002952BC" w:rsidRPr="00444CB4">
        <w:rPr>
          <w:sz w:val="28"/>
          <w:szCs w:val="28"/>
        </w:rPr>
        <w:t>"Об</w:t>
      </w:r>
      <w:r w:rsidR="00444CB4">
        <w:rPr>
          <w:sz w:val="28"/>
          <w:szCs w:val="28"/>
        </w:rPr>
        <w:t xml:space="preserve"> </w:t>
      </w:r>
      <w:r w:rsidR="002952BC" w:rsidRPr="00444CB4">
        <w:rPr>
          <w:sz w:val="28"/>
          <w:szCs w:val="28"/>
        </w:rPr>
        <w:t>организации</w:t>
      </w:r>
      <w:r w:rsidR="00444CB4">
        <w:rPr>
          <w:sz w:val="28"/>
          <w:szCs w:val="28"/>
        </w:rPr>
        <w:t xml:space="preserve"> </w:t>
      </w:r>
      <w:r w:rsidR="002952BC"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="002952BC" w:rsidRPr="00444CB4">
        <w:rPr>
          <w:sz w:val="28"/>
          <w:szCs w:val="28"/>
        </w:rPr>
        <w:t>государственных</w:t>
      </w:r>
      <w:r w:rsidR="00444CB4">
        <w:rPr>
          <w:sz w:val="28"/>
          <w:szCs w:val="28"/>
        </w:rPr>
        <w:t xml:space="preserve"> </w:t>
      </w:r>
      <w:r w:rsidR="002952BC"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2952BC" w:rsidRPr="00444CB4">
        <w:rPr>
          <w:sz w:val="28"/>
          <w:szCs w:val="28"/>
        </w:rPr>
        <w:t>муниципальных</w:t>
      </w:r>
      <w:r w:rsidR="00444CB4">
        <w:rPr>
          <w:sz w:val="28"/>
          <w:szCs w:val="28"/>
        </w:rPr>
        <w:t xml:space="preserve"> </w:t>
      </w:r>
      <w:r w:rsidR="002952BC" w:rsidRPr="00444CB4">
        <w:rPr>
          <w:sz w:val="28"/>
          <w:szCs w:val="28"/>
        </w:rPr>
        <w:t>услуг"</w:t>
      </w:r>
      <w:r w:rsidR="007E3817" w:rsidRPr="00444CB4">
        <w:rPr>
          <w:sz w:val="28"/>
          <w:szCs w:val="28"/>
        </w:rPr>
        <w:t>;</w:t>
      </w:r>
    </w:p>
    <w:p w:rsidR="007E3817" w:rsidRPr="00444CB4" w:rsidRDefault="0097166F" w:rsidP="00642ED8">
      <w:pPr>
        <w:pStyle w:val="af6"/>
        <w:tabs>
          <w:tab w:val="num" w:pos="142"/>
        </w:tabs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hyperlink r:id="rId28">
        <w:r w:rsidR="007E3817" w:rsidRPr="00444CB4">
          <w:rPr>
            <w:sz w:val="28"/>
            <w:szCs w:val="28"/>
          </w:rPr>
          <w:t>постановлением</w:t>
        </w:r>
        <w:r w:rsidR="00444CB4">
          <w:rPr>
            <w:spacing w:val="29"/>
            <w:sz w:val="28"/>
            <w:szCs w:val="28"/>
          </w:rPr>
          <w:t xml:space="preserve"> </w:t>
        </w:r>
      </w:hyperlink>
      <w:r w:rsidR="007E3817" w:rsidRPr="00444CB4">
        <w:rPr>
          <w:sz w:val="28"/>
          <w:szCs w:val="28"/>
        </w:rPr>
        <w:t>Правительства</w:t>
      </w:r>
      <w:r w:rsidR="00444CB4">
        <w:rPr>
          <w:spacing w:val="28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Российской</w:t>
      </w:r>
      <w:r w:rsidR="00444CB4">
        <w:rPr>
          <w:spacing w:val="29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Федерации</w:t>
      </w:r>
      <w:r w:rsidR="00444CB4">
        <w:rPr>
          <w:spacing w:val="27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от</w:t>
      </w:r>
      <w:r w:rsidR="00444CB4">
        <w:rPr>
          <w:spacing w:val="25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20</w:t>
      </w:r>
      <w:r w:rsidRPr="00444CB4">
        <w:rPr>
          <w:sz w:val="28"/>
          <w:szCs w:val="28"/>
        </w:rPr>
        <w:t>.11.2012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№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1198</w:t>
      </w:r>
      <w:r w:rsidR="00444CB4">
        <w:rPr>
          <w:spacing w:val="1"/>
          <w:sz w:val="28"/>
          <w:szCs w:val="28"/>
        </w:rPr>
        <w:t xml:space="preserve"> </w:t>
      </w:r>
      <w:r w:rsidRPr="00444CB4">
        <w:rPr>
          <w:spacing w:val="1"/>
          <w:sz w:val="28"/>
          <w:szCs w:val="28"/>
        </w:rPr>
        <w:t>"</w:t>
      </w:r>
      <w:r w:rsidR="007E3817" w:rsidRPr="00444CB4">
        <w:rPr>
          <w:sz w:val="28"/>
          <w:szCs w:val="28"/>
        </w:rPr>
        <w:t>О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федеральной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государственной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информационной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системе,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обеспечивающей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процесс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</w:t>
      </w:r>
      <w:r w:rsidR="007E3817" w:rsidRPr="00444CB4">
        <w:rPr>
          <w:sz w:val="28"/>
          <w:szCs w:val="28"/>
        </w:rPr>
        <w:t>осудебного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(внесудебного)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обжалования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решений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и</w:t>
      </w:r>
      <w:r w:rsidR="00444CB4">
        <w:rPr>
          <w:spacing w:val="36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действий</w:t>
      </w:r>
      <w:r w:rsidR="00444CB4">
        <w:rPr>
          <w:spacing w:val="104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(бездействия),</w:t>
      </w:r>
      <w:r w:rsidR="00444CB4">
        <w:rPr>
          <w:spacing w:val="104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совершенных</w:t>
      </w:r>
      <w:r w:rsidR="00444CB4">
        <w:rPr>
          <w:spacing w:val="106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при</w:t>
      </w:r>
      <w:r w:rsidR="00444CB4">
        <w:rPr>
          <w:spacing w:val="104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предоставлении</w:t>
      </w:r>
      <w:r w:rsidR="00444CB4">
        <w:rPr>
          <w:spacing w:val="104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государственных</w:t>
      </w:r>
      <w:r w:rsidR="00444CB4">
        <w:rPr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и</w:t>
      </w:r>
      <w:r w:rsidR="00444CB4">
        <w:rPr>
          <w:spacing w:val="-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муниципальных</w:t>
      </w:r>
      <w:r w:rsidR="00444CB4">
        <w:rPr>
          <w:spacing w:val="1"/>
          <w:sz w:val="28"/>
          <w:szCs w:val="28"/>
        </w:rPr>
        <w:t xml:space="preserve"> </w:t>
      </w:r>
      <w:r w:rsidR="007E3817" w:rsidRPr="00444CB4">
        <w:rPr>
          <w:sz w:val="28"/>
          <w:szCs w:val="28"/>
        </w:rPr>
        <w:t>услуг</w:t>
      </w:r>
      <w:r w:rsidRPr="00444CB4">
        <w:rPr>
          <w:sz w:val="28"/>
          <w:szCs w:val="28"/>
        </w:rPr>
        <w:t>"</w:t>
      </w:r>
      <w:r w:rsidR="007E3817" w:rsidRPr="00444CB4">
        <w:rPr>
          <w:sz w:val="28"/>
          <w:szCs w:val="28"/>
        </w:rPr>
        <w:t>.</w:t>
      </w:r>
    </w:p>
    <w:p w:rsidR="007E3817" w:rsidRPr="00444CB4" w:rsidRDefault="007E3817" w:rsidP="00642ED8">
      <w:pPr>
        <w:tabs>
          <w:tab w:val="num" w:pos="142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0E3197" w:rsidRPr="00444CB4" w:rsidRDefault="000E3197" w:rsidP="00642ED8">
      <w:pPr>
        <w:pStyle w:val="Heading1"/>
        <w:tabs>
          <w:tab w:val="left" w:pos="1206"/>
          <w:tab w:val="left" w:pos="9355"/>
        </w:tabs>
        <w:ind w:left="0" w:right="-1" w:firstLine="709"/>
        <w:jc w:val="both"/>
      </w:pPr>
      <w:r w:rsidRPr="00444CB4">
        <w:t>6.</w:t>
      </w:r>
      <w:r w:rsidR="00444CB4">
        <w:t xml:space="preserve"> </w:t>
      </w:r>
      <w:r w:rsidRPr="00444CB4">
        <w:t>Особенности</w:t>
      </w:r>
      <w:r w:rsidR="00444CB4">
        <w:t xml:space="preserve"> </w:t>
      </w:r>
      <w:r w:rsidRPr="00444CB4">
        <w:t>выполнения</w:t>
      </w:r>
      <w:r w:rsidR="00444CB4">
        <w:t xml:space="preserve"> </w:t>
      </w:r>
      <w:r w:rsidRPr="00444CB4">
        <w:t>административных</w:t>
      </w:r>
      <w:r w:rsidR="00444CB4">
        <w:t xml:space="preserve"> </w:t>
      </w:r>
      <w:r w:rsidRPr="00444CB4">
        <w:t>процедур</w:t>
      </w:r>
      <w:r w:rsidR="00444CB4">
        <w:t xml:space="preserve"> </w:t>
      </w:r>
      <w:r w:rsidRPr="00444CB4">
        <w:t>(действий)</w:t>
      </w:r>
      <w:r w:rsidR="00444CB4">
        <w:t xml:space="preserve"> </w:t>
      </w:r>
      <w:r w:rsidRPr="00444CB4">
        <w:t>в</w:t>
      </w:r>
      <w:r w:rsidR="00444CB4">
        <w:t xml:space="preserve"> </w:t>
      </w:r>
      <w:r w:rsidRPr="00444CB4">
        <w:t>многофункциональных</w:t>
      </w:r>
      <w:r w:rsidR="00444CB4">
        <w:t xml:space="preserve"> </w:t>
      </w:r>
      <w:r w:rsidRPr="00444CB4">
        <w:t>центрах.</w:t>
      </w:r>
    </w:p>
    <w:p w:rsidR="00D74851" w:rsidRPr="00444CB4" w:rsidRDefault="00D74851" w:rsidP="00642ED8">
      <w:pPr>
        <w:pStyle w:val="af6"/>
        <w:spacing w:after="0"/>
        <w:ind w:firstLine="709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6.1</w:t>
      </w:r>
      <w:r w:rsidR="00444CB4">
        <w:rPr>
          <w:spacing w:val="-4"/>
          <w:sz w:val="28"/>
          <w:szCs w:val="28"/>
        </w:rPr>
        <w:t xml:space="preserve"> </w:t>
      </w:r>
      <w:r w:rsidRPr="00444CB4">
        <w:rPr>
          <w:sz w:val="28"/>
          <w:szCs w:val="28"/>
        </w:rPr>
        <w:t>Многофункциональный</w:t>
      </w:r>
      <w:r w:rsidR="00444CB4">
        <w:rPr>
          <w:spacing w:val="-3"/>
          <w:sz w:val="28"/>
          <w:szCs w:val="28"/>
        </w:rPr>
        <w:t xml:space="preserve"> </w:t>
      </w:r>
      <w:r w:rsidRPr="00444CB4">
        <w:rPr>
          <w:sz w:val="28"/>
          <w:szCs w:val="28"/>
        </w:rPr>
        <w:t>центр</w:t>
      </w:r>
      <w:r w:rsidR="00444CB4">
        <w:rPr>
          <w:spacing w:val="-6"/>
          <w:sz w:val="28"/>
          <w:szCs w:val="28"/>
        </w:rPr>
        <w:t xml:space="preserve"> </w:t>
      </w:r>
      <w:r w:rsidRPr="00444CB4">
        <w:rPr>
          <w:sz w:val="28"/>
          <w:szCs w:val="28"/>
        </w:rPr>
        <w:t>осуществляет:</w:t>
      </w:r>
    </w:p>
    <w:p w:rsidR="00D74851" w:rsidRPr="00444CB4" w:rsidRDefault="00D74851" w:rsidP="00642ED8">
      <w:pPr>
        <w:tabs>
          <w:tab w:val="num" w:pos="142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документов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</w:t>
      </w:r>
      <w:r w:rsidRPr="00444CB4">
        <w:rPr>
          <w:bCs/>
          <w:sz w:val="28"/>
          <w:szCs w:val="28"/>
        </w:rPr>
        <w:t>Прием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заявлений,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постановка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на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учет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и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направление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детей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в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образовательные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организации,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реализующие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основную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общеобразовательную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программу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–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образовательную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программу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дошкольного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образования,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расположенные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на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территории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Верхнебуреинского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муниципального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района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Хабаровского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края";</w:t>
      </w:r>
    </w:p>
    <w:p w:rsidR="00D74851" w:rsidRPr="00444CB4" w:rsidRDefault="00D74851" w:rsidP="00642ED8">
      <w:pPr>
        <w:tabs>
          <w:tab w:val="num" w:pos="142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44CB4">
        <w:rPr>
          <w:bCs/>
          <w:sz w:val="28"/>
          <w:szCs w:val="28"/>
        </w:rPr>
        <w:t>-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подготовку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и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выдачу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расписки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в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получении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документов;</w:t>
      </w:r>
    </w:p>
    <w:p w:rsidR="00D74851" w:rsidRPr="00444CB4" w:rsidRDefault="00D74851" w:rsidP="00642ED8">
      <w:pPr>
        <w:tabs>
          <w:tab w:val="num" w:pos="142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44CB4">
        <w:rPr>
          <w:bCs/>
          <w:sz w:val="28"/>
          <w:szCs w:val="28"/>
        </w:rPr>
        <w:t>-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доставку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сформированных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заявлений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и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документов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к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ним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в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Управление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образования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уполномоченному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лицу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за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работу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в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АИС;</w:t>
      </w:r>
    </w:p>
    <w:p w:rsidR="007A51F9" w:rsidRPr="00444CB4" w:rsidRDefault="00D74851" w:rsidP="00642ED8">
      <w:pPr>
        <w:tabs>
          <w:tab w:val="num" w:pos="142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44CB4">
        <w:rPr>
          <w:bCs/>
          <w:sz w:val="28"/>
          <w:szCs w:val="28"/>
        </w:rPr>
        <w:t>-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выдачу</w:t>
      </w:r>
      <w:r w:rsidR="00444CB4">
        <w:rPr>
          <w:bCs/>
          <w:sz w:val="28"/>
          <w:szCs w:val="28"/>
        </w:rPr>
        <w:t xml:space="preserve"> </w:t>
      </w:r>
      <w:r w:rsidR="007A51F9" w:rsidRPr="00444CB4">
        <w:rPr>
          <w:sz w:val="28"/>
          <w:szCs w:val="28"/>
        </w:rPr>
        <w:t>родителю</w:t>
      </w:r>
      <w:r w:rsidR="00444CB4">
        <w:rPr>
          <w:sz w:val="28"/>
          <w:szCs w:val="28"/>
        </w:rPr>
        <w:t xml:space="preserve"> </w:t>
      </w:r>
      <w:r w:rsidR="007A51F9" w:rsidRPr="00444CB4">
        <w:rPr>
          <w:sz w:val="28"/>
          <w:szCs w:val="28"/>
        </w:rPr>
        <w:t>(законному</w:t>
      </w:r>
      <w:r w:rsidR="00444CB4">
        <w:rPr>
          <w:sz w:val="28"/>
          <w:szCs w:val="28"/>
        </w:rPr>
        <w:t xml:space="preserve"> </w:t>
      </w:r>
      <w:r w:rsidR="007A51F9" w:rsidRPr="00444CB4">
        <w:rPr>
          <w:sz w:val="28"/>
          <w:szCs w:val="28"/>
        </w:rPr>
        <w:t>представителю)</w:t>
      </w:r>
      <w:r w:rsidR="00444CB4">
        <w:rPr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уведомлени</w:t>
      </w:r>
      <w:r w:rsidR="007A51F9" w:rsidRPr="00444CB4">
        <w:rPr>
          <w:bCs/>
          <w:sz w:val="28"/>
          <w:szCs w:val="28"/>
        </w:rPr>
        <w:t>я</w:t>
      </w:r>
      <w:r w:rsidR="00444CB4">
        <w:rPr>
          <w:sz w:val="28"/>
          <w:szCs w:val="28"/>
        </w:rPr>
        <w:t xml:space="preserve"> </w:t>
      </w:r>
      <w:r w:rsidR="007A51F9" w:rsidRPr="00444CB4">
        <w:rPr>
          <w:sz w:val="28"/>
          <w:szCs w:val="28"/>
        </w:rPr>
        <w:t>о</w:t>
      </w:r>
      <w:r w:rsidR="00444CB4">
        <w:rPr>
          <w:sz w:val="28"/>
          <w:szCs w:val="28"/>
        </w:rPr>
        <w:t xml:space="preserve"> </w:t>
      </w:r>
      <w:r w:rsidR="007A51F9" w:rsidRPr="00444CB4">
        <w:rPr>
          <w:sz w:val="28"/>
          <w:szCs w:val="28"/>
        </w:rPr>
        <w:t>регистрации</w:t>
      </w:r>
      <w:r w:rsidR="00444CB4">
        <w:rPr>
          <w:sz w:val="28"/>
          <w:szCs w:val="28"/>
        </w:rPr>
        <w:t xml:space="preserve"> </w:t>
      </w:r>
      <w:r w:rsidR="007A51F9" w:rsidRPr="00444CB4">
        <w:rPr>
          <w:sz w:val="28"/>
          <w:szCs w:val="28"/>
        </w:rPr>
        <w:t>ребёнка</w:t>
      </w:r>
      <w:r w:rsidR="00444CB4">
        <w:rPr>
          <w:sz w:val="28"/>
          <w:szCs w:val="28"/>
        </w:rPr>
        <w:t xml:space="preserve"> </w:t>
      </w:r>
      <w:r w:rsidR="007A51F9" w:rsidRPr="00444CB4">
        <w:rPr>
          <w:sz w:val="28"/>
          <w:szCs w:val="28"/>
        </w:rPr>
        <w:t>(о</w:t>
      </w:r>
      <w:r w:rsidR="00444CB4">
        <w:rPr>
          <w:sz w:val="28"/>
          <w:szCs w:val="28"/>
        </w:rPr>
        <w:t xml:space="preserve"> </w:t>
      </w:r>
      <w:r w:rsidR="007A51F9" w:rsidRPr="00444CB4">
        <w:rPr>
          <w:sz w:val="28"/>
          <w:szCs w:val="28"/>
        </w:rPr>
        <w:t>постановке</w:t>
      </w:r>
      <w:r w:rsidR="00444CB4">
        <w:rPr>
          <w:sz w:val="28"/>
          <w:szCs w:val="28"/>
        </w:rPr>
        <w:t xml:space="preserve"> </w:t>
      </w:r>
      <w:r w:rsidR="007A51F9"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="007A51F9" w:rsidRPr="00444CB4">
        <w:rPr>
          <w:sz w:val="28"/>
          <w:szCs w:val="28"/>
        </w:rPr>
        <w:t>учет),</w:t>
      </w:r>
      <w:r w:rsidR="00444CB4">
        <w:rPr>
          <w:sz w:val="28"/>
          <w:szCs w:val="28"/>
        </w:rPr>
        <w:t xml:space="preserve"> </w:t>
      </w:r>
      <w:r w:rsidR="007A51F9" w:rsidRPr="00444CB4">
        <w:rPr>
          <w:sz w:val="28"/>
          <w:szCs w:val="28"/>
        </w:rPr>
        <w:t>либо</w:t>
      </w:r>
      <w:r w:rsidR="00444CB4">
        <w:rPr>
          <w:sz w:val="28"/>
          <w:szCs w:val="28"/>
        </w:rPr>
        <w:t xml:space="preserve"> </w:t>
      </w:r>
      <w:r w:rsidR="007A51F9" w:rsidRPr="00444CB4">
        <w:rPr>
          <w:sz w:val="28"/>
          <w:szCs w:val="28"/>
        </w:rPr>
        <w:t>мотивированный</w:t>
      </w:r>
      <w:r w:rsidR="00444CB4">
        <w:rPr>
          <w:sz w:val="28"/>
          <w:szCs w:val="28"/>
        </w:rPr>
        <w:t xml:space="preserve"> </w:t>
      </w:r>
      <w:r w:rsidR="007A51F9" w:rsidRPr="00444CB4">
        <w:rPr>
          <w:sz w:val="28"/>
          <w:szCs w:val="28"/>
        </w:rPr>
        <w:t>отказ.</w:t>
      </w:r>
      <w:r w:rsidR="00444CB4">
        <w:rPr>
          <w:sz w:val="28"/>
          <w:szCs w:val="28"/>
        </w:rPr>
        <w:t xml:space="preserve"> </w:t>
      </w:r>
    </w:p>
    <w:p w:rsidR="00837ADA" w:rsidRPr="00444CB4" w:rsidRDefault="00837ADA" w:rsidP="00BD05B9">
      <w:pPr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216CF9" w:rsidRPr="00444CB4" w:rsidRDefault="00216CF9" w:rsidP="00BD05B9">
      <w:pPr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  <w:sectPr w:rsidR="00216CF9" w:rsidRPr="00444CB4" w:rsidSect="00444CB4">
          <w:headerReference w:type="default" r:id="rId29"/>
          <w:headerReference w:type="first" r:id="rId30"/>
          <w:pgSz w:w="11906" w:h="16838" w:code="9"/>
          <w:pgMar w:top="1135" w:right="424" w:bottom="1134" w:left="1985" w:header="708" w:footer="708" w:gutter="0"/>
          <w:cols w:space="708"/>
          <w:titlePg/>
          <w:docGrid w:linePitch="360"/>
        </w:sectPr>
      </w:pPr>
    </w:p>
    <w:p w:rsidR="00642ED8" w:rsidRPr="00444CB4" w:rsidRDefault="00642ED8" w:rsidP="00642ED8">
      <w:pPr>
        <w:spacing w:line="240" w:lineRule="exact"/>
        <w:jc w:val="right"/>
        <w:rPr>
          <w:sz w:val="28"/>
          <w:szCs w:val="28"/>
        </w:rPr>
      </w:pPr>
      <w:bookmarkStart w:id="1" w:name="_GoBack"/>
      <w:r w:rsidRPr="00444CB4">
        <w:rPr>
          <w:sz w:val="28"/>
          <w:szCs w:val="28"/>
        </w:rPr>
        <w:lastRenderedPageBreak/>
        <w:t>Приложение</w:t>
      </w:r>
      <w:bookmarkEnd w:id="1"/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</w:t>
      </w:r>
    </w:p>
    <w:p w:rsidR="00642ED8" w:rsidRPr="00444CB4" w:rsidRDefault="00642ED8" w:rsidP="00642ED8">
      <w:pPr>
        <w:spacing w:line="240" w:lineRule="exact"/>
        <w:jc w:val="right"/>
        <w:rPr>
          <w:sz w:val="28"/>
          <w:szCs w:val="28"/>
        </w:rPr>
      </w:pPr>
    </w:p>
    <w:p w:rsidR="00642ED8" w:rsidRDefault="00642ED8" w:rsidP="00642ED8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регламенту</w:t>
      </w:r>
    </w:p>
    <w:p w:rsidR="00642ED8" w:rsidRDefault="00642ED8" w:rsidP="00642ED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</w:p>
    <w:p w:rsidR="00642ED8" w:rsidRDefault="00642ED8" w:rsidP="00642ED8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"Прием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заявлений,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постановка</w:t>
      </w:r>
    </w:p>
    <w:p w:rsidR="00642ED8" w:rsidRDefault="00642ED8" w:rsidP="00642ED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</w:p>
    <w:p w:rsidR="00642ED8" w:rsidRDefault="00642ED8" w:rsidP="00642ED8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</w:p>
    <w:p w:rsidR="00642ED8" w:rsidRDefault="00642ED8" w:rsidP="00642ED8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реализующие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общеобразовательную</w:t>
      </w:r>
    </w:p>
    <w:p w:rsidR="00642ED8" w:rsidRDefault="00642ED8" w:rsidP="00642ED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образовательную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программу</w:t>
      </w:r>
    </w:p>
    <w:p w:rsidR="00642ED8" w:rsidRDefault="00642ED8" w:rsidP="00642ED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образования,</w:t>
      </w:r>
    </w:p>
    <w:p w:rsidR="00642ED8" w:rsidRDefault="00642ED8" w:rsidP="00642ED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расположенные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</w:p>
    <w:p w:rsidR="00642ED8" w:rsidRDefault="00642ED8" w:rsidP="00642ED8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:rsidR="00642ED8" w:rsidRPr="00444CB4" w:rsidRDefault="00642ED8" w:rsidP="00642ED8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края"</w:t>
      </w:r>
    </w:p>
    <w:p w:rsidR="00216CF9" w:rsidRPr="00444CB4" w:rsidRDefault="00216CF9" w:rsidP="00216CF9">
      <w:pPr>
        <w:spacing w:line="240" w:lineRule="exact"/>
        <w:jc w:val="center"/>
        <w:rPr>
          <w:sz w:val="28"/>
          <w:szCs w:val="28"/>
        </w:rPr>
      </w:pPr>
    </w:p>
    <w:p w:rsidR="00216CF9" w:rsidRPr="00444CB4" w:rsidRDefault="00216CF9" w:rsidP="003F01DA">
      <w:pPr>
        <w:spacing w:line="240" w:lineRule="exact"/>
        <w:jc w:val="center"/>
        <w:rPr>
          <w:sz w:val="28"/>
          <w:szCs w:val="28"/>
        </w:rPr>
      </w:pPr>
      <w:r w:rsidRPr="00444CB4">
        <w:rPr>
          <w:sz w:val="28"/>
          <w:szCs w:val="28"/>
        </w:rPr>
        <w:t>ПЕРЕЧЕНЬ</w:t>
      </w:r>
    </w:p>
    <w:p w:rsidR="00216CF9" w:rsidRPr="00444CB4" w:rsidRDefault="00216CF9" w:rsidP="003F01DA">
      <w:pPr>
        <w:spacing w:line="240" w:lineRule="exact"/>
        <w:jc w:val="center"/>
        <w:rPr>
          <w:sz w:val="28"/>
          <w:szCs w:val="28"/>
        </w:rPr>
      </w:pPr>
    </w:p>
    <w:p w:rsidR="00216CF9" w:rsidRPr="00444CB4" w:rsidRDefault="00216CF9" w:rsidP="003F01DA">
      <w:pPr>
        <w:spacing w:line="240" w:lineRule="exact"/>
        <w:jc w:val="center"/>
        <w:rPr>
          <w:sz w:val="28"/>
          <w:szCs w:val="28"/>
        </w:rPr>
      </w:pPr>
      <w:r w:rsidRPr="00444CB4">
        <w:rPr>
          <w:sz w:val="28"/>
          <w:szCs w:val="28"/>
        </w:rPr>
        <w:t>образовательных</w:t>
      </w:r>
      <w:r w:rsidR="00444CB4">
        <w:rPr>
          <w:sz w:val="28"/>
          <w:szCs w:val="28"/>
        </w:rPr>
        <w:t xml:space="preserve"> </w:t>
      </w:r>
      <w:r w:rsidR="002012DB" w:rsidRPr="00444CB4">
        <w:rPr>
          <w:sz w:val="28"/>
          <w:szCs w:val="28"/>
        </w:rPr>
        <w:t>организаций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реализующих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основную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общеобразовательную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-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образовательную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дошкольного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</w:p>
    <w:p w:rsidR="00216CF9" w:rsidRPr="00444CB4" w:rsidRDefault="00216CF9" w:rsidP="00216CF9">
      <w:pPr>
        <w:spacing w:line="240" w:lineRule="exact"/>
        <w:jc w:val="center"/>
        <w:rPr>
          <w:sz w:val="28"/>
          <w:szCs w:val="28"/>
        </w:rPr>
      </w:pPr>
    </w:p>
    <w:p w:rsidR="00216CF9" w:rsidRPr="00444CB4" w:rsidRDefault="00216CF9" w:rsidP="00216CF9">
      <w:pPr>
        <w:rPr>
          <w:sz w:val="28"/>
          <w:szCs w:val="28"/>
          <w:highlight w:val="yellow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2126"/>
        <w:gridCol w:w="1418"/>
        <w:gridCol w:w="1984"/>
        <w:gridCol w:w="2694"/>
        <w:gridCol w:w="2835"/>
      </w:tblGrid>
      <w:tr w:rsidR="00AA0820" w:rsidRPr="003F01DA" w:rsidTr="003F01D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20" w:rsidRPr="003F01DA" w:rsidRDefault="00AA0820" w:rsidP="00DC62EE">
            <w:pPr>
              <w:spacing w:line="240" w:lineRule="exact"/>
              <w:jc w:val="center"/>
            </w:pPr>
            <w:r w:rsidRPr="003F01DA"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20" w:rsidRPr="003F01DA" w:rsidRDefault="00AA0820" w:rsidP="00950952">
            <w:pPr>
              <w:spacing w:line="240" w:lineRule="exact"/>
              <w:jc w:val="center"/>
            </w:pPr>
            <w:r w:rsidRPr="003F01DA">
              <w:t>Наименование</w:t>
            </w:r>
          </w:p>
          <w:p w:rsidR="00AA0820" w:rsidRPr="003F01DA" w:rsidRDefault="00AA0820" w:rsidP="00950952">
            <w:pPr>
              <w:spacing w:line="240" w:lineRule="exact"/>
              <w:jc w:val="center"/>
            </w:pPr>
            <w:r w:rsidRPr="003F01DA">
              <w:t>Учреждения</w:t>
            </w:r>
            <w:r w:rsidR="00444CB4" w:rsidRPr="003F01DA">
              <w:t xml:space="preserve"> </w:t>
            </w:r>
            <w:r w:rsidRPr="003F01DA">
              <w:t>согласно</w:t>
            </w:r>
            <w:r w:rsidR="00444CB4" w:rsidRPr="003F01DA">
              <w:t xml:space="preserve"> </w:t>
            </w:r>
            <w:r w:rsidRPr="003F01DA">
              <w:t>Уставу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20" w:rsidRPr="003F01DA" w:rsidRDefault="00AA0820" w:rsidP="00DC62EE">
            <w:pPr>
              <w:spacing w:line="240" w:lineRule="exact"/>
              <w:jc w:val="center"/>
            </w:pPr>
            <w:r w:rsidRPr="003F01DA">
              <w:t>Полный</w:t>
            </w:r>
            <w:r w:rsidR="00444CB4" w:rsidRPr="003F01DA">
              <w:t xml:space="preserve"> </w:t>
            </w:r>
            <w:r w:rsidRPr="003F01DA">
              <w:t>адрес</w:t>
            </w:r>
            <w:r w:rsidR="00444CB4" w:rsidRPr="003F01DA">
              <w:t xml:space="preserve"> </w:t>
            </w:r>
            <w:r w:rsidRPr="003F01DA">
              <w:t>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20" w:rsidRPr="003F01DA" w:rsidRDefault="00AA0820" w:rsidP="00950952">
            <w:pPr>
              <w:spacing w:line="240" w:lineRule="exact"/>
              <w:jc w:val="center"/>
            </w:pPr>
            <w:r w:rsidRPr="003F01DA">
              <w:t>Телефон</w:t>
            </w:r>
            <w:r w:rsidR="00444CB4" w:rsidRPr="003F01DA">
              <w:t xml:space="preserve"> </w:t>
            </w:r>
            <w:r w:rsidRPr="003F01DA">
              <w:t>учреждения</w:t>
            </w:r>
          </w:p>
          <w:p w:rsidR="00AA0820" w:rsidRPr="003F01DA" w:rsidRDefault="00AA0820" w:rsidP="00DC62EE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DC62EE">
            <w:pPr>
              <w:spacing w:line="240" w:lineRule="exact"/>
              <w:jc w:val="center"/>
            </w:pPr>
            <w:r w:rsidRPr="003F01DA">
              <w:t>Адрес</w:t>
            </w:r>
            <w:r w:rsidR="00444CB4" w:rsidRPr="003F01DA">
              <w:t xml:space="preserve"> </w:t>
            </w:r>
            <w:r w:rsidRPr="003F01DA">
              <w:t>электронной</w:t>
            </w:r>
            <w:r w:rsidR="00444CB4" w:rsidRPr="003F01DA">
              <w:t xml:space="preserve"> </w:t>
            </w:r>
            <w:r w:rsidRPr="003F01DA">
              <w:t>почты</w:t>
            </w:r>
            <w:r w:rsidR="00444CB4" w:rsidRPr="003F01DA">
              <w:t xml:space="preserve"> </w:t>
            </w:r>
            <w:r w:rsidRPr="003F01DA">
              <w:t>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DC62EE">
            <w:pPr>
              <w:spacing w:line="240" w:lineRule="exact"/>
              <w:jc w:val="center"/>
            </w:pPr>
            <w:r w:rsidRPr="003F01DA">
              <w:t>Адрес</w:t>
            </w:r>
            <w:r w:rsidR="00444CB4" w:rsidRPr="003F01DA">
              <w:t xml:space="preserve"> </w:t>
            </w:r>
            <w:r w:rsidRPr="003F01DA">
              <w:t>сайта</w:t>
            </w:r>
            <w:r w:rsidR="00444CB4" w:rsidRPr="003F01DA">
              <w:t xml:space="preserve"> </w:t>
            </w:r>
            <w:r w:rsidRPr="003F01DA">
              <w:t>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AA0820">
            <w:pPr>
              <w:spacing w:line="240" w:lineRule="exact"/>
              <w:jc w:val="center"/>
            </w:pPr>
            <w:r w:rsidRPr="003F01DA">
              <w:t>Режим</w:t>
            </w:r>
            <w:r w:rsidR="00444CB4" w:rsidRPr="003F01DA">
              <w:t xml:space="preserve"> </w:t>
            </w:r>
            <w:r w:rsidRPr="003F01DA">
              <w:t>работы</w:t>
            </w:r>
            <w:r w:rsidR="00444CB4" w:rsidRPr="003F01DA">
              <w:t xml:space="preserve"> </w:t>
            </w:r>
            <w:r w:rsidRPr="003F01DA">
              <w:t>учреждения</w:t>
            </w:r>
          </w:p>
        </w:tc>
      </w:tr>
    </w:tbl>
    <w:p w:rsidR="00642ED8" w:rsidRPr="00642ED8" w:rsidRDefault="00642ED8">
      <w:pPr>
        <w:rPr>
          <w:sz w:val="2"/>
          <w:szCs w:val="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2126"/>
        <w:gridCol w:w="1418"/>
        <w:gridCol w:w="1984"/>
        <w:gridCol w:w="2694"/>
        <w:gridCol w:w="2835"/>
      </w:tblGrid>
      <w:tr w:rsidR="00642ED8" w:rsidRPr="003F01DA" w:rsidTr="003F01D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D8" w:rsidRPr="003F01DA" w:rsidRDefault="00642ED8" w:rsidP="003F01DA">
            <w:pPr>
              <w:spacing w:line="240" w:lineRule="exact"/>
              <w:jc w:val="center"/>
            </w:pPr>
            <w:r w:rsidRPr="003F01DA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D8" w:rsidRPr="003F01DA" w:rsidRDefault="00642ED8" w:rsidP="003F01DA">
            <w:pPr>
              <w:spacing w:line="240" w:lineRule="exact"/>
              <w:jc w:val="center"/>
            </w:pPr>
            <w:r w:rsidRPr="003F01DA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D8" w:rsidRPr="003F01DA" w:rsidRDefault="00642ED8" w:rsidP="003F01DA">
            <w:pPr>
              <w:spacing w:line="240" w:lineRule="exact"/>
              <w:jc w:val="center"/>
            </w:pPr>
            <w:r w:rsidRPr="003F01D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D8" w:rsidRPr="003F01DA" w:rsidRDefault="00642ED8" w:rsidP="003F01DA">
            <w:pPr>
              <w:spacing w:line="240" w:lineRule="exact"/>
              <w:jc w:val="center"/>
            </w:pPr>
            <w:r w:rsidRPr="003F01DA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D8" w:rsidRPr="003F01DA" w:rsidRDefault="00642ED8" w:rsidP="003F01DA">
            <w:pPr>
              <w:spacing w:line="240" w:lineRule="exact"/>
              <w:jc w:val="center"/>
            </w:pPr>
            <w:r w:rsidRPr="003F01DA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D8" w:rsidRPr="003F01DA" w:rsidRDefault="00642ED8" w:rsidP="003F01DA">
            <w:pPr>
              <w:spacing w:line="240" w:lineRule="exact"/>
              <w:jc w:val="center"/>
            </w:pPr>
            <w:r w:rsidRPr="003F01DA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D8" w:rsidRPr="003F01DA" w:rsidRDefault="00642ED8" w:rsidP="003F01DA">
            <w:pPr>
              <w:spacing w:line="240" w:lineRule="exact"/>
              <w:jc w:val="center"/>
            </w:pPr>
            <w:r w:rsidRPr="003F01DA">
              <w:t>7</w:t>
            </w:r>
          </w:p>
        </w:tc>
      </w:tr>
      <w:tr w:rsidR="00AA0820" w:rsidRPr="003F01DA" w:rsidTr="003F01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</w:pPr>
            <w:r w:rsidRPr="003F01DA">
              <w:t>Муниципальное</w:t>
            </w:r>
            <w:r w:rsidR="00444CB4" w:rsidRPr="003F01DA">
              <w:t xml:space="preserve"> </w:t>
            </w:r>
            <w:r w:rsidRPr="003F01DA">
              <w:t>бюджетное</w:t>
            </w:r>
            <w:r w:rsidR="00444CB4" w:rsidRPr="003F01DA">
              <w:t xml:space="preserve"> </w:t>
            </w:r>
            <w:r w:rsidRPr="003F01DA">
              <w:t>дошкольное</w:t>
            </w:r>
            <w:r w:rsidR="00444CB4" w:rsidRPr="003F01DA">
              <w:t xml:space="preserve"> </w:t>
            </w:r>
            <w:r w:rsidRPr="003F01DA">
              <w:t>образовательное</w:t>
            </w:r>
            <w:r w:rsidR="00444CB4" w:rsidRPr="003F01DA">
              <w:t xml:space="preserve"> </w:t>
            </w:r>
            <w:r w:rsidRPr="003F01DA">
              <w:t>учреждение</w:t>
            </w:r>
            <w:r w:rsidR="00444CB4" w:rsidRPr="003F01DA">
              <w:t xml:space="preserve"> </w:t>
            </w:r>
            <w:r w:rsidRPr="003F01DA">
              <w:t>Центр</w:t>
            </w:r>
            <w:r w:rsidR="00444CB4" w:rsidRPr="003F01DA">
              <w:t xml:space="preserve"> </w:t>
            </w:r>
            <w:r w:rsidRPr="003F01DA">
              <w:t>развития</w:t>
            </w:r>
            <w:r w:rsidR="00444CB4" w:rsidRPr="003F01DA">
              <w:t xml:space="preserve"> </w:t>
            </w:r>
            <w:r w:rsidRPr="003F01DA">
              <w:t>ребенка</w:t>
            </w:r>
            <w:r w:rsidR="00444CB4" w:rsidRPr="003F01DA">
              <w:t xml:space="preserve"> </w:t>
            </w:r>
            <w:r w:rsidRPr="003F01DA">
              <w:t>–</w:t>
            </w:r>
            <w:r w:rsidR="00444CB4" w:rsidRPr="003F01DA">
              <w:t xml:space="preserve"> </w:t>
            </w:r>
            <w:r w:rsidRPr="003F01DA">
              <w:t>детский</w:t>
            </w:r>
            <w:r w:rsidR="00444CB4" w:rsidRPr="003F01DA">
              <w:t xml:space="preserve"> </w:t>
            </w:r>
            <w:r w:rsidRPr="003F01DA">
              <w:t>сад</w:t>
            </w:r>
            <w:r w:rsidR="00444CB4" w:rsidRPr="003F01DA">
              <w:t xml:space="preserve"> </w:t>
            </w:r>
            <w:r w:rsidRPr="003F01DA">
              <w:t>с</w:t>
            </w:r>
            <w:r w:rsidR="00444CB4" w:rsidRPr="003F01DA">
              <w:t xml:space="preserve"> </w:t>
            </w:r>
            <w:r w:rsidRPr="003F01DA">
              <w:t>приоритетным</w:t>
            </w:r>
            <w:r w:rsidR="00444CB4" w:rsidRPr="003F01DA">
              <w:t xml:space="preserve"> </w:t>
            </w:r>
            <w:r w:rsidRPr="003F01DA">
              <w:t>осуществлением</w:t>
            </w:r>
            <w:r w:rsidR="00444CB4" w:rsidRPr="003F01DA">
              <w:t xml:space="preserve"> </w:t>
            </w:r>
            <w:r w:rsidRPr="003F01DA">
              <w:t>деятельности</w:t>
            </w:r>
            <w:r w:rsidR="00444CB4" w:rsidRPr="003F01DA">
              <w:t xml:space="preserve"> </w:t>
            </w:r>
            <w:r w:rsidRPr="003F01DA">
              <w:t>по</w:t>
            </w:r>
            <w:r w:rsidR="00444CB4" w:rsidRPr="003F01DA">
              <w:t xml:space="preserve"> </w:t>
            </w:r>
            <w:r w:rsidRPr="003F01DA">
              <w:t>физическому</w:t>
            </w:r>
            <w:r w:rsidR="00444CB4" w:rsidRPr="003F01DA">
              <w:t xml:space="preserve"> </w:t>
            </w:r>
            <w:r w:rsidRPr="003F01DA">
              <w:t>и</w:t>
            </w:r>
            <w:r w:rsidR="00444CB4" w:rsidRPr="003F01DA">
              <w:t xml:space="preserve"> </w:t>
            </w:r>
            <w:r w:rsidRPr="003F01DA">
              <w:t>художественно</w:t>
            </w:r>
            <w:r w:rsidR="00444CB4" w:rsidRPr="003F01DA">
              <w:t xml:space="preserve"> </w:t>
            </w:r>
            <w:r w:rsidRPr="003F01DA">
              <w:t>-эстетическому</w:t>
            </w:r>
            <w:r w:rsidR="00444CB4" w:rsidRPr="003F01DA">
              <w:t xml:space="preserve"> </w:t>
            </w:r>
            <w:r w:rsidRPr="003F01DA">
              <w:t>развитию</w:t>
            </w:r>
            <w:r w:rsidR="00444CB4" w:rsidRPr="003F01DA">
              <w:t xml:space="preserve"> </w:t>
            </w:r>
            <w:r w:rsidRPr="003F01DA">
              <w:t>детей</w:t>
            </w:r>
            <w:r w:rsidR="00444CB4" w:rsidRPr="003F01DA">
              <w:t xml:space="preserve"> </w:t>
            </w:r>
            <w:r w:rsidRPr="003F01DA">
              <w:t>городского</w:t>
            </w:r>
            <w:r w:rsidR="00444CB4" w:rsidRPr="003F01DA">
              <w:t xml:space="preserve"> </w:t>
            </w:r>
            <w:r w:rsidRPr="003F01DA">
              <w:t>поселения</w:t>
            </w:r>
            <w:r w:rsidR="00444CB4" w:rsidRPr="003F01DA">
              <w:t xml:space="preserve"> </w:t>
            </w:r>
            <w:r w:rsidRPr="003F01DA">
              <w:t>"Рабочий</w:t>
            </w:r>
            <w:r w:rsidR="00444CB4" w:rsidRPr="003F01DA">
              <w:t xml:space="preserve"> </w:t>
            </w:r>
            <w:r w:rsidRPr="003F01DA">
              <w:t>поселок</w:t>
            </w:r>
            <w:r w:rsidR="00444CB4" w:rsidRPr="003F01DA">
              <w:t xml:space="preserve"> </w:t>
            </w:r>
            <w:r w:rsidRPr="003F01DA">
              <w:t>Чегдомын"</w:t>
            </w:r>
            <w:r w:rsidR="00444CB4" w:rsidRPr="003F01DA">
              <w:t xml:space="preserve"> </w:t>
            </w:r>
            <w:r w:rsidRPr="003F01DA">
              <w:t>Верхнебуреинского</w:t>
            </w:r>
            <w:r w:rsidR="00444CB4" w:rsidRPr="003F01DA">
              <w:t xml:space="preserve"> </w:t>
            </w:r>
            <w:r w:rsidRPr="003F01DA">
              <w:t>муниципального</w:t>
            </w:r>
            <w:r w:rsidR="00444CB4" w:rsidRPr="003F01DA">
              <w:t xml:space="preserve"> </w:t>
            </w:r>
            <w:r w:rsidRPr="003F01DA">
              <w:t>района</w:t>
            </w:r>
            <w:r w:rsidR="00444CB4" w:rsidRPr="003F01DA">
              <w:t xml:space="preserve"> </w:t>
            </w:r>
            <w:r w:rsidRPr="003F01DA">
              <w:t>Хабаровского</w:t>
            </w:r>
            <w:r w:rsidR="00444CB4" w:rsidRPr="003F01DA">
              <w:t xml:space="preserve"> </w:t>
            </w:r>
            <w:r w:rsidRPr="003F01DA">
              <w:t>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682030,</w:t>
            </w:r>
            <w:r w:rsidR="00444CB4" w:rsidRPr="003F01DA">
              <w:t xml:space="preserve"> </w:t>
            </w:r>
            <w:r w:rsidRPr="003F01DA">
              <w:t>Хабаровский</w:t>
            </w:r>
            <w:r w:rsidR="00444CB4" w:rsidRPr="003F01DA">
              <w:t xml:space="preserve"> </w:t>
            </w:r>
            <w:r w:rsidRPr="003F01DA">
              <w:t>край</w:t>
            </w:r>
            <w:r w:rsidR="00444CB4" w:rsidRPr="003F01DA">
              <w:t xml:space="preserve"> </w:t>
            </w:r>
            <w:r w:rsidRPr="003F01DA">
              <w:t>Верхнебуреинский</w:t>
            </w:r>
            <w:r w:rsidR="00444CB4" w:rsidRPr="003F01DA">
              <w:t xml:space="preserve"> </w:t>
            </w:r>
            <w:r w:rsidRPr="003F01DA">
              <w:t>район,</w:t>
            </w:r>
            <w:r w:rsidR="00444CB4" w:rsidRPr="003F01DA">
              <w:t xml:space="preserve"> </w:t>
            </w:r>
            <w:r w:rsidRPr="003F01DA">
              <w:t>поселок</w:t>
            </w:r>
            <w:r w:rsidR="00444CB4" w:rsidRPr="003F01DA">
              <w:t xml:space="preserve"> </w:t>
            </w:r>
            <w:r w:rsidRPr="003F01DA">
              <w:t>Чегдомын,</w:t>
            </w:r>
            <w:r w:rsidR="00444CB4" w:rsidRPr="003F01DA">
              <w:t xml:space="preserve"> </w:t>
            </w:r>
            <w:r w:rsidRPr="003F01DA">
              <w:t>улица</w:t>
            </w:r>
            <w:r w:rsidR="00444CB4" w:rsidRPr="003F01DA">
              <w:t xml:space="preserve"> </w:t>
            </w:r>
            <w:r w:rsidRPr="003F01DA">
              <w:t>Парковая</w:t>
            </w:r>
            <w:r w:rsidR="00444CB4" w:rsidRPr="003F01DA">
              <w:t xml:space="preserve"> </w:t>
            </w:r>
            <w:r w:rsidRPr="003F01DA">
              <w:t>15</w:t>
            </w:r>
            <w:r w:rsidR="00444CB4" w:rsidRPr="003F01DA">
              <w:t xml:space="preserve"> </w:t>
            </w:r>
            <w:r w:rsidRPr="003F01DA">
              <w:t>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8(42149)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5-14-24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</w:pPr>
            <w:hyperlink r:id="rId31" w:history="1">
              <w:r w:rsidR="00AA0820" w:rsidRPr="003F01DA">
                <w:rPr>
                  <w:rStyle w:val="a7"/>
                </w:rPr>
                <w:t>mbdoy-crr@mail.ru</w:t>
              </w:r>
            </w:hyperlink>
          </w:p>
          <w:p w:rsidR="00AA0820" w:rsidRPr="003F01DA" w:rsidRDefault="00AA0820" w:rsidP="003F01DA">
            <w:pPr>
              <w:spacing w:line="240" w:lineRule="exac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hyperlink r:id="rId32" w:history="1">
              <w:r w:rsidR="00AA0820" w:rsidRPr="003F01DA">
                <w:rPr>
                  <w:rStyle w:val="a7"/>
                </w:rPr>
                <w:t>http://detskicentr.ucoz.ru</w:t>
              </w:r>
            </w:hyperlink>
          </w:p>
          <w:p w:rsidR="00AA0820" w:rsidRPr="003F01DA" w:rsidRDefault="00AA0820" w:rsidP="003F01DA">
            <w:pPr>
              <w:spacing w:line="240" w:lineRule="exac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Понедельник:</w:t>
            </w:r>
            <w:r w:rsidR="00444CB4" w:rsidRPr="003F01DA">
              <w:t xml:space="preserve"> </w:t>
            </w:r>
            <w:r w:rsidRPr="003F01DA">
              <w:t>08.00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17.00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Вторник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Пятница:</w:t>
            </w:r>
            <w:r w:rsidR="00444CB4" w:rsidRPr="003F01DA">
              <w:t xml:space="preserve"> </w:t>
            </w:r>
            <w:r w:rsidRPr="003F01DA">
              <w:t>08.00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16.00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Перерыв:</w:t>
            </w:r>
            <w:r w:rsidR="00444CB4" w:rsidRPr="003F01DA">
              <w:t xml:space="preserve"> </w:t>
            </w:r>
            <w:r w:rsidRPr="003F01DA">
              <w:t>13.00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14.00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Выходной:</w:t>
            </w:r>
            <w:r w:rsidR="00444CB4" w:rsidRPr="003F01DA">
              <w:t xml:space="preserve"> </w:t>
            </w:r>
            <w:r w:rsidRPr="003F01DA">
              <w:t>суббота,</w:t>
            </w:r>
            <w:r w:rsidR="00444CB4" w:rsidRPr="003F01DA">
              <w:t xml:space="preserve"> </w:t>
            </w:r>
            <w:r w:rsidRPr="003F01DA">
              <w:t>воскресенье</w:t>
            </w:r>
          </w:p>
        </w:tc>
      </w:tr>
      <w:tr w:rsidR="00AA0820" w:rsidRPr="003F01DA" w:rsidTr="003F01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</w:pPr>
            <w:r w:rsidRPr="003F01DA">
              <w:t>Муниципальное</w:t>
            </w:r>
            <w:r w:rsidR="00444CB4" w:rsidRPr="003F01DA">
              <w:t xml:space="preserve"> </w:t>
            </w:r>
            <w:r w:rsidRPr="003F01DA">
              <w:t>бюджетное</w:t>
            </w:r>
            <w:r w:rsidR="00444CB4" w:rsidRPr="003F01DA">
              <w:t xml:space="preserve"> </w:t>
            </w:r>
            <w:r w:rsidRPr="003F01DA">
              <w:t>дошкольное</w:t>
            </w:r>
            <w:r w:rsidR="00444CB4" w:rsidRPr="003F01DA">
              <w:t xml:space="preserve"> </w:t>
            </w:r>
            <w:r w:rsidRPr="003F01DA">
              <w:t>образовательное</w:t>
            </w:r>
            <w:r w:rsidR="00444CB4" w:rsidRPr="003F01DA">
              <w:t xml:space="preserve"> </w:t>
            </w:r>
            <w:r w:rsidRPr="003F01DA">
              <w:lastRenderedPageBreak/>
              <w:t>учреждение</w:t>
            </w:r>
            <w:r w:rsidR="00444CB4" w:rsidRPr="003F01DA">
              <w:t xml:space="preserve"> </w:t>
            </w:r>
            <w:r w:rsidRPr="003F01DA">
              <w:t>детский</w:t>
            </w:r>
            <w:r w:rsidR="00444CB4" w:rsidRPr="003F01DA">
              <w:t xml:space="preserve"> </w:t>
            </w:r>
            <w:r w:rsidRPr="003F01DA">
              <w:t>сад</w:t>
            </w:r>
            <w:r w:rsidR="00444CB4" w:rsidRPr="003F01DA">
              <w:t xml:space="preserve"> </w:t>
            </w:r>
            <w:r w:rsidRPr="003F01DA">
              <w:t>№</w:t>
            </w:r>
            <w:r w:rsidR="00444CB4" w:rsidRPr="003F01DA">
              <w:t xml:space="preserve"> </w:t>
            </w:r>
            <w:r w:rsidRPr="003F01DA">
              <w:t>1</w:t>
            </w:r>
            <w:r w:rsidR="00444CB4" w:rsidRPr="003F01DA">
              <w:t xml:space="preserve"> </w:t>
            </w:r>
            <w:r w:rsidRPr="003F01DA">
              <w:t>сельского</w:t>
            </w:r>
            <w:r w:rsidR="00444CB4" w:rsidRPr="003F01DA">
              <w:t xml:space="preserve"> </w:t>
            </w:r>
            <w:r w:rsidRPr="003F01DA">
              <w:t>поселения</w:t>
            </w:r>
            <w:r w:rsidR="00444CB4" w:rsidRPr="003F01DA">
              <w:t xml:space="preserve"> </w:t>
            </w:r>
            <w:r w:rsidRPr="003F01DA">
              <w:t>"Поселок</w:t>
            </w:r>
            <w:r w:rsidR="00444CB4" w:rsidRPr="003F01DA">
              <w:t xml:space="preserve"> </w:t>
            </w:r>
            <w:r w:rsidRPr="003F01DA">
              <w:t>Этыркэн"</w:t>
            </w:r>
            <w:r w:rsidR="00444CB4" w:rsidRPr="003F01DA">
              <w:t xml:space="preserve"> </w:t>
            </w:r>
            <w:r w:rsidRPr="003F01DA">
              <w:t>Верхнебуреинского</w:t>
            </w:r>
            <w:r w:rsidR="00444CB4" w:rsidRPr="003F01DA">
              <w:t xml:space="preserve"> </w:t>
            </w:r>
            <w:r w:rsidRPr="003F01DA">
              <w:t>муниципального</w:t>
            </w:r>
            <w:r w:rsidR="00444CB4" w:rsidRPr="003F01DA">
              <w:t xml:space="preserve"> </w:t>
            </w:r>
            <w:r w:rsidRPr="003F01DA">
              <w:t>района</w:t>
            </w:r>
            <w:r w:rsidR="00444CB4" w:rsidRPr="003F01DA">
              <w:t xml:space="preserve"> </w:t>
            </w:r>
            <w:r w:rsidRPr="003F01DA">
              <w:t>Хабаровского</w:t>
            </w:r>
            <w:r w:rsidR="00444CB4" w:rsidRPr="003F01DA">
              <w:t xml:space="preserve"> </w:t>
            </w:r>
            <w:r w:rsidRPr="003F01DA">
              <w:t>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lastRenderedPageBreak/>
              <w:t>682089</w:t>
            </w:r>
            <w:r w:rsidR="00444CB4" w:rsidRPr="003F01DA">
              <w:t xml:space="preserve"> </w:t>
            </w:r>
            <w:r w:rsidRPr="003F01DA">
              <w:t>Хабаровский</w:t>
            </w:r>
            <w:r w:rsidR="00444CB4" w:rsidRPr="003F01DA">
              <w:t xml:space="preserve"> </w:t>
            </w:r>
            <w:r w:rsidRPr="003F01DA">
              <w:t>край</w:t>
            </w:r>
            <w:r w:rsidR="00444CB4" w:rsidRPr="003F01DA">
              <w:t xml:space="preserve"> </w:t>
            </w:r>
            <w:r w:rsidRPr="003F01DA">
              <w:lastRenderedPageBreak/>
              <w:t>Верхнебуреинский</w:t>
            </w:r>
            <w:r w:rsidR="00444CB4" w:rsidRPr="003F01DA">
              <w:t xml:space="preserve"> </w:t>
            </w:r>
            <w:r w:rsidRPr="003F01DA">
              <w:t>район,</w:t>
            </w:r>
            <w:r w:rsidR="00444CB4" w:rsidRPr="003F01DA">
              <w:t xml:space="preserve"> </w:t>
            </w:r>
            <w:r w:rsidRPr="003F01DA">
              <w:t>п.</w:t>
            </w:r>
            <w:r w:rsidR="00444CB4" w:rsidRPr="003F01DA">
              <w:t xml:space="preserve"> </w:t>
            </w:r>
            <w:r w:rsidRPr="003F01DA">
              <w:t>Этыркэн,</w:t>
            </w:r>
            <w:r w:rsidR="00444CB4" w:rsidRPr="003F01DA">
              <w:t xml:space="preserve"> </w:t>
            </w:r>
            <w:r w:rsidRPr="003F01DA">
              <w:t>ул.Школьная,8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lastRenderedPageBreak/>
              <w:t>8(42149)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46-1-47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</w:pPr>
            <w:hyperlink r:id="rId33" w:history="1">
              <w:r w:rsidR="00AA0820" w:rsidRPr="003F01DA">
                <w:rPr>
                  <w:rStyle w:val="a7"/>
                </w:rPr>
                <w:t>zaharuki@yandex.ru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hyperlink r:id="rId34" w:history="1">
              <w:r w:rsidR="00AA0820" w:rsidRPr="003F01DA">
                <w:rPr>
                  <w:color w:val="0000FF"/>
                  <w:u w:val="single"/>
                </w:rPr>
                <w:t>http:/etirkensadik.jimdo.com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A" w:rsidRDefault="00AA0820" w:rsidP="003F01DA">
            <w:pPr>
              <w:spacing w:line="240" w:lineRule="exact"/>
              <w:jc w:val="center"/>
            </w:pPr>
            <w:r w:rsidRPr="003F01DA">
              <w:t>Понедельник:</w:t>
            </w:r>
            <w:r w:rsidR="00444CB4" w:rsidRPr="003F01DA">
              <w:t xml:space="preserve"> 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08.00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17.00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lastRenderedPageBreak/>
              <w:t>Вторник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Пятница:</w:t>
            </w:r>
            <w:r w:rsidR="00444CB4" w:rsidRPr="003F01DA">
              <w:t xml:space="preserve"> </w:t>
            </w:r>
            <w:r w:rsidRPr="003F01DA">
              <w:t>08.00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16.00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Перерыв:</w:t>
            </w:r>
            <w:r w:rsidR="00444CB4" w:rsidRPr="003F01DA">
              <w:t xml:space="preserve"> </w:t>
            </w:r>
            <w:r w:rsidRPr="003F01DA">
              <w:t>13.00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14.00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Выходной:</w:t>
            </w:r>
            <w:r w:rsidR="00444CB4" w:rsidRPr="003F01DA">
              <w:t xml:space="preserve"> </w:t>
            </w:r>
            <w:r w:rsidRPr="003F01DA">
              <w:t>суббота,</w:t>
            </w:r>
            <w:r w:rsidR="00444CB4" w:rsidRPr="003F01DA">
              <w:t xml:space="preserve"> </w:t>
            </w:r>
            <w:r w:rsidRPr="003F01DA">
              <w:t>воскресенье</w:t>
            </w:r>
          </w:p>
        </w:tc>
      </w:tr>
      <w:tr w:rsidR="00AA0820" w:rsidRPr="003F01DA" w:rsidTr="003F01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</w:pPr>
            <w:r w:rsidRPr="003F01DA">
              <w:t>Муниципальное</w:t>
            </w:r>
            <w:r w:rsidR="00444CB4" w:rsidRPr="003F01DA">
              <w:t xml:space="preserve"> </w:t>
            </w:r>
            <w:r w:rsidRPr="003F01DA">
              <w:t>бюджетное</w:t>
            </w:r>
            <w:r w:rsidR="00444CB4" w:rsidRPr="003F01DA">
              <w:t xml:space="preserve"> </w:t>
            </w:r>
            <w:r w:rsidRPr="003F01DA">
              <w:t>дошкольное</w:t>
            </w:r>
            <w:r w:rsidR="00444CB4" w:rsidRPr="003F01DA">
              <w:t xml:space="preserve"> </w:t>
            </w:r>
            <w:r w:rsidRPr="003F01DA">
              <w:t>образовательное</w:t>
            </w:r>
            <w:r w:rsidR="00444CB4" w:rsidRPr="003F01DA">
              <w:t xml:space="preserve"> </w:t>
            </w:r>
            <w:r w:rsidRPr="003F01DA">
              <w:t>учреждение</w:t>
            </w:r>
            <w:r w:rsidR="00444CB4" w:rsidRPr="003F01DA">
              <w:t xml:space="preserve"> </w:t>
            </w:r>
            <w:r w:rsidRPr="003F01DA">
              <w:t>детский</w:t>
            </w:r>
            <w:r w:rsidR="00444CB4" w:rsidRPr="003F01DA">
              <w:t xml:space="preserve"> </w:t>
            </w:r>
            <w:r w:rsidRPr="003F01DA">
              <w:t>сад</w:t>
            </w:r>
            <w:r w:rsidR="00444CB4" w:rsidRPr="003F01DA">
              <w:t xml:space="preserve"> </w:t>
            </w:r>
            <w:r w:rsidRPr="003F01DA">
              <w:t>№</w:t>
            </w:r>
            <w:r w:rsidR="00444CB4" w:rsidRPr="003F01DA">
              <w:t xml:space="preserve"> </w:t>
            </w:r>
            <w:r w:rsidRPr="003F01DA">
              <w:t>2</w:t>
            </w:r>
            <w:r w:rsidR="00444CB4" w:rsidRPr="003F01DA">
              <w:t xml:space="preserve"> </w:t>
            </w:r>
            <w:r w:rsidRPr="003F01DA">
              <w:t>сельского</w:t>
            </w:r>
            <w:r w:rsidR="00444CB4" w:rsidRPr="003F01DA">
              <w:t xml:space="preserve"> </w:t>
            </w:r>
            <w:r w:rsidRPr="003F01DA">
              <w:t>поселения</w:t>
            </w:r>
            <w:r w:rsidR="00444CB4" w:rsidRPr="003F01DA">
              <w:t xml:space="preserve"> </w:t>
            </w:r>
            <w:r w:rsidRPr="003F01DA">
              <w:t>"Поселок</w:t>
            </w:r>
            <w:r w:rsidR="00444CB4" w:rsidRPr="003F01DA">
              <w:t xml:space="preserve"> </w:t>
            </w:r>
            <w:r w:rsidRPr="003F01DA">
              <w:t>Алонка"</w:t>
            </w:r>
            <w:r w:rsidR="00444CB4" w:rsidRPr="003F01DA">
              <w:t xml:space="preserve"> </w:t>
            </w:r>
            <w:r w:rsidRPr="003F01DA">
              <w:t>Верхнебуреинского</w:t>
            </w:r>
            <w:r w:rsidR="00444CB4" w:rsidRPr="003F01DA">
              <w:t xml:space="preserve"> </w:t>
            </w:r>
            <w:r w:rsidRPr="003F01DA">
              <w:t>муниципального</w:t>
            </w:r>
            <w:r w:rsidR="00444CB4" w:rsidRPr="003F01DA">
              <w:t xml:space="preserve"> </w:t>
            </w:r>
            <w:r w:rsidRPr="003F01DA">
              <w:t>района</w:t>
            </w:r>
            <w:r w:rsidR="00444CB4" w:rsidRPr="003F01DA">
              <w:t xml:space="preserve"> </w:t>
            </w:r>
            <w:r w:rsidRPr="003F01DA">
              <w:t>Хабаровского</w:t>
            </w:r>
            <w:r w:rsidR="00444CB4" w:rsidRPr="003F01DA">
              <w:t xml:space="preserve"> </w:t>
            </w:r>
            <w:r w:rsidRPr="003F01DA">
              <w:t>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682086,</w:t>
            </w:r>
            <w:r w:rsidR="00444CB4" w:rsidRPr="003F01DA">
              <w:t xml:space="preserve"> </w:t>
            </w:r>
            <w:r w:rsidRPr="003F01DA">
              <w:t>Хабаровский</w:t>
            </w:r>
            <w:r w:rsidR="00444CB4" w:rsidRPr="003F01DA">
              <w:t xml:space="preserve"> </w:t>
            </w:r>
            <w:r w:rsidRPr="003F01DA">
              <w:t>край,</w:t>
            </w:r>
            <w:r w:rsidR="00444CB4" w:rsidRPr="003F01DA">
              <w:t xml:space="preserve"> </w:t>
            </w:r>
            <w:r w:rsidRPr="003F01DA">
              <w:t>Верхнебуреинский</w:t>
            </w:r>
            <w:r w:rsidR="00444CB4" w:rsidRPr="003F01DA">
              <w:t xml:space="preserve"> </w:t>
            </w:r>
            <w:r w:rsidRPr="003F01DA">
              <w:t>район,</w:t>
            </w:r>
            <w:r w:rsidR="00444CB4" w:rsidRPr="003F01DA">
              <w:t xml:space="preserve"> </w:t>
            </w:r>
            <w:r w:rsidRPr="003F01DA">
              <w:t>п.Алонка,</w:t>
            </w:r>
            <w:r w:rsidR="00444CB4" w:rsidRPr="003F01DA">
              <w:t xml:space="preserve"> </w:t>
            </w:r>
            <w:r w:rsidRPr="003F01DA">
              <w:t>Ул.Лазо,</w:t>
            </w:r>
            <w:r w:rsidR="00444CB4" w:rsidRPr="003F01DA">
              <w:t xml:space="preserve"> </w:t>
            </w:r>
            <w:r w:rsidRPr="003F01D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8(42149)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45-7-96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</w:pPr>
            <w:hyperlink r:id="rId35" w:history="1">
              <w:r w:rsidR="00AA0820" w:rsidRPr="003F01DA">
                <w:rPr>
                  <w:rStyle w:val="a7"/>
                </w:rPr>
                <w:t>alonkamdou@yandex.ru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hyperlink r:id="rId36" w:history="1">
              <w:r w:rsidR="00AA0820" w:rsidRPr="003F01DA">
                <w:rPr>
                  <w:color w:val="0000FF"/>
                  <w:u w:val="single"/>
                </w:rPr>
                <w:t>http://alonka-ds2.ippk.ru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A" w:rsidRDefault="00AA0820" w:rsidP="003F01DA">
            <w:pPr>
              <w:spacing w:line="240" w:lineRule="exact"/>
              <w:jc w:val="center"/>
            </w:pPr>
            <w:r w:rsidRPr="003F01DA">
              <w:t>Понедельник:</w:t>
            </w:r>
          </w:p>
          <w:p w:rsidR="00AA0820" w:rsidRPr="003F01DA" w:rsidRDefault="00444CB4" w:rsidP="003F01DA">
            <w:pPr>
              <w:spacing w:line="240" w:lineRule="exact"/>
              <w:jc w:val="center"/>
            </w:pPr>
            <w:r w:rsidRPr="003F01DA">
              <w:t xml:space="preserve"> </w:t>
            </w:r>
            <w:r w:rsidR="00AA0820" w:rsidRPr="003F01DA">
              <w:t>08.00</w:t>
            </w:r>
            <w:r w:rsidRPr="003F01DA">
              <w:t xml:space="preserve"> </w:t>
            </w:r>
            <w:r w:rsidR="00AA0820" w:rsidRPr="003F01DA">
              <w:t>-</w:t>
            </w:r>
            <w:r w:rsidRPr="003F01DA">
              <w:t xml:space="preserve"> </w:t>
            </w:r>
            <w:r w:rsidR="00AA0820" w:rsidRPr="003F01DA">
              <w:t>17.00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Вторник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Пятница:</w:t>
            </w:r>
            <w:r w:rsidR="00444CB4" w:rsidRPr="003F01DA">
              <w:t xml:space="preserve"> </w:t>
            </w:r>
            <w:r w:rsidRPr="003F01DA">
              <w:t>08.00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16.00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Перерыв:</w:t>
            </w:r>
            <w:r w:rsidR="00444CB4" w:rsidRPr="003F01DA">
              <w:t xml:space="preserve"> </w:t>
            </w:r>
            <w:r w:rsidRPr="003F01DA">
              <w:t>13.00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14.00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Выходной:</w:t>
            </w:r>
            <w:r w:rsidR="00444CB4" w:rsidRPr="003F01DA">
              <w:t xml:space="preserve"> </w:t>
            </w:r>
            <w:r w:rsidRPr="003F01DA">
              <w:t>суббота,</w:t>
            </w:r>
            <w:r w:rsidR="00444CB4" w:rsidRPr="003F01DA">
              <w:t xml:space="preserve"> </w:t>
            </w:r>
            <w:r w:rsidRPr="003F01DA">
              <w:t>воскресенье</w:t>
            </w:r>
          </w:p>
        </w:tc>
      </w:tr>
      <w:tr w:rsidR="00AA0820" w:rsidRPr="003F01DA" w:rsidTr="003F01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</w:pPr>
            <w:r w:rsidRPr="003F01DA">
              <w:t>Муниципальное</w:t>
            </w:r>
            <w:r w:rsidR="00444CB4" w:rsidRPr="003F01DA">
              <w:t xml:space="preserve"> </w:t>
            </w:r>
            <w:r w:rsidRPr="003F01DA">
              <w:t>бюджетное</w:t>
            </w:r>
            <w:r w:rsidR="00444CB4" w:rsidRPr="003F01DA">
              <w:t xml:space="preserve"> </w:t>
            </w:r>
            <w:r w:rsidRPr="003F01DA">
              <w:t>дошкольное</w:t>
            </w:r>
            <w:r w:rsidR="00444CB4" w:rsidRPr="003F01DA">
              <w:t xml:space="preserve"> </w:t>
            </w:r>
            <w:r w:rsidRPr="003F01DA">
              <w:t>образовательное</w:t>
            </w:r>
            <w:r w:rsidR="00444CB4" w:rsidRPr="003F01DA">
              <w:t xml:space="preserve"> </w:t>
            </w:r>
            <w:r w:rsidRPr="003F01DA">
              <w:t>учреждение</w:t>
            </w:r>
            <w:r w:rsidR="00444CB4" w:rsidRPr="003F01DA">
              <w:t xml:space="preserve"> </w:t>
            </w:r>
            <w:r w:rsidRPr="003F01DA">
              <w:t>детский</w:t>
            </w:r>
            <w:r w:rsidR="00444CB4" w:rsidRPr="003F01DA">
              <w:t xml:space="preserve"> </w:t>
            </w:r>
            <w:r w:rsidRPr="003F01DA">
              <w:t>сад</w:t>
            </w:r>
            <w:r w:rsidR="00444CB4" w:rsidRPr="003F01DA">
              <w:t xml:space="preserve"> </w:t>
            </w:r>
            <w:r w:rsidRPr="003F01DA">
              <w:t>№</w:t>
            </w:r>
            <w:r w:rsidR="00444CB4" w:rsidRPr="003F01DA">
              <w:t xml:space="preserve"> </w:t>
            </w:r>
            <w:r w:rsidRPr="003F01DA">
              <w:t>3</w:t>
            </w:r>
            <w:r w:rsidR="00444CB4" w:rsidRPr="003F01DA">
              <w:t xml:space="preserve"> </w:t>
            </w:r>
            <w:r w:rsidRPr="003F01DA">
              <w:t>п.Солони</w:t>
            </w:r>
            <w:r w:rsidR="00444CB4" w:rsidRPr="003F01DA">
              <w:t xml:space="preserve"> </w:t>
            </w:r>
            <w:r w:rsidRPr="003F01DA">
              <w:t>Сулукского</w:t>
            </w:r>
            <w:r w:rsidR="00444CB4" w:rsidRPr="003F01DA">
              <w:t xml:space="preserve"> </w:t>
            </w:r>
            <w:r w:rsidRPr="003F01DA">
              <w:t>сельского</w:t>
            </w:r>
            <w:r w:rsidR="00444CB4" w:rsidRPr="003F01DA">
              <w:t xml:space="preserve"> </w:t>
            </w:r>
            <w:r w:rsidRPr="003F01DA">
              <w:t>поселения</w:t>
            </w:r>
            <w:r w:rsidR="00444CB4" w:rsidRPr="003F01DA">
              <w:t xml:space="preserve"> </w:t>
            </w:r>
            <w:r w:rsidRPr="003F01DA">
              <w:t>Верхнебуреинского</w:t>
            </w:r>
            <w:r w:rsidR="00444CB4" w:rsidRPr="003F01DA">
              <w:t xml:space="preserve"> </w:t>
            </w:r>
            <w:r w:rsidRPr="003F01DA">
              <w:t>муниципального</w:t>
            </w:r>
            <w:r w:rsidR="00444CB4" w:rsidRPr="003F01DA">
              <w:t xml:space="preserve"> </w:t>
            </w:r>
            <w:r w:rsidRPr="003F01DA">
              <w:t>района</w:t>
            </w:r>
            <w:r w:rsidR="00444CB4" w:rsidRPr="003F01DA">
              <w:t xml:space="preserve"> </w:t>
            </w:r>
            <w:r w:rsidRPr="003F01DA">
              <w:t>Хабаровского</w:t>
            </w:r>
            <w:r w:rsidR="00444CB4" w:rsidRPr="003F01DA">
              <w:t xml:space="preserve"> </w:t>
            </w:r>
            <w:r w:rsidRPr="003F01DA">
              <w:t>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682087,</w:t>
            </w:r>
            <w:r w:rsidR="00444CB4" w:rsidRPr="003F01DA">
              <w:t xml:space="preserve"> </w:t>
            </w:r>
            <w:r w:rsidRPr="003F01DA">
              <w:t>Хабаровский</w:t>
            </w:r>
            <w:r w:rsidR="00444CB4" w:rsidRPr="003F01DA">
              <w:t xml:space="preserve"> </w:t>
            </w:r>
            <w:r w:rsidRPr="003F01DA">
              <w:t>край,</w:t>
            </w:r>
            <w:r w:rsidR="00444CB4" w:rsidRPr="003F01DA">
              <w:t xml:space="preserve"> </w:t>
            </w:r>
            <w:r w:rsidRPr="003F01DA">
              <w:t>Верхнебуреинский</w:t>
            </w:r>
            <w:r w:rsidR="00444CB4" w:rsidRPr="003F01DA">
              <w:t xml:space="preserve"> </w:t>
            </w:r>
            <w:r w:rsidRPr="003F01DA">
              <w:t>район,</w:t>
            </w:r>
            <w:r w:rsidR="00444CB4" w:rsidRPr="003F01DA">
              <w:t xml:space="preserve"> </w:t>
            </w:r>
            <w:r w:rsidRPr="003F01DA">
              <w:t>п.</w:t>
            </w:r>
            <w:r w:rsidR="00444CB4" w:rsidRPr="003F01DA">
              <w:t xml:space="preserve"> </w:t>
            </w:r>
            <w:r w:rsidRPr="003F01DA">
              <w:t>Солони,</w:t>
            </w:r>
            <w:r w:rsidR="00444CB4" w:rsidRPr="003F01DA">
              <w:t xml:space="preserve"> </w:t>
            </w:r>
            <w:r w:rsidRPr="003F01DA">
              <w:t>ул.</w:t>
            </w:r>
            <w:r w:rsidR="00444CB4" w:rsidRPr="003F01DA">
              <w:t xml:space="preserve"> </w:t>
            </w:r>
            <w:r w:rsidRPr="003F01DA">
              <w:t>Центральная,</w:t>
            </w:r>
            <w:r w:rsidR="00444CB4" w:rsidRPr="003F01DA">
              <w:t xml:space="preserve"> </w:t>
            </w:r>
            <w:r w:rsidRPr="003F01DA">
              <w:t>1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8(42149)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44-8-56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89144096996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</w:pPr>
            <w:hyperlink r:id="rId37" w:history="1">
              <w:r w:rsidR="00AA0820" w:rsidRPr="003F01DA">
                <w:rPr>
                  <w:rStyle w:val="a7"/>
                </w:rPr>
                <w:t>mkdou3-soloni@mail.ru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hyperlink r:id="rId38" w:history="1">
              <w:r w:rsidR="00AA0820" w:rsidRPr="003F01DA">
                <w:rPr>
                  <w:color w:val="0000FF"/>
                  <w:u w:val="single"/>
                </w:rPr>
                <w:t>http://solonidou3.jimdo.com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A" w:rsidRDefault="00AA0820" w:rsidP="003F01DA">
            <w:pPr>
              <w:spacing w:line="240" w:lineRule="exact"/>
              <w:jc w:val="center"/>
            </w:pPr>
            <w:r w:rsidRPr="003F01DA">
              <w:t>Понедельник:</w:t>
            </w:r>
            <w:r w:rsidR="00444CB4" w:rsidRPr="003F01DA">
              <w:t xml:space="preserve"> 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08.00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17.00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Вторник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Пятница:</w:t>
            </w:r>
            <w:r w:rsidR="00444CB4" w:rsidRPr="003F01DA">
              <w:t xml:space="preserve"> </w:t>
            </w:r>
            <w:r w:rsidRPr="003F01DA">
              <w:t>08.00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16.00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Перерыв:</w:t>
            </w:r>
            <w:r w:rsidR="00444CB4" w:rsidRPr="003F01DA">
              <w:t xml:space="preserve"> </w:t>
            </w:r>
            <w:r w:rsidRPr="003F01DA">
              <w:t>13.00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14.00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Выходной:</w:t>
            </w:r>
            <w:r w:rsidR="00444CB4" w:rsidRPr="003F01DA">
              <w:t xml:space="preserve"> </w:t>
            </w:r>
            <w:r w:rsidRPr="003F01DA">
              <w:t>суббота,</w:t>
            </w:r>
            <w:r w:rsidR="00444CB4" w:rsidRPr="003F01DA">
              <w:t xml:space="preserve"> </w:t>
            </w:r>
            <w:r w:rsidRPr="003F01DA">
              <w:t>воскресенье</w:t>
            </w:r>
          </w:p>
        </w:tc>
      </w:tr>
      <w:tr w:rsidR="00AA0820" w:rsidRPr="003F01DA" w:rsidTr="003F01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</w:pPr>
            <w:r w:rsidRPr="003F01DA">
              <w:t>Муниципальное</w:t>
            </w:r>
            <w:r w:rsidR="00444CB4" w:rsidRPr="003F01DA">
              <w:t xml:space="preserve"> </w:t>
            </w:r>
            <w:r w:rsidRPr="003F01DA">
              <w:t>бюджетное</w:t>
            </w:r>
            <w:r w:rsidR="00444CB4" w:rsidRPr="003F01DA">
              <w:t xml:space="preserve"> </w:t>
            </w:r>
            <w:r w:rsidRPr="003F01DA">
              <w:t>дошкольное</w:t>
            </w:r>
            <w:r w:rsidR="00444CB4" w:rsidRPr="003F01DA">
              <w:t xml:space="preserve"> </w:t>
            </w:r>
            <w:r w:rsidRPr="003F01DA">
              <w:t>образовательное</w:t>
            </w:r>
            <w:r w:rsidR="00444CB4" w:rsidRPr="003F01DA">
              <w:t xml:space="preserve"> </w:t>
            </w:r>
            <w:r w:rsidRPr="003F01DA">
              <w:t>учреждение</w:t>
            </w:r>
            <w:r w:rsidR="00444CB4" w:rsidRPr="003F01DA">
              <w:t xml:space="preserve"> </w:t>
            </w:r>
            <w:r w:rsidRPr="003F01DA">
              <w:t>детский</w:t>
            </w:r>
            <w:r w:rsidR="00444CB4" w:rsidRPr="003F01DA">
              <w:t xml:space="preserve"> </w:t>
            </w:r>
            <w:r w:rsidRPr="003F01DA">
              <w:t>сад</w:t>
            </w:r>
            <w:r w:rsidR="00444CB4" w:rsidRPr="003F01DA">
              <w:t xml:space="preserve"> </w:t>
            </w:r>
            <w:r w:rsidRPr="003F01DA">
              <w:t>№</w:t>
            </w:r>
            <w:r w:rsidR="00444CB4" w:rsidRPr="003F01DA">
              <w:t xml:space="preserve"> </w:t>
            </w:r>
            <w:r w:rsidRPr="003F01DA">
              <w:t>4</w:t>
            </w:r>
            <w:r w:rsidR="00444CB4" w:rsidRPr="003F01DA">
              <w:t xml:space="preserve"> </w:t>
            </w:r>
            <w:r w:rsidRPr="003F01DA">
              <w:t>Сулукского</w:t>
            </w:r>
            <w:r w:rsidR="00444CB4" w:rsidRPr="003F01DA">
              <w:t xml:space="preserve"> </w:t>
            </w:r>
            <w:r w:rsidRPr="003F01DA">
              <w:t>сельского</w:t>
            </w:r>
            <w:r w:rsidR="00444CB4" w:rsidRPr="003F01DA">
              <w:t xml:space="preserve"> </w:t>
            </w:r>
            <w:r w:rsidRPr="003F01DA">
              <w:t>поселения</w:t>
            </w:r>
            <w:r w:rsidR="00444CB4" w:rsidRPr="003F01DA">
              <w:t xml:space="preserve"> </w:t>
            </w:r>
            <w:r w:rsidRPr="003F01DA">
              <w:t>Верхнебуреинского</w:t>
            </w:r>
            <w:r w:rsidR="00444CB4" w:rsidRPr="003F01DA">
              <w:t xml:space="preserve"> </w:t>
            </w:r>
            <w:r w:rsidRPr="003F01DA">
              <w:t>муниципального</w:t>
            </w:r>
            <w:r w:rsidR="00444CB4" w:rsidRPr="003F01DA">
              <w:t xml:space="preserve"> </w:t>
            </w:r>
            <w:r w:rsidRPr="003F01DA">
              <w:t>района</w:t>
            </w:r>
            <w:r w:rsidR="00444CB4" w:rsidRPr="003F01DA">
              <w:t xml:space="preserve"> </w:t>
            </w:r>
            <w:r w:rsidRPr="003F01DA">
              <w:t>Хабаровского</w:t>
            </w:r>
            <w:r w:rsidR="00444CB4" w:rsidRPr="003F01DA">
              <w:t xml:space="preserve"> </w:t>
            </w:r>
            <w:r w:rsidRPr="003F01DA">
              <w:t>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682088,</w:t>
            </w:r>
            <w:r w:rsidR="00444CB4" w:rsidRPr="003F01DA">
              <w:t xml:space="preserve"> </w:t>
            </w:r>
            <w:r w:rsidRPr="003F01DA">
              <w:t>Хабаровский</w:t>
            </w:r>
            <w:r w:rsidR="00444CB4" w:rsidRPr="003F01DA">
              <w:t xml:space="preserve"> </w:t>
            </w:r>
            <w:r w:rsidRPr="003F01DA">
              <w:t>край,</w:t>
            </w:r>
            <w:r w:rsidR="00444CB4" w:rsidRPr="003F01DA">
              <w:t xml:space="preserve"> </w:t>
            </w:r>
            <w:r w:rsidRPr="003F01DA">
              <w:t>Верхнебуреинский</w:t>
            </w:r>
            <w:r w:rsidR="00444CB4" w:rsidRPr="003F01DA">
              <w:t xml:space="preserve"> </w:t>
            </w:r>
            <w:r w:rsidRPr="003F01DA">
              <w:t>район,</w:t>
            </w:r>
            <w:r w:rsidR="00444CB4" w:rsidRPr="003F01DA">
              <w:t xml:space="preserve"> </w:t>
            </w:r>
            <w:r w:rsidRPr="003F01DA">
              <w:t>п.</w:t>
            </w:r>
            <w:r w:rsidR="00444CB4" w:rsidRPr="003F01DA">
              <w:t xml:space="preserve"> </w:t>
            </w:r>
            <w:r w:rsidRPr="003F01DA">
              <w:t>Сулук,</w:t>
            </w:r>
            <w:r w:rsidR="00444CB4" w:rsidRPr="003F01DA">
              <w:t xml:space="preserve"> </w:t>
            </w:r>
            <w:r w:rsidRPr="003F01DA">
              <w:t>ул.</w:t>
            </w:r>
            <w:r w:rsidR="00444CB4" w:rsidRPr="003F01DA">
              <w:t xml:space="preserve"> </w:t>
            </w:r>
            <w:r w:rsidRPr="003F01DA">
              <w:t>Строителей,</w:t>
            </w:r>
            <w:r w:rsidR="00444CB4" w:rsidRPr="003F01DA">
              <w:t xml:space="preserve"> </w:t>
            </w:r>
            <w:r w:rsidRPr="003F01DA">
              <w:t>д.5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8(42149)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45-7-44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</w:pPr>
            <w:hyperlink r:id="rId39" w:history="1">
              <w:r w:rsidR="00AA0820" w:rsidRPr="003F01DA">
                <w:rPr>
                  <w:rStyle w:val="a7"/>
                </w:rPr>
                <w:t>mbdou4_suluk@mail.ru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hyperlink r:id="rId40" w:history="1">
              <w:r w:rsidR="001E0E05" w:rsidRPr="003F01DA">
                <w:rPr>
                  <w:rStyle w:val="a7"/>
                </w:rPr>
                <w:t>http://mdou4suluk.jimdofree.com/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A" w:rsidRDefault="00AA0820" w:rsidP="003F01DA">
            <w:pPr>
              <w:spacing w:line="240" w:lineRule="exact"/>
              <w:jc w:val="center"/>
            </w:pPr>
            <w:r w:rsidRPr="003F01DA">
              <w:t>Понедельник:</w:t>
            </w:r>
          </w:p>
          <w:p w:rsidR="00AA0820" w:rsidRPr="003F01DA" w:rsidRDefault="00444CB4" w:rsidP="003F01DA">
            <w:pPr>
              <w:spacing w:line="240" w:lineRule="exact"/>
              <w:jc w:val="center"/>
            </w:pPr>
            <w:r w:rsidRPr="003F01DA">
              <w:t xml:space="preserve"> </w:t>
            </w:r>
            <w:r w:rsidR="00AA0820" w:rsidRPr="003F01DA">
              <w:t>08.00</w:t>
            </w:r>
            <w:r w:rsidRPr="003F01DA">
              <w:t xml:space="preserve"> </w:t>
            </w:r>
            <w:r w:rsidR="00AA0820" w:rsidRPr="003F01DA">
              <w:t>-</w:t>
            </w:r>
            <w:r w:rsidRPr="003F01DA">
              <w:t xml:space="preserve"> </w:t>
            </w:r>
            <w:r w:rsidR="00AA0820" w:rsidRPr="003F01DA">
              <w:t>17.00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Вторник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Пятница:</w:t>
            </w:r>
            <w:r w:rsidR="00444CB4" w:rsidRPr="003F01DA">
              <w:t xml:space="preserve"> </w:t>
            </w:r>
            <w:r w:rsidRPr="003F01DA">
              <w:t>08.00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16.00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Перерыв:</w:t>
            </w:r>
            <w:r w:rsidR="00444CB4" w:rsidRPr="003F01DA">
              <w:t xml:space="preserve"> </w:t>
            </w:r>
            <w:r w:rsidRPr="003F01DA">
              <w:t>13.00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14.00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Выходной:</w:t>
            </w:r>
            <w:r w:rsidR="00444CB4" w:rsidRPr="003F01DA">
              <w:t xml:space="preserve"> </w:t>
            </w:r>
            <w:r w:rsidRPr="003F01DA">
              <w:t>суббота,</w:t>
            </w:r>
            <w:r w:rsidR="00444CB4" w:rsidRPr="003F01DA">
              <w:t xml:space="preserve"> </w:t>
            </w:r>
            <w:r w:rsidRPr="003F01DA">
              <w:t>воскресенье</w:t>
            </w:r>
          </w:p>
        </w:tc>
      </w:tr>
      <w:tr w:rsidR="00AA0820" w:rsidRPr="003F01DA" w:rsidTr="003F01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</w:pPr>
            <w:r w:rsidRPr="003F01DA">
              <w:t>Муниципальное</w:t>
            </w:r>
            <w:r w:rsidR="00444CB4" w:rsidRPr="003F01DA">
              <w:t xml:space="preserve"> </w:t>
            </w:r>
            <w:r w:rsidRPr="003F01DA">
              <w:t>бюджетное</w:t>
            </w:r>
            <w:r w:rsidR="00444CB4" w:rsidRPr="003F01DA">
              <w:t xml:space="preserve"> </w:t>
            </w:r>
            <w:r w:rsidRPr="003F01DA">
              <w:t>дошкольное</w:t>
            </w:r>
            <w:r w:rsidR="00444CB4" w:rsidRPr="003F01DA">
              <w:t xml:space="preserve"> </w:t>
            </w:r>
            <w:r w:rsidRPr="003F01DA">
              <w:t>образовательное</w:t>
            </w:r>
            <w:r w:rsidR="00444CB4" w:rsidRPr="003F01DA">
              <w:t xml:space="preserve"> </w:t>
            </w:r>
            <w:r w:rsidRPr="003F01DA">
              <w:t>учреждение</w:t>
            </w:r>
            <w:r w:rsidR="00444CB4" w:rsidRPr="003F01DA">
              <w:t xml:space="preserve"> </w:t>
            </w:r>
            <w:r w:rsidRPr="003F01DA">
              <w:t>детский</w:t>
            </w:r>
            <w:r w:rsidR="00444CB4" w:rsidRPr="003F01DA">
              <w:t xml:space="preserve"> </w:t>
            </w:r>
            <w:r w:rsidRPr="003F01DA">
              <w:t>сад</w:t>
            </w:r>
            <w:r w:rsidR="00444CB4" w:rsidRPr="003F01DA">
              <w:t xml:space="preserve"> </w:t>
            </w:r>
            <w:r w:rsidRPr="003F01DA">
              <w:t>№</w:t>
            </w:r>
            <w:r w:rsidR="00444CB4" w:rsidRPr="003F01DA">
              <w:t xml:space="preserve"> </w:t>
            </w:r>
            <w:r w:rsidRPr="003F01DA">
              <w:t>5</w:t>
            </w:r>
            <w:r w:rsidR="00444CB4" w:rsidRPr="003F01DA">
              <w:t xml:space="preserve"> </w:t>
            </w:r>
            <w:r w:rsidRPr="003F01DA">
              <w:t>"Сказка"</w:t>
            </w:r>
            <w:r w:rsidR="00444CB4" w:rsidRPr="003F01DA">
              <w:t xml:space="preserve"> </w:t>
            </w:r>
            <w:r w:rsidRPr="003F01DA">
              <w:t>Новоургальского</w:t>
            </w:r>
            <w:r w:rsidR="00444CB4" w:rsidRPr="003F01DA">
              <w:t xml:space="preserve"> </w:t>
            </w:r>
            <w:r w:rsidRPr="003F01DA">
              <w:t>городского</w:t>
            </w:r>
            <w:r w:rsidR="00444CB4" w:rsidRPr="003F01DA">
              <w:t xml:space="preserve"> </w:t>
            </w:r>
            <w:r w:rsidRPr="003F01DA">
              <w:t>поселения</w:t>
            </w:r>
            <w:r w:rsidR="00444CB4" w:rsidRPr="003F01DA">
              <w:t xml:space="preserve"> </w:t>
            </w:r>
            <w:r w:rsidRPr="003F01DA">
              <w:t>Верхнебуреинского</w:t>
            </w:r>
            <w:r w:rsidR="00444CB4" w:rsidRPr="003F01DA">
              <w:t xml:space="preserve"> </w:t>
            </w:r>
            <w:r w:rsidRPr="003F01DA">
              <w:t>муниципального</w:t>
            </w:r>
            <w:r w:rsidR="00444CB4" w:rsidRPr="003F01DA">
              <w:t xml:space="preserve"> </w:t>
            </w:r>
            <w:r w:rsidRPr="003F01DA">
              <w:t>района</w:t>
            </w:r>
            <w:r w:rsidR="00444CB4" w:rsidRPr="003F01DA">
              <w:t xml:space="preserve"> </w:t>
            </w:r>
            <w:r w:rsidRPr="003F01DA">
              <w:t>Хабаровского</w:t>
            </w:r>
            <w:r w:rsidR="00444CB4" w:rsidRPr="003F01DA">
              <w:t xml:space="preserve"> </w:t>
            </w:r>
            <w:r w:rsidRPr="003F01DA">
              <w:t>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682071,</w:t>
            </w:r>
            <w:r w:rsidR="00444CB4" w:rsidRPr="003F01DA">
              <w:t xml:space="preserve"> </w:t>
            </w:r>
            <w:r w:rsidRPr="003F01DA">
              <w:t>Хабаровский</w:t>
            </w:r>
            <w:r w:rsidR="00444CB4" w:rsidRPr="003F01DA">
              <w:t xml:space="preserve"> </w:t>
            </w:r>
            <w:r w:rsidRPr="003F01DA">
              <w:t>край,</w:t>
            </w:r>
            <w:r w:rsidR="00444CB4" w:rsidRPr="003F01DA">
              <w:t xml:space="preserve"> </w:t>
            </w:r>
            <w:r w:rsidRPr="003F01DA">
              <w:t>Верхнебуреинский</w:t>
            </w:r>
            <w:r w:rsidR="00444CB4" w:rsidRPr="003F01DA">
              <w:t xml:space="preserve"> </w:t>
            </w:r>
            <w:r w:rsidRPr="003F01DA">
              <w:t>район,</w:t>
            </w:r>
            <w:r w:rsidR="00444CB4" w:rsidRPr="003F01DA">
              <w:t xml:space="preserve"> </w:t>
            </w:r>
            <w:r w:rsidRPr="003F01DA">
              <w:t>п.</w:t>
            </w:r>
            <w:r w:rsidR="00444CB4" w:rsidRPr="003F01DA">
              <w:t xml:space="preserve"> </w:t>
            </w:r>
            <w:r w:rsidRPr="003F01DA">
              <w:t>Новый</w:t>
            </w:r>
            <w:r w:rsidR="00444CB4" w:rsidRPr="003F01DA">
              <w:t xml:space="preserve"> </w:t>
            </w:r>
            <w:r w:rsidRPr="003F01DA">
              <w:t>Ургал,</w:t>
            </w:r>
            <w:r w:rsidR="00444CB4" w:rsidRPr="003F01DA">
              <w:t xml:space="preserve"> </w:t>
            </w:r>
            <w:r w:rsidRPr="003F01DA">
              <w:t>ул.</w:t>
            </w:r>
            <w:r w:rsidR="00444CB4" w:rsidRPr="003F01DA">
              <w:t xml:space="preserve"> </w:t>
            </w:r>
            <w:r w:rsidRPr="003F01DA">
              <w:t>Ростовская,</w:t>
            </w:r>
            <w:r w:rsidR="00444CB4" w:rsidRPr="003F01DA">
              <w:t xml:space="preserve"> </w:t>
            </w:r>
            <w:r w:rsidRPr="003F01DA">
              <w:t>д.2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8(42149)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4-41-48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</w:pPr>
            <w:hyperlink r:id="rId41" w:history="1">
              <w:r w:rsidR="00AA0820" w:rsidRPr="003F01DA">
                <w:rPr>
                  <w:rStyle w:val="a7"/>
                </w:rPr>
                <w:t>alenyshka777-777.fomencko@yandex.ru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hyperlink r:id="rId42" w:history="1">
              <w:r w:rsidR="00AA0820" w:rsidRPr="003F01DA">
                <w:rPr>
                  <w:color w:val="0000FF"/>
                  <w:u w:val="single"/>
                </w:rPr>
                <w:t>https://mbdoy5.ru/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A" w:rsidRDefault="00AA0820" w:rsidP="003F01DA">
            <w:pPr>
              <w:spacing w:line="240" w:lineRule="exact"/>
              <w:jc w:val="center"/>
            </w:pPr>
            <w:r w:rsidRPr="003F01DA">
              <w:t>Понедельник:</w:t>
            </w:r>
            <w:r w:rsidR="00444CB4" w:rsidRPr="003F01DA">
              <w:t xml:space="preserve"> 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08.00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17.00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Вторник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Пятница:</w:t>
            </w:r>
            <w:r w:rsidR="00444CB4" w:rsidRPr="003F01DA">
              <w:t xml:space="preserve"> </w:t>
            </w:r>
            <w:r w:rsidRPr="003F01DA">
              <w:t>08.00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16.00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Перерыв:</w:t>
            </w:r>
            <w:r w:rsidR="00444CB4" w:rsidRPr="003F01DA">
              <w:t xml:space="preserve"> </w:t>
            </w:r>
            <w:r w:rsidRPr="003F01DA">
              <w:t>13.00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14.00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Выходной:</w:t>
            </w:r>
            <w:r w:rsidR="00444CB4" w:rsidRPr="003F01DA">
              <w:t xml:space="preserve"> </w:t>
            </w:r>
            <w:r w:rsidRPr="003F01DA">
              <w:t>суббота,</w:t>
            </w:r>
            <w:r w:rsidR="00444CB4" w:rsidRPr="003F01DA">
              <w:t xml:space="preserve"> </w:t>
            </w:r>
            <w:r w:rsidRPr="003F01DA">
              <w:t>воскресенье</w:t>
            </w:r>
          </w:p>
        </w:tc>
      </w:tr>
      <w:tr w:rsidR="00AA0820" w:rsidRPr="003F01DA" w:rsidTr="003F01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</w:pPr>
            <w:r w:rsidRPr="003F01DA">
              <w:t>Муниципальное</w:t>
            </w:r>
            <w:r w:rsidR="00444CB4" w:rsidRPr="003F01DA">
              <w:t xml:space="preserve"> </w:t>
            </w:r>
            <w:r w:rsidRPr="003F01DA">
              <w:t>бюджетное</w:t>
            </w:r>
            <w:r w:rsidR="00444CB4" w:rsidRPr="003F01DA">
              <w:t xml:space="preserve"> </w:t>
            </w:r>
            <w:r w:rsidRPr="003F01DA">
              <w:t>дошкольное</w:t>
            </w:r>
            <w:r w:rsidR="00444CB4" w:rsidRPr="003F01DA">
              <w:t xml:space="preserve"> </w:t>
            </w:r>
            <w:r w:rsidRPr="003F01DA">
              <w:t>образовательное</w:t>
            </w:r>
            <w:r w:rsidR="00444CB4" w:rsidRPr="003F01DA">
              <w:t xml:space="preserve"> </w:t>
            </w:r>
            <w:r w:rsidRPr="003F01DA">
              <w:t>учреждение</w:t>
            </w:r>
            <w:r w:rsidR="00444CB4" w:rsidRPr="003F01DA">
              <w:t xml:space="preserve"> </w:t>
            </w:r>
            <w:r w:rsidRPr="003F01DA">
              <w:t>детский</w:t>
            </w:r>
            <w:r w:rsidR="00444CB4" w:rsidRPr="003F01DA">
              <w:t xml:space="preserve"> </w:t>
            </w:r>
            <w:r w:rsidRPr="003F01DA">
              <w:t>сад</w:t>
            </w:r>
            <w:r w:rsidR="00444CB4" w:rsidRPr="003F01DA">
              <w:t xml:space="preserve"> </w:t>
            </w:r>
            <w:r w:rsidRPr="003F01DA">
              <w:t>№</w:t>
            </w:r>
            <w:r w:rsidR="00444CB4" w:rsidRPr="003F01DA">
              <w:t xml:space="preserve"> </w:t>
            </w:r>
            <w:r w:rsidRPr="003F01DA">
              <w:t>6</w:t>
            </w:r>
            <w:r w:rsidR="00444CB4" w:rsidRPr="003F01DA">
              <w:t xml:space="preserve"> </w:t>
            </w:r>
            <w:r w:rsidRPr="003F01DA">
              <w:lastRenderedPageBreak/>
              <w:t>Тырминского</w:t>
            </w:r>
            <w:r w:rsidR="00444CB4" w:rsidRPr="003F01DA">
              <w:t xml:space="preserve"> </w:t>
            </w:r>
            <w:r w:rsidRPr="003F01DA">
              <w:t>сельского</w:t>
            </w:r>
            <w:r w:rsidR="00444CB4" w:rsidRPr="003F01DA">
              <w:t xml:space="preserve"> </w:t>
            </w:r>
            <w:r w:rsidRPr="003F01DA">
              <w:t>поселения</w:t>
            </w:r>
            <w:r w:rsidR="00444CB4" w:rsidRPr="003F01DA">
              <w:t xml:space="preserve"> </w:t>
            </w:r>
            <w:r w:rsidRPr="003F01DA">
              <w:t>Верхнебуреинского</w:t>
            </w:r>
            <w:r w:rsidR="00444CB4" w:rsidRPr="003F01DA">
              <w:t xml:space="preserve"> </w:t>
            </w:r>
            <w:r w:rsidRPr="003F01DA">
              <w:t>муниципального</w:t>
            </w:r>
            <w:r w:rsidR="00444CB4" w:rsidRPr="003F01DA">
              <w:t xml:space="preserve"> </w:t>
            </w:r>
            <w:r w:rsidRPr="003F01DA">
              <w:t>района</w:t>
            </w:r>
            <w:r w:rsidR="00444CB4" w:rsidRPr="003F01DA">
              <w:t xml:space="preserve"> </w:t>
            </w:r>
            <w:r w:rsidRPr="003F01DA">
              <w:t>Хабаровского</w:t>
            </w:r>
            <w:r w:rsidR="00444CB4" w:rsidRPr="003F01DA">
              <w:t xml:space="preserve"> </w:t>
            </w:r>
            <w:r w:rsidRPr="003F01DA">
              <w:t>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lastRenderedPageBreak/>
              <w:t>682050,</w:t>
            </w:r>
            <w:r w:rsidR="00444CB4" w:rsidRPr="003F01DA">
              <w:t xml:space="preserve"> </w:t>
            </w:r>
            <w:r w:rsidRPr="003F01DA">
              <w:t>Хабаровский</w:t>
            </w:r>
            <w:r w:rsidR="00444CB4" w:rsidRPr="003F01DA">
              <w:t xml:space="preserve"> </w:t>
            </w:r>
            <w:r w:rsidRPr="003F01DA">
              <w:t>край</w:t>
            </w:r>
            <w:r w:rsidR="00444CB4" w:rsidRPr="003F01DA">
              <w:t xml:space="preserve"> </w:t>
            </w:r>
            <w:r w:rsidRPr="003F01DA">
              <w:t>Верхнебуреински</w:t>
            </w:r>
            <w:r w:rsidRPr="003F01DA">
              <w:lastRenderedPageBreak/>
              <w:t>й</w:t>
            </w:r>
            <w:r w:rsidR="00444CB4" w:rsidRPr="003F01DA">
              <w:t xml:space="preserve"> </w:t>
            </w:r>
            <w:r w:rsidRPr="003F01DA">
              <w:t>район,</w:t>
            </w:r>
            <w:r w:rsidR="00444CB4" w:rsidRPr="003F01DA">
              <w:t xml:space="preserve"> </w:t>
            </w:r>
            <w:r w:rsidRPr="003F01DA">
              <w:t>поселок</w:t>
            </w:r>
            <w:r w:rsidR="00444CB4" w:rsidRPr="003F01DA">
              <w:t xml:space="preserve"> </w:t>
            </w:r>
            <w:r w:rsidRPr="003F01DA">
              <w:t>Тырма,</w:t>
            </w:r>
            <w:r w:rsidR="00444CB4" w:rsidRPr="003F01DA">
              <w:t xml:space="preserve"> </w:t>
            </w:r>
            <w:r w:rsidRPr="003F01DA">
              <w:t>улица</w:t>
            </w:r>
            <w:r w:rsidR="00444CB4" w:rsidRPr="003F01DA">
              <w:t xml:space="preserve"> </w:t>
            </w:r>
            <w:r w:rsidRPr="003F01DA">
              <w:t>Октябрьская</w:t>
            </w:r>
            <w:r w:rsidR="00444CB4" w:rsidRPr="003F01DA">
              <w:t xml:space="preserve"> </w:t>
            </w:r>
            <w:r w:rsidRPr="003F01DA">
              <w:t>,</w:t>
            </w:r>
            <w:r w:rsidR="00444CB4" w:rsidRPr="003F01DA">
              <w:t xml:space="preserve"> </w:t>
            </w:r>
            <w:r w:rsidRPr="003F01DA">
              <w:t>дом</w:t>
            </w:r>
            <w:r w:rsidR="00444CB4" w:rsidRPr="003F01DA">
              <w:t xml:space="preserve"> </w:t>
            </w:r>
            <w:r w:rsidRPr="003F01DA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lastRenderedPageBreak/>
              <w:t>8(42149)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45-2-85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</w:pPr>
            <w:hyperlink r:id="rId43" w:history="1">
              <w:r w:rsidR="00AA0820" w:rsidRPr="003F01DA">
                <w:rPr>
                  <w:rStyle w:val="a7"/>
                </w:rPr>
                <w:t>tyrma6@yandex.ru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hyperlink r:id="rId44" w:history="1">
              <w:r w:rsidR="00AA0820" w:rsidRPr="003F01DA">
                <w:rPr>
                  <w:color w:val="0000FF"/>
                  <w:u w:val="single"/>
                </w:rPr>
                <w:t>https://mbdou6tyrma.jimdofree.com/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A" w:rsidRDefault="00AA0820" w:rsidP="003F01DA">
            <w:pPr>
              <w:spacing w:line="240" w:lineRule="exact"/>
              <w:jc w:val="center"/>
            </w:pPr>
            <w:r w:rsidRPr="003F01DA">
              <w:t>Понедельник:</w:t>
            </w:r>
            <w:r w:rsidR="00444CB4" w:rsidRPr="003F01DA">
              <w:t xml:space="preserve"> 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08.00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17.00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Вторник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Пятница:</w:t>
            </w:r>
            <w:r w:rsidR="00444CB4" w:rsidRPr="003F01DA">
              <w:t xml:space="preserve"> </w:t>
            </w:r>
            <w:r w:rsidRPr="003F01DA">
              <w:lastRenderedPageBreak/>
              <w:t>08.00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16.00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Перерыв:</w:t>
            </w:r>
            <w:r w:rsidR="00444CB4" w:rsidRPr="003F01DA">
              <w:t xml:space="preserve"> </w:t>
            </w:r>
            <w:r w:rsidRPr="003F01DA">
              <w:t>13.00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14.00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Выходной:</w:t>
            </w:r>
            <w:r w:rsidR="00444CB4" w:rsidRPr="003F01DA">
              <w:t xml:space="preserve"> </w:t>
            </w:r>
            <w:r w:rsidRPr="003F01DA">
              <w:t>суббота,</w:t>
            </w:r>
            <w:r w:rsidR="00444CB4" w:rsidRPr="003F01DA">
              <w:t xml:space="preserve"> </w:t>
            </w:r>
            <w:r w:rsidRPr="003F01DA">
              <w:t>воскресенье</w:t>
            </w:r>
          </w:p>
        </w:tc>
      </w:tr>
      <w:tr w:rsidR="00AA0820" w:rsidRPr="003F01DA" w:rsidTr="003F01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</w:pPr>
            <w:r w:rsidRPr="003F01DA">
              <w:t>Муниципальное</w:t>
            </w:r>
            <w:r w:rsidR="00444CB4" w:rsidRPr="003F01DA">
              <w:t xml:space="preserve"> </w:t>
            </w:r>
            <w:r w:rsidRPr="003F01DA">
              <w:t>бюджетное</w:t>
            </w:r>
            <w:r w:rsidR="00444CB4" w:rsidRPr="003F01DA">
              <w:t xml:space="preserve"> </w:t>
            </w:r>
            <w:r w:rsidRPr="003F01DA">
              <w:t>дошкольное</w:t>
            </w:r>
            <w:r w:rsidR="00444CB4" w:rsidRPr="003F01DA">
              <w:t xml:space="preserve"> </w:t>
            </w:r>
            <w:r w:rsidRPr="003F01DA">
              <w:t>образовательное</w:t>
            </w:r>
            <w:r w:rsidR="00444CB4" w:rsidRPr="003F01DA">
              <w:t xml:space="preserve"> </w:t>
            </w:r>
            <w:r w:rsidRPr="003F01DA">
              <w:t>учреждение</w:t>
            </w:r>
            <w:r w:rsidR="00444CB4" w:rsidRPr="003F01DA">
              <w:t xml:space="preserve"> </w:t>
            </w:r>
            <w:r w:rsidRPr="003F01DA">
              <w:t>детский</w:t>
            </w:r>
            <w:r w:rsidR="00444CB4" w:rsidRPr="003F01DA">
              <w:t xml:space="preserve"> </w:t>
            </w:r>
            <w:r w:rsidRPr="003F01DA">
              <w:t>сад</w:t>
            </w:r>
            <w:r w:rsidR="00444CB4" w:rsidRPr="003F01DA">
              <w:t xml:space="preserve"> </w:t>
            </w:r>
            <w:r w:rsidRPr="003F01DA">
              <w:t>№</w:t>
            </w:r>
            <w:r w:rsidR="00444CB4" w:rsidRPr="003F01DA">
              <w:t xml:space="preserve"> </w:t>
            </w:r>
            <w:r w:rsidRPr="003F01DA">
              <w:t>7</w:t>
            </w:r>
            <w:r w:rsidR="00444CB4" w:rsidRPr="003F01DA">
              <w:t xml:space="preserve"> </w:t>
            </w:r>
            <w:r w:rsidRPr="003F01DA">
              <w:t>"Родничок"</w:t>
            </w:r>
            <w:r w:rsidR="00444CB4" w:rsidRPr="003F01DA">
              <w:t xml:space="preserve"> </w:t>
            </w:r>
            <w:r w:rsidRPr="003F01DA">
              <w:t>общеразвивающего</w:t>
            </w:r>
            <w:r w:rsidR="00444CB4" w:rsidRPr="003F01DA">
              <w:t xml:space="preserve"> </w:t>
            </w:r>
            <w:r w:rsidRPr="003F01DA">
              <w:t>вида</w:t>
            </w:r>
            <w:r w:rsidR="00444CB4" w:rsidRPr="003F01DA">
              <w:t xml:space="preserve"> </w:t>
            </w:r>
            <w:r w:rsidRPr="003F01DA">
              <w:t>с</w:t>
            </w:r>
            <w:r w:rsidR="00444CB4" w:rsidRPr="003F01DA">
              <w:t xml:space="preserve"> </w:t>
            </w:r>
            <w:r w:rsidRPr="003F01DA">
              <w:t>приоритетным</w:t>
            </w:r>
            <w:r w:rsidR="00444CB4" w:rsidRPr="003F01DA">
              <w:t xml:space="preserve"> </w:t>
            </w:r>
            <w:r w:rsidRPr="003F01DA">
              <w:t>осуществлением</w:t>
            </w:r>
            <w:r w:rsidR="00444CB4" w:rsidRPr="003F01DA">
              <w:t xml:space="preserve"> </w:t>
            </w:r>
            <w:r w:rsidRPr="003F01DA">
              <w:t>деятельности</w:t>
            </w:r>
            <w:r w:rsidR="00444CB4" w:rsidRPr="003F01DA">
              <w:t xml:space="preserve"> </w:t>
            </w:r>
            <w:r w:rsidRPr="003F01DA">
              <w:t>по</w:t>
            </w:r>
            <w:r w:rsidR="00444CB4" w:rsidRPr="003F01DA">
              <w:t xml:space="preserve"> </w:t>
            </w:r>
            <w:r w:rsidRPr="003F01DA">
              <w:t>познавательно-речевому</w:t>
            </w:r>
            <w:r w:rsidR="00444CB4" w:rsidRPr="003F01DA">
              <w:t xml:space="preserve"> </w:t>
            </w:r>
            <w:r w:rsidRPr="003F01DA">
              <w:t>развитию</w:t>
            </w:r>
            <w:r w:rsidR="00444CB4" w:rsidRPr="003F01DA">
              <w:t xml:space="preserve"> </w:t>
            </w:r>
            <w:r w:rsidRPr="003F01DA">
              <w:t>детей</w:t>
            </w:r>
            <w:r w:rsidR="00444CB4" w:rsidRPr="003F01DA">
              <w:t xml:space="preserve"> </w:t>
            </w:r>
            <w:r w:rsidRPr="003F01DA">
              <w:t>городского</w:t>
            </w:r>
            <w:r w:rsidR="00444CB4" w:rsidRPr="003F01DA">
              <w:t xml:space="preserve"> </w:t>
            </w:r>
            <w:r w:rsidRPr="003F01DA">
              <w:t>поселения</w:t>
            </w:r>
            <w:r w:rsidR="00444CB4" w:rsidRPr="003F01DA">
              <w:t xml:space="preserve"> </w:t>
            </w:r>
            <w:r w:rsidRPr="003F01DA">
              <w:t>"Рабочий</w:t>
            </w:r>
            <w:r w:rsidR="00444CB4" w:rsidRPr="003F01DA">
              <w:t xml:space="preserve"> </w:t>
            </w:r>
            <w:r w:rsidRPr="003F01DA">
              <w:t>поселок</w:t>
            </w:r>
            <w:r w:rsidR="00444CB4" w:rsidRPr="003F01DA">
              <w:t xml:space="preserve"> </w:t>
            </w:r>
            <w:r w:rsidRPr="003F01DA">
              <w:t>Чегдомын"</w:t>
            </w:r>
            <w:r w:rsidR="00444CB4" w:rsidRPr="003F01DA">
              <w:t xml:space="preserve"> </w:t>
            </w:r>
            <w:r w:rsidRPr="003F01DA">
              <w:t>Верхнебуреинского</w:t>
            </w:r>
            <w:r w:rsidR="00444CB4" w:rsidRPr="003F01DA">
              <w:t xml:space="preserve"> </w:t>
            </w:r>
            <w:r w:rsidRPr="003F01DA">
              <w:t>муниципального</w:t>
            </w:r>
            <w:r w:rsidR="00444CB4" w:rsidRPr="003F01DA">
              <w:t xml:space="preserve"> </w:t>
            </w:r>
            <w:r w:rsidRPr="003F01DA">
              <w:t>района</w:t>
            </w:r>
            <w:r w:rsidR="00444CB4" w:rsidRPr="003F01DA">
              <w:t xml:space="preserve"> </w:t>
            </w:r>
            <w:r w:rsidRPr="003F01DA">
              <w:t>Хабаровского</w:t>
            </w:r>
            <w:r w:rsidR="00444CB4" w:rsidRPr="003F01DA">
              <w:t xml:space="preserve"> </w:t>
            </w:r>
            <w:r w:rsidRPr="003F01DA">
              <w:t>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682030</w:t>
            </w:r>
            <w:r w:rsidR="00444CB4" w:rsidRPr="003F01DA">
              <w:t xml:space="preserve"> </w:t>
            </w:r>
            <w:r w:rsidRPr="003F01DA">
              <w:t>Хабаровский</w:t>
            </w:r>
            <w:r w:rsidR="00444CB4" w:rsidRPr="003F01DA">
              <w:t xml:space="preserve"> </w:t>
            </w:r>
            <w:r w:rsidRPr="003F01DA">
              <w:t>край,</w:t>
            </w:r>
            <w:r w:rsidR="00444CB4" w:rsidRPr="003F01DA">
              <w:t xml:space="preserve"> </w:t>
            </w:r>
            <w:r w:rsidRPr="003F01DA">
              <w:t>Верхнебуреинский</w:t>
            </w:r>
            <w:r w:rsidR="00444CB4" w:rsidRPr="003F01DA">
              <w:t xml:space="preserve"> </w:t>
            </w:r>
            <w:r w:rsidRPr="003F01DA">
              <w:t>район,</w:t>
            </w:r>
            <w:r w:rsidR="00444CB4" w:rsidRPr="003F01DA">
              <w:t xml:space="preserve"> </w:t>
            </w:r>
            <w:r w:rsidRPr="003F01DA">
              <w:t>п.</w:t>
            </w:r>
            <w:r w:rsidR="00444CB4" w:rsidRPr="003F01DA">
              <w:t xml:space="preserve"> </w:t>
            </w:r>
            <w:r w:rsidRPr="003F01DA">
              <w:t>Чегдомын,</w:t>
            </w:r>
            <w:r w:rsidR="00444CB4" w:rsidRPr="003F01DA">
              <w:t xml:space="preserve"> </w:t>
            </w:r>
            <w:r w:rsidRPr="003F01DA">
              <w:t>ул.</w:t>
            </w:r>
            <w:r w:rsidR="00444CB4" w:rsidRPr="003F01DA">
              <w:t xml:space="preserve"> </w:t>
            </w:r>
            <w:r w:rsidRPr="003F01DA">
              <w:t>Мира,</w:t>
            </w:r>
            <w:r w:rsidR="00444CB4" w:rsidRPr="003F01DA">
              <w:t xml:space="preserve"> </w:t>
            </w:r>
            <w:r w:rsidRPr="003F01DA"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8(42149)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5-18-90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</w:pPr>
            <w:hyperlink r:id="rId45" w:history="1">
              <w:r w:rsidR="00AA0820" w:rsidRPr="003F01DA">
                <w:rPr>
                  <w:rStyle w:val="a7"/>
                </w:rPr>
                <w:t>rodnichok7@bk.ru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hyperlink r:id="rId46" w:history="1">
              <w:r w:rsidR="00AA0820" w:rsidRPr="003F01DA">
                <w:rPr>
                  <w:color w:val="0000FF"/>
                  <w:u w:val="single"/>
                </w:rPr>
                <w:t>http://mbdou-ds7-rodnichok.lbihost.ru/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A" w:rsidRDefault="00AA0820" w:rsidP="003F01DA">
            <w:pPr>
              <w:spacing w:line="240" w:lineRule="exact"/>
              <w:jc w:val="center"/>
            </w:pPr>
            <w:r w:rsidRPr="003F01DA">
              <w:t>Понедельник:</w:t>
            </w:r>
          </w:p>
          <w:p w:rsidR="00AA0820" w:rsidRPr="003F01DA" w:rsidRDefault="00444CB4" w:rsidP="003F01DA">
            <w:pPr>
              <w:spacing w:line="240" w:lineRule="exact"/>
              <w:jc w:val="center"/>
            </w:pPr>
            <w:r w:rsidRPr="003F01DA">
              <w:t xml:space="preserve"> </w:t>
            </w:r>
            <w:r w:rsidR="00AA0820" w:rsidRPr="003F01DA">
              <w:t>08.00</w:t>
            </w:r>
            <w:r w:rsidRPr="003F01DA">
              <w:t xml:space="preserve"> </w:t>
            </w:r>
            <w:r w:rsidR="00AA0820" w:rsidRPr="003F01DA">
              <w:t>-</w:t>
            </w:r>
            <w:r w:rsidRPr="003F01DA">
              <w:t xml:space="preserve"> </w:t>
            </w:r>
            <w:r w:rsidR="00AA0820" w:rsidRPr="003F01DA">
              <w:t>17.00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Вторник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Пятница:</w:t>
            </w:r>
            <w:r w:rsidR="00444CB4" w:rsidRPr="003F01DA">
              <w:t xml:space="preserve"> </w:t>
            </w:r>
            <w:r w:rsidRPr="003F01DA">
              <w:t>08.00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16.00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Перерыв:</w:t>
            </w:r>
            <w:r w:rsidR="00444CB4" w:rsidRPr="003F01DA">
              <w:t xml:space="preserve"> </w:t>
            </w:r>
            <w:r w:rsidRPr="003F01DA">
              <w:t>13.00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14.00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Выходной:</w:t>
            </w:r>
            <w:r w:rsidR="00444CB4" w:rsidRPr="003F01DA">
              <w:t xml:space="preserve"> </w:t>
            </w:r>
            <w:r w:rsidRPr="003F01DA">
              <w:t>суббота,</w:t>
            </w:r>
            <w:r w:rsidR="00444CB4" w:rsidRPr="003F01DA">
              <w:t xml:space="preserve"> </w:t>
            </w:r>
            <w:r w:rsidRPr="003F01DA">
              <w:t>воскресенье</w:t>
            </w:r>
          </w:p>
        </w:tc>
      </w:tr>
      <w:tr w:rsidR="00AA0820" w:rsidRPr="003F01DA" w:rsidTr="003F01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</w:pPr>
            <w:r w:rsidRPr="003F01DA">
              <w:t>Муниципальное</w:t>
            </w:r>
            <w:r w:rsidR="00444CB4" w:rsidRPr="003F01DA">
              <w:t xml:space="preserve"> </w:t>
            </w:r>
            <w:r w:rsidRPr="003F01DA">
              <w:t>бюджетное</w:t>
            </w:r>
            <w:r w:rsidR="00444CB4" w:rsidRPr="003F01DA">
              <w:t xml:space="preserve"> </w:t>
            </w:r>
            <w:r w:rsidRPr="003F01DA">
              <w:t>дошкольное</w:t>
            </w:r>
            <w:r w:rsidR="00444CB4" w:rsidRPr="003F01DA">
              <w:t xml:space="preserve"> </w:t>
            </w:r>
            <w:r w:rsidRPr="003F01DA">
              <w:t>образовательное</w:t>
            </w:r>
            <w:r w:rsidR="00444CB4" w:rsidRPr="003F01DA">
              <w:t xml:space="preserve"> </w:t>
            </w:r>
            <w:r w:rsidRPr="003F01DA">
              <w:t>учреждение</w:t>
            </w:r>
            <w:r w:rsidR="00444CB4" w:rsidRPr="003F01DA">
              <w:t xml:space="preserve"> </w:t>
            </w:r>
            <w:r w:rsidRPr="003F01DA">
              <w:t>Детский</w:t>
            </w:r>
            <w:r w:rsidR="00444CB4" w:rsidRPr="003F01DA">
              <w:t xml:space="preserve"> </w:t>
            </w:r>
            <w:r w:rsidRPr="003F01DA">
              <w:t>сад</w:t>
            </w:r>
            <w:r w:rsidR="00444CB4" w:rsidRPr="003F01DA">
              <w:t xml:space="preserve"> </w:t>
            </w:r>
            <w:r w:rsidRPr="003F01DA">
              <w:t>№</w:t>
            </w:r>
            <w:r w:rsidR="00444CB4" w:rsidRPr="003F01DA">
              <w:t xml:space="preserve"> </w:t>
            </w:r>
            <w:r w:rsidRPr="003F01DA">
              <w:t>8</w:t>
            </w:r>
            <w:r w:rsidR="00444CB4" w:rsidRPr="003F01DA">
              <w:t xml:space="preserve"> </w:t>
            </w:r>
            <w:r w:rsidRPr="003F01DA">
              <w:t>"Тополёк"</w:t>
            </w:r>
            <w:r w:rsidR="00444CB4" w:rsidRPr="003F01DA">
              <w:t xml:space="preserve"> </w:t>
            </w:r>
            <w:r w:rsidRPr="003F01DA">
              <w:t>общеразвивающего</w:t>
            </w:r>
            <w:r w:rsidR="00444CB4" w:rsidRPr="003F01DA">
              <w:t xml:space="preserve"> </w:t>
            </w:r>
            <w:r w:rsidRPr="003F01DA">
              <w:t>вида</w:t>
            </w:r>
            <w:r w:rsidR="00444CB4" w:rsidRPr="003F01DA">
              <w:t xml:space="preserve"> </w:t>
            </w:r>
            <w:r w:rsidRPr="003F01DA">
              <w:t>с</w:t>
            </w:r>
            <w:r w:rsidR="00444CB4" w:rsidRPr="003F01DA">
              <w:t xml:space="preserve"> </w:t>
            </w:r>
            <w:r w:rsidRPr="003F01DA">
              <w:t>приоритетным</w:t>
            </w:r>
            <w:r w:rsidR="00444CB4" w:rsidRPr="003F01DA">
              <w:t xml:space="preserve"> </w:t>
            </w:r>
            <w:r w:rsidRPr="003F01DA">
              <w:t>осуществлением</w:t>
            </w:r>
            <w:r w:rsidR="00444CB4" w:rsidRPr="003F01DA">
              <w:t xml:space="preserve"> </w:t>
            </w:r>
            <w:r w:rsidRPr="003F01DA">
              <w:t>деятельности</w:t>
            </w:r>
            <w:r w:rsidR="00444CB4" w:rsidRPr="003F01DA">
              <w:t xml:space="preserve"> </w:t>
            </w:r>
            <w:r w:rsidRPr="003F01DA">
              <w:t>по</w:t>
            </w:r>
            <w:r w:rsidR="00444CB4" w:rsidRPr="003F01DA">
              <w:t xml:space="preserve"> </w:t>
            </w:r>
            <w:r w:rsidRPr="003F01DA">
              <w:t>художественно-эстетическому</w:t>
            </w:r>
            <w:r w:rsidR="00444CB4" w:rsidRPr="003F01DA">
              <w:t xml:space="preserve"> </w:t>
            </w:r>
            <w:r w:rsidRPr="003F01DA">
              <w:t>развитию</w:t>
            </w:r>
            <w:r w:rsidR="00444CB4" w:rsidRPr="003F01DA">
              <w:t xml:space="preserve"> </w:t>
            </w:r>
            <w:r w:rsidRPr="003F01DA">
              <w:t>детей</w:t>
            </w:r>
            <w:r w:rsidR="00444CB4" w:rsidRPr="003F01DA">
              <w:t xml:space="preserve"> </w:t>
            </w:r>
            <w:r w:rsidRPr="003F01DA">
              <w:t>городского</w:t>
            </w:r>
            <w:r w:rsidR="00444CB4" w:rsidRPr="003F01DA">
              <w:t xml:space="preserve"> </w:t>
            </w:r>
            <w:r w:rsidRPr="003F01DA">
              <w:t>поселения</w:t>
            </w:r>
            <w:r w:rsidR="00444CB4" w:rsidRPr="003F01DA">
              <w:t xml:space="preserve"> </w:t>
            </w:r>
            <w:r w:rsidRPr="003F01DA">
              <w:t>"Рабочий</w:t>
            </w:r>
            <w:r w:rsidR="00444CB4" w:rsidRPr="003F01DA">
              <w:t xml:space="preserve"> </w:t>
            </w:r>
            <w:r w:rsidRPr="003F01DA">
              <w:t>поселок</w:t>
            </w:r>
            <w:r w:rsidR="00444CB4" w:rsidRPr="003F01DA">
              <w:t xml:space="preserve"> </w:t>
            </w:r>
            <w:r w:rsidRPr="003F01DA">
              <w:t>Чегдомын"</w:t>
            </w:r>
            <w:r w:rsidR="00444CB4" w:rsidRPr="003F01DA">
              <w:t xml:space="preserve"> </w:t>
            </w:r>
            <w:r w:rsidRPr="003F01DA">
              <w:t>Верхнебуреинского</w:t>
            </w:r>
            <w:r w:rsidR="00444CB4" w:rsidRPr="003F01DA">
              <w:t xml:space="preserve"> </w:t>
            </w:r>
            <w:r w:rsidRPr="003F01DA">
              <w:t>муниципального</w:t>
            </w:r>
            <w:r w:rsidR="00444CB4" w:rsidRPr="003F01DA">
              <w:t xml:space="preserve"> </w:t>
            </w:r>
            <w:r w:rsidRPr="003F01DA">
              <w:t>района</w:t>
            </w:r>
            <w:r w:rsidR="00444CB4" w:rsidRPr="003F01DA">
              <w:t xml:space="preserve"> </w:t>
            </w:r>
            <w:r w:rsidRPr="003F01DA">
              <w:t>Хабаровского</w:t>
            </w:r>
            <w:r w:rsidR="00444CB4" w:rsidRPr="003F01DA">
              <w:t xml:space="preserve"> </w:t>
            </w:r>
            <w:r w:rsidRPr="003F01DA">
              <w:t>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682030,</w:t>
            </w:r>
            <w:r w:rsidR="00444CB4" w:rsidRPr="003F01DA">
              <w:t xml:space="preserve"> </w:t>
            </w:r>
            <w:r w:rsidRPr="003F01DA">
              <w:t>Хабаровский</w:t>
            </w:r>
            <w:r w:rsidR="00444CB4" w:rsidRPr="003F01DA">
              <w:t xml:space="preserve"> </w:t>
            </w:r>
            <w:r w:rsidRPr="003F01DA">
              <w:t>край,</w:t>
            </w:r>
            <w:r w:rsidR="00444CB4" w:rsidRPr="003F01DA">
              <w:t xml:space="preserve"> </w:t>
            </w:r>
            <w:r w:rsidRPr="003F01DA">
              <w:t>Верхнебуреинский</w:t>
            </w:r>
            <w:r w:rsidR="00444CB4" w:rsidRPr="003F01DA">
              <w:t xml:space="preserve"> </w:t>
            </w:r>
            <w:r w:rsidRPr="003F01DA">
              <w:t>район,</w:t>
            </w:r>
            <w:r w:rsidR="00444CB4" w:rsidRPr="003F01DA">
              <w:t xml:space="preserve"> </w:t>
            </w:r>
            <w:r w:rsidRPr="003F01DA">
              <w:t>поселок</w:t>
            </w:r>
            <w:r w:rsidR="00444CB4" w:rsidRPr="003F01DA">
              <w:t xml:space="preserve"> </w:t>
            </w:r>
            <w:r w:rsidRPr="003F01DA">
              <w:t>Чегдомын,</w:t>
            </w:r>
            <w:r w:rsidR="00444CB4" w:rsidRPr="003F01DA">
              <w:t xml:space="preserve"> </w:t>
            </w:r>
            <w:r w:rsidRPr="003F01DA">
              <w:t>ул.</w:t>
            </w:r>
            <w:r w:rsidR="00444CB4" w:rsidRPr="003F01DA">
              <w:t xml:space="preserve"> </w:t>
            </w:r>
            <w:r w:rsidRPr="003F01DA">
              <w:t>Театральная,</w:t>
            </w:r>
            <w:r w:rsidR="00444CB4" w:rsidRPr="003F01DA">
              <w:t xml:space="preserve"> </w:t>
            </w:r>
            <w:r w:rsidRPr="003F01DA">
              <w:t>д.1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8(42149)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5-14-40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</w:pPr>
            <w:hyperlink r:id="rId47" w:history="1">
              <w:r w:rsidR="00AA0820" w:rsidRPr="003F01DA">
                <w:rPr>
                  <w:rStyle w:val="a7"/>
                </w:rPr>
                <w:t>kobozova.65@mail.ru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hyperlink r:id="rId48" w:history="1">
              <w:r w:rsidR="00AA0820" w:rsidRPr="003F01DA">
                <w:rPr>
                  <w:color w:val="0000FF"/>
                  <w:u w:val="single"/>
                </w:rPr>
                <w:t>http://chgd-ds8.ippk.ru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A" w:rsidRDefault="00AA0820" w:rsidP="003F01DA">
            <w:pPr>
              <w:spacing w:line="240" w:lineRule="exact"/>
              <w:jc w:val="center"/>
            </w:pPr>
            <w:r w:rsidRPr="003F01DA">
              <w:t>Понедельник:</w:t>
            </w:r>
          </w:p>
          <w:p w:rsidR="00AA0820" w:rsidRPr="003F01DA" w:rsidRDefault="00444CB4" w:rsidP="003F01DA">
            <w:pPr>
              <w:spacing w:line="240" w:lineRule="exact"/>
              <w:jc w:val="center"/>
            </w:pPr>
            <w:r w:rsidRPr="003F01DA">
              <w:t xml:space="preserve"> </w:t>
            </w:r>
            <w:r w:rsidR="00AA0820" w:rsidRPr="003F01DA">
              <w:t>08.00</w:t>
            </w:r>
            <w:r w:rsidRPr="003F01DA">
              <w:t xml:space="preserve"> </w:t>
            </w:r>
            <w:r w:rsidR="00AA0820" w:rsidRPr="003F01DA">
              <w:t>-</w:t>
            </w:r>
            <w:r w:rsidRPr="003F01DA">
              <w:t xml:space="preserve"> </w:t>
            </w:r>
            <w:r w:rsidR="00AA0820" w:rsidRPr="003F01DA">
              <w:t>17.00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Вторник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Пятница:</w:t>
            </w:r>
            <w:r w:rsidR="00444CB4" w:rsidRPr="003F01DA">
              <w:t xml:space="preserve"> </w:t>
            </w:r>
            <w:r w:rsidRPr="003F01DA">
              <w:t>08.00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16.00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Перерыв:</w:t>
            </w:r>
            <w:r w:rsidR="00444CB4" w:rsidRPr="003F01DA">
              <w:t xml:space="preserve"> </w:t>
            </w:r>
            <w:r w:rsidRPr="003F01DA">
              <w:t>13.00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14.00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Выходной:</w:t>
            </w:r>
            <w:r w:rsidR="00444CB4" w:rsidRPr="003F01DA">
              <w:t xml:space="preserve"> </w:t>
            </w:r>
            <w:r w:rsidRPr="003F01DA">
              <w:t>суббота,</w:t>
            </w:r>
            <w:r w:rsidR="00444CB4" w:rsidRPr="003F01DA">
              <w:t xml:space="preserve"> </w:t>
            </w:r>
            <w:r w:rsidRPr="003F01DA">
              <w:t>воскресенье</w:t>
            </w:r>
          </w:p>
        </w:tc>
      </w:tr>
      <w:tr w:rsidR="00AA0820" w:rsidRPr="003F01DA" w:rsidTr="003F01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</w:pPr>
            <w:r w:rsidRPr="003F01DA">
              <w:t>Муниципальное</w:t>
            </w:r>
            <w:r w:rsidR="00444CB4" w:rsidRPr="003F01DA">
              <w:t xml:space="preserve"> </w:t>
            </w:r>
            <w:r w:rsidRPr="003F01DA">
              <w:t>бюджетное</w:t>
            </w:r>
            <w:r w:rsidR="00444CB4" w:rsidRPr="003F01DA">
              <w:t xml:space="preserve"> </w:t>
            </w:r>
            <w:r w:rsidRPr="003F01DA">
              <w:t>дошкольное</w:t>
            </w:r>
            <w:r w:rsidR="00444CB4" w:rsidRPr="003F01DA">
              <w:t xml:space="preserve"> </w:t>
            </w:r>
            <w:r w:rsidRPr="003F01DA">
              <w:t>образовательное</w:t>
            </w:r>
            <w:r w:rsidR="00444CB4" w:rsidRPr="003F01DA">
              <w:t xml:space="preserve"> </w:t>
            </w:r>
            <w:r w:rsidRPr="003F01DA">
              <w:t>учреждение</w:t>
            </w:r>
            <w:r w:rsidR="00444CB4" w:rsidRPr="003F01DA">
              <w:t xml:space="preserve"> </w:t>
            </w:r>
            <w:r w:rsidRPr="003F01DA">
              <w:t>детский</w:t>
            </w:r>
            <w:r w:rsidR="00444CB4" w:rsidRPr="003F01DA">
              <w:t xml:space="preserve"> </w:t>
            </w:r>
            <w:r w:rsidRPr="003F01DA">
              <w:t>сад</w:t>
            </w:r>
            <w:r w:rsidR="00444CB4" w:rsidRPr="003F01DA">
              <w:t xml:space="preserve"> </w:t>
            </w:r>
            <w:r w:rsidRPr="003F01DA">
              <w:t>№</w:t>
            </w:r>
            <w:r w:rsidR="00444CB4" w:rsidRPr="003F01DA">
              <w:t xml:space="preserve"> </w:t>
            </w:r>
            <w:r w:rsidRPr="003F01DA">
              <w:t>9</w:t>
            </w:r>
            <w:r w:rsidR="00444CB4" w:rsidRPr="003F01DA">
              <w:t xml:space="preserve"> </w:t>
            </w:r>
            <w:r w:rsidRPr="003F01DA">
              <w:t>"Росинка"</w:t>
            </w:r>
            <w:r w:rsidR="00444CB4" w:rsidRPr="003F01DA">
              <w:t xml:space="preserve"> </w:t>
            </w:r>
            <w:r w:rsidRPr="003F01DA">
              <w:t>городского</w:t>
            </w:r>
            <w:r w:rsidR="00444CB4" w:rsidRPr="003F01DA">
              <w:t xml:space="preserve"> </w:t>
            </w:r>
            <w:r w:rsidRPr="003F01DA">
              <w:t>поселения</w:t>
            </w:r>
            <w:r w:rsidR="00444CB4" w:rsidRPr="003F01DA">
              <w:t xml:space="preserve"> </w:t>
            </w:r>
            <w:r w:rsidRPr="003F01DA">
              <w:t>"Рабочий</w:t>
            </w:r>
            <w:r w:rsidR="00444CB4" w:rsidRPr="003F01DA">
              <w:t xml:space="preserve"> </w:t>
            </w:r>
            <w:r w:rsidRPr="003F01DA">
              <w:t>поселок</w:t>
            </w:r>
            <w:r w:rsidR="00444CB4" w:rsidRPr="003F01DA">
              <w:t xml:space="preserve"> </w:t>
            </w:r>
            <w:r w:rsidRPr="003F01DA">
              <w:t>Чегдомын"</w:t>
            </w:r>
            <w:r w:rsidR="00444CB4" w:rsidRPr="003F01DA">
              <w:t xml:space="preserve"> </w:t>
            </w:r>
            <w:r w:rsidRPr="003F01DA">
              <w:t>Верхнебуреинского</w:t>
            </w:r>
            <w:r w:rsidR="00444CB4" w:rsidRPr="003F01DA">
              <w:t xml:space="preserve"> </w:t>
            </w:r>
            <w:r w:rsidRPr="003F01DA">
              <w:t>муниципального</w:t>
            </w:r>
            <w:r w:rsidR="00444CB4" w:rsidRPr="003F01DA">
              <w:t xml:space="preserve"> </w:t>
            </w:r>
            <w:r w:rsidRPr="003F01DA">
              <w:t>района</w:t>
            </w:r>
            <w:r w:rsidR="00444CB4" w:rsidRPr="003F01DA">
              <w:t xml:space="preserve"> </w:t>
            </w:r>
            <w:r w:rsidRPr="003F01DA">
              <w:t>Хабаровского</w:t>
            </w:r>
            <w:r w:rsidR="00444CB4" w:rsidRPr="003F01DA">
              <w:t xml:space="preserve"> </w:t>
            </w:r>
            <w:r w:rsidRPr="003F01DA">
              <w:t>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682030,</w:t>
            </w:r>
            <w:r w:rsidR="00444CB4" w:rsidRPr="003F01DA">
              <w:t xml:space="preserve"> </w:t>
            </w:r>
            <w:r w:rsidRPr="003F01DA">
              <w:t>Хабаровский</w:t>
            </w:r>
            <w:r w:rsidR="00444CB4" w:rsidRPr="003F01DA">
              <w:t xml:space="preserve"> </w:t>
            </w:r>
            <w:r w:rsidRPr="003F01DA">
              <w:t>край,</w:t>
            </w:r>
            <w:r w:rsidR="00444CB4" w:rsidRPr="003F01DA">
              <w:t xml:space="preserve"> </w:t>
            </w:r>
            <w:r w:rsidRPr="003F01DA">
              <w:t>Верхнебуреинский</w:t>
            </w:r>
            <w:r w:rsidR="00444CB4" w:rsidRPr="003F01DA">
              <w:t xml:space="preserve"> </w:t>
            </w:r>
            <w:r w:rsidRPr="003F01DA">
              <w:t>район,</w:t>
            </w:r>
            <w:r w:rsidR="00444CB4" w:rsidRPr="003F01DA">
              <w:t xml:space="preserve"> </w:t>
            </w:r>
            <w:r w:rsidRPr="003F01DA">
              <w:t>поселок</w:t>
            </w:r>
            <w:r w:rsidR="00444CB4" w:rsidRPr="003F01DA">
              <w:t xml:space="preserve"> </w:t>
            </w:r>
            <w:r w:rsidRPr="003F01DA">
              <w:t>Чегдомын,</w:t>
            </w:r>
            <w:r w:rsidR="00444CB4" w:rsidRPr="003F01DA">
              <w:t xml:space="preserve"> </w:t>
            </w:r>
            <w:r w:rsidRPr="003F01DA">
              <w:t>улица</w:t>
            </w:r>
            <w:r w:rsidR="00444CB4" w:rsidRPr="003F01DA">
              <w:t xml:space="preserve"> </w:t>
            </w:r>
            <w:r w:rsidRPr="003F01DA">
              <w:t>Льва</w:t>
            </w:r>
            <w:r w:rsidR="00444CB4" w:rsidRPr="003F01DA">
              <w:t xml:space="preserve"> </w:t>
            </w:r>
            <w:r w:rsidRPr="003F01DA">
              <w:t>Толстого,</w:t>
            </w:r>
            <w:r w:rsidR="00444CB4" w:rsidRPr="003F01DA">
              <w:t xml:space="preserve"> </w:t>
            </w:r>
            <w:r w:rsidRPr="003F01DA">
              <w:t>52а.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</w:p>
          <w:p w:rsidR="00AA0820" w:rsidRPr="003F01DA" w:rsidRDefault="00AA0820" w:rsidP="003F01D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8(42149)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33-4-19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</w:pPr>
            <w:hyperlink r:id="rId49" w:history="1">
              <w:r w:rsidR="00AA0820" w:rsidRPr="003F01DA">
                <w:rPr>
                  <w:rStyle w:val="a7"/>
                </w:rPr>
                <w:t>anastasiya_frolova_80@mail.ru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hyperlink r:id="rId50" w:history="1">
              <w:r w:rsidR="00AA0820" w:rsidRPr="003F01DA">
                <w:rPr>
                  <w:color w:val="0000FF"/>
                  <w:u w:val="single"/>
                </w:rPr>
                <w:t>https://doy9vbr.moy.su/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A" w:rsidRDefault="00AA0820" w:rsidP="003F01DA">
            <w:pPr>
              <w:spacing w:line="240" w:lineRule="exact"/>
              <w:jc w:val="center"/>
            </w:pPr>
            <w:r w:rsidRPr="003F01DA">
              <w:t>Понедельник:</w:t>
            </w:r>
            <w:r w:rsidR="00444CB4" w:rsidRPr="003F01DA">
              <w:t xml:space="preserve"> 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08.00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17.00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Вторник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Пятница:</w:t>
            </w:r>
            <w:r w:rsidR="00444CB4" w:rsidRPr="003F01DA">
              <w:t xml:space="preserve"> </w:t>
            </w:r>
            <w:r w:rsidRPr="003F01DA">
              <w:t>08.00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16.00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Перерыв:</w:t>
            </w:r>
            <w:r w:rsidR="00444CB4" w:rsidRPr="003F01DA">
              <w:t xml:space="preserve"> </w:t>
            </w:r>
            <w:r w:rsidRPr="003F01DA">
              <w:t>13.00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14.00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Выходной:</w:t>
            </w:r>
            <w:r w:rsidR="00444CB4" w:rsidRPr="003F01DA">
              <w:t xml:space="preserve"> </w:t>
            </w:r>
            <w:r w:rsidRPr="003F01DA">
              <w:t>суббота,</w:t>
            </w:r>
            <w:r w:rsidR="00444CB4" w:rsidRPr="003F01DA">
              <w:t xml:space="preserve"> </w:t>
            </w:r>
            <w:r w:rsidRPr="003F01DA">
              <w:t>воскресенье</w:t>
            </w:r>
          </w:p>
        </w:tc>
      </w:tr>
      <w:tr w:rsidR="00AA0820" w:rsidRPr="003F01DA" w:rsidTr="003F01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lastRenderedPageBreak/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</w:pPr>
            <w:r w:rsidRPr="003F01DA">
              <w:t>Муниципальное</w:t>
            </w:r>
            <w:r w:rsidR="00444CB4" w:rsidRPr="003F01DA">
              <w:t xml:space="preserve"> </w:t>
            </w:r>
            <w:r w:rsidRPr="003F01DA">
              <w:t>бюджетное</w:t>
            </w:r>
            <w:r w:rsidR="00444CB4" w:rsidRPr="003F01DA">
              <w:t xml:space="preserve"> </w:t>
            </w:r>
            <w:r w:rsidRPr="003F01DA">
              <w:t>дошкольное</w:t>
            </w:r>
            <w:r w:rsidR="00444CB4" w:rsidRPr="003F01DA">
              <w:t xml:space="preserve"> </w:t>
            </w:r>
            <w:r w:rsidRPr="003F01DA">
              <w:t>образовательное</w:t>
            </w:r>
            <w:r w:rsidR="00444CB4" w:rsidRPr="003F01DA">
              <w:t xml:space="preserve"> </w:t>
            </w:r>
            <w:r w:rsidRPr="003F01DA">
              <w:t>учреждение</w:t>
            </w:r>
            <w:r w:rsidR="00444CB4" w:rsidRPr="003F01DA">
              <w:t xml:space="preserve"> </w:t>
            </w:r>
            <w:r w:rsidRPr="003F01DA">
              <w:t>детский</w:t>
            </w:r>
            <w:r w:rsidR="00444CB4" w:rsidRPr="003F01DA">
              <w:t xml:space="preserve"> </w:t>
            </w:r>
            <w:r w:rsidRPr="003F01DA">
              <w:t>сад</w:t>
            </w:r>
            <w:r w:rsidR="00444CB4" w:rsidRPr="003F01DA">
              <w:t xml:space="preserve"> </w:t>
            </w:r>
            <w:r w:rsidRPr="003F01DA">
              <w:t>№</w:t>
            </w:r>
            <w:r w:rsidR="00444CB4" w:rsidRPr="003F01DA">
              <w:t xml:space="preserve"> </w:t>
            </w:r>
            <w:r w:rsidRPr="003F01DA">
              <w:t>10</w:t>
            </w:r>
            <w:r w:rsidR="00444CB4" w:rsidRPr="003F01DA">
              <w:t xml:space="preserve"> </w:t>
            </w:r>
            <w:r w:rsidRPr="003F01DA">
              <w:t>"Радуга"</w:t>
            </w:r>
            <w:r w:rsidR="00444CB4" w:rsidRPr="003F01DA">
              <w:t xml:space="preserve"> </w:t>
            </w:r>
            <w:r w:rsidRPr="003F01DA">
              <w:t>общеразвивающего</w:t>
            </w:r>
            <w:r w:rsidR="00444CB4" w:rsidRPr="003F01DA">
              <w:t xml:space="preserve"> </w:t>
            </w:r>
            <w:r w:rsidRPr="003F01DA">
              <w:t>вида</w:t>
            </w:r>
            <w:r w:rsidR="00444CB4" w:rsidRPr="003F01DA">
              <w:t xml:space="preserve"> </w:t>
            </w:r>
            <w:r w:rsidRPr="003F01DA">
              <w:t>с</w:t>
            </w:r>
            <w:r w:rsidR="00444CB4" w:rsidRPr="003F01DA">
              <w:t xml:space="preserve"> </w:t>
            </w:r>
            <w:r w:rsidRPr="003F01DA">
              <w:t>приоритетным</w:t>
            </w:r>
            <w:r w:rsidR="00444CB4" w:rsidRPr="003F01DA">
              <w:t xml:space="preserve"> </w:t>
            </w:r>
            <w:r w:rsidRPr="003F01DA">
              <w:t>осуществлением</w:t>
            </w:r>
            <w:r w:rsidR="00444CB4" w:rsidRPr="003F01DA">
              <w:t xml:space="preserve"> </w:t>
            </w:r>
            <w:r w:rsidRPr="003F01DA">
              <w:t>деятельности</w:t>
            </w:r>
            <w:r w:rsidR="00444CB4" w:rsidRPr="003F01DA">
              <w:t xml:space="preserve"> </w:t>
            </w:r>
            <w:r w:rsidRPr="003F01DA">
              <w:t>по</w:t>
            </w:r>
            <w:r w:rsidR="00444CB4" w:rsidRPr="003F01DA">
              <w:t xml:space="preserve"> </w:t>
            </w:r>
            <w:r w:rsidRPr="003F01DA">
              <w:t>социально-личностному</w:t>
            </w:r>
            <w:r w:rsidR="00444CB4" w:rsidRPr="003F01DA">
              <w:t xml:space="preserve"> </w:t>
            </w:r>
            <w:r w:rsidRPr="003F01DA">
              <w:t>развитию</w:t>
            </w:r>
            <w:r w:rsidR="00444CB4" w:rsidRPr="003F01DA">
              <w:t xml:space="preserve"> </w:t>
            </w:r>
            <w:r w:rsidRPr="003F01DA">
              <w:t>детей</w:t>
            </w:r>
            <w:r w:rsidR="00444CB4" w:rsidRPr="003F01DA">
              <w:t xml:space="preserve"> </w:t>
            </w:r>
            <w:r w:rsidRPr="003F01DA">
              <w:t>городского</w:t>
            </w:r>
            <w:r w:rsidR="00444CB4" w:rsidRPr="003F01DA">
              <w:t xml:space="preserve"> </w:t>
            </w:r>
            <w:r w:rsidRPr="003F01DA">
              <w:t>поселения</w:t>
            </w:r>
            <w:r w:rsidR="00444CB4" w:rsidRPr="003F01DA">
              <w:t xml:space="preserve"> </w:t>
            </w:r>
            <w:r w:rsidRPr="003F01DA">
              <w:t>"Рабочий</w:t>
            </w:r>
            <w:r w:rsidR="00444CB4" w:rsidRPr="003F01DA">
              <w:t xml:space="preserve"> </w:t>
            </w:r>
            <w:r w:rsidRPr="003F01DA">
              <w:t>поселок</w:t>
            </w:r>
            <w:r w:rsidR="00444CB4" w:rsidRPr="003F01DA">
              <w:t xml:space="preserve"> </w:t>
            </w:r>
            <w:r w:rsidRPr="003F01DA">
              <w:t>Чегдомын"</w:t>
            </w:r>
            <w:r w:rsidR="00444CB4" w:rsidRPr="003F01DA">
              <w:t xml:space="preserve"> </w:t>
            </w:r>
            <w:r w:rsidRPr="003F01DA">
              <w:t>Верхнебуреинского</w:t>
            </w:r>
            <w:r w:rsidR="00444CB4" w:rsidRPr="003F01DA">
              <w:t xml:space="preserve"> </w:t>
            </w:r>
            <w:r w:rsidRPr="003F01DA">
              <w:t>муниципального</w:t>
            </w:r>
            <w:r w:rsidR="00444CB4" w:rsidRPr="003F01DA">
              <w:t xml:space="preserve"> </w:t>
            </w:r>
            <w:r w:rsidRPr="003F01DA">
              <w:t>района</w:t>
            </w:r>
            <w:r w:rsidR="00444CB4" w:rsidRPr="003F01DA">
              <w:t xml:space="preserve"> </w:t>
            </w:r>
            <w:r w:rsidRPr="003F01DA">
              <w:t>Хабаровского</w:t>
            </w:r>
            <w:r w:rsidR="00444CB4" w:rsidRPr="003F01DA">
              <w:t xml:space="preserve"> </w:t>
            </w:r>
            <w:r w:rsidRPr="003F01DA">
              <w:t>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682030</w:t>
            </w:r>
            <w:r w:rsidR="00444CB4" w:rsidRPr="003F01DA">
              <w:t xml:space="preserve"> </w:t>
            </w:r>
            <w:r w:rsidRPr="003F01DA">
              <w:t>Хабаровский</w:t>
            </w:r>
            <w:r w:rsidR="00444CB4" w:rsidRPr="003F01DA">
              <w:t xml:space="preserve"> </w:t>
            </w:r>
            <w:r w:rsidRPr="003F01DA">
              <w:t>край</w:t>
            </w:r>
            <w:r w:rsidR="00444CB4" w:rsidRPr="003F01DA">
              <w:t xml:space="preserve"> </w:t>
            </w:r>
            <w:r w:rsidRPr="003F01DA">
              <w:t>Верхнебуреинский</w:t>
            </w:r>
            <w:r w:rsidR="00444CB4" w:rsidRPr="003F01DA">
              <w:t xml:space="preserve"> </w:t>
            </w:r>
            <w:r w:rsidRPr="003F01DA">
              <w:t>район,</w:t>
            </w:r>
            <w:r w:rsidR="00444CB4" w:rsidRPr="003F01DA">
              <w:t xml:space="preserve"> </w:t>
            </w:r>
            <w:r w:rsidRPr="003F01DA">
              <w:t>п.Чегдомын,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ул.</w:t>
            </w:r>
            <w:r w:rsidR="00444CB4" w:rsidRPr="003F01DA">
              <w:t xml:space="preserve"> </w:t>
            </w:r>
            <w:r w:rsidRPr="003F01DA">
              <w:t>Центральная,</w:t>
            </w:r>
            <w:r w:rsidR="00444CB4" w:rsidRPr="003F01DA">
              <w:t xml:space="preserve"> </w:t>
            </w:r>
            <w:r w:rsidRPr="003F01DA">
              <w:t>д.45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8(42149)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5-19-00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</w:pPr>
            <w:hyperlink r:id="rId51" w:history="1">
              <w:r w:rsidR="00AA0820" w:rsidRPr="003F01DA">
                <w:rPr>
                  <w:rStyle w:val="a7"/>
                </w:rPr>
                <w:t>tchegdomin10sad@mail.ru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hyperlink r:id="rId52" w:history="1">
              <w:r w:rsidR="00AA0820" w:rsidRPr="003F01DA">
                <w:rPr>
                  <w:color w:val="0000FF"/>
                  <w:u w:val="single"/>
                </w:rPr>
                <w:t>http://10sad.ucoz.ru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A" w:rsidRDefault="00AA0820" w:rsidP="003F01DA">
            <w:pPr>
              <w:spacing w:line="240" w:lineRule="exact"/>
              <w:jc w:val="center"/>
            </w:pPr>
            <w:r w:rsidRPr="003F01DA">
              <w:t>Понедельник:</w:t>
            </w:r>
            <w:r w:rsidR="00444CB4" w:rsidRPr="003F01DA">
              <w:t xml:space="preserve"> 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08.00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17.00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Вторник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Пятница:</w:t>
            </w:r>
            <w:r w:rsidR="00444CB4" w:rsidRPr="003F01DA">
              <w:t xml:space="preserve"> </w:t>
            </w:r>
            <w:r w:rsidRPr="003F01DA">
              <w:t>08.00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16.00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Перерыв:</w:t>
            </w:r>
            <w:r w:rsidR="00444CB4" w:rsidRPr="003F01DA">
              <w:t xml:space="preserve"> </w:t>
            </w:r>
            <w:r w:rsidRPr="003F01DA">
              <w:t>13.00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14.00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Выходной:</w:t>
            </w:r>
            <w:r w:rsidR="00444CB4" w:rsidRPr="003F01DA">
              <w:t xml:space="preserve"> </w:t>
            </w:r>
            <w:r w:rsidRPr="003F01DA">
              <w:t>суббота,</w:t>
            </w:r>
            <w:r w:rsidR="00444CB4" w:rsidRPr="003F01DA">
              <w:t xml:space="preserve"> </w:t>
            </w:r>
            <w:r w:rsidRPr="003F01DA">
              <w:t>воскресенье</w:t>
            </w:r>
          </w:p>
        </w:tc>
      </w:tr>
      <w:tr w:rsidR="00D470A3" w:rsidRPr="003F01DA" w:rsidTr="003F01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A3" w:rsidRPr="003F01DA" w:rsidRDefault="00D470A3" w:rsidP="003F01DA">
            <w:pPr>
              <w:spacing w:line="240" w:lineRule="exact"/>
              <w:jc w:val="center"/>
            </w:pPr>
            <w:r w:rsidRPr="003F01DA"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A3" w:rsidRPr="003F01DA" w:rsidRDefault="00D470A3" w:rsidP="003F01DA">
            <w:pPr>
              <w:spacing w:line="240" w:lineRule="exact"/>
            </w:pPr>
            <w:r w:rsidRPr="003F01DA">
              <w:t>Муниципальное</w:t>
            </w:r>
            <w:r w:rsidR="00444CB4" w:rsidRPr="003F01DA">
              <w:t xml:space="preserve"> </w:t>
            </w:r>
            <w:r w:rsidRPr="003F01DA">
              <w:t>бюджетное</w:t>
            </w:r>
            <w:r w:rsidR="00444CB4" w:rsidRPr="003F01DA">
              <w:t xml:space="preserve"> </w:t>
            </w:r>
            <w:r w:rsidRPr="003F01DA">
              <w:t>дошкольное</w:t>
            </w:r>
            <w:r w:rsidR="00444CB4" w:rsidRPr="003F01DA">
              <w:t xml:space="preserve"> </w:t>
            </w:r>
            <w:r w:rsidRPr="003F01DA">
              <w:t>образовательное</w:t>
            </w:r>
            <w:r w:rsidR="00444CB4" w:rsidRPr="003F01DA">
              <w:t xml:space="preserve"> </w:t>
            </w:r>
            <w:r w:rsidRPr="003F01DA">
              <w:t>учреждение</w:t>
            </w:r>
            <w:r w:rsidR="00444CB4" w:rsidRPr="003F01DA">
              <w:t xml:space="preserve"> </w:t>
            </w:r>
            <w:r w:rsidRPr="003F01DA">
              <w:t>детский</w:t>
            </w:r>
            <w:r w:rsidR="00444CB4" w:rsidRPr="003F01DA">
              <w:t xml:space="preserve"> </w:t>
            </w:r>
            <w:r w:rsidRPr="003F01DA">
              <w:t>сад</w:t>
            </w:r>
            <w:r w:rsidR="00444CB4" w:rsidRPr="003F01DA">
              <w:t xml:space="preserve"> </w:t>
            </w:r>
            <w:r w:rsidRPr="003F01DA">
              <w:t>№</w:t>
            </w:r>
            <w:r w:rsidR="00444CB4" w:rsidRPr="003F01DA">
              <w:t xml:space="preserve"> </w:t>
            </w:r>
            <w:r w:rsidRPr="003F01DA">
              <w:t>11</w:t>
            </w:r>
            <w:r w:rsidR="00444CB4" w:rsidRPr="003F01DA">
              <w:t xml:space="preserve"> </w:t>
            </w:r>
            <w:r w:rsidRPr="003F01DA">
              <w:t>"Улыбка"</w:t>
            </w:r>
            <w:r w:rsidR="00444CB4" w:rsidRPr="003F01DA">
              <w:t xml:space="preserve"> </w:t>
            </w:r>
            <w:r w:rsidRPr="003F01DA">
              <w:t>сельского</w:t>
            </w:r>
            <w:r w:rsidR="00444CB4" w:rsidRPr="003F01DA">
              <w:t xml:space="preserve"> </w:t>
            </w:r>
            <w:r w:rsidRPr="003F01DA">
              <w:t>поселения</w:t>
            </w:r>
            <w:r w:rsidR="00444CB4" w:rsidRPr="003F01DA">
              <w:t xml:space="preserve"> </w:t>
            </w:r>
            <w:r w:rsidRPr="003F01DA">
              <w:t>"Село</w:t>
            </w:r>
            <w:r w:rsidR="00444CB4" w:rsidRPr="003F01DA">
              <w:t xml:space="preserve"> </w:t>
            </w:r>
            <w:r w:rsidRPr="003F01DA">
              <w:t>Усть-Ургал"</w:t>
            </w:r>
            <w:r w:rsidR="00444CB4" w:rsidRPr="003F01DA">
              <w:t xml:space="preserve"> </w:t>
            </w:r>
            <w:r w:rsidRPr="003F01DA">
              <w:t>Верхнебуреинского</w:t>
            </w:r>
            <w:r w:rsidR="00444CB4" w:rsidRPr="003F01DA">
              <w:t xml:space="preserve"> </w:t>
            </w:r>
            <w:r w:rsidRPr="003F01DA">
              <w:t>муниципального</w:t>
            </w:r>
            <w:r w:rsidR="00444CB4" w:rsidRPr="003F01DA">
              <w:t xml:space="preserve"> </w:t>
            </w:r>
            <w:r w:rsidRPr="003F01DA">
              <w:t>района</w:t>
            </w:r>
            <w:r w:rsidR="00444CB4" w:rsidRPr="003F01DA">
              <w:t xml:space="preserve"> </w:t>
            </w:r>
            <w:r w:rsidRPr="003F01DA">
              <w:t>Хабаровского</w:t>
            </w:r>
            <w:r w:rsidR="00444CB4" w:rsidRPr="003F01DA">
              <w:t xml:space="preserve"> </w:t>
            </w:r>
            <w:r w:rsidRPr="003F01DA">
              <w:t>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A3" w:rsidRPr="003F01DA" w:rsidRDefault="00D470A3" w:rsidP="003F01DA">
            <w:pPr>
              <w:spacing w:line="240" w:lineRule="exact"/>
              <w:jc w:val="center"/>
            </w:pPr>
            <w:r w:rsidRPr="003F01DA">
              <w:t>682052</w:t>
            </w:r>
            <w:r w:rsidR="00444CB4" w:rsidRPr="003F01DA">
              <w:t xml:space="preserve"> </w:t>
            </w:r>
            <w:r w:rsidRPr="003F01DA">
              <w:t>Хабаровский</w:t>
            </w:r>
            <w:r w:rsidR="00444CB4" w:rsidRPr="003F01DA">
              <w:t xml:space="preserve"> </w:t>
            </w:r>
            <w:r w:rsidRPr="003F01DA">
              <w:t>край</w:t>
            </w:r>
            <w:r w:rsidR="00444CB4" w:rsidRPr="003F01DA">
              <w:t xml:space="preserve"> </w:t>
            </w:r>
            <w:r w:rsidRPr="003F01DA">
              <w:t>Верхнебуреинский</w:t>
            </w:r>
            <w:r w:rsidR="00444CB4" w:rsidRPr="003F01DA">
              <w:t xml:space="preserve"> </w:t>
            </w:r>
            <w:r w:rsidRPr="003F01DA">
              <w:t>район</w:t>
            </w:r>
            <w:r w:rsidR="00444CB4" w:rsidRPr="003F01DA">
              <w:t xml:space="preserve"> </w:t>
            </w:r>
            <w:r w:rsidRPr="003F01DA">
              <w:t>с.</w:t>
            </w:r>
            <w:r w:rsidR="00444CB4" w:rsidRPr="003F01DA">
              <w:t xml:space="preserve"> </w:t>
            </w:r>
            <w:r w:rsidRPr="003F01DA">
              <w:t>Усть</w:t>
            </w:r>
            <w:r w:rsidR="00444CB4" w:rsidRPr="003F01DA">
              <w:t xml:space="preserve"> </w:t>
            </w:r>
            <w:r w:rsidRPr="003F01DA">
              <w:t>–</w:t>
            </w:r>
            <w:r w:rsidR="00444CB4" w:rsidRPr="003F01DA">
              <w:t xml:space="preserve"> </w:t>
            </w:r>
            <w:r w:rsidRPr="003F01DA">
              <w:t>Ургал</w:t>
            </w:r>
            <w:r w:rsidR="00444CB4" w:rsidRPr="003F01DA">
              <w:t xml:space="preserve"> </w:t>
            </w:r>
            <w:r w:rsidRPr="003F01DA">
              <w:t>ул.</w:t>
            </w:r>
            <w:r w:rsidR="00444CB4" w:rsidRPr="003F01DA">
              <w:t xml:space="preserve"> </w:t>
            </w:r>
            <w:r w:rsidRPr="003F01DA">
              <w:t>Центральная,</w:t>
            </w:r>
            <w:r w:rsidR="00444CB4" w:rsidRPr="003F01DA">
              <w:t xml:space="preserve"> </w:t>
            </w:r>
            <w:r w:rsidRPr="003F01DA"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A3" w:rsidRPr="003F01DA" w:rsidRDefault="00D470A3" w:rsidP="003F01DA">
            <w:pPr>
              <w:spacing w:line="240" w:lineRule="exact"/>
              <w:jc w:val="center"/>
            </w:pPr>
            <w:r w:rsidRPr="003F01DA">
              <w:t>89144132131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A3" w:rsidRPr="003F01DA" w:rsidRDefault="00655A9D" w:rsidP="003F01DA">
            <w:pPr>
              <w:spacing w:line="240" w:lineRule="exact"/>
              <w:jc w:val="center"/>
            </w:pPr>
            <w:hyperlink r:id="rId53" w:history="1">
              <w:r w:rsidR="00D470A3" w:rsidRPr="003F01DA">
                <w:rPr>
                  <w:rStyle w:val="a7"/>
                </w:rPr>
                <w:t>mkounoch5@yandex.ru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A3" w:rsidRPr="003F01DA" w:rsidRDefault="00655A9D" w:rsidP="003F01DA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hyperlink r:id="rId54" w:history="1">
              <w:r w:rsidR="00D470A3" w:rsidRPr="003F01DA">
                <w:rPr>
                  <w:rStyle w:val="a7"/>
                </w:rPr>
                <w:t>http://urgal-ds5.ippk.ru/index.php/homepage</w:t>
              </w:r>
            </w:hyperlink>
          </w:p>
          <w:p w:rsidR="00D470A3" w:rsidRPr="003F01DA" w:rsidRDefault="00D470A3" w:rsidP="003F01DA">
            <w:pPr>
              <w:spacing w:line="240" w:lineRule="exact"/>
              <w:jc w:val="center"/>
              <w:rPr>
                <w:color w:val="0000FF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A" w:rsidRDefault="00D470A3" w:rsidP="003F01DA">
            <w:pPr>
              <w:spacing w:line="240" w:lineRule="exact"/>
              <w:jc w:val="center"/>
            </w:pPr>
            <w:r w:rsidRPr="003F01DA">
              <w:t>Понедельник:</w:t>
            </w:r>
            <w:r w:rsidR="00444CB4" w:rsidRPr="003F01DA">
              <w:t xml:space="preserve"> </w:t>
            </w:r>
          </w:p>
          <w:p w:rsidR="00D470A3" w:rsidRPr="003F01DA" w:rsidRDefault="00D470A3" w:rsidP="003F01DA">
            <w:pPr>
              <w:spacing w:line="240" w:lineRule="exact"/>
              <w:jc w:val="center"/>
            </w:pPr>
            <w:r w:rsidRPr="003F01DA">
              <w:t>08.00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17.00</w:t>
            </w:r>
          </w:p>
          <w:p w:rsidR="00D470A3" w:rsidRPr="003F01DA" w:rsidRDefault="00D470A3" w:rsidP="003F01DA">
            <w:pPr>
              <w:spacing w:line="240" w:lineRule="exact"/>
              <w:jc w:val="center"/>
            </w:pPr>
            <w:r w:rsidRPr="003F01DA">
              <w:t>Вторник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Пятница:</w:t>
            </w:r>
            <w:r w:rsidR="00444CB4" w:rsidRPr="003F01DA">
              <w:t xml:space="preserve"> </w:t>
            </w:r>
            <w:r w:rsidRPr="003F01DA">
              <w:t>08.00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16.00</w:t>
            </w:r>
          </w:p>
          <w:p w:rsidR="00D470A3" w:rsidRPr="003F01DA" w:rsidRDefault="00D470A3" w:rsidP="003F01DA">
            <w:pPr>
              <w:spacing w:line="240" w:lineRule="exact"/>
              <w:jc w:val="center"/>
            </w:pPr>
            <w:r w:rsidRPr="003F01DA">
              <w:t>Перерыв:</w:t>
            </w:r>
            <w:r w:rsidR="00444CB4" w:rsidRPr="003F01DA">
              <w:t xml:space="preserve"> </w:t>
            </w:r>
            <w:r w:rsidRPr="003F01DA">
              <w:t>13.00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14.00</w:t>
            </w:r>
          </w:p>
          <w:p w:rsidR="00D470A3" w:rsidRPr="003F01DA" w:rsidRDefault="00D470A3" w:rsidP="003F01DA">
            <w:pPr>
              <w:spacing w:line="240" w:lineRule="exact"/>
              <w:jc w:val="center"/>
            </w:pPr>
            <w:r w:rsidRPr="003F01DA">
              <w:t>Выходной:</w:t>
            </w:r>
            <w:r w:rsidR="00444CB4" w:rsidRPr="003F01DA">
              <w:t xml:space="preserve"> </w:t>
            </w:r>
            <w:r w:rsidRPr="003F01DA">
              <w:t>суббота,</w:t>
            </w:r>
            <w:r w:rsidR="00444CB4" w:rsidRPr="003F01DA">
              <w:t xml:space="preserve"> </w:t>
            </w:r>
            <w:r w:rsidRPr="003F01DA">
              <w:t>воскресенье</w:t>
            </w:r>
          </w:p>
        </w:tc>
      </w:tr>
      <w:tr w:rsidR="00AA0820" w:rsidRPr="003F01DA" w:rsidTr="003F01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</w:pPr>
            <w:r w:rsidRPr="003F01DA">
              <w:t>Муниципальное</w:t>
            </w:r>
            <w:r w:rsidR="00444CB4" w:rsidRPr="003F01DA">
              <w:t xml:space="preserve"> </w:t>
            </w:r>
            <w:r w:rsidRPr="003F01DA">
              <w:t>бюджетное</w:t>
            </w:r>
            <w:r w:rsidR="00444CB4" w:rsidRPr="003F01DA">
              <w:t xml:space="preserve"> </w:t>
            </w:r>
            <w:r w:rsidRPr="003F01DA">
              <w:t>дошкольное</w:t>
            </w:r>
            <w:r w:rsidR="00444CB4" w:rsidRPr="003F01DA">
              <w:t xml:space="preserve"> </w:t>
            </w:r>
            <w:r w:rsidRPr="003F01DA">
              <w:t>образовательное</w:t>
            </w:r>
            <w:r w:rsidR="00444CB4" w:rsidRPr="003F01DA">
              <w:t xml:space="preserve"> </w:t>
            </w:r>
            <w:r w:rsidRPr="003F01DA">
              <w:t>учреждение</w:t>
            </w:r>
            <w:r w:rsidR="00444CB4" w:rsidRPr="003F01DA">
              <w:t xml:space="preserve"> </w:t>
            </w:r>
            <w:r w:rsidRPr="003F01DA">
              <w:t>детский</w:t>
            </w:r>
            <w:r w:rsidR="00444CB4" w:rsidRPr="003F01DA">
              <w:t xml:space="preserve"> </w:t>
            </w:r>
            <w:r w:rsidRPr="003F01DA">
              <w:t>сад</w:t>
            </w:r>
            <w:r w:rsidR="00444CB4" w:rsidRPr="003F01DA">
              <w:t xml:space="preserve"> </w:t>
            </w:r>
            <w:r w:rsidRPr="003F01DA">
              <w:t>№</w:t>
            </w:r>
            <w:r w:rsidR="00444CB4" w:rsidRPr="003F01DA">
              <w:t xml:space="preserve"> </w:t>
            </w:r>
            <w:r w:rsidRPr="003F01DA">
              <w:t>12</w:t>
            </w:r>
            <w:r w:rsidR="00444CB4" w:rsidRPr="003F01DA">
              <w:t xml:space="preserve"> </w:t>
            </w:r>
            <w:r w:rsidRPr="003F01DA">
              <w:t>"Солнышко"</w:t>
            </w:r>
            <w:r w:rsidR="00444CB4" w:rsidRPr="003F01DA">
              <w:t xml:space="preserve"> </w:t>
            </w:r>
            <w:r w:rsidRPr="003F01DA">
              <w:t>общеразвивающего</w:t>
            </w:r>
            <w:r w:rsidR="00444CB4" w:rsidRPr="003F01DA">
              <w:t xml:space="preserve"> </w:t>
            </w:r>
            <w:r w:rsidRPr="003F01DA">
              <w:t>вида</w:t>
            </w:r>
            <w:r w:rsidR="00444CB4" w:rsidRPr="003F01DA">
              <w:t xml:space="preserve"> </w:t>
            </w:r>
            <w:r w:rsidRPr="003F01DA">
              <w:t>с</w:t>
            </w:r>
            <w:r w:rsidR="00444CB4" w:rsidRPr="003F01DA">
              <w:t xml:space="preserve"> </w:t>
            </w:r>
            <w:r w:rsidRPr="003F01DA">
              <w:t>приоритетным</w:t>
            </w:r>
            <w:r w:rsidR="00444CB4" w:rsidRPr="003F01DA">
              <w:t xml:space="preserve"> </w:t>
            </w:r>
            <w:r w:rsidRPr="003F01DA">
              <w:t>осуществлением</w:t>
            </w:r>
            <w:r w:rsidR="00444CB4" w:rsidRPr="003F01DA">
              <w:t xml:space="preserve"> </w:t>
            </w:r>
            <w:r w:rsidRPr="003F01DA">
              <w:t>деятельности</w:t>
            </w:r>
            <w:r w:rsidR="00444CB4" w:rsidRPr="003F01DA">
              <w:t xml:space="preserve"> </w:t>
            </w:r>
            <w:r w:rsidRPr="003F01DA">
              <w:t>по</w:t>
            </w:r>
            <w:r w:rsidR="00444CB4" w:rsidRPr="003F01DA">
              <w:t xml:space="preserve"> </w:t>
            </w:r>
            <w:r w:rsidRPr="003F01DA">
              <w:t>социально-личностному</w:t>
            </w:r>
            <w:r w:rsidR="00444CB4" w:rsidRPr="003F01DA">
              <w:t xml:space="preserve"> </w:t>
            </w:r>
            <w:r w:rsidRPr="003F01DA">
              <w:t>развитию</w:t>
            </w:r>
            <w:r w:rsidR="00444CB4" w:rsidRPr="003F01DA">
              <w:t xml:space="preserve"> </w:t>
            </w:r>
            <w:r w:rsidRPr="003F01DA">
              <w:t>детей</w:t>
            </w:r>
            <w:r w:rsidR="00444CB4" w:rsidRPr="003F01DA">
              <w:t xml:space="preserve"> </w:t>
            </w:r>
            <w:r w:rsidRPr="003F01DA">
              <w:t>городского</w:t>
            </w:r>
            <w:r w:rsidR="00444CB4" w:rsidRPr="003F01DA">
              <w:t xml:space="preserve"> </w:t>
            </w:r>
            <w:r w:rsidRPr="003F01DA">
              <w:t>поселения</w:t>
            </w:r>
            <w:r w:rsidR="00444CB4" w:rsidRPr="003F01DA">
              <w:t xml:space="preserve"> </w:t>
            </w:r>
            <w:r w:rsidRPr="003F01DA">
              <w:t>"Рабочий</w:t>
            </w:r>
            <w:r w:rsidR="00444CB4" w:rsidRPr="003F01DA">
              <w:t xml:space="preserve"> </w:t>
            </w:r>
            <w:r w:rsidRPr="003F01DA">
              <w:t>поселок</w:t>
            </w:r>
            <w:r w:rsidR="00444CB4" w:rsidRPr="003F01DA">
              <w:t xml:space="preserve"> </w:t>
            </w:r>
            <w:r w:rsidRPr="003F01DA">
              <w:t>Чегдомын"</w:t>
            </w:r>
            <w:r w:rsidR="00444CB4" w:rsidRPr="003F01DA">
              <w:t xml:space="preserve"> </w:t>
            </w:r>
            <w:r w:rsidRPr="003F01DA">
              <w:t>Верхнебуреинского</w:t>
            </w:r>
            <w:r w:rsidR="00444CB4" w:rsidRPr="003F01DA">
              <w:t xml:space="preserve"> </w:t>
            </w:r>
            <w:r w:rsidRPr="003F01DA">
              <w:t>муниципального</w:t>
            </w:r>
            <w:r w:rsidR="00444CB4" w:rsidRPr="003F01DA">
              <w:t xml:space="preserve"> </w:t>
            </w:r>
            <w:r w:rsidRPr="003F01DA">
              <w:t>района</w:t>
            </w:r>
            <w:r w:rsidR="00444CB4" w:rsidRPr="003F01DA">
              <w:t xml:space="preserve"> </w:t>
            </w:r>
            <w:r w:rsidRPr="003F01DA">
              <w:t>Хабаровского</w:t>
            </w:r>
            <w:r w:rsidR="00444CB4" w:rsidRPr="003F01DA">
              <w:t xml:space="preserve"> </w:t>
            </w:r>
            <w:r w:rsidRPr="003F01DA">
              <w:t>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682030,</w:t>
            </w:r>
            <w:r w:rsidR="00444CB4" w:rsidRPr="003F01DA">
              <w:t xml:space="preserve"> </w:t>
            </w:r>
            <w:r w:rsidRPr="003F01DA">
              <w:t>Хабаровский</w:t>
            </w:r>
            <w:r w:rsidR="00444CB4" w:rsidRPr="003F01DA">
              <w:t xml:space="preserve"> </w:t>
            </w:r>
            <w:r w:rsidRPr="003F01DA">
              <w:t>край,</w:t>
            </w:r>
            <w:r w:rsidR="00444CB4" w:rsidRPr="003F01DA">
              <w:t xml:space="preserve"> </w:t>
            </w:r>
            <w:r w:rsidRPr="003F01DA">
              <w:t>Верхнебуреинский</w:t>
            </w:r>
            <w:r w:rsidR="00444CB4" w:rsidRPr="003F01DA">
              <w:t xml:space="preserve"> </w:t>
            </w:r>
            <w:r w:rsidRPr="003F01DA">
              <w:t>район,</w:t>
            </w:r>
            <w:r w:rsidR="00444CB4" w:rsidRPr="003F01DA">
              <w:t xml:space="preserve"> </w:t>
            </w:r>
            <w:r w:rsidRPr="003F01DA">
              <w:t>поселок</w:t>
            </w:r>
            <w:r w:rsidR="00444CB4" w:rsidRPr="003F01DA">
              <w:t xml:space="preserve"> </w:t>
            </w:r>
            <w:r w:rsidRPr="003F01DA">
              <w:t>Чегдомын,</w:t>
            </w:r>
            <w:r w:rsidR="00444CB4" w:rsidRPr="003F01DA">
              <w:t xml:space="preserve"> </w:t>
            </w:r>
            <w:r w:rsidRPr="003F01DA">
              <w:t>ул.60</w:t>
            </w:r>
            <w:r w:rsidR="00444CB4" w:rsidRPr="003F01DA">
              <w:t xml:space="preserve"> </w:t>
            </w:r>
            <w:r w:rsidRPr="003F01DA">
              <w:t>лет</w:t>
            </w:r>
            <w:r w:rsidR="00444CB4" w:rsidRPr="003F01DA">
              <w:t xml:space="preserve"> </w:t>
            </w:r>
            <w:r w:rsidRPr="003F01DA">
              <w:t>Октября</w:t>
            </w:r>
            <w:r w:rsidR="00444CB4" w:rsidRPr="003F01DA">
              <w:t xml:space="preserve"> </w:t>
            </w:r>
            <w:r w:rsidRPr="003F01DA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8(42149)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5-12-39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</w:pPr>
            <w:hyperlink r:id="rId55" w:history="1">
              <w:r w:rsidR="00AA0820" w:rsidRPr="003F01DA">
                <w:rPr>
                  <w:rStyle w:val="a7"/>
                </w:rPr>
                <w:t>mkdoy12@mail.ru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hyperlink r:id="rId56" w:history="1">
              <w:r w:rsidR="00AA0820" w:rsidRPr="003F01DA">
                <w:rPr>
                  <w:color w:val="0000FF"/>
                  <w:u w:val="single"/>
                </w:rPr>
                <w:t>http://www.khv-mdoy12.ucoz.ru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A" w:rsidRDefault="00AA0820" w:rsidP="003F01DA">
            <w:pPr>
              <w:spacing w:line="240" w:lineRule="exact"/>
              <w:jc w:val="center"/>
            </w:pPr>
            <w:r w:rsidRPr="003F01DA">
              <w:t>Понедельник:</w:t>
            </w:r>
            <w:r w:rsidR="00444CB4" w:rsidRPr="003F01DA">
              <w:t xml:space="preserve"> 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08.00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17.00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Вторник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Пятница:</w:t>
            </w:r>
            <w:r w:rsidR="00444CB4" w:rsidRPr="003F01DA">
              <w:t xml:space="preserve"> </w:t>
            </w:r>
            <w:r w:rsidRPr="003F01DA">
              <w:t>08.00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16.00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Перерыв:</w:t>
            </w:r>
            <w:r w:rsidR="00444CB4" w:rsidRPr="003F01DA">
              <w:t xml:space="preserve"> </w:t>
            </w:r>
            <w:r w:rsidRPr="003F01DA">
              <w:t>13.00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14.00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Выходной:</w:t>
            </w:r>
            <w:r w:rsidR="00444CB4" w:rsidRPr="003F01DA">
              <w:t xml:space="preserve"> </w:t>
            </w:r>
            <w:r w:rsidRPr="003F01DA">
              <w:t>суббота,</w:t>
            </w:r>
            <w:r w:rsidR="00444CB4" w:rsidRPr="003F01DA">
              <w:t xml:space="preserve"> </w:t>
            </w:r>
            <w:r w:rsidRPr="003F01DA">
              <w:t>воскресенье</w:t>
            </w:r>
          </w:p>
        </w:tc>
      </w:tr>
      <w:tr w:rsidR="00AA0820" w:rsidRPr="003F01DA" w:rsidTr="003F01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</w:pPr>
            <w:r w:rsidRPr="003F01DA">
              <w:t>Муниципальное</w:t>
            </w:r>
            <w:r w:rsidR="00444CB4" w:rsidRPr="003F01DA">
              <w:t xml:space="preserve"> </w:t>
            </w:r>
            <w:r w:rsidRPr="003F01DA">
              <w:t>бюджетное</w:t>
            </w:r>
            <w:r w:rsidR="00444CB4" w:rsidRPr="003F01DA">
              <w:t xml:space="preserve"> </w:t>
            </w:r>
            <w:r w:rsidRPr="003F01DA">
              <w:t>дошкольное</w:t>
            </w:r>
            <w:r w:rsidR="00444CB4" w:rsidRPr="003F01DA">
              <w:t xml:space="preserve"> </w:t>
            </w:r>
            <w:r w:rsidRPr="003F01DA">
              <w:t>образовательное</w:t>
            </w:r>
            <w:r w:rsidR="00444CB4" w:rsidRPr="003F01DA">
              <w:t xml:space="preserve"> </w:t>
            </w:r>
            <w:r w:rsidRPr="003F01DA">
              <w:t>учреждение</w:t>
            </w:r>
            <w:r w:rsidR="00444CB4" w:rsidRPr="003F01DA">
              <w:t xml:space="preserve"> </w:t>
            </w:r>
            <w:r w:rsidRPr="003F01DA">
              <w:t>детский</w:t>
            </w:r>
            <w:r w:rsidR="00444CB4" w:rsidRPr="003F01DA">
              <w:t xml:space="preserve"> </w:t>
            </w:r>
            <w:r w:rsidRPr="003F01DA">
              <w:t>сад</w:t>
            </w:r>
            <w:r w:rsidR="00444CB4" w:rsidRPr="003F01DA">
              <w:t xml:space="preserve"> </w:t>
            </w:r>
            <w:r w:rsidRPr="003F01DA">
              <w:t>№</w:t>
            </w:r>
            <w:r w:rsidR="00444CB4" w:rsidRPr="003F01DA">
              <w:t xml:space="preserve"> </w:t>
            </w:r>
            <w:r w:rsidRPr="003F01DA">
              <w:t>15</w:t>
            </w:r>
            <w:r w:rsidR="00444CB4" w:rsidRPr="003F01DA">
              <w:t xml:space="preserve"> </w:t>
            </w:r>
            <w:r w:rsidRPr="003F01DA">
              <w:t>"Ургалочка"</w:t>
            </w:r>
            <w:r w:rsidR="00444CB4" w:rsidRPr="003F01DA">
              <w:t xml:space="preserve"> </w:t>
            </w:r>
            <w:r w:rsidRPr="003F01DA">
              <w:t>с</w:t>
            </w:r>
            <w:r w:rsidR="00444CB4" w:rsidRPr="003F01DA">
              <w:t xml:space="preserve"> </w:t>
            </w:r>
            <w:r w:rsidRPr="003F01DA">
              <w:t>приоритетным</w:t>
            </w:r>
            <w:r w:rsidR="00444CB4" w:rsidRPr="003F01DA">
              <w:t xml:space="preserve"> </w:t>
            </w:r>
            <w:r w:rsidRPr="003F01DA">
              <w:t>осуществлением</w:t>
            </w:r>
            <w:r w:rsidR="00444CB4" w:rsidRPr="003F01DA">
              <w:t xml:space="preserve"> </w:t>
            </w:r>
            <w:r w:rsidRPr="003F01DA">
              <w:t>деятельности</w:t>
            </w:r>
            <w:r w:rsidR="00444CB4" w:rsidRPr="003F01DA">
              <w:t xml:space="preserve"> </w:t>
            </w:r>
            <w:r w:rsidRPr="003F01DA">
              <w:t>по</w:t>
            </w:r>
            <w:r w:rsidR="00444CB4" w:rsidRPr="003F01DA">
              <w:t xml:space="preserve"> </w:t>
            </w:r>
            <w:r w:rsidRPr="003F01DA">
              <w:t>физическому</w:t>
            </w:r>
            <w:r w:rsidR="00444CB4" w:rsidRPr="003F01DA">
              <w:t xml:space="preserve"> </w:t>
            </w:r>
            <w:r w:rsidRPr="003F01DA">
              <w:t>и</w:t>
            </w:r>
            <w:r w:rsidR="00444CB4" w:rsidRPr="003F01DA">
              <w:t xml:space="preserve"> </w:t>
            </w:r>
            <w:r w:rsidRPr="003F01DA">
              <w:t>художественно-</w:t>
            </w:r>
            <w:r w:rsidR="00444CB4" w:rsidRPr="003F01DA">
              <w:t xml:space="preserve"> </w:t>
            </w:r>
            <w:r w:rsidRPr="003F01DA">
              <w:lastRenderedPageBreak/>
              <w:t>эстетическому</w:t>
            </w:r>
            <w:r w:rsidR="00444CB4" w:rsidRPr="003F01DA">
              <w:t xml:space="preserve"> </w:t>
            </w:r>
            <w:r w:rsidRPr="003F01DA">
              <w:t>развитию</w:t>
            </w:r>
            <w:r w:rsidR="00444CB4" w:rsidRPr="003F01DA">
              <w:t xml:space="preserve"> </w:t>
            </w:r>
            <w:r w:rsidRPr="003F01DA">
              <w:t>детей</w:t>
            </w:r>
            <w:r w:rsidR="00444CB4" w:rsidRPr="003F01DA">
              <w:t xml:space="preserve"> </w:t>
            </w:r>
            <w:r w:rsidRPr="003F01DA">
              <w:t>Новоургальского</w:t>
            </w:r>
            <w:r w:rsidR="00444CB4" w:rsidRPr="003F01DA">
              <w:t xml:space="preserve"> </w:t>
            </w:r>
            <w:r w:rsidRPr="003F01DA">
              <w:t>городского</w:t>
            </w:r>
            <w:r w:rsidR="00444CB4" w:rsidRPr="003F01DA">
              <w:t xml:space="preserve"> </w:t>
            </w:r>
            <w:r w:rsidRPr="003F01DA">
              <w:t>поселения</w:t>
            </w:r>
            <w:r w:rsidR="00444CB4" w:rsidRPr="003F01DA">
              <w:t xml:space="preserve"> </w:t>
            </w:r>
            <w:r w:rsidRPr="003F01DA">
              <w:t>Верхнебуреинского</w:t>
            </w:r>
            <w:r w:rsidR="00444CB4" w:rsidRPr="003F01DA">
              <w:t xml:space="preserve"> </w:t>
            </w:r>
            <w:r w:rsidRPr="003F01DA">
              <w:t>муниципального</w:t>
            </w:r>
            <w:r w:rsidR="00444CB4" w:rsidRPr="003F01DA">
              <w:t xml:space="preserve"> </w:t>
            </w:r>
            <w:r w:rsidRPr="003F01DA">
              <w:t>района</w:t>
            </w:r>
            <w:r w:rsidR="00444CB4" w:rsidRPr="003F01DA">
              <w:t xml:space="preserve"> </w:t>
            </w:r>
            <w:r w:rsidRPr="003F01DA">
              <w:t>Хабаровского</w:t>
            </w:r>
            <w:r w:rsidR="00444CB4" w:rsidRPr="003F01DA">
              <w:t xml:space="preserve"> </w:t>
            </w:r>
            <w:r w:rsidRPr="003F01DA">
              <w:t>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lastRenderedPageBreak/>
              <w:t>682071,</w:t>
            </w:r>
            <w:r w:rsidR="00444CB4" w:rsidRPr="003F01DA">
              <w:t xml:space="preserve"> </w:t>
            </w:r>
            <w:r w:rsidRPr="003F01DA">
              <w:t>Хабаровский</w:t>
            </w:r>
            <w:r w:rsidR="00444CB4" w:rsidRPr="003F01DA">
              <w:t xml:space="preserve"> </w:t>
            </w:r>
            <w:r w:rsidRPr="003F01DA">
              <w:t>край,</w:t>
            </w:r>
            <w:r w:rsidR="00444CB4" w:rsidRPr="003F01DA">
              <w:t xml:space="preserve"> </w:t>
            </w:r>
            <w:r w:rsidRPr="003F01DA">
              <w:t>Верхнебуреинский</w:t>
            </w:r>
            <w:r w:rsidR="00444CB4" w:rsidRPr="003F01DA">
              <w:t xml:space="preserve"> </w:t>
            </w:r>
            <w:r w:rsidRPr="003F01DA">
              <w:t>район,</w:t>
            </w:r>
            <w:r w:rsidR="00444CB4" w:rsidRPr="003F01DA">
              <w:t xml:space="preserve"> </w:t>
            </w:r>
            <w:r w:rsidRPr="003F01DA">
              <w:t>п.</w:t>
            </w:r>
            <w:r w:rsidR="00444CB4" w:rsidRPr="003F01DA">
              <w:t xml:space="preserve"> </w:t>
            </w:r>
            <w:r w:rsidRPr="003F01DA">
              <w:t>Новый</w:t>
            </w:r>
            <w:r w:rsidR="00444CB4" w:rsidRPr="003F01DA">
              <w:t xml:space="preserve"> </w:t>
            </w:r>
            <w:r w:rsidRPr="003F01DA">
              <w:t>Ургал,</w:t>
            </w:r>
            <w:r w:rsidR="00444CB4" w:rsidRPr="003F01DA">
              <w:t xml:space="preserve"> </w:t>
            </w:r>
            <w:r w:rsidRPr="003F01DA">
              <w:t>ул.</w:t>
            </w:r>
            <w:r w:rsidR="00444CB4" w:rsidRPr="003F01DA">
              <w:t xml:space="preserve"> </w:t>
            </w:r>
            <w:r w:rsidRPr="003F01DA">
              <w:lastRenderedPageBreak/>
              <w:t>Донецкая</w:t>
            </w:r>
            <w:r w:rsidR="00444CB4" w:rsidRPr="003F01DA">
              <w:t xml:space="preserve"> </w:t>
            </w:r>
            <w:r w:rsidRPr="003F01DA">
              <w:t>1б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lastRenderedPageBreak/>
              <w:t>8(42149)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4-41-81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4-41-12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</w:pPr>
            <w:hyperlink r:id="rId57" w:history="1">
              <w:r w:rsidR="00AA0820" w:rsidRPr="003F01DA">
                <w:rPr>
                  <w:rStyle w:val="a7"/>
                </w:rPr>
                <w:t>urgalochka15@mail.ru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hyperlink r:id="rId58" w:history="1">
              <w:r w:rsidR="00AA0820" w:rsidRPr="003F01DA">
                <w:rPr>
                  <w:color w:val="0000FF"/>
                  <w:u w:val="single"/>
                </w:rPr>
                <w:t>https://urgalochka15.ucoz.net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A" w:rsidRDefault="00AA0820" w:rsidP="003F01DA">
            <w:pPr>
              <w:spacing w:line="240" w:lineRule="exact"/>
              <w:jc w:val="center"/>
            </w:pPr>
            <w:r w:rsidRPr="003F01DA">
              <w:t>Понедельник:</w:t>
            </w:r>
          </w:p>
          <w:p w:rsidR="00AA0820" w:rsidRPr="003F01DA" w:rsidRDefault="00444CB4" w:rsidP="003F01DA">
            <w:pPr>
              <w:spacing w:line="240" w:lineRule="exact"/>
              <w:jc w:val="center"/>
            </w:pPr>
            <w:r w:rsidRPr="003F01DA">
              <w:t xml:space="preserve"> </w:t>
            </w:r>
            <w:r w:rsidR="00AA0820" w:rsidRPr="003F01DA">
              <w:t>08.00</w:t>
            </w:r>
            <w:r w:rsidRPr="003F01DA">
              <w:t xml:space="preserve"> </w:t>
            </w:r>
            <w:r w:rsidR="00AA0820" w:rsidRPr="003F01DA">
              <w:t>-</w:t>
            </w:r>
            <w:r w:rsidRPr="003F01DA">
              <w:t xml:space="preserve"> </w:t>
            </w:r>
            <w:r w:rsidR="00AA0820" w:rsidRPr="003F01DA">
              <w:t>17.00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Вторник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Пятница:</w:t>
            </w:r>
            <w:r w:rsidR="00444CB4" w:rsidRPr="003F01DA">
              <w:t xml:space="preserve"> </w:t>
            </w:r>
            <w:r w:rsidRPr="003F01DA">
              <w:t>08.00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16.00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Перерыв:</w:t>
            </w:r>
            <w:r w:rsidR="00444CB4" w:rsidRPr="003F01DA">
              <w:t xml:space="preserve"> </w:t>
            </w:r>
            <w:r w:rsidRPr="003F01DA">
              <w:t>13.00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14.00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Выходной:</w:t>
            </w:r>
            <w:r w:rsidR="00444CB4" w:rsidRPr="003F01DA">
              <w:t xml:space="preserve"> </w:t>
            </w:r>
            <w:r w:rsidRPr="003F01DA">
              <w:t>суббота,</w:t>
            </w:r>
            <w:r w:rsidR="00444CB4" w:rsidRPr="003F01DA">
              <w:t xml:space="preserve"> </w:t>
            </w:r>
            <w:r w:rsidRPr="003F01DA">
              <w:lastRenderedPageBreak/>
              <w:t>воскресенье</w:t>
            </w:r>
          </w:p>
        </w:tc>
      </w:tr>
      <w:tr w:rsidR="00AA0820" w:rsidRPr="003F01DA" w:rsidTr="003F01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A6BBF" w:rsidP="003F01DA">
            <w:pPr>
              <w:spacing w:line="240" w:lineRule="exact"/>
              <w:jc w:val="center"/>
            </w:pPr>
            <w:r w:rsidRPr="003F01DA">
              <w:lastRenderedPageBreak/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</w:pPr>
            <w:r w:rsidRPr="003F01DA">
              <w:t>Муниципальное</w:t>
            </w:r>
            <w:r w:rsidR="00444CB4" w:rsidRPr="003F01DA">
              <w:t xml:space="preserve"> </w:t>
            </w:r>
            <w:r w:rsidRPr="003F01DA">
              <w:t>бюджетное</w:t>
            </w:r>
            <w:r w:rsidR="00444CB4" w:rsidRPr="003F01DA">
              <w:t xml:space="preserve"> </w:t>
            </w:r>
            <w:r w:rsidRPr="003F01DA">
              <w:t>общеобразовательное</w:t>
            </w:r>
            <w:r w:rsidR="00444CB4" w:rsidRPr="003F01DA">
              <w:t xml:space="preserve"> </w:t>
            </w:r>
            <w:r w:rsidRPr="003F01DA">
              <w:t>учреждение</w:t>
            </w:r>
            <w:r w:rsidR="00444CB4" w:rsidRPr="003F01DA">
              <w:t xml:space="preserve"> </w:t>
            </w:r>
            <w:r w:rsidRPr="003F01DA">
              <w:t>основная</w:t>
            </w:r>
            <w:r w:rsidR="00444CB4" w:rsidRPr="003F01DA">
              <w:t xml:space="preserve"> </w:t>
            </w:r>
            <w:r w:rsidRPr="003F01DA">
              <w:t>общеобразовательная</w:t>
            </w:r>
            <w:r w:rsidR="00444CB4" w:rsidRPr="003F01DA">
              <w:t xml:space="preserve"> </w:t>
            </w:r>
            <w:r w:rsidRPr="003F01DA">
              <w:t>школа</w:t>
            </w:r>
            <w:r w:rsidR="00444CB4" w:rsidRPr="003F01DA">
              <w:t xml:space="preserve"> </w:t>
            </w:r>
            <w:r w:rsidRPr="003F01DA">
              <w:t>№</w:t>
            </w:r>
            <w:r w:rsidR="00444CB4" w:rsidRPr="003F01DA">
              <w:t xml:space="preserve"> </w:t>
            </w:r>
            <w:r w:rsidRPr="003F01DA">
              <w:t>5</w:t>
            </w:r>
            <w:r w:rsidR="00444CB4" w:rsidRPr="003F01DA">
              <w:t xml:space="preserve"> </w:t>
            </w:r>
            <w:r w:rsidRPr="003F01DA">
              <w:t>пос.ЦЭС</w:t>
            </w:r>
            <w:r w:rsidR="00444CB4" w:rsidRPr="003F01DA">
              <w:t xml:space="preserve"> </w:t>
            </w:r>
            <w:r w:rsidRPr="003F01DA">
              <w:t>городского</w:t>
            </w:r>
            <w:r w:rsidR="00444CB4" w:rsidRPr="003F01DA">
              <w:t xml:space="preserve"> </w:t>
            </w:r>
            <w:r w:rsidRPr="003F01DA">
              <w:t>поселения</w:t>
            </w:r>
            <w:r w:rsidR="00444CB4" w:rsidRPr="003F01DA">
              <w:t xml:space="preserve"> </w:t>
            </w:r>
            <w:r w:rsidRPr="003F01DA">
              <w:t>"Рабочий</w:t>
            </w:r>
            <w:r w:rsidR="00444CB4" w:rsidRPr="003F01DA">
              <w:t xml:space="preserve"> </w:t>
            </w:r>
            <w:r w:rsidRPr="003F01DA">
              <w:t>поселок</w:t>
            </w:r>
            <w:r w:rsidR="00444CB4" w:rsidRPr="003F01DA">
              <w:t xml:space="preserve"> </w:t>
            </w:r>
            <w:r w:rsidRPr="003F01DA">
              <w:t>Чегдомын"</w:t>
            </w:r>
            <w:r w:rsidR="00444CB4" w:rsidRPr="003F01DA">
              <w:t xml:space="preserve"> </w:t>
            </w:r>
            <w:r w:rsidRPr="003F01DA">
              <w:t>Верхнебуреинского</w:t>
            </w:r>
            <w:r w:rsidR="00444CB4" w:rsidRPr="003F01DA">
              <w:t xml:space="preserve"> </w:t>
            </w:r>
            <w:r w:rsidRPr="003F01DA">
              <w:t>муниципального</w:t>
            </w:r>
            <w:r w:rsidR="00444CB4" w:rsidRPr="003F01DA">
              <w:t xml:space="preserve"> </w:t>
            </w:r>
            <w:r w:rsidRPr="003F01DA">
              <w:t>района</w:t>
            </w:r>
            <w:r w:rsidR="00444CB4" w:rsidRPr="003F01DA">
              <w:t xml:space="preserve"> </w:t>
            </w:r>
            <w:r w:rsidRPr="003F01DA">
              <w:t>Хабаровского</w:t>
            </w:r>
            <w:r w:rsidR="00444CB4" w:rsidRPr="003F01DA">
              <w:t xml:space="preserve"> </w:t>
            </w:r>
            <w:r w:rsidRPr="003F01DA">
              <w:t>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682032</w:t>
            </w:r>
            <w:r w:rsidR="00444CB4" w:rsidRPr="003F01DA">
              <w:t xml:space="preserve"> </w:t>
            </w:r>
            <w:r w:rsidRPr="003F01DA">
              <w:t>Хабаровский</w:t>
            </w:r>
            <w:r w:rsidR="00444CB4" w:rsidRPr="003F01DA">
              <w:t xml:space="preserve"> </w:t>
            </w:r>
            <w:r w:rsidRPr="003F01DA">
              <w:t>край</w:t>
            </w:r>
            <w:r w:rsidR="00444CB4" w:rsidRPr="003F01DA">
              <w:t xml:space="preserve"> </w:t>
            </w:r>
            <w:r w:rsidRPr="003F01DA">
              <w:t>Верхнебуреинский</w:t>
            </w:r>
            <w:r w:rsidR="00444CB4" w:rsidRPr="003F01DA">
              <w:t xml:space="preserve"> </w:t>
            </w:r>
            <w:r w:rsidRPr="003F01DA">
              <w:t>район</w:t>
            </w:r>
            <w:r w:rsidR="00444CB4" w:rsidRPr="003F01DA">
              <w:t xml:space="preserve"> </w:t>
            </w:r>
            <w:r w:rsidRPr="003F01DA">
              <w:t>п.</w:t>
            </w:r>
            <w:r w:rsidR="00444CB4" w:rsidRPr="003F01DA">
              <w:t xml:space="preserve"> </w:t>
            </w:r>
            <w:r w:rsidRPr="003F01DA">
              <w:t>ЦЭС</w:t>
            </w:r>
            <w:r w:rsidR="00444CB4" w:rsidRPr="003F01DA">
              <w:t xml:space="preserve"> </w:t>
            </w:r>
            <w:r w:rsidRPr="003F01DA">
              <w:t>д.5а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32-1-16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hyperlink r:id="rId59" w:history="1">
              <w:r w:rsidR="00AA0820" w:rsidRPr="003F01DA">
                <w:rPr>
                  <w:rStyle w:val="a7"/>
                </w:rPr>
                <w:t>moy_sosh_5@mail.ru</w:t>
              </w:r>
            </w:hyperlink>
          </w:p>
          <w:p w:rsidR="00AA0820" w:rsidRPr="003F01DA" w:rsidRDefault="00AA0820" w:rsidP="003F01DA">
            <w:pPr>
              <w:spacing w:line="240" w:lineRule="exac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0" w:rsidRPr="003F01DA" w:rsidRDefault="00655A9D" w:rsidP="003F01DA">
            <w:pPr>
              <w:spacing w:line="240" w:lineRule="exact"/>
              <w:jc w:val="center"/>
              <w:rPr>
                <w:color w:val="0000FF"/>
                <w:highlight w:val="yellow"/>
                <w:u w:val="single"/>
              </w:rPr>
            </w:pPr>
            <w:hyperlink r:id="rId60" w:history="1">
              <w:r w:rsidR="00AA0820" w:rsidRPr="003F01DA">
                <w:rPr>
                  <w:rStyle w:val="a7"/>
                </w:rPr>
                <w:t>http://cheg-shkola5.eduou.ru</w:t>
              </w:r>
            </w:hyperlink>
          </w:p>
          <w:p w:rsidR="00AA0820" w:rsidRPr="003F01DA" w:rsidRDefault="00AA0820" w:rsidP="003F01DA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A" w:rsidRDefault="00AA0820" w:rsidP="003F01DA">
            <w:pPr>
              <w:spacing w:line="240" w:lineRule="exact"/>
              <w:jc w:val="center"/>
            </w:pPr>
            <w:r w:rsidRPr="003F01DA">
              <w:t>Понедельник:</w:t>
            </w:r>
          </w:p>
          <w:p w:rsidR="00AA0820" w:rsidRPr="003F01DA" w:rsidRDefault="00444CB4" w:rsidP="003F01DA">
            <w:pPr>
              <w:spacing w:line="240" w:lineRule="exact"/>
              <w:jc w:val="center"/>
            </w:pPr>
            <w:r w:rsidRPr="003F01DA">
              <w:t xml:space="preserve"> </w:t>
            </w:r>
            <w:r w:rsidR="00AA0820" w:rsidRPr="003F01DA">
              <w:t>08.30</w:t>
            </w:r>
            <w:r w:rsidRPr="003F01DA">
              <w:t xml:space="preserve"> </w:t>
            </w:r>
            <w:r w:rsidR="00AA0820" w:rsidRPr="003F01DA">
              <w:t>-</w:t>
            </w:r>
            <w:r w:rsidRPr="003F01DA">
              <w:t xml:space="preserve"> </w:t>
            </w:r>
            <w:r w:rsidR="00AA0820" w:rsidRPr="003F01DA">
              <w:t>17.30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Вторник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Пятница:</w:t>
            </w:r>
            <w:r w:rsidR="00444CB4" w:rsidRPr="003F01DA">
              <w:t xml:space="preserve"> </w:t>
            </w:r>
            <w:r w:rsidRPr="003F01DA">
              <w:t>09.00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16.00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Суббота:</w:t>
            </w:r>
            <w:r w:rsidR="00444CB4" w:rsidRPr="003F01DA">
              <w:t xml:space="preserve"> </w:t>
            </w:r>
            <w:r w:rsidRPr="003F01DA">
              <w:t>09.00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13.00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Перерыв:</w:t>
            </w:r>
            <w:r w:rsidR="00444CB4" w:rsidRPr="003F01DA">
              <w:t xml:space="preserve"> </w:t>
            </w:r>
            <w:r w:rsidRPr="003F01DA">
              <w:t>13.00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14.00</w:t>
            </w:r>
          </w:p>
          <w:p w:rsidR="00AA0820" w:rsidRPr="003F01DA" w:rsidRDefault="00AA0820" w:rsidP="003F01DA">
            <w:pPr>
              <w:spacing w:line="240" w:lineRule="exact"/>
              <w:jc w:val="center"/>
            </w:pPr>
            <w:r w:rsidRPr="003F01DA">
              <w:t>Выходной:</w:t>
            </w:r>
            <w:r w:rsidR="00444CB4" w:rsidRPr="003F01DA">
              <w:t xml:space="preserve"> </w:t>
            </w:r>
            <w:r w:rsidRPr="003F01DA">
              <w:t>воскресенье</w:t>
            </w:r>
          </w:p>
        </w:tc>
      </w:tr>
      <w:tr w:rsidR="006A6BBF" w:rsidRPr="003F01DA" w:rsidTr="003F01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A6BBF" w:rsidP="003F01DA">
            <w:pPr>
              <w:spacing w:line="240" w:lineRule="exact"/>
            </w:pPr>
            <w:r w:rsidRPr="003F01DA">
              <w:t>Муниципальное</w:t>
            </w:r>
            <w:r w:rsidR="00444CB4" w:rsidRPr="003F01DA">
              <w:t xml:space="preserve"> </w:t>
            </w:r>
            <w:r w:rsidRPr="003F01DA">
              <w:t>бюджетное</w:t>
            </w:r>
            <w:r w:rsidR="00444CB4" w:rsidRPr="003F01DA">
              <w:t xml:space="preserve"> </w:t>
            </w:r>
            <w:r w:rsidRPr="003F01DA">
              <w:t>общеобразовательное</w:t>
            </w:r>
            <w:r w:rsidR="00444CB4" w:rsidRPr="003F01DA">
              <w:t xml:space="preserve"> </w:t>
            </w:r>
            <w:r w:rsidRPr="003F01DA">
              <w:t>учреждение</w:t>
            </w:r>
            <w:r w:rsidR="00444CB4" w:rsidRPr="003F01DA">
              <w:t xml:space="preserve"> </w:t>
            </w:r>
            <w:r w:rsidRPr="003F01DA">
              <w:t>основная</w:t>
            </w:r>
            <w:r w:rsidR="00444CB4" w:rsidRPr="003F01DA">
              <w:t xml:space="preserve"> </w:t>
            </w:r>
            <w:r w:rsidRPr="003F01DA">
              <w:t>общеобразовательная</w:t>
            </w:r>
            <w:r w:rsidR="00444CB4" w:rsidRPr="003F01DA">
              <w:t xml:space="preserve"> </w:t>
            </w:r>
            <w:r w:rsidRPr="003F01DA">
              <w:t>школа</w:t>
            </w:r>
            <w:r w:rsidR="00444CB4" w:rsidRPr="003F01DA">
              <w:t xml:space="preserve"> </w:t>
            </w:r>
            <w:r w:rsidRPr="003F01DA">
              <w:t>№</w:t>
            </w:r>
            <w:r w:rsidR="00444CB4" w:rsidRPr="003F01DA">
              <w:t xml:space="preserve"> </w:t>
            </w:r>
            <w:r w:rsidRPr="003F01DA">
              <w:t>9</w:t>
            </w:r>
            <w:r w:rsidR="00444CB4" w:rsidRPr="003F01DA">
              <w:t xml:space="preserve"> </w:t>
            </w:r>
            <w:r w:rsidRPr="003F01DA">
              <w:t>сельского</w:t>
            </w:r>
            <w:r w:rsidR="00444CB4" w:rsidRPr="003F01DA">
              <w:t xml:space="preserve"> </w:t>
            </w:r>
            <w:r w:rsidRPr="003F01DA">
              <w:t>поселения</w:t>
            </w:r>
            <w:r w:rsidR="00444CB4" w:rsidRPr="003F01DA">
              <w:t xml:space="preserve"> </w:t>
            </w:r>
            <w:r w:rsidRPr="003F01DA">
              <w:t>"Поселок</w:t>
            </w:r>
            <w:r w:rsidR="00444CB4" w:rsidRPr="003F01DA">
              <w:t xml:space="preserve"> </w:t>
            </w:r>
            <w:r w:rsidRPr="003F01DA">
              <w:t>Софийск"</w:t>
            </w:r>
            <w:r w:rsidR="00444CB4" w:rsidRPr="003F01DA">
              <w:t xml:space="preserve"> </w:t>
            </w:r>
            <w:r w:rsidRPr="003F01DA">
              <w:t>Верхнебуреинского</w:t>
            </w:r>
            <w:r w:rsidR="00444CB4" w:rsidRPr="003F01DA">
              <w:t xml:space="preserve"> </w:t>
            </w:r>
            <w:r w:rsidRPr="003F01DA">
              <w:t>муниципального</w:t>
            </w:r>
            <w:r w:rsidR="00444CB4" w:rsidRPr="003F01DA">
              <w:t xml:space="preserve"> </w:t>
            </w:r>
            <w:r w:rsidRPr="003F01DA">
              <w:t>района</w:t>
            </w:r>
            <w:r w:rsidR="00444CB4" w:rsidRPr="003F01DA">
              <w:t xml:space="preserve"> </w:t>
            </w:r>
            <w:r w:rsidRPr="003F01DA">
              <w:t>Хабаровского</w:t>
            </w:r>
            <w:r w:rsidR="00444CB4" w:rsidRPr="003F01DA">
              <w:t xml:space="preserve"> </w:t>
            </w:r>
            <w:r w:rsidRPr="003F01DA">
              <w:t>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682086</w:t>
            </w:r>
            <w:r w:rsidR="00444CB4" w:rsidRPr="003F01DA">
              <w:t xml:space="preserve"> </w:t>
            </w:r>
            <w:r w:rsidRPr="003F01DA">
              <w:t>Хабаровский</w:t>
            </w:r>
            <w:r w:rsidR="00444CB4" w:rsidRPr="003F01DA">
              <w:t xml:space="preserve"> </w:t>
            </w:r>
            <w:r w:rsidRPr="003F01DA">
              <w:t>край</w:t>
            </w:r>
            <w:r w:rsidR="00444CB4" w:rsidRPr="003F01DA">
              <w:t xml:space="preserve"> </w:t>
            </w:r>
            <w:r w:rsidRPr="003F01DA">
              <w:t>Верхнебуреинский</w:t>
            </w:r>
            <w:r w:rsidR="00444CB4" w:rsidRPr="003F01DA">
              <w:t xml:space="preserve"> </w:t>
            </w:r>
            <w:r w:rsidRPr="003F01DA">
              <w:t>район</w:t>
            </w:r>
            <w:r w:rsidR="00444CB4" w:rsidRPr="003F01DA">
              <w:t xml:space="preserve"> </w:t>
            </w:r>
            <w:r w:rsidRPr="003F01DA">
              <w:t>п.</w:t>
            </w:r>
            <w:r w:rsidR="00444CB4" w:rsidRPr="003F01DA">
              <w:t xml:space="preserve"> </w:t>
            </w:r>
            <w:r w:rsidRPr="003F01DA">
              <w:t>Софийск</w:t>
            </w:r>
            <w:r w:rsidR="00444CB4" w:rsidRPr="003F01DA">
              <w:t xml:space="preserve"> </w:t>
            </w:r>
            <w:r w:rsidRPr="003F01DA">
              <w:t>ул.Советская,</w:t>
            </w:r>
            <w:r w:rsidR="00444CB4" w:rsidRPr="003F01DA">
              <w:t xml:space="preserve"> </w:t>
            </w:r>
            <w:r w:rsidRPr="003F01D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89144162699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A3" w:rsidRPr="003F01DA" w:rsidRDefault="00655A9D" w:rsidP="003F01DA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hyperlink r:id="rId61" w:history="1">
              <w:r w:rsidR="00D470A3" w:rsidRPr="003F01DA">
                <w:rPr>
                  <w:rStyle w:val="a7"/>
                </w:rPr>
                <w:t>cosh9.tokareva@yandex.ru</w:t>
              </w:r>
            </w:hyperlink>
          </w:p>
          <w:p w:rsidR="006A6BBF" w:rsidRPr="003F01DA" w:rsidRDefault="006A6BBF" w:rsidP="003F01DA">
            <w:pPr>
              <w:spacing w:line="240" w:lineRule="exac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55A9D" w:rsidP="003F01DA">
            <w:pPr>
              <w:spacing w:line="240" w:lineRule="exact"/>
              <w:jc w:val="center"/>
            </w:pPr>
            <w:hyperlink r:id="rId62" w:history="1">
              <w:r w:rsidR="009F699E" w:rsidRPr="003F01DA">
                <w:rPr>
                  <w:rStyle w:val="a7"/>
                </w:rPr>
                <w:t>http://mou-sofiysk.ippk.ru/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Понедельник:</w:t>
            </w:r>
            <w:r w:rsidR="00444CB4" w:rsidRPr="003F01DA">
              <w:t xml:space="preserve"> </w:t>
            </w:r>
            <w:r w:rsidRPr="003F01DA">
              <w:t>08.30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17.30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Вторник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Пятница:</w:t>
            </w:r>
            <w:r w:rsidR="00444CB4" w:rsidRPr="003F01DA">
              <w:t xml:space="preserve"> </w:t>
            </w:r>
            <w:r w:rsidRPr="003F01DA">
              <w:t>09.00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16.00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Суббота:</w:t>
            </w:r>
            <w:r w:rsidR="00444CB4" w:rsidRPr="003F01DA">
              <w:t xml:space="preserve"> </w:t>
            </w:r>
            <w:r w:rsidRPr="003F01DA">
              <w:t>09.00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13.00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Перерыв:</w:t>
            </w:r>
            <w:r w:rsidR="00444CB4" w:rsidRPr="003F01DA">
              <w:t xml:space="preserve"> </w:t>
            </w:r>
            <w:r w:rsidRPr="003F01DA">
              <w:t>13.00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14.00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Выходной:</w:t>
            </w:r>
            <w:r w:rsidR="00444CB4" w:rsidRPr="003F01DA">
              <w:t xml:space="preserve"> </w:t>
            </w:r>
            <w:r w:rsidRPr="003F01DA">
              <w:t>воскресенье</w:t>
            </w:r>
          </w:p>
        </w:tc>
      </w:tr>
      <w:tr w:rsidR="006A6BBF" w:rsidRPr="003F01DA" w:rsidTr="003F01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A6BBF" w:rsidP="003F01DA">
            <w:pPr>
              <w:spacing w:line="240" w:lineRule="exact"/>
            </w:pPr>
            <w:r w:rsidRPr="003F01DA">
              <w:t>Муниципальное</w:t>
            </w:r>
            <w:r w:rsidR="00444CB4" w:rsidRPr="003F01DA">
              <w:t xml:space="preserve"> </w:t>
            </w:r>
            <w:r w:rsidRPr="003F01DA">
              <w:t>бюджетное</w:t>
            </w:r>
            <w:r w:rsidR="00444CB4" w:rsidRPr="003F01DA">
              <w:t xml:space="preserve"> </w:t>
            </w:r>
            <w:r w:rsidRPr="003F01DA">
              <w:t>общеобразовательное</w:t>
            </w:r>
            <w:r w:rsidR="00444CB4" w:rsidRPr="003F01DA">
              <w:t xml:space="preserve"> </w:t>
            </w:r>
            <w:r w:rsidRPr="003F01DA">
              <w:t>учреждение</w:t>
            </w:r>
            <w:r w:rsidR="00444CB4" w:rsidRPr="003F01DA">
              <w:t xml:space="preserve"> </w:t>
            </w:r>
            <w:r w:rsidRPr="003F01DA">
              <w:t>основная</w:t>
            </w:r>
            <w:r w:rsidR="00444CB4" w:rsidRPr="003F01DA">
              <w:t xml:space="preserve"> </w:t>
            </w:r>
            <w:r w:rsidRPr="003F01DA">
              <w:t>общеобразовательная</w:t>
            </w:r>
            <w:r w:rsidR="00444CB4" w:rsidRPr="003F01DA">
              <w:t xml:space="preserve"> </w:t>
            </w:r>
            <w:r w:rsidRPr="003F01DA">
              <w:t>школа</w:t>
            </w:r>
            <w:r w:rsidR="00444CB4" w:rsidRPr="003F01DA">
              <w:t xml:space="preserve"> </w:t>
            </w:r>
            <w:r w:rsidRPr="003F01DA">
              <w:t>№</w:t>
            </w:r>
            <w:r w:rsidR="00444CB4" w:rsidRPr="003F01DA">
              <w:t xml:space="preserve"> </w:t>
            </w:r>
            <w:r w:rsidRPr="003F01DA">
              <w:t>14</w:t>
            </w:r>
            <w:r w:rsidR="00444CB4" w:rsidRPr="003F01DA">
              <w:t xml:space="preserve"> </w:t>
            </w:r>
            <w:r w:rsidRPr="003F01DA">
              <w:t>им.</w:t>
            </w:r>
            <w:r w:rsidR="00444CB4" w:rsidRPr="003F01DA">
              <w:t xml:space="preserve"> </w:t>
            </w:r>
            <w:r w:rsidRPr="003F01DA">
              <w:t>В.Н.</w:t>
            </w:r>
            <w:r w:rsidR="00444CB4" w:rsidRPr="003F01DA">
              <w:t xml:space="preserve"> </w:t>
            </w:r>
            <w:r w:rsidRPr="003F01DA">
              <w:t>Захарова</w:t>
            </w:r>
            <w:r w:rsidR="00444CB4" w:rsidRPr="003F01DA">
              <w:t xml:space="preserve"> </w:t>
            </w:r>
            <w:r w:rsidRPr="003F01DA">
              <w:t>Чекундинского</w:t>
            </w:r>
            <w:r w:rsidR="00444CB4" w:rsidRPr="003F01DA">
              <w:t xml:space="preserve"> </w:t>
            </w:r>
            <w:r w:rsidRPr="003F01DA">
              <w:t>сельского</w:t>
            </w:r>
            <w:r w:rsidR="00444CB4" w:rsidRPr="003F01DA">
              <w:t xml:space="preserve"> </w:t>
            </w:r>
            <w:r w:rsidRPr="003F01DA">
              <w:t>поселения</w:t>
            </w:r>
            <w:r w:rsidR="00444CB4" w:rsidRPr="003F01DA">
              <w:t xml:space="preserve"> </w:t>
            </w:r>
            <w:r w:rsidRPr="003F01DA">
              <w:t>Верхнебуреинского</w:t>
            </w:r>
            <w:r w:rsidR="00444CB4" w:rsidRPr="003F01DA">
              <w:t xml:space="preserve"> </w:t>
            </w:r>
            <w:r w:rsidRPr="003F01DA">
              <w:t>муниципального</w:t>
            </w:r>
            <w:r w:rsidR="00444CB4" w:rsidRPr="003F01DA">
              <w:t xml:space="preserve"> </w:t>
            </w:r>
            <w:r w:rsidRPr="003F01DA">
              <w:t>района</w:t>
            </w:r>
            <w:r w:rsidR="00444CB4" w:rsidRPr="003F01DA">
              <w:t xml:space="preserve"> </w:t>
            </w:r>
            <w:r w:rsidRPr="003F01DA">
              <w:t>Хабаровского</w:t>
            </w:r>
            <w:r w:rsidR="00444CB4" w:rsidRPr="003F01DA">
              <w:t xml:space="preserve"> </w:t>
            </w:r>
            <w:r w:rsidRPr="003F01DA">
              <w:t>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682090</w:t>
            </w:r>
            <w:r w:rsidR="00444CB4" w:rsidRPr="003F01DA">
              <w:t xml:space="preserve"> </w:t>
            </w:r>
            <w:r w:rsidRPr="003F01DA">
              <w:t>Хабаровский</w:t>
            </w:r>
            <w:r w:rsidR="00444CB4" w:rsidRPr="003F01DA">
              <w:t xml:space="preserve"> </w:t>
            </w:r>
            <w:r w:rsidRPr="003F01DA">
              <w:t>край</w:t>
            </w:r>
            <w:r w:rsidR="00444CB4" w:rsidRPr="003F01DA">
              <w:t xml:space="preserve"> </w:t>
            </w:r>
            <w:r w:rsidRPr="003F01DA">
              <w:t>Верхнебуреинский</w:t>
            </w:r>
            <w:r w:rsidR="00444CB4" w:rsidRPr="003F01DA">
              <w:t xml:space="preserve"> </w:t>
            </w:r>
            <w:r w:rsidRPr="003F01DA">
              <w:t>район</w:t>
            </w:r>
            <w:r w:rsidR="00444CB4" w:rsidRPr="003F01DA">
              <w:t xml:space="preserve"> </w:t>
            </w:r>
            <w:r w:rsidRPr="003F01DA">
              <w:t>п.</w:t>
            </w:r>
            <w:r w:rsidR="00444CB4" w:rsidRPr="003F01DA">
              <w:t xml:space="preserve"> </w:t>
            </w:r>
            <w:r w:rsidRPr="003F01DA">
              <w:t>Чекунда</w:t>
            </w:r>
            <w:r w:rsidR="00444CB4" w:rsidRPr="003F01DA">
              <w:t xml:space="preserve"> </w:t>
            </w:r>
            <w:r w:rsidRPr="003F01DA">
              <w:t>ул.Дикопольцева,14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89141787695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55A9D" w:rsidP="003F01DA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hyperlink r:id="rId63" w:history="1">
              <w:r w:rsidR="006A6BBF" w:rsidRPr="003F01DA">
                <w:rPr>
                  <w:rStyle w:val="a7"/>
                </w:rPr>
                <w:t>mkou.sosh14@mail.ru</w:t>
              </w:r>
            </w:hyperlink>
          </w:p>
          <w:p w:rsidR="006A6BBF" w:rsidRPr="003F01DA" w:rsidRDefault="006A6BBF" w:rsidP="003F01DA">
            <w:pPr>
              <w:spacing w:line="240" w:lineRule="exac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55A9D" w:rsidP="003F01DA">
            <w:pPr>
              <w:spacing w:line="240" w:lineRule="exact"/>
              <w:jc w:val="center"/>
              <w:rPr>
                <w:color w:val="0000FF"/>
                <w:highlight w:val="yellow"/>
                <w:u w:val="single"/>
              </w:rPr>
            </w:pPr>
            <w:hyperlink r:id="rId64" w:history="1">
              <w:r w:rsidR="006A6BBF" w:rsidRPr="003F01DA">
                <w:rPr>
                  <w:rStyle w:val="a7"/>
                </w:rPr>
                <w:t>http://mou-chekundinsk.ippk.ru</w:t>
              </w:r>
            </w:hyperlink>
          </w:p>
          <w:p w:rsidR="006A6BBF" w:rsidRPr="003F01DA" w:rsidRDefault="006A6BBF" w:rsidP="003F01DA">
            <w:pPr>
              <w:spacing w:line="240" w:lineRule="exact"/>
              <w:jc w:val="center"/>
              <w:rPr>
                <w:b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A" w:rsidRDefault="006A6BBF" w:rsidP="003F01DA">
            <w:pPr>
              <w:spacing w:line="240" w:lineRule="exact"/>
              <w:jc w:val="center"/>
            </w:pPr>
            <w:r w:rsidRPr="003F01DA">
              <w:t>Понедельник:</w:t>
            </w:r>
          </w:p>
          <w:p w:rsidR="006A6BBF" w:rsidRPr="003F01DA" w:rsidRDefault="00444CB4" w:rsidP="003F01DA">
            <w:pPr>
              <w:spacing w:line="240" w:lineRule="exact"/>
              <w:jc w:val="center"/>
            </w:pPr>
            <w:r w:rsidRPr="003F01DA">
              <w:t xml:space="preserve"> </w:t>
            </w:r>
            <w:r w:rsidR="006A6BBF" w:rsidRPr="003F01DA">
              <w:t>08.30</w:t>
            </w:r>
            <w:r w:rsidRPr="003F01DA">
              <w:t xml:space="preserve"> </w:t>
            </w:r>
            <w:r w:rsidR="006A6BBF" w:rsidRPr="003F01DA">
              <w:t>-</w:t>
            </w:r>
            <w:r w:rsidRPr="003F01DA">
              <w:t xml:space="preserve"> </w:t>
            </w:r>
            <w:r w:rsidR="006A6BBF" w:rsidRPr="003F01DA">
              <w:t>17.30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Вторник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Пятница:</w:t>
            </w:r>
            <w:r w:rsidR="00444CB4" w:rsidRPr="003F01DA">
              <w:t xml:space="preserve"> </w:t>
            </w:r>
            <w:r w:rsidRPr="003F01DA">
              <w:t>09.00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16.00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Суббота:</w:t>
            </w:r>
            <w:r w:rsidR="00444CB4" w:rsidRPr="003F01DA">
              <w:t xml:space="preserve"> </w:t>
            </w:r>
            <w:r w:rsidRPr="003F01DA">
              <w:t>09.00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13.00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Перерыв:</w:t>
            </w:r>
            <w:r w:rsidR="00444CB4" w:rsidRPr="003F01DA">
              <w:t xml:space="preserve"> </w:t>
            </w:r>
            <w:r w:rsidRPr="003F01DA">
              <w:t>13.00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14.00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Выходной:</w:t>
            </w:r>
            <w:r w:rsidR="00444CB4" w:rsidRPr="003F01DA">
              <w:t xml:space="preserve"> </w:t>
            </w:r>
            <w:r w:rsidRPr="003F01DA">
              <w:t>воскресенье</w:t>
            </w:r>
          </w:p>
        </w:tc>
      </w:tr>
      <w:tr w:rsidR="006A6BBF" w:rsidRPr="003F01DA" w:rsidTr="003F01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A6BBF" w:rsidP="003F01DA">
            <w:pPr>
              <w:spacing w:line="240" w:lineRule="exact"/>
            </w:pPr>
            <w:r w:rsidRPr="003F01DA">
              <w:t>Муниципальное</w:t>
            </w:r>
            <w:r w:rsidR="00444CB4" w:rsidRPr="003F01DA">
              <w:t xml:space="preserve"> </w:t>
            </w:r>
            <w:r w:rsidRPr="003F01DA">
              <w:t>бюджетное</w:t>
            </w:r>
            <w:r w:rsidR="00444CB4" w:rsidRPr="003F01DA">
              <w:t xml:space="preserve"> </w:t>
            </w:r>
            <w:r w:rsidRPr="003F01DA">
              <w:t>общеобразовательное</w:t>
            </w:r>
            <w:r w:rsidR="00444CB4" w:rsidRPr="003F01DA">
              <w:t xml:space="preserve"> </w:t>
            </w:r>
            <w:r w:rsidRPr="003F01DA">
              <w:t>учреждение</w:t>
            </w:r>
            <w:r w:rsidR="00444CB4" w:rsidRPr="003F01DA">
              <w:t xml:space="preserve"> </w:t>
            </w:r>
            <w:r w:rsidRPr="003F01DA">
              <w:t>основная</w:t>
            </w:r>
            <w:r w:rsidR="00444CB4" w:rsidRPr="003F01DA">
              <w:t xml:space="preserve"> </w:t>
            </w:r>
            <w:r w:rsidRPr="003F01DA">
              <w:t>общеобразовательная</w:t>
            </w:r>
            <w:r w:rsidR="00444CB4" w:rsidRPr="003F01DA">
              <w:t xml:space="preserve"> </w:t>
            </w:r>
            <w:r w:rsidRPr="003F01DA">
              <w:t>школа</w:t>
            </w:r>
            <w:r w:rsidR="00444CB4" w:rsidRPr="003F01DA">
              <w:t xml:space="preserve"> </w:t>
            </w:r>
            <w:r w:rsidRPr="003F01DA">
              <w:t>№</w:t>
            </w:r>
            <w:r w:rsidR="00444CB4" w:rsidRPr="003F01DA">
              <w:t xml:space="preserve"> </w:t>
            </w:r>
            <w:r w:rsidRPr="003F01DA">
              <w:t>16</w:t>
            </w:r>
            <w:r w:rsidR="00444CB4" w:rsidRPr="003F01DA">
              <w:t xml:space="preserve"> </w:t>
            </w:r>
            <w:r w:rsidRPr="003F01DA">
              <w:t>Аланапского</w:t>
            </w:r>
            <w:r w:rsidR="00444CB4" w:rsidRPr="003F01DA">
              <w:t xml:space="preserve"> </w:t>
            </w:r>
            <w:r w:rsidRPr="003F01DA">
              <w:t>сельского</w:t>
            </w:r>
            <w:r w:rsidR="00444CB4" w:rsidRPr="003F01DA">
              <w:t xml:space="preserve"> </w:t>
            </w:r>
            <w:r w:rsidRPr="003F01DA">
              <w:t>поселения</w:t>
            </w:r>
            <w:r w:rsidR="00444CB4" w:rsidRPr="003F01DA">
              <w:t xml:space="preserve"> </w:t>
            </w:r>
            <w:r w:rsidRPr="003F01DA">
              <w:t>Верхнебуреинского</w:t>
            </w:r>
            <w:r w:rsidR="00444CB4" w:rsidRPr="003F01DA">
              <w:t xml:space="preserve"> </w:t>
            </w:r>
            <w:r w:rsidRPr="003F01DA">
              <w:t>муниципального</w:t>
            </w:r>
            <w:r w:rsidR="00444CB4" w:rsidRPr="003F01DA">
              <w:t xml:space="preserve"> </w:t>
            </w:r>
            <w:r w:rsidRPr="003F01DA">
              <w:t>района</w:t>
            </w:r>
            <w:r w:rsidR="00444CB4" w:rsidRPr="003F01DA">
              <w:t xml:space="preserve"> </w:t>
            </w:r>
            <w:r w:rsidRPr="003F01DA">
              <w:t>Хабаровского</w:t>
            </w:r>
            <w:r w:rsidR="00444CB4" w:rsidRPr="003F01DA">
              <w:t xml:space="preserve"> </w:t>
            </w:r>
            <w:r w:rsidRPr="003F01DA">
              <w:t>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682052,</w:t>
            </w:r>
            <w:r w:rsidR="00444CB4" w:rsidRPr="003F01DA">
              <w:t xml:space="preserve"> </w:t>
            </w:r>
            <w:r w:rsidRPr="003F01DA">
              <w:t>Хабаровский</w:t>
            </w:r>
            <w:r w:rsidR="00444CB4" w:rsidRPr="003F01DA">
              <w:t xml:space="preserve"> </w:t>
            </w:r>
            <w:r w:rsidRPr="003F01DA">
              <w:t>край,</w:t>
            </w:r>
            <w:r w:rsidR="00444CB4" w:rsidRPr="003F01DA">
              <w:t xml:space="preserve"> </w:t>
            </w:r>
            <w:r w:rsidRPr="003F01DA">
              <w:t>Верхнебуреинский</w:t>
            </w:r>
            <w:r w:rsidR="00444CB4" w:rsidRPr="003F01DA">
              <w:t xml:space="preserve"> </w:t>
            </w:r>
            <w:r w:rsidRPr="003F01DA">
              <w:t>район,</w:t>
            </w:r>
            <w:r w:rsidR="00444CB4" w:rsidRPr="003F01DA">
              <w:t xml:space="preserve"> </w:t>
            </w:r>
            <w:r w:rsidRPr="003F01DA">
              <w:t>с.Аланап,</w:t>
            </w:r>
            <w:r w:rsidR="00444CB4" w:rsidRPr="003F01DA">
              <w:t xml:space="preserve"> </w:t>
            </w:r>
            <w:r w:rsidRPr="003F01DA">
              <w:t>ул.Советская,</w:t>
            </w:r>
            <w:r w:rsidR="00444CB4" w:rsidRPr="003F01DA">
              <w:t xml:space="preserve"> </w:t>
            </w:r>
            <w:r w:rsidRPr="003F01DA">
              <w:t>д.4а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89144013280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8(4212)40-41-29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55A9D" w:rsidP="003F01DA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hyperlink r:id="rId65" w:history="1">
              <w:r w:rsidR="006A6BBF" w:rsidRPr="003F01DA">
                <w:rPr>
                  <w:rStyle w:val="a7"/>
                </w:rPr>
                <w:t>alanap2008@mail.ru</w:t>
              </w:r>
            </w:hyperlink>
          </w:p>
          <w:p w:rsidR="006A6BBF" w:rsidRPr="003F01DA" w:rsidRDefault="006A6BBF" w:rsidP="003F01DA">
            <w:pPr>
              <w:spacing w:line="240" w:lineRule="exac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55A9D" w:rsidP="003F01DA">
            <w:pPr>
              <w:spacing w:line="240" w:lineRule="exact"/>
              <w:jc w:val="center"/>
              <w:rPr>
                <w:highlight w:val="yellow"/>
              </w:rPr>
            </w:pPr>
            <w:hyperlink r:id="rId66" w:history="1">
              <w:r w:rsidR="009F699E" w:rsidRPr="003F01DA">
                <w:rPr>
                  <w:rStyle w:val="a7"/>
                </w:rPr>
                <w:t>http://mou-alanap.ippk.ru/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A" w:rsidRDefault="006A6BBF" w:rsidP="003F01DA">
            <w:pPr>
              <w:spacing w:line="240" w:lineRule="exact"/>
              <w:jc w:val="center"/>
            </w:pPr>
            <w:r w:rsidRPr="003F01DA">
              <w:t>Понедельник:</w:t>
            </w:r>
            <w:r w:rsidR="00444CB4" w:rsidRPr="003F01DA">
              <w:t xml:space="preserve"> 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08.30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17.30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Вторник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Пятница:</w:t>
            </w:r>
            <w:r w:rsidR="00444CB4" w:rsidRPr="003F01DA">
              <w:t xml:space="preserve"> </w:t>
            </w:r>
            <w:r w:rsidRPr="003F01DA">
              <w:t>09.00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16.00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Суббота:</w:t>
            </w:r>
            <w:r w:rsidR="00444CB4" w:rsidRPr="003F01DA">
              <w:t xml:space="preserve"> </w:t>
            </w:r>
            <w:r w:rsidRPr="003F01DA">
              <w:t>09.00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13.00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Перерыв:</w:t>
            </w:r>
            <w:r w:rsidR="00444CB4" w:rsidRPr="003F01DA">
              <w:t xml:space="preserve"> </w:t>
            </w:r>
            <w:r w:rsidRPr="003F01DA">
              <w:t>13.00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14.00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Выходной:</w:t>
            </w:r>
            <w:r w:rsidR="00444CB4" w:rsidRPr="003F01DA">
              <w:t xml:space="preserve"> </w:t>
            </w:r>
            <w:r w:rsidRPr="003F01DA">
              <w:t>воскресенье</w:t>
            </w:r>
          </w:p>
        </w:tc>
      </w:tr>
      <w:tr w:rsidR="006A6BBF" w:rsidRPr="003F01DA" w:rsidTr="003F01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A6BBF" w:rsidP="003F01DA">
            <w:pPr>
              <w:spacing w:line="240" w:lineRule="exact"/>
            </w:pPr>
            <w:r w:rsidRPr="003F01DA">
              <w:t>Муниципальное</w:t>
            </w:r>
            <w:r w:rsidR="00444CB4" w:rsidRPr="003F01DA">
              <w:t xml:space="preserve"> </w:t>
            </w:r>
            <w:r w:rsidRPr="003F01DA">
              <w:t>бюджетное</w:t>
            </w:r>
            <w:r w:rsidR="00444CB4" w:rsidRPr="003F01DA">
              <w:t xml:space="preserve"> </w:t>
            </w:r>
            <w:r w:rsidRPr="003F01DA">
              <w:t>общеобразовательное</w:t>
            </w:r>
            <w:r w:rsidR="00444CB4" w:rsidRPr="003F01DA">
              <w:t xml:space="preserve"> </w:t>
            </w:r>
            <w:r w:rsidRPr="003F01DA">
              <w:t>учреждение</w:t>
            </w:r>
            <w:r w:rsidR="00444CB4" w:rsidRPr="003F01DA">
              <w:t xml:space="preserve"> </w:t>
            </w:r>
            <w:r w:rsidRPr="003F01DA">
              <w:lastRenderedPageBreak/>
              <w:t>средняя</w:t>
            </w:r>
            <w:r w:rsidR="00444CB4" w:rsidRPr="003F01DA">
              <w:t xml:space="preserve"> </w:t>
            </w:r>
            <w:r w:rsidRPr="003F01DA">
              <w:t>общеобразовательная</w:t>
            </w:r>
            <w:r w:rsidR="00444CB4" w:rsidRPr="003F01DA">
              <w:t xml:space="preserve"> </w:t>
            </w:r>
            <w:r w:rsidRPr="003F01DA">
              <w:t>школа</w:t>
            </w:r>
            <w:r w:rsidR="00444CB4" w:rsidRPr="003F01DA">
              <w:t xml:space="preserve"> </w:t>
            </w:r>
            <w:r w:rsidRPr="003F01DA">
              <w:t>№</w:t>
            </w:r>
            <w:r w:rsidR="00444CB4" w:rsidRPr="003F01DA">
              <w:t xml:space="preserve"> </w:t>
            </w:r>
            <w:r w:rsidRPr="003F01DA">
              <w:t>17</w:t>
            </w:r>
            <w:r w:rsidR="00444CB4" w:rsidRPr="003F01DA">
              <w:t xml:space="preserve"> </w:t>
            </w:r>
            <w:r w:rsidRPr="003F01DA">
              <w:t>им.</w:t>
            </w:r>
            <w:r w:rsidR="00444CB4" w:rsidRPr="003F01DA">
              <w:t xml:space="preserve"> </w:t>
            </w:r>
            <w:r w:rsidRPr="003F01DA">
              <w:t>В.Н.</w:t>
            </w:r>
            <w:r w:rsidR="00444CB4" w:rsidRPr="003F01DA">
              <w:t xml:space="preserve"> </w:t>
            </w:r>
            <w:r w:rsidRPr="003F01DA">
              <w:t>Новикова</w:t>
            </w:r>
            <w:r w:rsidR="00444CB4" w:rsidRPr="003F01DA">
              <w:t xml:space="preserve"> </w:t>
            </w:r>
            <w:r w:rsidRPr="003F01DA">
              <w:t>Тырминского</w:t>
            </w:r>
            <w:r w:rsidR="00444CB4" w:rsidRPr="003F01DA">
              <w:t xml:space="preserve"> </w:t>
            </w:r>
            <w:r w:rsidRPr="003F01DA">
              <w:t>сельского</w:t>
            </w:r>
            <w:r w:rsidR="00444CB4" w:rsidRPr="003F01DA">
              <w:t xml:space="preserve"> </w:t>
            </w:r>
            <w:r w:rsidRPr="003F01DA">
              <w:t>поселения</w:t>
            </w:r>
            <w:r w:rsidR="00444CB4" w:rsidRPr="003F01DA">
              <w:t xml:space="preserve"> </w:t>
            </w:r>
            <w:r w:rsidRPr="003F01DA">
              <w:t>Верхнебуреинского</w:t>
            </w:r>
            <w:r w:rsidR="00444CB4" w:rsidRPr="003F01DA">
              <w:t xml:space="preserve"> </w:t>
            </w:r>
            <w:r w:rsidRPr="003F01DA">
              <w:t>муниципального</w:t>
            </w:r>
            <w:r w:rsidR="00444CB4" w:rsidRPr="003F01DA">
              <w:t xml:space="preserve"> </w:t>
            </w:r>
            <w:r w:rsidRPr="003F01DA">
              <w:t>района</w:t>
            </w:r>
            <w:r w:rsidR="00444CB4" w:rsidRPr="003F01DA">
              <w:t xml:space="preserve"> </w:t>
            </w:r>
            <w:r w:rsidRPr="003F01DA">
              <w:t>Хабаровского</w:t>
            </w:r>
            <w:r w:rsidR="00444CB4" w:rsidRPr="003F01DA">
              <w:t xml:space="preserve"> </w:t>
            </w:r>
            <w:r w:rsidRPr="003F01DA">
              <w:t>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lastRenderedPageBreak/>
              <w:t>682050</w:t>
            </w:r>
            <w:r w:rsidR="00444CB4" w:rsidRPr="003F01DA">
              <w:t xml:space="preserve"> </w:t>
            </w:r>
            <w:r w:rsidRPr="003F01DA">
              <w:t>Хабаровский</w:t>
            </w:r>
            <w:r w:rsidR="00444CB4" w:rsidRPr="003F01DA">
              <w:t xml:space="preserve"> </w:t>
            </w:r>
            <w:r w:rsidRPr="003F01DA">
              <w:t>край</w:t>
            </w:r>
            <w:r w:rsidR="00444CB4" w:rsidRPr="003F01DA">
              <w:t xml:space="preserve"> </w:t>
            </w:r>
            <w:r w:rsidRPr="003F01DA">
              <w:lastRenderedPageBreak/>
              <w:t>Верхнебуреинский</w:t>
            </w:r>
            <w:r w:rsidR="00444CB4" w:rsidRPr="003F01DA">
              <w:t xml:space="preserve"> </w:t>
            </w:r>
            <w:r w:rsidRPr="003F01DA">
              <w:t>район</w:t>
            </w:r>
            <w:r w:rsidR="00444CB4" w:rsidRPr="003F01DA">
              <w:t xml:space="preserve"> </w:t>
            </w:r>
            <w:r w:rsidRPr="003F01DA">
              <w:t>п.</w:t>
            </w:r>
            <w:r w:rsidR="00444CB4" w:rsidRPr="003F01DA">
              <w:t xml:space="preserve"> </w:t>
            </w:r>
            <w:r w:rsidRPr="003F01DA">
              <w:t>Тырма</w:t>
            </w:r>
            <w:r w:rsidR="00444CB4" w:rsidRPr="003F01DA">
              <w:t xml:space="preserve"> </w:t>
            </w:r>
            <w:r w:rsidRPr="003F01DA">
              <w:t>ул.Октябрьская,12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lastRenderedPageBreak/>
              <w:t>45-2-82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45-3-53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55A9D" w:rsidP="003F01DA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hyperlink r:id="rId67" w:history="1">
              <w:r w:rsidR="006A6BBF" w:rsidRPr="003F01DA">
                <w:rPr>
                  <w:rStyle w:val="a7"/>
                </w:rPr>
                <w:t>tyrmash17@yandex.ru</w:t>
              </w:r>
            </w:hyperlink>
          </w:p>
          <w:p w:rsidR="006A6BBF" w:rsidRPr="003F01DA" w:rsidRDefault="006A6BBF" w:rsidP="003F01DA">
            <w:pPr>
              <w:spacing w:line="240" w:lineRule="exac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55A9D" w:rsidP="003F01DA">
            <w:pPr>
              <w:spacing w:line="240" w:lineRule="exact"/>
              <w:jc w:val="center"/>
              <w:rPr>
                <w:color w:val="0000FF"/>
                <w:highlight w:val="yellow"/>
                <w:u w:val="single"/>
              </w:rPr>
            </w:pPr>
            <w:hyperlink r:id="rId68" w:history="1">
              <w:r w:rsidR="006A6BBF" w:rsidRPr="003F01DA">
                <w:rPr>
                  <w:rStyle w:val="a7"/>
                </w:rPr>
                <w:t>http://mbou17tyrma.lbihost.ru</w:t>
              </w:r>
            </w:hyperlink>
          </w:p>
          <w:p w:rsidR="006A6BBF" w:rsidRPr="003F01DA" w:rsidRDefault="006A6BBF" w:rsidP="003F01DA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A" w:rsidRDefault="006A6BBF" w:rsidP="003F01DA">
            <w:pPr>
              <w:spacing w:line="240" w:lineRule="exact"/>
              <w:jc w:val="center"/>
            </w:pPr>
            <w:r w:rsidRPr="003F01DA">
              <w:lastRenderedPageBreak/>
              <w:t>Понедельник:</w:t>
            </w:r>
            <w:r w:rsidR="00444CB4" w:rsidRPr="003F01DA">
              <w:t xml:space="preserve"> 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08.30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17.30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lastRenderedPageBreak/>
              <w:t>Вторник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Пятница:</w:t>
            </w:r>
            <w:r w:rsidR="00444CB4" w:rsidRPr="003F01DA">
              <w:t xml:space="preserve"> </w:t>
            </w:r>
            <w:r w:rsidRPr="003F01DA">
              <w:t>09.00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16.00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Суббота:</w:t>
            </w:r>
            <w:r w:rsidR="00444CB4" w:rsidRPr="003F01DA">
              <w:t xml:space="preserve"> </w:t>
            </w:r>
            <w:r w:rsidRPr="003F01DA">
              <w:t>09.00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13.00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Перерыв:</w:t>
            </w:r>
            <w:r w:rsidR="00444CB4" w:rsidRPr="003F01DA">
              <w:t xml:space="preserve"> </w:t>
            </w:r>
            <w:r w:rsidRPr="003F01DA">
              <w:t>13.00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14.00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Выходной:</w:t>
            </w:r>
            <w:r w:rsidR="00444CB4" w:rsidRPr="003F01DA">
              <w:t xml:space="preserve"> </w:t>
            </w:r>
            <w:r w:rsidRPr="003F01DA">
              <w:t>воскресенье</w:t>
            </w:r>
          </w:p>
        </w:tc>
      </w:tr>
      <w:tr w:rsidR="006A6BBF" w:rsidRPr="003F01DA" w:rsidTr="003F01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lastRenderedPageBreak/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A6BBF" w:rsidP="003F01DA">
            <w:pPr>
              <w:spacing w:line="240" w:lineRule="exact"/>
            </w:pPr>
            <w:r w:rsidRPr="003F01DA">
              <w:t>Муниципальное</w:t>
            </w:r>
            <w:r w:rsidR="00444CB4" w:rsidRPr="003F01DA">
              <w:t xml:space="preserve"> </w:t>
            </w:r>
            <w:r w:rsidRPr="003F01DA">
              <w:t>бюджетное</w:t>
            </w:r>
            <w:r w:rsidR="00444CB4" w:rsidRPr="003F01DA">
              <w:t xml:space="preserve"> </w:t>
            </w:r>
            <w:r w:rsidRPr="003F01DA">
              <w:t>общеобразовательное</w:t>
            </w:r>
            <w:r w:rsidR="00444CB4" w:rsidRPr="003F01DA">
              <w:t xml:space="preserve"> </w:t>
            </w:r>
            <w:r w:rsidRPr="003F01DA">
              <w:t>учреждение</w:t>
            </w:r>
            <w:r w:rsidR="00444CB4" w:rsidRPr="003F01DA">
              <w:t xml:space="preserve"> </w:t>
            </w:r>
            <w:r w:rsidRPr="003F01DA">
              <w:t>основная</w:t>
            </w:r>
            <w:r w:rsidR="00444CB4" w:rsidRPr="003F01DA">
              <w:t xml:space="preserve"> </w:t>
            </w:r>
            <w:r w:rsidRPr="003F01DA">
              <w:t>общеобразовательная</w:t>
            </w:r>
            <w:r w:rsidR="00444CB4" w:rsidRPr="003F01DA">
              <w:t xml:space="preserve"> </w:t>
            </w:r>
            <w:r w:rsidRPr="003F01DA">
              <w:t>школа</w:t>
            </w:r>
            <w:r w:rsidR="00444CB4" w:rsidRPr="003F01DA">
              <w:t xml:space="preserve"> </w:t>
            </w:r>
            <w:r w:rsidRPr="003F01DA">
              <w:t>№</w:t>
            </w:r>
            <w:r w:rsidR="00444CB4" w:rsidRPr="003F01DA">
              <w:t xml:space="preserve"> </w:t>
            </w:r>
            <w:r w:rsidRPr="003F01DA">
              <w:t>21</w:t>
            </w:r>
            <w:r w:rsidR="00444CB4" w:rsidRPr="003F01DA">
              <w:t xml:space="preserve"> </w:t>
            </w:r>
            <w:r w:rsidRPr="003F01DA">
              <w:t>сельского</w:t>
            </w:r>
            <w:r w:rsidR="00444CB4" w:rsidRPr="003F01DA">
              <w:t xml:space="preserve"> </w:t>
            </w:r>
            <w:r w:rsidRPr="003F01DA">
              <w:t>поселения</w:t>
            </w:r>
            <w:r w:rsidR="00444CB4" w:rsidRPr="003F01DA">
              <w:t xml:space="preserve"> </w:t>
            </w:r>
            <w:r w:rsidRPr="003F01DA">
              <w:t>"Поселок</w:t>
            </w:r>
            <w:r w:rsidR="00444CB4" w:rsidRPr="003F01DA">
              <w:t xml:space="preserve"> </w:t>
            </w:r>
            <w:r w:rsidRPr="003F01DA">
              <w:t>Герби"</w:t>
            </w:r>
            <w:r w:rsidR="00444CB4" w:rsidRPr="003F01DA">
              <w:t xml:space="preserve"> </w:t>
            </w:r>
            <w:r w:rsidRPr="003F01DA">
              <w:t>Верхнебуреинского</w:t>
            </w:r>
            <w:r w:rsidR="00444CB4" w:rsidRPr="003F01DA">
              <w:t xml:space="preserve"> </w:t>
            </w:r>
            <w:r w:rsidRPr="003F01DA">
              <w:t>муниципального</w:t>
            </w:r>
            <w:r w:rsidR="00444CB4" w:rsidRPr="003F01DA">
              <w:t xml:space="preserve"> </w:t>
            </w:r>
            <w:r w:rsidRPr="003F01DA">
              <w:t>района</w:t>
            </w:r>
            <w:r w:rsidR="00444CB4" w:rsidRPr="003F01DA">
              <w:t xml:space="preserve"> </w:t>
            </w:r>
            <w:r w:rsidRPr="003F01DA">
              <w:t>Хабаровского</w:t>
            </w:r>
            <w:r w:rsidR="00444CB4" w:rsidRPr="003F01DA">
              <w:t xml:space="preserve"> </w:t>
            </w:r>
            <w:r w:rsidRPr="003F01DA">
              <w:t>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682073</w:t>
            </w:r>
            <w:r w:rsidR="00444CB4" w:rsidRPr="003F01DA">
              <w:t xml:space="preserve"> </w:t>
            </w:r>
            <w:r w:rsidRPr="003F01DA">
              <w:t>Хабаровский</w:t>
            </w:r>
            <w:r w:rsidR="00444CB4" w:rsidRPr="003F01DA">
              <w:t xml:space="preserve"> </w:t>
            </w:r>
            <w:r w:rsidRPr="003F01DA">
              <w:t>край</w:t>
            </w:r>
            <w:r w:rsidR="00444CB4" w:rsidRPr="003F01DA">
              <w:t xml:space="preserve"> </w:t>
            </w:r>
            <w:r w:rsidRPr="003F01DA">
              <w:t>Верхнебуреинский</w:t>
            </w:r>
            <w:r w:rsidR="00444CB4" w:rsidRPr="003F01DA">
              <w:t xml:space="preserve"> </w:t>
            </w:r>
            <w:r w:rsidRPr="003F01DA">
              <w:t>район</w:t>
            </w:r>
            <w:r w:rsidR="00444CB4" w:rsidRPr="003F01DA">
              <w:t xml:space="preserve"> </w:t>
            </w:r>
            <w:r w:rsidRPr="003F01DA">
              <w:t>п.</w:t>
            </w:r>
            <w:r w:rsidR="00444CB4" w:rsidRPr="003F01DA">
              <w:t xml:space="preserve"> </w:t>
            </w:r>
            <w:r w:rsidRPr="003F01DA">
              <w:t>Герби</w:t>
            </w:r>
            <w:r w:rsidR="00444CB4" w:rsidRPr="003F01DA">
              <w:t xml:space="preserve"> </w:t>
            </w:r>
            <w:r w:rsidRPr="003F01DA">
              <w:t>ул.</w:t>
            </w:r>
            <w:r w:rsidR="00444CB4" w:rsidRPr="003F01DA">
              <w:t xml:space="preserve"> </w:t>
            </w:r>
            <w:r w:rsidRPr="003F01DA">
              <w:t>Школьная,</w:t>
            </w:r>
            <w:r w:rsidR="00444CB4" w:rsidRPr="003F01DA">
              <w:t xml:space="preserve"> </w:t>
            </w:r>
            <w:r w:rsidRPr="003F01DA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45-6-34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55A9D" w:rsidP="003F01DA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hyperlink r:id="rId69" w:history="1">
              <w:r w:rsidR="006A6BBF" w:rsidRPr="003F01DA">
                <w:rPr>
                  <w:rStyle w:val="a7"/>
                </w:rPr>
                <w:t>schkola21.gerbi@yandex.ru</w:t>
              </w:r>
            </w:hyperlink>
          </w:p>
          <w:p w:rsidR="006A6BBF" w:rsidRPr="003F01DA" w:rsidRDefault="006A6BBF" w:rsidP="003F01DA">
            <w:pPr>
              <w:spacing w:line="240" w:lineRule="exac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BF" w:rsidRPr="003F01DA" w:rsidRDefault="00655A9D" w:rsidP="003F01DA">
            <w:pPr>
              <w:spacing w:line="240" w:lineRule="exact"/>
              <w:jc w:val="center"/>
              <w:rPr>
                <w:highlight w:val="yellow"/>
              </w:rPr>
            </w:pPr>
            <w:hyperlink r:id="rId70" w:history="1">
              <w:r w:rsidR="009F699E" w:rsidRPr="003F01DA">
                <w:rPr>
                  <w:rStyle w:val="a7"/>
                </w:rPr>
                <w:t>http://school-gerbi21.ru/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A" w:rsidRDefault="006A6BBF" w:rsidP="003F01DA">
            <w:pPr>
              <w:spacing w:line="240" w:lineRule="exact"/>
              <w:jc w:val="center"/>
            </w:pPr>
            <w:r w:rsidRPr="003F01DA">
              <w:t>Понедельник:</w:t>
            </w:r>
            <w:r w:rsidR="00444CB4" w:rsidRPr="003F01DA">
              <w:t xml:space="preserve"> 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08.30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17.30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Вторник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Пятница:</w:t>
            </w:r>
            <w:r w:rsidR="00444CB4" w:rsidRPr="003F01DA">
              <w:t xml:space="preserve"> </w:t>
            </w:r>
            <w:r w:rsidRPr="003F01DA">
              <w:t>09.00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16.00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Суббота:</w:t>
            </w:r>
            <w:r w:rsidR="00444CB4" w:rsidRPr="003F01DA">
              <w:t xml:space="preserve"> </w:t>
            </w:r>
            <w:r w:rsidRPr="003F01DA">
              <w:t>09.00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13.00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Перерыв:</w:t>
            </w:r>
            <w:r w:rsidR="00444CB4" w:rsidRPr="003F01DA">
              <w:t xml:space="preserve"> </w:t>
            </w:r>
            <w:r w:rsidRPr="003F01DA">
              <w:t>13.00</w:t>
            </w:r>
            <w:r w:rsidR="00444CB4" w:rsidRPr="003F01DA">
              <w:t xml:space="preserve"> </w:t>
            </w:r>
            <w:r w:rsidRPr="003F01DA">
              <w:t>-</w:t>
            </w:r>
            <w:r w:rsidR="00444CB4" w:rsidRPr="003F01DA">
              <w:t xml:space="preserve"> </w:t>
            </w:r>
            <w:r w:rsidRPr="003F01DA">
              <w:t>14.00</w:t>
            </w:r>
          </w:p>
          <w:p w:rsidR="006A6BBF" w:rsidRPr="003F01DA" w:rsidRDefault="006A6BBF" w:rsidP="003F01DA">
            <w:pPr>
              <w:spacing w:line="240" w:lineRule="exact"/>
              <w:jc w:val="center"/>
            </w:pPr>
            <w:r w:rsidRPr="003F01DA">
              <w:t>Выходной:</w:t>
            </w:r>
            <w:r w:rsidR="00444CB4" w:rsidRPr="003F01DA">
              <w:t xml:space="preserve"> </w:t>
            </w:r>
            <w:r w:rsidRPr="003F01DA">
              <w:t>воскресенье</w:t>
            </w:r>
          </w:p>
        </w:tc>
      </w:tr>
    </w:tbl>
    <w:p w:rsidR="00216CF9" w:rsidRPr="00444CB4" w:rsidRDefault="00216CF9" w:rsidP="00216CF9">
      <w:pPr>
        <w:spacing w:line="240" w:lineRule="exact"/>
        <w:rPr>
          <w:sz w:val="28"/>
          <w:szCs w:val="28"/>
          <w:highlight w:val="yellow"/>
        </w:rPr>
      </w:pPr>
    </w:p>
    <w:p w:rsidR="00216CF9" w:rsidRPr="00444CB4" w:rsidRDefault="00216CF9" w:rsidP="00216CF9">
      <w:pPr>
        <w:spacing w:line="240" w:lineRule="exact"/>
        <w:rPr>
          <w:sz w:val="28"/>
          <w:szCs w:val="28"/>
        </w:rPr>
      </w:pPr>
    </w:p>
    <w:p w:rsidR="00950952" w:rsidRPr="00444CB4" w:rsidRDefault="00216CF9" w:rsidP="00216CF9">
      <w:pPr>
        <w:spacing w:line="240" w:lineRule="exact"/>
        <w:jc w:val="center"/>
        <w:rPr>
          <w:sz w:val="28"/>
          <w:szCs w:val="28"/>
        </w:rPr>
      </w:pPr>
      <w:r w:rsidRPr="00444CB4">
        <w:rPr>
          <w:sz w:val="28"/>
          <w:szCs w:val="28"/>
        </w:rPr>
        <w:t>____</w:t>
      </w:r>
    </w:p>
    <w:p w:rsidR="00950952" w:rsidRPr="00444CB4" w:rsidRDefault="00950952" w:rsidP="00216CF9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950952" w:rsidRPr="00444CB4" w:rsidRDefault="00950952" w:rsidP="00216CF9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053253" w:rsidRPr="00444CB4" w:rsidRDefault="00053253" w:rsidP="0088105B">
      <w:pPr>
        <w:spacing w:line="240" w:lineRule="exact"/>
        <w:jc w:val="center"/>
        <w:rPr>
          <w:sz w:val="28"/>
          <w:szCs w:val="28"/>
          <w:highlight w:val="yellow"/>
        </w:rPr>
        <w:sectPr w:rsidR="00053253" w:rsidRPr="00444CB4" w:rsidSect="00642ED8">
          <w:headerReference w:type="default" r:id="rId71"/>
          <w:pgSz w:w="16838" w:h="11906" w:orient="landscape"/>
          <w:pgMar w:top="1702" w:right="536" w:bottom="568" w:left="567" w:header="709" w:footer="709" w:gutter="0"/>
          <w:cols w:space="708"/>
          <w:titlePg/>
          <w:docGrid w:linePitch="360"/>
        </w:sectPr>
      </w:pPr>
    </w:p>
    <w:p w:rsidR="005157EB" w:rsidRPr="00444CB4" w:rsidRDefault="005157EB" w:rsidP="005157EB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</w:p>
    <w:p w:rsidR="005157EB" w:rsidRPr="00444CB4" w:rsidRDefault="005157EB" w:rsidP="005157EB">
      <w:pPr>
        <w:spacing w:line="240" w:lineRule="exact"/>
        <w:jc w:val="right"/>
        <w:rPr>
          <w:sz w:val="28"/>
          <w:szCs w:val="28"/>
        </w:rPr>
      </w:pPr>
    </w:p>
    <w:p w:rsidR="005157EB" w:rsidRDefault="005157EB" w:rsidP="005157EB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регламенту</w:t>
      </w:r>
    </w:p>
    <w:p w:rsidR="005157EB" w:rsidRDefault="005157EB" w:rsidP="005157E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</w:p>
    <w:p w:rsidR="005157EB" w:rsidRDefault="005157EB" w:rsidP="005157EB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"Прием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заявлений,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постановка</w:t>
      </w:r>
    </w:p>
    <w:p w:rsidR="005157EB" w:rsidRDefault="005157EB" w:rsidP="005157E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</w:p>
    <w:p w:rsidR="005157EB" w:rsidRDefault="005157EB" w:rsidP="005157EB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</w:p>
    <w:p w:rsidR="005157EB" w:rsidRDefault="005157EB" w:rsidP="005157EB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реализующие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общеобразовательную</w:t>
      </w:r>
    </w:p>
    <w:p w:rsidR="005157EB" w:rsidRDefault="005157EB" w:rsidP="005157E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образовательную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программу</w:t>
      </w:r>
    </w:p>
    <w:p w:rsidR="005157EB" w:rsidRDefault="005157EB" w:rsidP="005157E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образования,</w:t>
      </w:r>
    </w:p>
    <w:p w:rsidR="005157EB" w:rsidRDefault="005157EB" w:rsidP="005157E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расположенные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</w:p>
    <w:p w:rsidR="005157EB" w:rsidRDefault="005157EB" w:rsidP="005157EB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:rsidR="005157EB" w:rsidRPr="00444CB4" w:rsidRDefault="005157EB" w:rsidP="005157EB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края"</w:t>
      </w:r>
    </w:p>
    <w:p w:rsidR="00950952" w:rsidRDefault="00950952" w:rsidP="00950952">
      <w:pPr>
        <w:spacing w:line="240" w:lineRule="exact"/>
        <w:jc w:val="center"/>
        <w:rPr>
          <w:sz w:val="28"/>
          <w:szCs w:val="28"/>
        </w:rPr>
      </w:pPr>
    </w:p>
    <w:p w:rsidR="005157EB" w:rsidRDefault="005157EB" w:rsidP="00950952">
      <w:pPr>
        <w:spacing w:line="240" w:lineRule="exact"/>
        <w:jc w:val="center"/>
        <w:rPr>
          <w:sz w:val="28"/>
          <w:szCs w:val="28"/>
        </w:rPr>
      </w:pPr>
    </w:p>
    <w:p w:rsidR="005157EB" w:rsidRPr="00444CB4" w:rsidRDefault="005157EB" w:rsidP="005157EB">
      <w:pPr>
        <w:spacing w:line="240" w:lineRule="exact"/>
        <w:rPr>
          <w:sz w:val="28"/>
          <w:szCs w:val="28"/>
        </w:rPr>
      </w:pPr>
    </w:p>
    <w:p w:rsidR="0088105B" w:rsidRPr="00444CB4" w:rsidRDefault="0088105B" w:rsidP="0088105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4CB4">
        <w:rPr>
          <w:rFonts w:ascii="Times New Roman" w:hAnsi="Times New Roman" w:cs="Times New Roman"/>
          <w:sz w:val="28"/>
          <w:szCs w:val="28"/>
        </w:rPr>
        <w:t>Форма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заявления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для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постановки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на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учет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для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получения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места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в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образовательной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организации,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реализующей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программы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дошкольного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образования</w:t>
      </w:r>
    </w:p>
    <w:p w:rsidR="0088105B" w:rsidRPr="00444CB4" w:rsidRDefault="0088105B" w:rsidP="00881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5B" w:rsidRPr="00444CB4" w:rsidRDefault="0088105B" w:rsidP="0088105B">
      <w:pPr>
        <w:ind w:left="4248"/>
        <w:rPr>
          <w:sz w:val="28"/>
          <w:szCs w:val="28"/>
        </w:rPr>
      </w:pPr>
    </w:p>
    <w:p w:rsidR="0088105B" w:rsidRPr="00444CB4" w:rsidRDefault="0088105B" w:rsidP="0088105B">
      <w:pPr>
        <w:ind w:left="4248"/>
        <w:rPr>
          <w:sz w:val="28"/>
          <w:szCs w:val="28"/>
        </w:rPr>
      </w:pP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A36F61" w:rsidRPr="00444CB4">
        <w:rPr>
          <w:sz w:val="28"/>
          <w:szCs w:val="28"/>
        </w:rPr>
        <w:t>У</w:t>
      </w:r>
      <w:r w:rsidRPr="00444CB4">
        <w:rPr>
          <w:sz w:val="28"/>
          <w:szCs w:val="28"/>
        </w:rPr>
        <w:t>правление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администрации</w:t>
      </w:r>
      <w:r w:rsidR="00444CB4">
        <w:rPr>
          <w:sz w:val="28"/>
          <w:szCs w:val="28"/>
        </w:rPr>
        <w:t xml:space="preserve"> </w:t>
      </w:r>
    </w:p>
    <w:p w:rsidR="0088105B" w:rsidRPr="00444CB4" w:rsidRDefault="0088105B" w:rsidP="0088105B">
      <w:pPr>
        <w:ind w:left="4248"/>
        <w:rPr>
          <w:sz w:val="28"/>
          <w:szCs w:val="28"/>
        </w:rPr>
      </w:pPr>
      <w:r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</w:t>
      </w:r>
      <w:r w:rsidR="00444CB4">
        <w:rPr>
          <w:sz w:val="28"/>
          <w:szCs w:val="28"/>
        </w:rPr>
        <w:t xml:space="preserve"> </w:t>
      </w:r>
    </w:p>
    <w:p w:rsidR="0088105B" w:rsidRPr="00444CB4" w:rsidRDefault="0088105B" w:rsidP="0088105B">
      <w:pPr>
        <w:ind w:left="4248"/>
        <w:rPr>
          <w:sz w:val="28"/>
          <w:szCs w:val="28"/>
        </w:rPr>
      </w:pPr>
      <w:r w:rsidRPr="00444CB4">
        <w:rPr>
          <w:sz w:val="28"/>
          <w:szCs w:val="28"/>
        </w:rPr>
        <w:t>Хабаровского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края</w:t>
      </w:r>
    </w:p>
    <w:p w:rsidR="0088105B" w:rsidRPr="00444CB4" w:rsidRDefault="0088105B" w:rsidP="0088105B">
      <w:pPr>
        <w:ind w:left="4248"/>
        <w:rPr>
          <w:sz w:val="28"/>
          <w:szCs w:val="28"/>
        </w:rPr>
      </w:pPr>
    </w:p>
    <w:p w:rsidR="0088105B" w:rsidRPr="00444CB4" w:rsidRDefault="0088105B" w:rsidP="0088105B">
      <w:pPr>
        <w:jc w:val="right"/>
        <w:rPr>
          <w:sz w:val="28"/>
          <w:szCs w:val="28"/>
        </w:rPr>
      </w:pPr>
    </w:p>
    <w:p w:rsidR="0088105B" w:rsidRPr="00444CB4" w:rsidRDefault="0088105B" w:rsidP="0088105B">
      <w:pPr>
        <w:jc w:val="center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ЗАЯВЛЕНИЕ</w:t>
      </w:r>
    </w:p>
    <w:p w:rsidR="0088105B" w:rsidRPr="00444CB4" w:rsidRDefault="0088105B" w:rsidP="0088105B">
      <w:pPr>
        <w:jc w:val="both"/>
        <w:rPr>
          <w:sz w:val="28"/>
          <w:szCs w:val="28"/>
        </w:rPr>
      </w:pPr>
      <w:r w:rsidRPr="00444CB4">
        <w:rPr>
          <w:sz w:val="28"/>
          <w:szCs w:val="28"/>
        </w:rPr>
        <w:t>Прошу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поставить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моего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ребенка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получения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(путевки)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образовательную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реализующую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программы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дошкольного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образования.</w:t>
      </w:r>
    </w:p>
    <w:tbl>
      <w:tblPr>
        <w:tblW w:w="0" w:type="auto"/>
        <w:jc w:val="center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0"/>
        <w:gridCol w:w="3969"/>
        <w:gridCol w:w="4685"/>
      </w:tblGrid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b/>
                <w:sz w:val="28"/>
                <w:szCs w:val="28"/>
              </w:rPr>
            </w:pPr>
            <w:r w:rsidRPr="00444CB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654" w:type="dxa"/>
            <w:gridSpan w:val="2"/>
          </w:tcPr>
          <w:p w:rsidR="0088105B" w:rsidRPr="00444CB4" w:rsidRDefault="0088105B" w:rsidP="0088105B">
            <w:pPr>
              <w:jc w:val="both"/>
              <w:rPr>
                <w:b/>
                <w:sz w:val="28"/>
                <w:szCs w:val="28"/>
              </w:rPr>
            </w:pPr>
            <w:r w:rsidRPr="00444CB4">
              <w:rPr>
                <w:b/>
                <w:sz w:val="28"/>
                <w:szCs w:val="28"/>
              </w:rPr>
              <w:t>Данные</w:t>
            </w:r>
            <w:r w:rsidR="00444CB4">
              <w:rPr>
                <w:b/>
                <w:sz w:val="28"/>
                <w:szCs w:val="28"/>
              </w:rPr>
              <w:t xml:space="preserve"> </w:t>
            </w:r>
            <w:r w:rsidRPr="00444CB4">
              <w:rPr>
                <w:b/>
                <w:sz w:val="28"/>
                <w:szCs w:val="28"/>
              </w:rPr>
              <w:t>о</w:t>
            </w:r>
            <w:r w:rsidR="00444CB4">
              <w:rPr>
                <w:b/>
                <w:sz w:val="28"/>
                <w:szCs w:val="28"/>
              </w:rPr>
              <w:t xml:space="preserve"> </w:t>
            </w:r>
            <w:r w:rsidRPr="00444CB4">
              <w:rPr>
                <w:b/>
                <w:sz w:val="28"/>
                <w:szCs w:val="28"/>
              </w:rPr>
              <w:t>ребенке:</w:t>
            </w:r>
          </w:p>
        </w:tc>
      </w:tr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1.1.</w:t>
            </w:r>
          </w:p>
        </w:tc>
        <w:tc>
          <w:tcPr>
            <w:tcW w:w="3969" w:type="dxa"/>
          </w:tcPr>
          <w:p w:rsidR="0088105B" w:rsidRPr="00444CB4" w:rsidRDefault="0088105B" w:rsidP="0088105B">
            <w:pPr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Фамилия,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имя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отчество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ребенка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(полностью):</w:t>
            </w:r>
          </w:p>
          <w:p w:rsidR="0088105B" w:rsidRPr="00444CB4" w:rsidRDefault="0088105B" w:rsidP="0088105B">
            <w:pPr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</w:p>
        </w:tc>
      </w:tr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1.2.</w:t>
            </w:r>
          </w:p>
        </w:tc>
        <w:tc>
          <w:tcPr>
            <w:tcW w:w="3969" w:type="dxa"/>
          </w:tcPr>
          <w:p w:rsidR="0088105B" w:rsidRPr="00444CB4" w:rsidRDefault="0088105B" w:rsidP="0088105B">
            <w:pPr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Дата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место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рождения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ребенка:</w:t>
            </w:r>
          </w:p>
        </w:tc>
        <w:tc>
          <w:tcPr>
            <w:tcW w:w="4685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</w:p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</w:p>
        </w:tc>
      </w:tr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1.3.</w:t>
            </w:r>
          </w:p>
        </w:tc>
        <w:tc>
          <w:tcPr>
            <w:tcW w:w="3969" w:type="dxa"/>
          </w:tcPr>
          <w:p w:rsidR="0088105B" w:rsidRPr="00444CB4" w:rsidRDefault="0088105B" w:rsidP="0088105B">
            <w:pPr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Реквизиты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свидетельства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рождении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ребенка:</w:t>
            </w:r>
          </w:p>
          <w:p w:rsidR="0088105B" w:rsidRPr="00444CB4" w:rsidRDefault="0088105B" w:rsidP="0088105B">
            <w:pPr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</w:p>
        </w:tc>
      </w:tr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1.4.</w:t>
            </w:r>
          </w:p>
        </w:tc>
        <w:tc>
          <w:tcPr>
            <w:tcW w:w="3969" w:type="dxa"/>
          </w:tcPr>
          <w:p w:rsidR="0088105B" w:rsidRPr="00444CB4" w:rsidRDefault="0088105B" w:rsidP="0088105B">
            <w:pPr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Адрес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места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жительства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(места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пребывания,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места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фактического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проживания)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ребенка:</w:t>
            </w:r>
          </w:p>
        </w:tc>
        <w:tc>
          <w:tcPr>
            <w:tcW w:w="4685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</w:p>
        </w:tc>
      </w:tr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b/>
                <w:sz w:val="28"/>
                <w:szCs w:val="28"/>
              </w:rPr>
            </w:pPr>
            <w:r w:rsidRPr="00444CB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654" w:type="dxa"/>
            <w:gridSpan w:val="2"/>
          </w:tcPr>
          <w:p w:rsidR="0088105B" w:rsidRPr="00444CB4" w:rsidRDefault="0088105B" w:rsidP="0088105B">
            <w:pPr>
              <w:jc w:val="both"/>
              <w:rPr>
                <w:b/>
                <w:sz w:val="28"/>
                <w:szCs w:val="28"/>
              </w:rPr>
            </w:pPr>
            <w:r w:rsidRPr="00444CB4">
              <w:rPr>
                <w:b/>
                <w:sz w:val="28"/>
                <w:szCs w:val="28"/>
              </w:rPr>
              <w:t>Данные</w:t>
            </w:r>
            <w:r w:rsidR="00444CB4">
              <w:rPr>
                <w:b/>
                <w:sz w:val="28"/>
                <w:szCs w:val="28"/>
              </w:rPr>
              <w:t xml:space="preserve"> </w:t>
            </w:r>
            <w:r w:rsidRPr="00444CB4">
              <w:rPr>
                <w:b/>
                <w:sz w:val="28"/>
                <w:szCs w:val="28"/>
              </w:rPr>
              <w:t>о</w:t>
            </w:r>
            <w:r w:rsidR="00444CB4">
              <w:rPr>
                <w:b/>
                <w:sz w:val="28"/>
                <w:szCs w:val="28"/>
              </w:rPr>
              <w:t xml:space="preserve"> </w:t>
            </w:r>
            <w:r w:rsidRPr="00444CB4">
              <w:rPr>
                <w:b/>
                <w:sz w:val="28"/>
                <w:szCs w:val="28"/>
              </w:rPr>
              <w:t>родителях</w:t>
            </w:r>
            <w:r w:rsidR="00444CB4">
              <w:rPr>
                <w:b/>
                <w:sz w:val="28"/>
                <w:szCs w:val="28"/>
              </w:rPr>
              <w:t xml:space="preserve"> </w:t>
            </w:r>
            <w:r w:rsidRPr="00444CB4">
              <w:rPr>
                <w:b/>
                <w:sz w:val="28"/>
                <w:szCs w:val="28"/>
              </w:rPr>
              <w:t>(законных</w:t>
            </w:r>
            <w:r w:rsidR="00444CB4">
              <w:rPr>
                <w:b/>
                <w:sz w:val="28"/>
                <w:szCs w:val="28"/>
              </w:rPr>
              <w:t xml:space="preserve"> </w:t>
            </w:r>
            <w:r w:rsidRPr="00444CB4">
              <w:rPr>
                <w:b/>
                <w:sz w:val="28"/>
                <w:szCs w:val="28"/>
              </w:rPr>
              <w:t>представителях):</w:t>
            </w:r>
          </w:p>
        </w:tc>
      </w:tr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2.1.</w:t>
            </w:r>
          </w:p>
        </w:tc>
        <w:tc>
          <w:tcPr>
            <w:tcW w:w="3969" w:type="dxa"/>
          </w:tcPr>
          <w:p w:rsidR="0088105B" w:rsidRPr="00444CB4" w:rsidRDefault="0088105B" w:rsidP="0088105B">
            <w:pPr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Фамилия,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имя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отчество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матери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(полностью):</w:t>
            </w:r>
          </w:p>
        </w:tc>
        <w:tc>
          <w:tcPr>
            <w:tcW w:w="4685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</w:p>
        </w:tc>
      </w:tr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2.2.</w:t>
            </w:r>
          </w:p>
        </w:tc>
        <w:tc>
          <w:tcPr>
            <w:tcW w:w="3969" w:type="dxa"/>
          </w:tcPr>
          <w:p w:rsidR="0088105B" w:rsidRPr="00444CB4" w:rsidRDefault="0088105B" w:rsidP="0088105B">
            <w:pPr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Реквизиты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документа,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lastRenderedPageBreak/>
              <w:t>удостоверяющего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личность:</w:t>
            </w:r>
          </w:p>
        </w:tc>
        <w:tc>
          <w:tcPr>
            <w:tcW w:w="4685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</w:p>
        </w:tc>
      </w:tr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3969" w:type="dxa"/>
          </w:tcPr>
          <w:p w:rsidR="0088105B" w:rsidRPr="00444CB4" w:rsidRDefault="0088105B" w:rsidP="0088105B">
            <w:pPr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Фамилия,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имя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отчество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отца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(полностью):</w:t>
            </w:r>
          </w:p>
        </w:tc>
        <w:tc>
          <w:tcPr>
            <w:tcW w:w="4685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</w:p>
        </w:tc>
      </w:tr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2.4.</w:t>
            </w:r>
          </w:p>
        </w:tc>
        <w:tc>
          <w:tcPr>
            <w:tcW w:w="3969" w:type="dxa"/>
          </w:tcPr>
          <w:p w:rsidR="0088105B" w:rsidRPr="00444CB4" w:rsidRDefault="0088105B" w:rsidP="0088105B">
            <w:pPr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Реквизиты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документа,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удостоверяющего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личность:</w:t>
            </w:r>
          </w:p>
        </w:tc>
        <w:tc>
          <w:tcPr>
            <w:tcW w:w="4685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</w:p>
        </w:tc>
      </w:tr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2.5.</w:t>
            </w:r>
          </w:p>
        </w:tc>
        <w:tc>
          <w:tcPr>
            <w:tcW w:w="3969" w:type="dxa"/>
          </w:tcPr>
          <w:p w:rsidR="0088105B" w:rsidRPr="00444CB4" w:rsidRDefault="0088105B" w:rsidP="0088105B">
            <w:pPr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Фамилия,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имя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отчество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иных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законных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представителей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(при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наличии)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(полностью):</w:t>
            </w:r>
          </w:p>
        </w:tc>
        <w:tc>
          <w:tcPr>
            <w:tcW w:w="4685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</w:p>
        </w:tc>
      </w:tr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2.6.</w:t>
            </w:r>
          </w:p>
        </w:tc>
        <w:tc>
          <w:tcPr>
            <w:tcW w:w="3969" w:type="dxa"/>
          </w:tcPr>
          <w:p w:rsidR="0088105B" w:rsidRPr="00444CB4" w:rsidRDefault="0088105B" w:rsidP="0088105B">
            <w:pPr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Реквизиты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документа,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подтверждающего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установление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опеки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или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других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прав:</w:t>
            </w:r>
          </w:p>
        </w:tc>
        <w:tc>
          <w:tcPr>
            <w:tcW w:w="4685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</w:p>
        </w:tc>
      </w:tr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2.7.</w:t>
            </w:r>
          </w:p>
        </w:tc>
        <w:tc>
          <w:tcPr>
            <w:tcW w:w="3969" w:type="dxa"/>
          </w:tcPr>
          <w:p w:rsidR="0088105B" w:rsidRPr="00444CB4" w:rsidRDefault="0088105B" w:rsidP="0088105B">
            <w:pPr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Адрес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электронной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почты,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номер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телефона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родителей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(законных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представителей)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ребенка:</w:t>
            </w:r>
          </w:p>
        </w:tc>
        <w:tc>
          <w:tcPr>
            <w:tcW w:w="4685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</w:p>
        </w:tc>
      </w:tr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b/>
                <w:sz w:val="28"/>
                <w:szCs w:val="28"/>
              </w:rPr>
            </w:pPr>
            <w:r w:rsidRPr="00444CB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654" w:type="dxa"/>
            <w:gridSpan w:val="2"/>
          </w:tcPr>
          <w:p w:rsidR="0088105B" w:rsidRPr="00444CB4" w:rsidRDefault="0088105B" w:rsidP="0088105B">
            <w:pPr>
              <w:jc w:val="both"/>
              <w:rPr>
                <w:b/>
                <w:sz w:val="28"/>
                <w:szCs w:val="28"/>
              </w:rPr>
            </w:pPr>
            <w:r w:rsidRPr="00444CB4">
              <w:rPr>
                <w:b/>
                <w:sz w:val="28"/>
                <w:szCs w:val="28"/>
              </w:rPr>
              <w:t>Дополнительные</w:t>
            </w:r>
            <w:r w:rsidR="00444CB4">
              <w:rPr>
                <w:b/>
                <w:sz w:val="28"/>
                <w:szCs w:val="28"/>
              </w:rPr>
              <w:t xml:space="preserve"> </w:t>
            </w:r>
            <w:r w:rsidRPr="00444CB4">
              <w:rPr>
                <w:b/>
                <w:sz w:val="28"/>
                <w:szCs w:val="28"/>
              </w:rPr>
              <w:t>сведения</w:t>
            </w:r>
          </w:p>
        </w:tc>
      </w:tr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3.1.</w:t>
            </w:r>
          </w:p>
        </w:tc>
        <w:tc>
          <w:tcPr>
            <w:tcW w:w="3969" w:type="dxa"/>
          </w:tcPr>
          <w:p w:rsidR="0088105B" w:rsidRPr="00444CB4" w:rsidRDefault="0088105B" w:rsidP="0088105B">
            <w:pPr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Язык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образования,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родной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язык:</w:t>
            </w:r>
          </w:p>
        </w:tc>
        <w:tc>
          <w:tcPr>
            <w:tcW w:w="4685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</w:p>
        </w:tc>
      </w:tr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3.2.</w:t>
            </w:r>
          </w:p>
        </w:tc>
        <w:tc>
          <w:tcPr>
            <w:tcW w:w="3969" w:type="dxa"/>
          </w:tcPr>
          <w:p w:rsidR="0088105B" w:rsidRPr="00444CB4" w:rsidRDefault="0088105B" w:rsidP="0088105B">
            <w:pPr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Потребность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в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обучении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ребенка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адаптированной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образовательной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программе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дошкольного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образования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(или)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создании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специальных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условий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для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организации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обучения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воспитания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ребенка-инвалида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в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соответствии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с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индивидуальной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программой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реабилитации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инвалида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(при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наличии)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-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указать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наличие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потребности:</w:t>
            </w:r>
          </w:p>
        </w:tc>
        <w:tc>
          <w:tcPr>
            <w:tcW w:w="4685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</w:p>
        </w:tc>
      </w:tr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3.3.</w:t>
            </w:r>
          </w:p>
        </w:tc>
        <w:tc>
          <w:tcPr>
            <w:tcW w:w="3969" w:type="dxa"/>
          </w:tcPr>
          <w:p w:rsidR="0088105B" w:rsidRPr="00444CB4" w:rsidRDefault="0088105B" w:rsidP="0088105B">
            <w:pPr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Направленность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дошкольной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группы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(общеразвивающая,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комбинированная,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компенсирующая):</w:t>
            </w:r>
          </w:p>
        </w:tc>
        <w:tc>
          <w:tcPr>
            <w:tcW w:w="4685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</w:p>
        </w:tc>
      </w:tr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3.4.</w:t>
            </w:r>
          </w:p>
        </w:tc>
        <w:tc>
          <w:tcPr>
            <w:tcW w:w="3969" w:type="dxa"/>
          </w:tcPr>
          <w:p w:rsidR="0088105B" w:rsidRPr="00444CB4" w:rsidRDefault="0088105B" w:rsidP="0088105B">
            <w:pPr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Необходимый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режим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пребывания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ребенка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(полный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день,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сокращенный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день):</w:t>
            </w:r>
          </w:p>
        </w:tc>
        <w:tc>
          <w:tcPr>
            <w:tcW w:w="4685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</w:p>
        </w:tc>
      </w:tr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3.5.</w:t>
            </w:r>
          </w:p>
        </w:tc>
        <w:tc>
          <w:tcPr>
            <w:tcW w:w="3969" w:type="dxa"/>
          </w:tcPr>
          <w:p w:rsidR="0088105B" w:rsidRPr="00444CB4" w:rsidRDefault="0088105B" w:rsidP="0088105B">
            <w:pPr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Желаемая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дата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приема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на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обучение:</w:t>
            </w:r>
          </w:p>
          <w:p w:rsidR="0088105B" w:rsidRPr="00444CB4" w:rsidRDefault="0088105B" w:rsidP="0088105B">
            <w:pPr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</w:p>
        </w:tc>
      </w:tr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3.6.</w:t>
            </w:r>
          </w:p>
        </w:tc>
        <w:tc>
          <w:tcPr>
            <w:tcW w:w="3969" w:type="dxa"/>
          </w:tcPr>
          <w:p w:rsidR="0088105B" w:rsidRPr="00444CB4" w:rsidRDefault="0088105B" w:rsidP="0088105B">
            <w:pPr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Сведения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муниципальных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ДОУ,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в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которые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желает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lastRenderedPageBreak/>
              <w:t>поступить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(с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учетом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распорядительного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акта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администрации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закреплении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территорий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для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зачисления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в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ДОУ):</w:t>
            </w:r>
          </w:p>
        </w:tc>
        <w:tc>
          <w:tcPr>
            <w:tcW w:w="4685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</w:p>
        </w:tc>
      </w:tr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lastRenderedPageBreak/>
              <w:t>3.7.</w:t>
            </w:r>
          </w:p>
        </w:tc>
        <w:tc>
          <w:tcPr>
            <w:tcW w:w="3969" w:type="dxa"/>
          </w:tcPr>
          <w:p w:rsidR="0088105B" w:rsidRPr="00444CB4" w:rsidRDefault="0088105B" w:rsidP="0088105B">
            <w:pPr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Имею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право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на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специальные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меры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поддержки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(гарантии)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отдельных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категорий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граждан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их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семей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(внеочередное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или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первоочередное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предоставление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места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в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дошкольной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организации)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(да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/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нет):</w:t>
            </w:r>
          </w:p>
        </w:tc>
        <w:tc>
          <w:tcPr>
            <w:tcW w:w="4685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</w:p>
        </w:tc>
      </w:tr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3.8.</w:t>
            </w:r>
          </w:p>
        </w:tc>
        <w:tc>
          <w:tcPr>
            <w:tcW w:w="3969" w:type="dxa"/>
          </w:tcPr>
          <w:p w:rsidR="0088105B" w:rsidRPr="00444CB4" w:rsidRDefault="0088105B" w:rsidP="0088105B">
            <w:pPr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Прилагаю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</w:t>
            </w:r>
            <w:r w:rsidRPr="00444CB4">
              <w:rPr>
                <w:iCs/>
                <w:sz w:val="28"/>
                <w:szCs w:val="28"/>
              </w:rPr>
              <w:t>окумент,</w:t>
            </w:r>
            <w:r w:rsidR="00444CB4">
              <w:rPr>
                <w:iCs/>
                <w:sz w:val="28"/>
                <w:szCs w:val="28"/>
              </w:rPr>
              <w:t xml:space="preserve"> </w:t>
            </w:r>
            <w:r w:rsidRPr="00444CB4">
              <w:rPr>
                <w:iCs/>
                <w:sz w:val="28"/>
                <w:szCs w:val="28"/>
              </w:rPr>
              <w:t>подтверждающий</w:t>
            </w:r>
            <w:r w:rsidR="00444CB4">
              <w:rPr>
                <w:iCs/>
                <w:sz w:val="28"/>
                <w:szCs w:val="28"/>
              </w:rPr>
              <w:t xml:space="preserve"> </w:t>
            </w:r>
            <w:r w:rsidRPr="00444CB4">
              <w:rPr>
                <w:iCs/>
                <w:sz w:val="28"/>
                <w:szCs w:val="28"/>
              </w:rPr>
              <w:t>право</w:t>
            </w:r>
            <w:r w:rsidR="00444CB4">
              <w:rPr>
                <w:iCs/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на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специальные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меры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поддержки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(гарантии)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отдельных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категорий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граждан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их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семей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(внеочередное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или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первоочередное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предоставление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места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в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дошкольной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организации)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(указать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наименование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документа):</w:t>
            </w:r>
          </w:p>
        </w:tc>
        <w:tc>
          <w:tcPr>
            <w:tcW w:w="4685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</w:p>
        </w:tc>
      </w:tr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3.9.</w:t>
            </w:r>
          </w:p>
        </w:tc>
        <w:tc>
          <w:tcPr>
            <w:tcW w:w="3969" w:type="dxa"/>
          </w:tcPr>
          <w:p w:rsidR="0088105B" w:rsidRPr="00444CB4" w:rsidRDefault="0088105B" w:rsidP="0088105B">
            <w:pPr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Имеются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братья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(сестры),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получающие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дошкольное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образование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в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ДОУ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(указать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ФИО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брата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(сестры)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ДОУ,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в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котором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обучается):</w:t>
            </w:r>
          </w:p>
        </w:tc>
        <w:tc>
          <w:tcPr>
            <w:tcW w:w="4685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</w:p>
        </w:tc>
      </w:tr>
      <w:tr w:rsidR="0088105B" w:rsidRPr="00444CB4" w:rsidTr="005157EB">
        <w:trPr>
          <w:jc w:val="center"/>
        </w:trPr>
        <w:tc>
          <w:tcPr>
            <w:tcW w:w="860" w:type="dxa"/>
          </w:tcPr>
          <w:p w:rsidR="0088105B" w:rsidRPr="00444CB4" w:rsidRDefault="0088105B" w:rsidP="0088105B">
            <w:pPr>
              <w:jc w:val="both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3.10.</w:t>
            </w:r>
          </w:p>
        </w:tc>
        <w:tc>
          <w:tcPr>
            <w:tcW w:w="3969" w:type="dxa"/>
          </w:tcPr>
          <w:p w:rsidR="0088105B" w:rsidRPr="00444CB4" w:rsidRDefault="0088105B" w:rsidP="0088105B">
            <w:pPr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К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заявлению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прилагаю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следующие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документы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(нужное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подчеркнуть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(или)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обвести):</w:t>
            </w:r>
          </w:p>
        </w:tc>
        <w:tc>
          <w:tcPr>
            <w:tcW w:w="4685" w:type="dxa"/>
          </w:tcPr>
          <w:p w:rsidR="0088105B" w:rsidRPr="00444CB4" w:rsidRDefault="0088105B" w:rsidP="0088105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1.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Документ,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удостоверяющий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личность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родителя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(законного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представителя)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ребенка,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либо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документ,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удостоверяющий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личность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иностранного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гражданина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или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лица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без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гражданства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в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Российской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Федерации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в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соответствии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со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статьей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10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Федерального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закона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от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25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июля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2002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г.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N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115-ФЗ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"О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правовом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положении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иностранных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граждан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в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Российской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Федерации"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(Собрание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законодательства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Российской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Федерации,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2002,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N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30,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ст.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3032);</w:t>
            </w:r>
          </w:p>
          <w:p w:rsidR="0088105B" w:rsidRPr="00444CB4" w:rsidRDefault="0088105B" w:rsidP="0088105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2.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Свидетельство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рождении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lastRenderedPageBreak/>
              <w:t>ребенка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или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для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иностранных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граждан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лиц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без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гражданства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-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документ(-ы),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удостоверяющий(е)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личность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ребенка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подтверждающий(е)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законность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представления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прав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ребенка;</w:t>
            </w:r>
          </w:p>
          <w:p w:rsidR="0088105B" w:rsidRPr="00444CB4" w:rsidRDefault="0088105B" w:rsidP="0088105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3.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Документ,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подтверждающий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установление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опеки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(при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необходимости);</w:t>
            </w:r>
          </w:p>
          <w:p w:rsidR="0088105B" w:rsidRPr="00444CB4" w:rsidRDefault="0088105B" w:rsidP="0088105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4.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Свидетельство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регистрации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ребенка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месту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жительства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или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месту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пребывания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на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закрепленной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территории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или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документ,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содержащий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сведения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месте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пребывания,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месте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фактического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проживания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ребенка;</w:t>
            </w:r>
          </w:p>
          <w:p w:rsidR="0088105B" w:rsidRPr="00444CB4" w:rsidRDefault="0088105B" w:rsidP="0088105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5.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Документ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психолого-медико-педагогической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комиссии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(при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необходимости);</w:t>
            </w:r>
          </w:p>
          <w:p w:rsidR="0088105B" w:rsidRPr="00444CB4" w:rsidRDefault="0088105B" w:rsidP="0088105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6.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Документ,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подтверждающий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потребность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в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обучении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в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группе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оздоровительной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направленности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(при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необходимости).</w:t>
            </w:r>
          </w:p>
          <w:p w:rsidR="0088105B" w:rsidRPr="00444CB4" w:rsidRDefault="0088105B" w:rsidP="0088105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7.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Документ,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подтверждающий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право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заявителя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на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пребывание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в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Российской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Федерации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(для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иностранных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граждан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или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лиц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без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гражданства).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Иностранные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граждане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лица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без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гражданства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все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документы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представляют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на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русском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языке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или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вместе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с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заверенным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переводом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на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русский</w:t>
            </w:r>
            <w:r w:rsidR="00444CB4">
              <w:rPr>
                <w:sz w:val="28"/>
                <w:szCs w:val="28"/>
              </w:rPr>
              <w:t xml:space="preserve"> </w:t>
            </w:r>
            <w:r w:rsidRPr="00444CB4">
              <w:rPr>
                <w:sz w:val="28"/>
                <w:szCs w:val="28"/>
              </w:rPr>
              <w:t>язык.</w:t>
            </w:r>
          </w:p>
        </w:tc>
      </w:tr>
    </w:tbl>
    <w:p w:rsidR="0088105B" w:rsidRPr="00444CB4" w:rsidRDefault="00444CB4" w:rsidP="008810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8105B" w:rsidRPr="00444CB4" w:rsidRDefault="0088105B" w:rsidP="0088105B">
      <w:pPr>
        <w:rPr>
          <w:sz w:val="28"/>
          <w:szCs w:val="28"/>
        </w:rPr>
      </w:pPr>
    </w:p>
    <w:p w:rsidR="0088105B" w:rsidRPr="00444CB4" w:rsidRDefault="0088105B" w:rsidP="0088105B">
      <w:pPr>
        <w:jc w:val="both"/>
        <w:rPr>
          <w:sz w:val="28"/>
          <w:szCs w:val="28"/>
        </w:rPr>
      </w:pPr>
      <w:r w:rsidRPr="00444CB4">
        <w:rPr>
          <w:sz w:val="28"/>
          <w:szCs w:val="28"/>
        </w:rPr>
        <w:t>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как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родитель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(законный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представитель)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ребенка,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согласен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хранение,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обработку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использование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моих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персональных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данных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как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неавтоматизированным,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так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автоматизированным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способами.</w:t>
      </w:r>
    </w:p>
    <w:p w:rsidR="0088105B" w:rsidRPr="00444CB4" w:rsidRDefault="0088105B" w:rsidP="0088105B">
      <w:pPr>
        <w:jc w:val="both"/>
        <w:rPr>
          <w:sz w:val="28"/>
          <w:szCs w:val="28"/>
        </w:rPr>
      </w:pPr>
    </w:p>
    <w:p w:rsidR="0088105B" w:rsidRPr="00444CB4" w:rsidRDefault="0088105B" w:rsidP="0088105B">
      <w:pPr>
        <w:rPr>
          <w:sz w:val="28"/>
          <w:szCs w:val="28"/>
        </w:rPr>
      </w:pPr>
    </w:p>
    <w:p w:rsidR="0088105B" w:rsidRPr="00444CB4" w:rsidRDefault="0088105B" w:rsidP="0088105B">
      <w:pPr>
        <w:rPr>
          <w:sz w:val="28"/>
          <w:szCs w:val="28"/>
        </w:rPr>
      </w:pPr>
    </w:p>
    <w:p w:rsidR="0088105B" w:rsidRPr="00444CB4" w:rsidRDefault="0088105B" w:rsidP="0088105B">
      <w:pPr>
        <w:rPr>
          <w:sz w:val="28"/>
          <w:szCs w:val="28"/>
        </w:rPr>
      </w:pPr>
    </w:p>
    <w:p w:rsidR="0088105B" w:rsidRPr="00444CB4" w:rsidRDefault="0088105B" w:rsidP="0088105B">
      <w:pPr>
        <w:rPr>
          <w:sz w:val="28"/>
          <w:szCs w:val="28"/>
        </w:rPr>
      </w:pPr>
    </w:p>
    <w:p w:rsidR="0088105B" w:rsidRPr="00444CB4" w:rsidRDefault="0088105B" w:rsidP="0088105B">
      <w:pPr>
        <w:rPr>
          <w:sz w:val="28"/>
          <w:szCs w:val="28"/>
        </w:rPr>
      </w:pPr>
      <w:r w:rsidRPr="00444CB4">
        <w:rPr>
          <w:sz w:val="28"/>
          <w:szCs w:val="28"/>
        </w:rPr>
        <w:t>ДАТА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_________________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ПОДПИСЬ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__________________</w:t>
      </w:r>
    </w:p>
    <w:p w:rsidR="0088105B" w:rsidRPr="00444CB4" w:rsidRDefault="0088105B" w:rsidP="0088105B">
      <w:pPr>
        <w:rPr>
          <w:sz w:val="28"/>
          <w:szCs w:val="28"/>
        </w:rPr>
      </w:pPr>
    </w:p>
    <w:p w:rsidR="00A64A90" w:rsidRDefault="00A64A90" w:rsidP="005157EB">
      <w:pPr>
        <w:spacing w:line="240" w:lineRule="exact"/>
        <w:jc w:val="right"/>
        <w:rPr>
          <w:sz w:val="28"/>
          <w:szCs w:val="28"/>
        </w:rPr>
      </w:pPr>
    </w:p>
    <w:p w:rsidR="005157EB" w:rsidRPr="00444CB4" w:rsidRDefault="005157EB" w:rsidP="005157EB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</w:p>
    <w:p w:rsidR="005157EB" w:rsidRPr="00444CB4" w:rsidRDefault="005157EB" w:rsidP="005157EB">
      <w:pPr>
        <w:spacing w:line="240" w:lineRule="exact"/>
        <w:jc w:val="right"/>
        <w:rPr>
          <w:sz w:val="28"/>
          <w:szCs w:val="28"/>
        </w:rPr>
      </w:pPr>
    </w:p>
    <w:p w:rsidR="005157EB" w:rsidRDefault="005157EB" w:rsidP="005157EB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регламенту</w:t>
      </w:r>
    </w:p>
    <w:p w:rsidR="005157EB" w:rsidRDefault="005157EB" w:rsidP="005157EB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</w:p>
    <w:p w:rsidR="005157EB" w:rsidRDefault="005157EB" w:rsidP="005157EB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"Прием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заявлений,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постановка</w:t>
      </w:r>
    </w:p>
    <w:p w:rsidR="005157EB" w:rsidRDefault="005157EB" w:rsidP="005157EB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</w:p>
    <w:p w:rsidR="005157EB" w:rsidRDefault="005157EB" w:rsidP="005157EB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организации,</w:t>
      </w:r>
    </w:p>
    <w:p w:rsidR="005157EB" w:rsidRDefault="005157EB" w:rsidP="005157EB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реализующие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общеобразовательную</w:t>
      </w:r>
    </w:p>
    <w:p w:rsidR="005157EB" w:rsidRDefault="005157EB" w:rsidP="005157EB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образовательную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программу</w:t>
      </w:r>
    </w:p>
    <w:p w:rsidR="005157EB" w:rsidRDefault="005157EB" w:rsidP="005157EB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образования,</w:t>
      </w:r>
    </w:p>
    <w:p w:rsidR="005157EB" w:rsidRDefault="005157EB" w:rsidP="005157EB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расположенные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территории</w:t>
      </w:r>
    </w:p>
    <w:p w:rsidR="005157EB" w:rsidRDefault="005157EB" w:rsidP="005157EB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</w:t>
      </w:r>
    </w:p>
    <w:p w:rsidR="00E877C3" w:rsidRDefault="005157EB" w:rsidP="005157EB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края"</w:t>
      </w:r>
    </w:p>
    <w:p w:rsidR="005157EB" w:rsidRDefault="005157EB" w:rsidP="00E877C3">
      <w:pPr>
        <w:spacing w:line="240" w:lineRule="exact"/>
        <w:jc w:val="center"/>
        <w:rPr>
          <w:sz w:val="28"/>
          <w:szCs w:val="28"/>
        </w:rPr>
      </w:pPr>
    </w:p>
    <w:p w:rsidR="00E877C3" w:rsidRPr="00444CB4" w:rsidRDefault="00E877C3" w:rsidP="00E877C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4CB4">
        <w:rPr>
          <w:rFonts w:ascii="Times New Roman" w:hAnsi="Times New Roman" w:cs="Times New Roman"/>
          <w:sz w:val="28"/>
          <w:szCs w:val="28"/>
        </w:rPr>
        <w:t>Форма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направления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для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постановки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на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учет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для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получения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места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в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образовательной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организации,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реализующей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программы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дошкольного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образования</w:t>
      </w:r>
    </w:p>
    <w:p w:rsidR="00233197" w:rsidRPr="00444CB4" w:rsidRDefault="00233197" w:rsidP="00E877C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4B92" w:rsidRPr="00444CB4" w:rsidRDefault="0070675C" w:rsidP="00014B92">
      <w:pPr>
        <w:ind w:left="4248"/>
        <w:rPr>
          <w:sz w:val="28"/>
          <w:szCs w:val="28"/>
        </w:rPr>
      </w:pPr>
      <w:r w:rsidRPr="00444CB4">
        <w:rPr>
          <w:sz w:val="28"/>
          <w:szCs w:val="28"/>
        </w:rPr>
        <w:t>У</w:t>
      </w:r>
      <w:r w:rsidR="00014B92" w:rsidRPr="00444CB4">
        <w:rPr>
          <w:sz w:val="28"/>
          <w:szCs w:val="28"/>
        </w:rPr>
        <w:t>правление</w:t>
      </w:r>
      <w:r w:rsidR="00444CB4">
        <w:rPr>
          <w:sz w:val="28"/>
          <w:szCs w:val="28"/>
        </w:rPr>
        <w:t xml:space="preserve"> </w:t>
      </w:r>
      <w:r w:rsidR="00014B92"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="00014B92" w:rsidRPr="00444CB4">
        <w:rPr>
          <w:sz w:val="28"/>
          <w:szCs w:val="28"/>
        </w:rPr>
        <w:t>администрации</w:t>
      </w:r>
      <w:r w:rsidR="00444CB4">
        <w:rPr>
          <w:sz w:val="28"/>
          <w:szCs w:val="28"/>
        </w:rPr>
        <w:t xml:space="preserve"> </w:t>
      </w:r>
    </w:p>
    <w:p w:rsidR="00014B92" w:rsidRPr="00444CB4" w:rsidRDefault="00014B92" w:rsidP="00014B92">
      <w:pPr>
        <w:ind w:left="4248"/>
        <w:rPr>
          <w:sz w:val="28"/>
          <w:szCs w:val="28"/>
        </w:rPr>
      </w:pPr>
      <w:r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Хабаровского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края</w:t>
      </w:r>
    </w:p>
    <w:p w:rsidR="00014B92" w:rsidRPr="000E025F" w:rsidRDefault="00014B92" w:rsidP="00014B92">
      <w:pPr>
        <w:jc w:val="center"/>
        <w:rPr>
          <w:sz w:val="28"/>
          <w:szCs w:val="28"/>
        </w:rPr>
      </w:pPr>
    </w:p>
    <w:p w:rsidR="00014B92" w:rsidRPr="00444CB4" w:rsidRDefault="00014B92" w:rsidP="00014B92">
      <w:pPr>
        <w:jc w:val="center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Направление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№</w:t>
      </w:r>
      <w:r w:rsidR="00444CB4">
        <w:rPr>
          <w:b/>
          <w:sz w:val="28"/>
          <w:szCs w:val="28"/>
          <w:u w:val="single"/>
        </w:rPr>
        <w:t xml:space="preserve"> </w:t>
      </w:r>
      <w:r w:rsidRPr="00444CB4">
        <w:rPr>
          <w:b/>
          <w:sz w:val="28"/>
          <w:szCs w:val="28"/>
          <w:u w:val="single"/>
        </w:rPr>
        <w:t>ХХХ</w:t>
      </w:r>
      <w:r w:rsidR="00444CB4">
        <w:rPr>
          <w:b/>
          <w:sz w:val="28"/>
          <w:szCs w:val="28"/>
          <w:u w:val="single"/>
        </w:rPr>
        <w:t xml:space="preserve"> </w:t>
      </w:r>
      <w:r w:rsidRPr="00444CB4">
        <w:rPr>
          <w:b/>
          <w:sz w:val="28"/>
          <w:szCs w:val="28"/>
          <w:u w:val="single"/>
        </w:rPr>
        <w:t>ххх</w:t>
      </w:r>
      <w:r w:rsidR="00444CB4">
        <w:rPr>
          <w:b/>
          <w:sz w:val="28"/>
          <w:szCs w:val="28"/>
          <w:u w:val="single"/>
        </w:rPr>
        <w:t xml:space="preserve"> </w:t>
      </w:r>
      <w:r w:rsidRPr="00444CB4">
        <w:rPr>
          <w:b/>
          <w:sz w:val="28"/>
          <w:szCs w:val="28"/>
          <w:u w:val="single"/>
        </w:rPr>
        <w:t>ххх</w:t>
      </w:r>
      <w:r w:rsidR="00444CB4">
        <w:rPr>
          <w:b/>
          <w:sz w:val="28"/>
          <w:szCs w:val="28"/>
          <w:u w:val="single"/>
        </w:rPr>
        <w:t xml:space="preserve"> </w:t>
      </w:r>
      <w:r w:rsidRPr="00444CB4">
        <w:rPr>
          <w:b/>
          <w:sz w:val="28"/>
          <w:szCs w:val="28"/>
          <w:u w:val="single"/>
        </w:rPr>
        <w:t>ххх</w:t>
      </w:r>
    </w:p>
    <w:p w:rsidR="00014B92" w:rsidRPr="00444CB4" w:rsidRDefault="00014B92" w:rsidP="00014B92">
      <w:pPr>
        <w:jc w:val="center"/>
        <w:rPr>
          <w:b/>
          <w:sz w:val="28"/>
          <w:szCs w:val="28"/>
        </w:rPr>
      </w:pPr>
      <w:r w:rsidRPr="00444CB4">
        <w:rPr>
          <w:b/>
          <w:sz w:val="28"/>
          <w:szCs w:val="28"/>
        </w:rPr>
        <w:t>для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зачисления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в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дошкольную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образовательную</w:t>
      </w:r>
      <w:r w:rsidR="00444CB4">
        <w:rPr>
          <w:b/>
          <w:sz w:val="28"/>
          <w:szCs w:val="28"/>
        </w:rPr>
        <w:t xml:space="preserve"> </w:t>
      </w:r>
      <w:r w:rsidRPr="00444CB4">
        <w:rPr>
          <w:b/>
          <w:sz w:val="28"/>
          <w:szCs w:val="28"/>
        </w:rPr>
        <w:t>организацию</w:t>
      </w:r>
    </w:p>
    <w:p w:rsidR="00014B92" w:rsidRPr="00444CB4" w:rsidRDefault="00014B92" w:rsidP="00014B92">
      <w:pPr>
        <w:rPr>
          <w:sz w:val="28"/>
          <w:szCs w:val="28"/>
        </w:rPr>
      </w:pPr>
    </w:p>
    <w:p w:rsidR="00014B92" w:rsidRPr="00444CB4" w:rsidRDefault="0070675C" w:rsidP="00413678">
      <w:pPr>
        <w:spacing w:line="240" w:lineRule="exact"/>
        <w:rPr>
          <w:sz w:val="28"/>
          <w:szCs w:val="28"/>
        </w:rPr>
      </w:pPr>
      <w:r w:rsidRPr="00444CB4">
        <w:rPr>
          <w:sz w:val="28"/>
          <w:szCs w:val="28"/>
        </w:rPr>
        <w:t>У</w:t>
      </w:r>
      <w:r w:rsidR="00014B92" w:rsidRPr="00444CB4">
        <w:rPr>
          <w:sz w:val="28"/>
          <w:szCs w:val="28"/>
        </w:rPr>
        <w:t>правление</w:t>
      </w:r>
      <w:r w:rsidR="00444CB4">
        <w:rPr>
          <w:sz w:val="28"/>
          <w:szCs w:val="28"/>
        </w:rPr>
        <w:t xml:space="preserve"> </w:t>
      </w:r>
      <w:r w:rsidR="00014B92" w:rsidRPr="00444CB4">
        <w:rPr>
          <w:sz w:val="28"/>
          <w:szCs w:val="28"/>
        </w:rPr>
        <w:t>образования</w:t>
      </w:r>
      <w:r w:rsidR="00444CB4">
        <w:rPr>
          <w:sz w:val="28"/>
          <w:szCs w:val="28"/>
        </w:rPr>
        <w:t xml:space="preserve"> </w:t>
      </w:r>
      <w:r w:rsidR="00014B92" w:rsidRPr="00444CB4">
        <w:rPr>
          <w:sz w:val="28"/>
          <w:szCs w:val="28"/>
        </w:rPr>
        <w:t>администрации</w:t>
      </w:r>
      <w:r w:rsidR="00444CB4">
        <w:rPr>
          <w:sz w:val="28"/>
          <w:szCs w:val="28"/>
        </w:rPr>
        <w:t xml:space="preserve"> </w:t>
      </w:r>
      <w:r w:rsidR="00014B92"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="00014B92"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="00014B92" w:rsidRPr="00444CB4">
        <w:rPr>
          <w:sz w:val="28"/>
          <w:szCs w:val="28"/>
        </w:rPr>
        <w:t>района</w:t>
      </w:r>
      <w:r w:rsidR="00444CB4">
        <w:rPr>
          <w:sz w:val="28"/>
          <w:szCs w:val="28"/>
        </w:rPr>
        <w:t xml:space="preserve"> </w:t>
      </w:r>
      <w:r w:rsidR="00014B92" w:rsidRPr="00444CB4">
        <w:rPr>
          <w:sz w:val="28"/>
          <w:szCs w:val="28"/>
        </w:rPr>
        <w:t>Хабаровского</w:t>
      </w:r>
      <w:r w:rsidR="00444CB4">
        <w:rPr>
          <w:sz w:val="28"/>
          <w:szCs w:val="28"/>
        </w:rPr>
        <w:t xml:space="preserve"> </w:t>
      </w:r>
      <w:r w:rsidR="00014B92" w:rsidRPr="00444CB4">
        <w:rPr>
          <w:sz w:val="28"/>
          <w:szCs w:val="28"/>
        </w:rPr>
        <w:t>края</w:t>
      </w:r>
      <w:r w:rsidR="00444CB4">
        <w:rPr>
          <w:sz w:val="28"/>
          <w:szCs w:val="28"/>
        </w:rPr>
        <w:t xml:space="preserve"> </w:t>
      </w:r>
      <w:r w:rsidR="00014B92" w:rsidRPr="00444CB4">
        <w:rPr>
          <w:sz w:val="28"/>
          <w:szCs w:val="28"/>
        </w:rPr>
        <w:t>направляет</w:t>
      </w:r>
      <w:r w:rsidR="00444CB4">
        <w:rPr>
          <w:sz w:val="28"/>
          <w:szCs w:val="28"/>
        </w:rPr>
        <w:t xml:space="preserve"> </w:t>
      </w:r>
      <w:r w:rsidR="00014B92"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="00014B92" w:rsidRPr="00444CB4">
        <w:rPr>
          <w:sz w:val="28"/>
          <w:szCs w:val="28"/>
        </w:rPr>
        <w:t>муниципальную</w:t>
      </w:r>
      <w:r w:rsidR="00444CB4">
        <w:rPr>
          <w:sz w:val="28"/>
          <w:szCs w:val="28"/>
        </w:rPr>
        <w:t xml:space="preserve"> </w:t>
      </w:r>
      <w:r w:rsidR="00014B92" w:rsidRPr="00444CB4">
        <w:rPr>
          <w:sz w:val="28"/>
          <w:szCs w:val="28"/>
        </w:rPr>
        <w:t>образовательную</w:t>
      </w:r>
      <w:r w:rsidR="00444CB4">
        <w:rPr>
          <w:sz w:val="28"/>
          <w:szCs w:val="28"/>
        </w:rPr>
        <w:t xml:space="preserve"> </w:t>
      </w:r>
      <w:r w:rsidR="00014B92" w:rsidRPr="00444CB4">
        <w:rPr>
          <w:sz w:val="28"/>
          <w:szCs w:val="28"/>
        </w:rPr>
        <w:t>организацию</w:t>
      </w:r>
      <w:r w:rsidR="00444CB4">
        <w:rPr>
          <w:sz w:val="28"/>
          <w:szCs w:val="28"/>
        </w:rPr>
        <w:t xml:space="preserve"> </w:t>
      </w:r>
      <w:r w:rsidR="00014B92" w:rsidRPr="00444CB4">
        <w:rPr>
          <w:sz w:val="28"/>
          <w:szCs w:val="28"/>
        </w:rPr>
        <w:t>(детский</w:t>
      </w:r>
      <w:r w:rsidR="00444CB4">
        <w:rPr>
          <w:sz w:val="28"/>
          <w:szCs w:val="28"/>
        </w:rPr>
        <w:t xml:space="preserve"> </w:t>
      </w:r>
      <w:r w:rsidR="00014B92" w:rsidRPr="00444CB4">
        <w:rPr>
          <w:sz w:val="28"/>
          <w:szCs w:val="28"/>
        </w:rPr>
        <w:t>сад)</w:t>
      </w:r>
      <w:r w:rsidR="00444CB4">
        <w:rPr>
          <w:sz w:val="28"/>
          <w:szCs w:val="28"/>
        </w:rPr>
        <w:t xml:space="preserve"> </w:t>
      </w:r>
      <w:r w:rsidR="00014B92" w:rsidRPr="00444CB4">
        <w:rPr>
          <w:sz w:val="28"/>
          <w:szCs w:val="28"/>
        </w:rPr>
        <w:t>____________________________________________________</w:t>
      </w:r>
      <w:r w:rsidR="00413678">
        <w:rPr>
          <w:sz w:val="28"/>
          <w:szCs w:val="28"/>
        </w:rPr>
        <w:t>_______________</w:t>
      </w:r>
      <w:r w:rsidR="00014B92" w:rsidRPr="00444CB4">
        <w:rPr>
          <w:sz w:val="28"/>
          <w:szCs w:val="28"/>
        </w:rPr>
        <w:t>,</w:t>
      </w:r>
    </w:p>
    <w:p w:rsidR="00014B92" w:rsidRPr="00413678" w:rsidRDefault="00014B92" w:rsidP="00014B92">
      <w:pPr>
        <w:jc w:val="center"/>
      </w:pPr>
      <w:r w:rsidRPr="00444CB4">
        <w:rPr>
          <w:sz w:val="28"/>
          <w:szCs w:val="28"/>
        </w:rPr>
        <w:t>(</w:t>
      </w:r>
      <w:r w:rsidRPr="00413678">
        <w:t>полное</w:t>
      </w:r>
      <w:r w:rsidR="00444CB4" w:rsidRPr="00413678">
        <w:t xml:space="preserve"> </w:t>
      </w:r>
      <w:r w:rsidRPr="00413678">
        <w:t>наименование</w:t>
      </w:r>
      <w:r w:rsidR="00444CB4" w:rsidRPr="00413678">
        <w:t xml:space="preserve"> </w:t>
      </w:r>
      <w:r w:rsidRPr="00413678">
        <w:t>организации)</w:t>
      </w:r>
    </w:p>
    <w:p w:rsidR="00014B92" w:rsidRPr="00444CB4" w:rsidRDefault="00014B92" w:rsidP="00014B92">
      <w:pPr>
        <w:rPr>
          <w:sz w:val="28"/>
          <w:szCs w:val="28"/>
        </w:rPr>
      </w:pPr>
    </w:p>
    <w:p w:rsidR="00014B92" w:rsidRPr="00444CB4" w:rsidRDefault="00014B92" w:rsidP="00014B92">
      <w:pPr>
        <w:rPr>
          <w:sz w:val="28"/>
          <w:szCs w:val="28"/>
        </w:rPr>
      </w:pPr>
      <w:r w:rsidRPr="00444CB4">
        <w:rPr>
          <w:sz w:val="28"/>
          <w:szCs w:val="28"/>
        </w:rPr>
        <w:t>расположенное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адресу: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___________________________________________</w:t>
      </w:r>
    </w:p>
    <w:p w:rsidR="00014B92" w:rsidRPr="00444CB4" w:rsidRDefault="00014B92" w:rsidP="00014B92">
      <w:pPr>
        <w:rPr>
          <w:sz w:val="28"/>
          <w:szCs w:val="28"/>
        </w:rPr>
      </w:pPr>
    </w:p>
    <w:p w:rsidR="00014B92" w:rsidRPr="00444CB4" w:rsidRDefault="00014B92" w:rsidP="00014B92">
      <w:pPr>
        <w:rPr>
          <w:sz w:val="28"/>
          <w:szCs w:val="28"/>
        </w:rPr>
      </w:pPr>
      <w:r w:rsidRPr="00444CB4">
        <w:rPr>
          <w:sz w:val="28"/>
          <w:szCs w:val="28"/>
        </w:rPr>
        <w:t>__________________________________________________________________</w:t>
      </w:r>
    </w:p>
    <w:p w:rsidR="00014B92" w:rsidRPr="00413678" w:rsidRDefault="00014B92" w:rsidP="00014B92">
      <w:pPr>
        <w:jc w:val="center"/>
      </w:pPr>
      <w:r w:rsidRPr="00413678">
        <w:t>(Ф.</w:t>
      </w:r>
      <w:r w:rsidR="00444CB4" w:rsidRPr="00413678">
        <w:t xml:space="preserve"> </w:t>
      </w:r>
      <w:r w:rsidRPr="00413678">
        <w:t>И.</w:t>
      </w:r>
      <w:r w:rsidR="00444CB4" w:rsidRPr="00413678">
        <w:t xml:space="preserve"> </w:t>
      </w:r>
      <w:r w:rsidRPr="00413678">
        <w:t>О.</w:t>
      </w:r>
      <w:r w:rsidR="00444CB4" w:rsidRPr="00413678">
        <w:t xml:space="preserve"> </w:t>
      </w:r>
      <w:r w:rsidRPr="00413678">
        <w:t>ребенка)</w:t>
      </w:r>
    </w:p>
    <w:p w:rsidR="00014B92" w:rsidRPr="00444CB4" w:rsidRDefault="00014B92" w:rsidP="00014B92">
      <w:pPr>
        <w:rPr>
          <w:sz w:val="28"/>
          <w:szCs w:val="28"/>
        </w:rPr>
      </w:pPr>
      <w:r w:rsidRPr="00444CB4">
        <w:rPr>
          <w:sz w:val="28"/>
          <w:szCs w:val="28"/>
        </w:rPr>
        <w:t>дата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рождения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_____________,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проживающего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адресу: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__________________________________________________________________.</w:t>
      </w:r>
      <w:r w:rsidR="00444CB4">
        <w:rPr>
          <w:sz w:val="28"/>
          <w:szCs w:val="28"/>
        </w:rPr>
        <w:t xml:space="preserve"> </w:t>
      </w:r>
    </w:p>
    <w:p w:rsidR="00014B92" w:rsidRPr="00444CB4" w:rsidRDefault="00014B92" w:rsidP="00014B92">
      <w:pPr>
        <w:rPr>
          <w:sz w:val="28"/>
          <w:szCs w:val="28"/>
        </w:rPr>
      </w:pPr>
    </w:p>
    <w:p w:rsidR="00014B92" w:rsidRPr="00444CB4" w:rsidRDefault="00014B92" w:rsidP="00014B92">
      <w:pPr>
        <w:rPr>
          <w:sz w:val="28"/>
          <w:szCs w:val="28"/>
        </w:rPr>
      </w:pPr>
      <w:r w:rsidRPr="00444CB4">
        <w:rPr>
          <w:sz w:val="28"/>
          <w:szCs w:val="28"/>
        </w:rPr>
        <w:t>Путевка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должна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быть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представлена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детский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сад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течение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15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дней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со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дня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ее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выдачи.</w:t>
      </w:r>
    </w:p>
    <w:p w:rsidR="00014B92" w:rsidRPr="00444CB4" w:rsidRDefault="00014B92" w:rsidP="00014B92">
      <w:pPr>
        <w:rPr>
          <w:sz w:val="28"/>
          <w:szCs w:val="28"/>
        </w:rPr>
      </w:pPr>
      <w:r w:rsidRPr="00444CB4">
        <w:rPr>
          <w:sz w:val="28"/>
          <w:szCs w:val="28"/>
        </w:rPr>
        <w:t>Путевка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выдана</w:t>
      </w:r>
      <w:r w:rsidR="00444CB4">
        <w:rPr>
          <w:sz w:val="28"/>
          <w:szCs w:val="28"/>
        </w:rPr>
        <w:t xml:space="preserve"> </w:t>
      </w:r>
      <w:r w:rsidR="00071B03" w:rsidRPr="00444CB4">
        <w:rPr>
          <w:sz w:val="28"/>
          <w:szCs w:val="28"/>
        </w:rPr>
        <w:t>"</w:t>
      </w:r>
      <w:r w:rsidRPr="00444CB4">
        <w:rPr>
          <w:sz w:val="28"/>
          <w:szCs w:val="28"/>
        </w:rPr>
        <w:t>___</w:t>
      </w:r>
      <w:r w:rsidR="00071B03" w:rsidRPr="00444CB4">
        <w:rPr>
          <w:sz w:val="28"/>
          <w:szCs w:val="28"/>
        </w:rPr>
        <w:t>"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___________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201___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г.</w:t>
      </w:r>
    </w:p>
    <w:p w:rsidR="00014B92" w:rsidRPr="00444CB4" w:rsidRDefault="00014B92" w:rsidP="00014B92">
      <w:pPr>
        <w:rPr>
          <w:sz w:val="28"/>
          <w:szCs w:val="28"/>
        </w:rPr>
      </w:pPr>
    </w:p>
    <w:tbl>
      <w:tblPr>
        <w:tblW w:w="9551" w:type="dxa"/>
        <w:jc w:val="center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94"/>
        <w:gridCol w:w="4750"/>
        <w:gridCol w:w="107"/>
      </w:tblGrid>
      <w:tr w:rsidR="00014B92" w:rsidRPr="00444CB4" w:rsidTr="000E025F">
        <w:trPr>
          <w:jc w:val="center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B92" w:rsidRPr="00444CB4" w:rsidRDefault="00014B92" w:rsidP="006B771C">
            <w:pPr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4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B92" w:rsidRPr="00444CB4" w:rsidRDefault="00014B92" w:rsidP="006B771C">
            <w:pPr>
              <w:jc w:val="right"/>
              <w:rPr>
                <w:sz w:val="28"/>
                <w:szCs w:val="28"/>
              </w:rPr>
            </w:pPr>
            <w:r w:rsidRPr="00444CB4">
              <w:rPr>
                <w:sz w:val="28"/>
                <w:szCs w:val="28"/>
              </w:rPr>
              <w:t>__________________________</w:t>
            </w:r>
          </w:p>
        </w:tc>
      </w:tr>
      <w:tr w:rsidR="00014B92" w:rsidRPr="00A64A90" w:rsidTr="000E025F">
        <w:trPr>
          <w:gridAfter w:val="1"/>
          <w:wAfter w:w="107" w:type="dxa"/>
          <w:jc w:val="center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B92" w:rsidRPr="00A64A90" w:rsidRDefault="00014B92" w:rsidP="00D520A9">
            <w:pPr>
              <w:rPr>
                <w:sz w:val="20"/>
                <w:szCs w:val="20"/>
              </w:rPr>
            </w:pPr>
            <w:r w:rsidRPr="00A64A90">
              <w:rPr>
                <w:sz w:val="20"/>
                <w:szCs w:val="20"/>
              </w:rPr>
              <w:t>подпись</w:t>
            </w:r>
            <w:r w:rsidR="00444CB4" w:rsidRPr="00A64A90">
              <w:rPr>
                <w:sz w:val="20"/>
                <w:szCs w:val="20"/>
              </w:rPr>
              <w:t xml:space="preserve"> </w:t>
            </w:r>
            <w:r w:rsidRPr="00A64A90">
              <w:rPr>
                <w:sz w:val="20"/>
                <w:szCs w:val="20"/>
              </w:rPr>
              <w:t>руководителя</w:t>
            </w:r>
            <w:r w:rsidR="00444CB4" w:rsidRPr="00A64A90">
              <w:rPr>
                <w:sz w:val="20"/>
                <w:szCs w:val="20"/>
              </w:rPr>
              <w:t xml:space="preserve"> </w:t>
            </w:r>
            <w:r w:rsidRPr="00A64A90">
              <w:rPr>
                <w:sz w:val="20"/>
                <w:szCs w:val="20"/>
              </w:rPr>
              <w:t>управления</w:t>
            </w:r>
            <w:r w:rsidR="00444CB4" w:rsidRPr="00A64A90">
              <w:rPr>
                <w:sz w:val="20"/>
                <w:szCs w:val="20"/>
              </w:rPr>
              <w:t xml:space="preserve"> </w:t>
            </w:r>
            <w:r w:rsidRPr="00A64A90">
              <w:rPr>
                <w:sz w:val="20"/>
                <w:szCs w:val="20"/>
              </w:rPr>
              <w:t>образования</w:t>
            </w:r>
            <w:r w:rsidR="00444CB4" w:rsidRPr="00A64A90">
              <w:rPr>
                <w:sz w:val="20"/>
                <w:szCs w:val="20"/>
              </w:rPr>
              <w:t xml:space="preserve"> </w:t>
            </w:r>
            <w:r w:rsidRPr="00A64A90">
              <w:rPr>
                <w:sz w:val="20"/>
                <w:szCs w:val="20"/>
              </w:rPr>
              <w:t>администрации</w:t>
            </w:r>
            <w:r w:rsidR="00444CB4" w:rsidRPr="00A64A90">
              <w:rPr>
                <w:sz w:val="20"/>
                <w:szCs w:val="20"/>
              </w:rPr>
              <w:t xml:space="preserve"> </w:t>
            </w:r>
            <w:r w:rsidRPr="00A64A90">
              <w:rPr>
                <w:sz w:val="20"/>
                <w:szCs w:val="20"/>
              </w:rPr>
              <w:t>Верхнебуреинского</w:t>
            </w:r>
            <w:r w:rsidR="00444CB4" w:rsidRPr="00A64A90">
              <w:rPr>
                <w:sz w:val="20"/>
                <w:szCs w:val="20"/>
              </w:rPr>
              <w:t xml:space="preserve"> </w:t>
            </w:r>
            <w:r w:rsidRPr="00A64A90">
              <w:rPr>
                <w:sz w:val="20"/>
                <w:szCs w:val="20"/>
              </w:rPr>
              <w:t>муниципального</w:t>
            </w:r>
            <w:r w:rsidR="00444CB4" w:rsidRPr="00A64A90">
              <w:rPr>
                <w:sz w:val="20"/>
                <w:szCs w:val="20"/>
              </w:rPr>
              <w:t xml:space="preserve"> </w:t>
            </w:r>
            <w:r w:rsidRPr="00A64A90">
              <w:rPr>
                <w:sz w:val="20"/>
                <w:szCs w:val="20"/>
              </w:rPr>
              <w:t>района</w:t>
            </w:r>
            <w:r w:rsidR="00444CB4" w:rsidRPr="00A64A90">
              <w:rPr>
                <w:sz w:val="20"/>
                <w:szCs w:val="20"/>
              </w:rPr>
              <w:t xml:space="preserve"> </w:t>
            </w:r>
            <w:r w:rsidRPr="00A64A90">
              <w:rPr>
                <w:sz w:val="20"/>
                <w:szCs w:val="20"/>
              </w:rPr>
              <w:t>Хабаровского</w:t>
            </w:r>
            <w:r w:rsidR="00444CB4" w:rsidRPr="00A64A90">
              <w:rPr>
                <w:sz w:val="20"/>
                <w:szCs w:val="20"/>
              </w:rPr>
              <w:t xml:space="preserve"> </w:t>
            </w:r>
            <w:r w:rsidRPr="00A64A90">
              <w:rPr>
                <w:sz w:val="20"/>
                <w:szCs w:val="20"/>
              </w:rPr>
              <w:t>края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B92" w:rsidRPr="00A64A90" w:rsidRDefault="00014B92" w:rsidP="00413678">
            <w:pPr>
              <w:jc w:val="right"/>
              <w:rPr>
                <w:sz w:val="20"/>
                <w:szCs w:val="20"/>
              </w:rPr>
            </w:pPr>
            <w:r w:rsidRPr="00A64A90">
              <w:rPr>
                <w:sz w:val="20"/>
                <w:szCs w:val="20"/>
              </w:rPr>
              <w:t>расшифровка</w:t>
            </w:r>
            <w:r w:rsidR="00444CB4" w:rsidRPr="00A64A90">
              <w:rPr>
                <w:sz w:val="20"/>
                <w:szCs w:val="20"/>
              </w:rPr>
              <w:t xml:space="preserve"> </w:t>
            </w:r>
            <w:r w:rsidRPr="00A64A90">
              <w:rPr>
                <w:sz w:val="20"/>
                <w:szCs w:val="20"/>
              </w:rPr>
              <w:t>подписи</w:t>
            </w:r>
          </w:p>
        </w:tc>
      </w:tr>
    </w:tbl>
    <w:p w:rsidR="00014B92" w:rsidRPr="00A64A90" w:rsidRDefault="00014B92" w:rsidP="00014B92">
      <w:pPr>
        <w:rPr>
          <w:sz w:val="20"/>
          <w:szCs w:val="20"/>
        </w:rPr>
      </w:pPr>
      <w:r w:rsidRPr="00A64A90">
        <w:rPr>
          <w:sz w:val="20"/>
          <w:szCs w:val="20"/>
        </w:rPr>
        <w:t>Печать</w:t>
      </w:r>
    </w:p>
    <w:p w:rsidR="00014B92" w:rsidRPr="00A64A90" w:rsidRDefault="00014B92" w:rsidP="00014B92">
      <w:pPr>
        <w:rPr>
          <w:sz w:val="20"/>
          <w:szCs w:val="20"/>
        </w:rPr>
      </w:pPr>
    </w:p>
    <w:p w:rsidR="00014B92" w:rsidRPr="00413678" w:rsidRDefault="00014B92" w:rsidP="00413678">
      <w:pPr>
        <w:jc w:val="both"/>
      </w:pPr>
      <w:r w:rsidRPr="00A64A90">
        <w:rPr>
          <w:sz w:val="20"/>
          <w:szCs w:val="20"/>
        </w:rPr>
        <w:t>Телефон</w:t>
      </w:r>
      <w:r w:rsidR="00444CB4" w:rsidRPr="00A64A90">
        <w:rPr>
          <w:sz w:val="20"/>
          <w:szCs w:val="20"/>
        </w:rPr>
        <w:t xml:space="preserve"> </w:t>
      </w:r>
      <w:r w:rsidRPr="00A64A90">
        <w:rPr>
          <w:sz w:val="20"/>
          <w:szCs w:val="20"/>
        </w:rPr>
        <w:t>для</w:t>
      </w:r>
      <w:r w:rsidR="00444CB4" w:rsidRPr="00A64A90">
        <w:rPr>
          <w:sz w:val="20"/>
          <w:szCs w:val="20"/>
        </w:rPr>
        <w:t xml:space="preserve"> </w:t>
      </w:r>
      <w:r w:rsidRPr="00A64A90">
        <w:rPr>
          <w:sz w:val="20"/>
          <w:szCs w:val="20"/>
        </w:rPr>
        <w:t>справок</w:t>
      </w:r>
      <w:r w:rsidR="00444CB4" w:rsidRPr="00A64A90">
        <w:rPr>
          <w:sz w:val="20"/>
          <w:szCs w:val="20"/>
        </w:rPr>
        <w:t xml:space="preserve"> </w:t>
      </w:r>
      <w:r w:rsidRPr="00A64A90">
        <w:rPr>
          <w:sz w:val="20"/>
          <w:szCs w:val="20"/>
        </w:rPr>
        <w:t>управления</w:t>
      </w:r>
      <w:r w:rsidR="00444CB4" w:rsidRPr="00A64A90">
        <w:rPr>
          <w:sz w:val="20"/>
          <w:szCs w:val="20"/>
        </w:rPr>
        <w:t xml:space="preserve"> </w:t>
      </w:r>
      <w:r w:rsidRPr="00A64A90">
        <w:rPr>
          <w:sz w:val="20"/>
          <w:szCs w:val="20"/>
        </w:rPr>
        <w:t>образования</w:t>
      </w:r>
      <w:r w:rsidR="00444CB4" w:rsidRPr="00A64A90">
        <w:rPr>
          <w:sz w:val="20"/>
          <w:szCs w:val="20"/>
        </w:rPr>
        <w:t xml:space="preserve"> </w:t>
      </w:r>
      <w:r w:rsidRPr="00A64A90">
        <w:rPr>
          <w:sz w:val="20"/>
          <w:szCs w:val="20"/>
        </w:rPr>
        <w:t>администрации</w:t>
      </w:r>
      <w:r w:rsidR="00444CB4" w:rsidRPr="00413678">
        <w:t xml:space="preserve"> </w:t>
      </w:r>
      <w:r w:rsidRPr="00413678">
        <w:t>Верхнебуреинского</w:t>
      </w:r>
      <w:r w:rsidR="00444CB4" w:rsidRPr="00413678">
        <w:t xml:space="preserve"> </w:t>
      </w:r>
      <w:r w:rsidRPr="00413678">
        <w:t>муниципального</w:t>
      </w:r>
      <w:r w:rsidR="00444CB4" w:rsidRPr="00413678">
        <w:t xml:space="preserve"> </w:t>
      </w:r>
      <w:r w:rsidRPr="00413678">
        <w:t>района</w:t>
      </w:r>
      <w:r w:rsidR="00444CB4" w:rsidRPr="00413678">
        <w:t xml:space="preserve"> </w:t>
      </w:r>
      <w:r w:rsidRPr="00413678">
        <w:t>Хабаровского</w:t>
      </w:r>
      <w:r w:rsidR="00444CB4" w:rsidRPr="00413678">
        <w:t xml:space="preserve"> </w:t>
      </w:r>
      <w:r w:rsidRPr="00413678">
        <w:t>края</w:t>
      </w:r>
      <w:r w:rsidR="00444CB4" w:rsidRPr="00413678">
        <w:t xml:space="preserve"> </w:t>
      </w:r>
      <w:r w:rsidRPr="00413678">
        <w:t>8(42149)</w:t>
      </w:r>
      <w:r w:rsidR="00444CB4" w:rsidRPr="00413678">
        <w:t xml:space="preserve"> </w:t>
      </w:r>
      <w:r w:rsidRPr="00413678">
        <w:t>51873</w:t>
      </w:r>
    </w:p>
    <w:p w:rsidR="00A64A90" w:rsidRDefault="00A64A90" w:rsidP="000E025F">
      <w:pPr>
        <w:spacing w:line="240" w:lineRule="exact"/>
        <w:jc w:val="right"/>
        <w:rPr>
          <w:sz w:val="28"/>
          <w:szCs w:val="28"/>
        </w:rPr>
      </w:pPr>
    </w:p>
    <w:p w:rsidR="000E025F" w:rsidRPr="00444CB4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>
        <w:rPr>
          <w:sz w:val="28"/>
          <w:szCs w:val="28"/>
        </w:rPr>
        <w:t xml:space="preserve"> 4</w:t>
      </w:r>
    </w:p>
    <w:p w:rsidR="000E025F" w:rsidRPr="00444CB4" w:rsidRDefault="000E025F" w:rsidP="000E025F">
      <w:pPr>
        <w:spacing w:line="240" w:lineRule="exact"/>
        <w:jc w:val="right"/>
        <w:rPr>
          <w:sz w:val="28"/>
          <w:szCs w:val="28"/>
        </w:rPr>
      </w:pP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регламенту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"Прием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заявлений,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постановка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организации,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реализующие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общеобразовательную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образовательную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программу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образования,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расположенные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территории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края"</w:t>
      </w:r>
    </w:p>
    <w:p w:rsidR="00D152A6" w:rsidRPr="00444CB4" w:rsidRDefault="00D152A6" w:rsidP="00014B92">
      <w:pPr>
        <w:rPr>
          <w:sz w:val="28"/>
          <w:szCs w:val="28"/>
        </w:rPr>
      </w:pPr>
    </w:p>
    <w:p w:rsidR="00504431" w:rsidRPr="00444CB4" w:rsidRDefault="00504431" w:rsidP="00504431">
      <w:pPr>
        <w:spacing w:line="240" w:lineRule="exact"/>
        <w:jc w:val="center"/>
        <w:rPr>
          <w:sz w:val="28"/>
          <w:szCs w:val="28"/>
        </w:rPr>
      </w:pPr>
    </w:p>
    <w:p w:rsidR="00E877C3" w:rsidRPr="00444CB4" w:rsidRDefault="00504431" w:rsidP="005044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4CB4">
        <w:rPr>
          <w:rFonts w:ascii="Times New Roman" w:hAnsi="Times New Roman" w:cs="Times New Roman"/>
          <w:sz w:val="28"/>
          <w:szCs w:val="28"/>
        </w:rPr>
        <w:t>Форма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уведомления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регистрации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ребёнка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(о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постановке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на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учет)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для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получения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места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в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образовательной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организации,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реализующей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программы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дошкольного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образования</w:t>
      </w:r>
    </w:p>
    <w:p w:rsidR="00504431" w:rsidRPr="00444CB4" w:rsidRDefault="00504431" w:rsidP="00E87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431" w:rsidRPr="00444CB4" w:rsidRDefault="00504431" w:rsidP="00504431">
      <w:pPr>
        <w:spacing w:line="320" w:lineRule="atLeast"/>
        <w:jc w:val="both"/>
        <w:rPr>
          <w:sz w:val="28"/>
          <w:szCs w:val="28"/>
        </w:rPr>
      </w:pPr>
    </w:p>
    <w:p w:rsidR="00504431" w:rsidRPr="00444CB4" w:rsidRDefault="00504431" w:rsidP="00504431">
      <w:pPr>
        <w:spacing w:line="320" w:lineRule="atLeast"/>
        <w:jc w:val="both"/>
        <w:rPr>
          <w:sz w:val="28"/>
          <w:szCs w:val="28"/>
        </w:rPr>
      </w:pPr>
    </w:p>
    <w:p w:rsidR="00504431" w:rsidRPr="00444CB4" w:rsidRDefault="00504431" w:rsidP="00504431">
      <w:pPr>
        <w:spacing w:line="320" w:lineRule="atLeast"/>
        <w:jc w:val="both"/>
        <w:rPr>
          <w:sz w:val="28"/>
          <w:szCs w:val="28"/>
        </w:rPr>
      </w:pPr>
      <w:r w:rsidRPr="00444CB4">
        <w:rPr>
          <w:sz w:val="28"/>
          <w:szCs w:val="28"/>
        </w:rPr>
        <w:t>Настоящее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уведомление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выдано</w:t>
      </w:r>
      <w:r w:rsidR="00444CB4">
        <w:rPr>
          <w:sz w:val="28"/>
          <w:szCs w:val="28"/>
        </w:rPr>
        <w:t xml:space="preserve"> </w:t>
      </w:r>
    </w:p>
    <w:p w:rsidR="00504431" w:rsidRPr="00444CB4" w:rsidRDefault="00444CB4" w:rsidP="0050443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504431" w:rsidRPr="00444CB4">
        <w:rPr>
          <w:sz w:val="28"/>
          <w:szCs w:val="28"/>
          <w:u w:val="single"/>
        </w:rPr>
        <w:t>___________________________________</w:t>
      </w:r>
      <w:r>
        <w:rPr>
          <w:sz w:val="28"/>
          <w:szCs w:val="28"/>
          <w:u w:val="single"/>
        </w:rPr>
        <w:t xml:space="preserve"> </w:t>
      </w:r>
    </w:p>
    <w:p w:rsidR="00504431" w:rsidRPr="00444CB4" w:rsidRDefault="00504431" w:rsidP="00504431">
      <w:pPr>
        <w:jc w:val="center"/>
        <w:rPr>
          <w:sz w:val="28"/>
          <w:szCs w:val="28"/>
        </w:rPr>
      </w:pPr>
      <w:r w:rsidRPr="00444CB4">
        <w:rPr>
          <w:bCs/>
          <w:sz w:val="28"/>
          <w:szCs w:val="28"/>
        </w:rPr>
        <w:t>(ФИО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родителя)</w:t>
      </w:r>
    </w:p>
    <w:p w:rsidR="00504431" w:rsidRPr="00444CB4" w:rsidRDefault="00504431" w:rsidP="00504431">
      <w:pPr>
        <w:spacing w:line="320" w:lineRule="atLeast"/>
        <w:jc w:val="both"/>
        <w:rPr>
          <w:sz w:val="28"/>
          <w:szCs w:val="28"/>
        </w:rPr>
      </w:pPr>
    </w:p>
    <w:p w:rsidR="00504431" w:rsidRPr="00444CB4" w:rsidRDefault="00504431" w:rsidP="00504431">
      <w:pPr>
        <w:spacing w:line="320" w:lineRule="atLeast"/>
        <w:jc w:val="both"/>
        <w:rPr>
          <w:sz w:val="28"/>
          <w:szCs w:val="28"/>
        </w:rPr>
      </w:pPr>
    </w:p>
    <w:p w:rsidR="00504431" w:rsidRPr="00444CB4" w:rsidRDefault="00504431" w:rsidP="00504431">
      <w:pPr>
        <w:jc w:val="both"/>
        <w:rPr>
          <w:sz w:val="28"/>
          <w:szCs w:val="28"/>
        </w:rPr>
      </w:pP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том,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что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  <w:u w:val="single"/>
        </w:rPr>
        <w:t>_______________________________</w:t>
      </w:r>
      <w:r w:rsidR="00444CB4">
        <w:rPr>
          <w:sz w:val="28"/>
          <w:szCs w:val="28"/>
          <w:u w:val="single"/>
        </w:rPr>
        <w:t xml:space="preserve"> </w:t>
      </w:r>
    </w:p>
    <w:p w:rsidR="00504431" w:rsidRPr="00444CB4" w:rsidRDefault="00504431" w:rsidP="00504431">
      <w:pPr>
        <w:jc w:val="center"/>
        <w:rPr>
          <w:sz w:val="28"/>
          <w:szCs w:val="28"/>
        </w:rPr>
      </w:pPr>
      <w:r w:rsidRPr="00444CB4">
        <w:rPr>
          <w:bCs/>
          <w:sz w:val="28"/>
          <w:szCs w:val="28"/>
        </w:rPr>
        <w:t>(ФИО</w:t>
      </w:r>
      <w:r w:rsidR="00444CB4">
        <w:rPr>
          <w:bCs/>
          <w:sz w:val="28"/>
          <w:szCs w:val="28"/>
        </w:rPr>
        <w:t xml:space="preserve"> </w:t>
      </w:r>
      <w:r w:rsidRPr="00444CB4">
        <w:rPr>
          <w:bCs/>
          <w:sz w:val="28"/>
          <w:szCs w:val="28"/>
        </w:rPr>
        <w:t>ребёнка)</w:t>
      </w:r>
    </w:p>
    <w:p w:rsidR="00504431" w:rsidRPr="00444CB4" w:rsidRDefault="00504431" w:rsidP="00504431">
      <w:pPr>
        <w:spacing w:line="320" w:lineRule="atLeast"/>
        <w:jc w:val="both"/>
        <w:rPr>
          <w:sz w:val="28"/>
          <w:szCs w:val="28"/>
        </w:rPr>
      </w:pPr>
    </w:p>
    <w:p w:rsidR="00504431" w:rsidRPr="00444CB4" w:rsidRDefault="00504431" w:rsidP="00504431">
      <w:pPr>
        <w:jc w:val="both"/>
        <w:rPr>
          <w:sz w:val="28"/>
          <w:szCs w:val="28"/>
          <w:u w:val="single"/>
        </w:rPr>
      </w:pPr>
      <w:r w:rsidRPr="00444CB4">
        <w:rPr>
          <w:sz w:val="28"/>
          <w:szCs w:val="28"/>
        </w:rPr>
        <w:t>зарегистрирован(а)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для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предоставления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места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_________________</w:t>
      </w:r>
      <w:r w:rsidR="00444CB4">
        <w:rPr>
          <w:sz w:val="28"/>
          <w:szCs w:val="28"/>
          <w:u w:val="single"/>
        </w:rPr>
        <w:t xml:space="preserve"> </w:t>
      </w:r>
    </w:p>
    <w:p w:rsidR="00504431" w:rsidRPr="00444CB4" w:rsidRDefault="00444CB4" w:rsidP="00504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4431" w:rsidRPr="00444CB4">
        <w:rPr>
          <w:sz w:val="28"/>
          <w:szCs w:val="28"/>
        </w:rPr>
        <w:t>(наименование</w:t>
      </w:r>
      <w:r>
        <w:rPr>
          <w:sz w:val="28"/>
          <w:szCs w:val="28"/>
        </w:rPr>
        <w:t xml:space="preserve"> </w:t>
      </w:r>
      <w:r w:rsidR="00504431" w:rsidRPr="00444CB4">
        <w:rPr>
          <w:sz w:val="28"/>
          <w:szCs w:val="28"/>
        </w:rPr>
        <w:t>ДОУ)</w:t>
      </w:r>
      <w:r>
        <w:rPr>
          <w:sz w:val="28"/>
          <w:szCs w:val="28"/>
        </w:rPr>
        <w:t xml:space="preserve"> </w:t>
      </w:r>
    </w:p>
    <w:p w:rsidR="00504431" w:rsidRPr="00444CB4" w:rsidRDefault="00504431" w:rsidP="00504431">
      <w:pPr>
        <w:jc w:val="both"/>
        <w:rPr>
          <w:sz w:val="28"/>
          <w:szCs w:val="28"/>
        </w:rPr>
      </w:pPr>
    </w:p>
    <w:p w:rsidR="00504431" w:rsidRPr="00444CB4" w:rsidRDefault="00504431" w:rsidP="00504431">
      <w:pPr>
        <w:jc w:val="both"/>
        <w:rPr>
          <w:sz w:val="28"/>
          <w:szCs w:val="28"/>
        </w:rPr>
      </w:pPr>
      <w:r w:rsidRPr="00444CB4">
        <w:rPr>
          <w:sz w:val="28"/>
          <w:szCs w:val="28"/>
        </w:rPr>
        <w:t>за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_______________________</w:t>
      </w:r>
      <w:r w:rsidR="00444CB4">
        <w:rPr>
          <w:sz w:val="28"/>
          <w:szCs w:val="28"/>
          <w:u w:val="single"/>
        </w:rPr>
        <w:t xml:space="preserve"> </w:t>
      </w:r>
      <w:r w:rsidRPr="00444CB4">
        <w:rPr>
          <w:sz w:val="28"/>
          <w:szCs w:val="28"/>
        </w:rPr>
        <w:t>от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____________________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года.</w:t>
      </w:r>
    </w:p>
    <w:p w:rsidR="00504431" w:rsidRPr="00444CB4" w:rsidRDefault="00504431" w:rsidP="00504431">
      <w:pPr>
        <w:spacing w:before="1133" w:line="320" w:lineRule="atLeast"/>
        <w:rPr>
          <w:sz w:val="28"/>
          <w:szCs w:val="28"/>
        </w:rPr>
      </w:pPr>
    </w:p>
    <w:p w:rsidR="00504431" w:rsidRPr="00444CB4" w:rsidRDefault="00504431" w:rsidP="00504431">
      <w:pPr>
        <w:spacing w:line="320" w:lineRule="atLeas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__________________________________</w:t>
      </w:r>
    </w:p>
    <w:p w:rsidR="00504431" w:rsidRPr="00444CB4" w:rsidRDefault="00504431" w:rsidP="00504431">
      <w:pPr>
        <w:spacing w:line="320" w:lineRule="atLeas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(специалист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управления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образования)</w:t>
      </w:r>
    </w:p>
    <w:p w:rsidR="00504431" w:rsidRPr="00444CB4" w:rsidRDefault="00504431" w:rsidP="00E87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7C3" w:rsidRPr="00444CB4" w:rsidRDefault="00E877C3" w:rsidP="00216CF9">
      <w:pPr>
        <w:spacing w:line="240" w:lineRule="exact"/>
        <w:jc w:val="center"/>
        <w:rPr>
          <w:sz w:val="28"/>
          <w:szCs w:val="28"/>
        </w:rPr>
      </w:pPr>
    </w:p>
    <w:p w:rsidR="00CB7D7C" w:rsidRPr="00444CB4" w:rsidRDefault="00CB7D7C" w:rsidP="00216CF9">
      <w:pPr>
        <w:spacing w:line="240" w:lineRule="exact"/>
        <w:jc w:val="center"/>
        <w:rPr>
          <w:sz w:val="28"/>
          <w:szCs w:val="28"/>
        </w:rPr>
      </w:pPr>
    </w:p>
    <w:p w:rsidR="00CB7D7C" w:rsidRPr="00444CB4" w:rsidRDefault="00CB7D7C" w:rsidP="00216CF9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CB7D7C" w:rsidRPr="00444CB4" w:rsidRDefault="00CB7D7C" w:rsidP="00216CF9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CB7D7C" w:rsidRPr="00444CB4" w:rsidRDefault="00CB7D7C" w:rsidP="00216CF9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CB7D7C" w:rsidRPr="00444CB4" w:rsidRDefault="00CB7D7C" w:rsidP="00216CF9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CB7D7C" w:rsidRPr="00444CB4" w:rsidRDefault="00CB7D7C" w:rsidP="00216CF9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CB7D7C" w:rsidRPr="00444CB4" w:rsidRDefault="00CB7D7C" w:rsidP="00216CF9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CB7D7C" w:rsidRPr="00444CB4" w:rsidRDefault="00CB7D7C" w:rsidP="00216CF9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CB7D7C" w:rsidRPr="00444CB4" w:rsidRDefault="00CB7D7C" w:rsidP="00216CF9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0E025F" w:rsidRPr="00444CB4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>
        <w:rPr>
          <w:sz w:val="28"/>
          <w:szCs w:val="28"/>
        </w:rPr>
        <w:t xml:space="preserve"> 5</w:t>
      </w:r>
    </w:p>
    <w:p w:rsidR="000E025F" w:rsidRPr="00444CB4" w:rsidRDefault="000E025F" w:rsidP="000E025F">
      <w:pPr>
        <w:spacing w:line="240" w:lineRule="exact"/>
        <w:jc w:val="right"/>
        <w:rPr>
          <w:sz w:val="28"/>
          <w:szCs w:val="28"/>
        </w:rPr>
      </w:pP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регламенту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"Прием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заявлений,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постановка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организации,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реализующие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общеобразовательную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образовательную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программу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образования,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расположенные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территории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края"</w:t>
      </w:r>
    </w:p>
    <w:p w:rsidR="00CB7D7C" w:rsidRPr="00444CB4" w:rsidRDefault="00CB7D7C" w:rsidP="000E025F">
      <w:pPr>
        <w:spacing w:line="240" w:lineRule="exact"/>
        <w:rPr>
          <w:sz w:val="28"/>
          <w:szCs w:val="28"/>
          <w:highlight w:val="yellow"/>
        </w:rPr>
      </w:pPr>
    </w:p>
    <w:p w:rsidR="00CB7D7C" w:rsidRPr="00444CB4" w:rsidRDefault="00CB7D7C" w:rsidP="00CB7D7C">
      <w:pPr>
        <w:spacing w:line="240" w:lineRule="exact"/>
        <w:jc w:val="center"/>
        <w:rPr>
          <w:sz w:val="28"/>
          <w:szCs w:val="28"/>
        </w:rPr>
      </w:pPr>
    </w:p>
    <w:p w:rsidR="00CB7D7C" w:rsidRPr="00444CB4" w:rsidRDefault="00CB7D7C" w:rsidP="00CB7D7C">
      <w:pPr>
        <w:pStyle w:val="ConsPlusNormal"/>
        <w:ind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44CB4">
        <w:rPr>
          <w:rFonts w:ascii="Times New Roman" w:hAnsi="Times New Roman" w:cs="Times New Roman"/>
          <w:sz w:val="28"/>
          <w:szCs w:val="28"/>
        </w:rPr>
        <w:t>Форма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уведомления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об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sz w:val="28"/>
          <w:szCs w:val="28"/>
        </w:rPr>
        <w:t>отказе</w:t>
      </w:r>
      <w:r w:rsidR="00444CB4">
        <w:rPr>
          <w:rFonts w:ascii="Times New Roman" w:hAnsi="Times New Roman" w:cs="Times New Roman"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444C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bCs/>
          <w:iCs/>
          <w:sz w:val="28"/>
          <w:szCs w:val="28"/>
        </w:rPr>
        <w:t>приеме</w:t>
      </w:r>
      <w:r w:rsidR="00444C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bCs/>
          <w:iCs/>
          <w:sz w:val="28"/>
          <w:szCs w:val="28"/>
        </w:rPr>
        <w:t>заявления</w:t>
      </w:r>
      <w:r w:rsidR="00444C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444C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bCs/>
          <w:iCs/>
          <w:sz w:val="28"/>
          <w:szCs w:val="28"/>
        </w:rPr>
        <w:t>постановке</w:t>
      </w:r>
      <w:r w:rsidR="00444C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="00444C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bCs/>
          <w:iCs/>
          <w:sz w:val="28"/>
          <w:szCs w:val="28"/>
        </w:rPr>
        <w:t>учет</w:t>
      </w:r>
      <w:r w:rsidR="00444C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444C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bCs/>
          <w:iCs/>
          <w:sz w:val="28"/>
          <w:szCs w:val="28"/>
        </w:rPr>
        <w:t>зачислении</w:t>
      </w:r>
      <w:r w:rsidR="00444C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bCs/>
          <w:iCs/>
          <w:sz w:val="28"/>
          <w:szCs w:val="28"/>
        </w:rPr>
        <w:t>ребенка</w:t>
      </w:r>
      <w:r w:rsidR="00444C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444C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bCs/>
          <w:iCs/>
          <w:sz w:val="28"/>
          <w:szCs w:val="28"/>
        </w:rPr>
        <w:t>дошкольное</w:t>
      </w:r>
      <w:r w:rsidR="00444C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bCs/>
          <w:iCs/>
          <w:sz w:val="28"/>
          <w:szCs w:val="28"/>
        </w:rPr>
        <w:t>образовательное</w:t>
      </w:r>
      <w:r w:rsidR="00444C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bCs/>
          <w:iCs/>
          <w:sz w:val="28"/>
          <w:szCs w:val="28"/>
        </w:rPr>
        <w:t>учреждение</w:t>
      </w:r>
      <w:r w:rsidR="00444C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bCs/>
          <w:iCs/>
          <w:sz w:val="28"/>
          <w:szCs w:val="28"/>
        </w:rPr>
        <w:t>Верхнебуреинского</w:t>
      </w:r>
      <w:r w:rsidR="00444C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="00444C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4CB4">
        <w:rPr>
          <w:rFonts w:ascii="Times New Roman" w:hAnsi="Times New Roman" w:cs="Times New Roman"/>
          <w:bCs/>
          <w:iCs/>
          <w:sz w:val="28"/>
          <w:szCs w:val="28"/>
        </w:rPr>
        <w:t>района</w:t>
      </w:r>
    </w:p>
    <w:p w:rsidR="00CB7D7C" w:rsidRPr="00444CB4" w:rsidRDefault="00CB7D7C" w:rsidP="00CB7D7C">
      <w:pPr>
        <w:autoSpaceDE w:val="0"/>
        <w:autoSpaceDN w:val="0"/>
        <w:adjustRightInd w:val="0"/>
        <w:rPr>
          <w:iCs/>
          <w:sz w:val="28"/>
          <w:szCs w:val="28"/>
        </w:rPr>
      </w:pPr>
    </w:p>
    <w:p w:rsidR="00CB7D7C" w:rsidRPr="00444CB4" w:rsidRDefault="00CB7D7C" w:rsidP="00CB7D7C">
      <w:pPr>
        <w:autoSpaceDE w:val="0"/>
        <w:autoSpaceDN w:val="0"/>
        <w:adjustRightInd w:val="0"/>
        <w:rPr>
          <w:iCs/>
          <w:sz w:val="28"/>
          <w:szCs w:val="28"/>
        </w:rPr>
      </w:pPr>
    </w:p>
    <w:p w:rsidR="00CB7D7C" w:rsidRPr="00444CB4" w:rsidRDefault="00CB7D7C" w:rsidP="00CB7D7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44CB4">
        <w:rPr>
          <w:iCs/>
          <w:sz w:val="28"/>
          <w:szCs w:val="28"/>
        </w:rPr>
        <w:t>Управление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образования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администрации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Верхнебуреинского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муниципального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района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отказывает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в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приеме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заявления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о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постановке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на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учет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и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зачислении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ребенка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в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дошкольное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образовательное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учреждение,</w:t>
      </w:r>
      <w:r w:rsidR="00444CB4">
        <w:rPr>
          <w:iCs/>
          <w:sz w:val="28"/>
          <w:szCs w:val="28"/>
        </w:rPr>
        <w:t xml:space="preserve"> </w:t>
      </w:r>
    </w:p>
    <w:p w:rsidR="00CB7D7C" w:rsidRPr="00444CB4" w:rsidRDefault="00CB7D7C" w:rsidP="00CB7D7C">
      <w:pPr>
        <w:autoSpaceDE w:val="0"/>
        <w:autoSpaceDN w:val="0"/>
        <w:adjustRightInd w:val="0"/>
        <w:rPr>
          <w:iCs/>
          <w:sz w:val="28"/>
          <w:szCs w:val="28"/>
        </w:rPr>
      </w:pPr>
      <w:r w:rsidRPr="00444CB4">
        <w:rPr>
          <w:iCs/>
          <w:sz w:val="28"/>
          <w:szCs w:val="28"/>
        </w:rPr>
        <w:t>поданного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_____________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20___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года</w:t>
      </w:r>
    </w:p>
    <w:p w:rsidR="00CB7D7C" w:rsidRPr="00444CB4" w:rsidRDefault="00CB7D7C" w:rsidP="00CB7D7C">
      <w:pPr>
        <w:autoSpaceDE w:val="0"/>
        <w:autoSpaceDN w:val="0"/>
        <w:adjustRightInd w:val="0"/>
        <w:rPr>
          <w:iCs/>
          <w:sz w:val="28"/>
          <w:szCs w:val="28"/>
        </w:rPr>
      </w:pPr>
      <w:r w:rsidRPr="00444CB4">
        <w:rPr>
          <w:iCs/>
          <w:sz w:val="28"/>
          <w:szCs w:val="28"/>
        </w:rPr>
        <w:t>_______________________________________</w:t>
      </w:r>
      <w:r w:rsidR="000E025F">
        <w:rPr>
          <w:iCs/>
          <w:sz w:val="28"/>
          <w:szCs w:val="28"/>
        </w:rPr>
        <w:t>____________________________</w:t>
      </w:r>
      <w:r w:rsidRPr="00444CB4">
        <w:rPr>
          <w:iCs/>
          <w:sz w:val="28"/>
          <w:szCs w:val="28"/>
        </w:rPr>
        <w:t>,</w:t>
      </w:r>
    </w:p>
    <w:p w:rsidR="00CB7D7C" w:rsidRPr="000E025F" w:rsidRDefault="00CB7D7C" w:rsidP="00CB7D7C">
      <w:pPr>
        <w:autoSpaceDE w:val="0"/>
        <w:autoSpaceDN w:val="0"/>
        <w:adjustRightInd w:val="0"/>
        <w:jc w:val="center"/>
        <w:rPr>
          <w:iCs/>
        </w:rPr>
      </w:pPr>
      <w:r w:rsidRPr="000E025F">
        <w:rPr>
          <w:iCs/>
        </w:rPr>
        <w:t>(ФИО</w:t>
      </w:r>
      <w:r w:rsidR="00444CB4" w:rsidRPr="000E025F">
        <w:rPr>
          <w:iCs/>
        </w:rPr>
        <w:t xml:space="preserve"> </w:t>
      </w:r>
      <w:r w:rsidRPr="000E025F">
        <w:rPr>
          <w:iCs/>
        </w:rPr>
        <w:t>заявителя)</w:t>
      </w:r>
    </w:p>
    <w:p w:rsidR="00CB7D7C" w:rsidRPr="00444CB4" w:rsidRDefault="00CB7D7C" w:rsidP="00CB7D7C">
      <w:pPr>
        <w:autoSpaceDE w:val="0"/>
        <w:autoSpaceDN w:val="0"/>
        <w:adjustRightInd w:val="0"/>
        <w:rPr>
          <w:iCs/>
          <w:sz w:val="28"/>
          <w:szCs w:val="28"/>
        </w:rPr>
      </w:pPr>
      <w:r w:rsidRPr="00444CB4">
        <w:rPr>
          <w:iCs/>
          <w:sz w:val="28"/>
          <w:szCs w:val="28"/>
        </w:rPr>
        <w:t>(паспорт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____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№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__________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выдан: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________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г.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___________________________</w:t>
      </w:r>
    </w:p>
    <w:p w:rsidR="00CB7D7C" w:rsidRPr="00444CB4" w:rsidRDefault="00CB7D7C" w:rsidP="00CB7D7C">
      <w:pPr>
        <w:autoSpaceDE w:val="0"/>
        <w:autoSpaceDN w:val="0"/>
        <w:adjustRightInd w:val="0"/>
        <w:rPr>
          <w:iCs/>
          <w:sz w:val="28"/>
          <w:szCs w:val="28"/>
        </w:rPr>
      </w:pPr>
      <w:r w:rsidRPr="00444CB4">
        <w:rPr>
          <w:iCs/>
          <w:sz w:val="28"/>
          <w:szCs w:val="28"/>
        </w:rPr>
        <w:t>__________________________________________,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код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подразделения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____________</w:t>
      </w:r>
    </w:p>
    <w:p w:rsidR="00CB7D7C" w:rsidRPr="00444CB4" w:rsidRDefault="00CB7D7C" w:rsidP="00CB7D7C">
      <w:pPr>
        <w:autoSpaceDE w:val="0"/>
        <w:autoSpaceDN w:val="0"/>
        <w:adjustRightInd w:val="0"/>
        <w:rPr>
          <w:iCs/>
          <w:sz w:val="28"/>
          <w:szCs w:val="28"/>
        </w:rPr>
      </w:pPr>
    </w:p>
    <w:p w:rsidR="00CB7D7C" w:rsidRPr="00444CB4" w:rsidRDefault="00CB7D7C" w:rsidP="00CB7D7C">
      <w:pPr>
        <w:autoSpaceDE w:val="0"/>
        <w:autoSpaceDN w:val="0"/>
        <w:adjustRightInd w:val="0"/>
        <w:rPr>
          <w:iCs/>
          <w:sz w:val="28"/>
          <w:szCs w:val="28"/>
        </w:rPr>
      </w:pPr>
      <w:r w:rsidRPr="00444CB4">
        <w:rPr>
          <w:iCs/>
          <w:sz w:val="28"/>
          <w:szCs w:val="28"/>
        </w:rPr>
        <w:t>проживающий(ая)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по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адресу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______________________________________________,</w:t>
      </w:r>
    </w:p>
    <w:p w:rsidR="00CB7D7C" w:rsidRPr="00444CB4" w:rsidRDefault="00CB7D7C" w:rsidP="00CB7D7C">
      <w:pPr>
        <w:autoSpaceDE w:val="0"/>
        <w:autoSpaceDN w:val="0"/>
        <w:adjustRightInd w:val="0"/>
        <w:rPr>
          <w:iCs/>
          <w:sz w:val="28"/>
          <w:szCs w:val="28"/>
        </w:rPr>
      </w:pPr>
      <w:r w:rsidRPr="00444CB4">
        <w:rPr>
          <w:iCs/>
          <w:sz w:val="28"/>
          <w:szCs w:val="28"/>
        </w:rPr>
        <w:t>(индекс,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город,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улица,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дом,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квартира)</w:t>
      </w:r>
    </w:p>
    <w:p w:rsidR="00CB7D7C" w:rsidRPr="00444CB4" w:rsidRDefault="00CB7D7C" w:rsidP="00CB7D7C">
      <w:pPr>
        <w:autoSpaceDE w:val="0"/>
        <w:autoSpaceDN w:val="0"/>
        <w:adjustRightInd w:val="0"/>
        <w:rPr>
          <w:iCs/>
          <w:sz w:val="28"/>
          <w:szCs w:val="28"/>
        </w:rPr>
      </w:pPr>
      <w:r w:rsidRPr="00444CB4">
        <w:rPr>
          <w:iCs/>
          <w:sz w:val="28"/>
          <w:szCs w:val="28"/>
        </w:rPr>
        <w:t>на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следующих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основаниях:</w:t>
      </w:r>
    </w:p>
    <w:p w:rsidR="00CB7D7C" w:rsidRPr="00444CB4" w:rsidRDefault="00CB7D7C" w:rsidP="00CB7D7C">
      <w:pPr>
        <w:autoSpaceDE w:val="0"/>
        <w:autoSpaceDN w:val="0"/>
        <w:adjustRightInd w:val="0"/>
        <w:rPr>
          <w:iCs/>
          <w:sz w:val="28"/>
          <w:szCs w:val="28"/>
        </w:rPr>
      </w:pPr>
      <w:r w:rsidRPr="00444CB4">
        <w:rPr>
          <w:iCs/>
          <w:sz w:val="28"/>
          <w:szCs w:val="28"/>
        </w:rPr>
        <w:t>1.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_____________________________________</w:t>
      </w:r>
      <w:r w:rsidR="000E025F">
        <w:rPr>
          <w:iCs/>
          <w:sz w:val="28"/>
          <w:szCs w:val="28"/>
        </w:rPr>
        <w:t>______________________________</w:t>
      </w:r>
      <w:r w:rsidRPr="00444CB4">
        <w:rPr>
          <w:iCs/>
          <w:sz w:val="28"/>
          <w:szCs w:val="28"/>
        </w:rPr>
        <w:t>,</w:t>
      </w:r>
    </w:p>
    <w:p w:rsidR="00CB7D7C" w:rsidRPr="00444CB4" w:rsidRDefault="00CB7D7C" w:rsidP="00CB7D7C">
      <w:pPr>
        <w:autoSpaceDE w:val="0"/>
        <w:autoSpaceDN w:val="0"/>
        <w:adjustRightInd w:val="0"/>
        <w:rPr>
          <w:iCs/>
          <w:sz w:val="28"/>
          <w:szCs w:val="28"/>
        </w:rPr>
      </w:pPr>
      <w:r w:rsidRPr="00444CB4">
        <w:rPr>
          <w:iCs/>
          <w:sz w:val="28"/>
          <w:szCs w:val="28"/>
        </w:rPr>
        <w:t>2.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_____________________________________</w:t>
      </w:r>
      <w:r w:rsidR="000E025F">
        <w:rPr>
          <w:iCs/>
          <w:sz w:val="28"/>
          <w:szCs w:val="28"/>
        </w:rPr>
        <w:t>______________________________</w:t>
      </w:r>
      <w:r w:rsidRPr="00444CB4">
        <w:rPr>
          <w:iCs/>
          <w:sz w:val="28"/>
          <w:szCs w:val="28"/>
        </w:rPr>
        <w:t>,</w:t>
      </w:r>
    </w:p>
    <w:p w:rsidR="00CB7D7C" w:rsidRPr="00444CB4" w:rsidRDefault="00CB7D7C" w:rsidP="00CB7D7C">
      <w:pPr>
        <w:autoSpaceDE w:val="0"/>
        <w:autoSpaceDN w:val="0"/>
        <w:adjustRightInd w:val="0"/>
        <w:rPr>
          <w:iCs/>
          <w:sz w:val="28"/>
          <w:szCs w:val="28"/>
        </w:rPr>
      </w:pPr>
      <w:r w:rsidRPr="00444CB4">
        <w:rPr>
          <w:iCs/>
          <w:sz w:val="28"/>
          <w:szCs w:val="28"/>
        </w:rPr>
        <w:t>3.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_____________________________________</w:t>
      </w:r>
      <w:r w:rsidR="000E025F">
        <w:rPr>
          <w:iCs/>
          <w:sz w:val="28"/>
          <w:szCs w:val="28"/>
        </w:rPr>
        <w:t>______________________________</w:t>
      </w:r>
      <w:r w:rsidRPr="00444CB4">
        <w:rPr>
          <w:iCs/>
          <w:sz w:val="28"/>
          <w:szCs w:val="28"/>
        </w:rPr>
        <w:t>.</w:t>
      </w:r>
    </w:p>
    <w:p w:rsidR="00CB7D7C" w:rsidRPr="000E025F" w:rsidRDefault="00CB7D7C" w:rsidP="000E025F">
      <w:pPr>
        <w:autoSpaceDE w:val="0"/>
        <w:autoSpaceDN w:val="0"/>
        <w:adjustRightInd w:val="0"/>
        <w:jc w:val="center"/>
        <w:rPr>
          <w:iCs/>
        </w:rPr>
      </w:pPr>
      <w:r w:rsidRPr="000E025F">
        <w:rPr>
          <w:iCs/>
        </w:rPr>
        <w:t>(аргументированное</w:t>
      </w:r>
      <w:r w:rsidR="00444CB4" w:rsidRPr="000E025F">
        <w:rPr>
          <w:iCs/>
        </w:rPr>
        <w:t xml:space="preserve"> </w:t>
      </w:r>
      <w:r w:rsidRPr="000E025F">
        <w:rPr>
          <w:iCs/>
        </w:rPr>
        <w:t>основание</w:t>
      </w:r>
      <w:r w:rsidR="00444CB4" w:rsidRPr="000E025F">
        <w:rPr>
          <w:iCs/>
        </w:rPr>
        <w:t xml:space="preserve"> </w:t>
      </w:r>
      <w:r w:rsidRPr="000E025F">
        <w:rPr>
          <w:iCs/>
        </w:rPr>
        <w:t>отказа)</w:t>
      </w:r>
    </w:p>
    <w:p w:rsidR="00CB7D7C" w:rsidRPr="00444CB4" w:rsidRDefault="00CB7D7C" w:rsidP="00CB7D7C">
      <w:pPr>
        <w:autoSpaceDE w:val="0"/>
        <w:autoSpaceDN w:val="0"/>
        <w:adjustRightInd w:val="0"/>
        <w:rPr>
          <w:iCs/>
          <w:sz w:val="28"/>
          <w:szCs w:val="28"/>
        </w:rPr>
      </w:pPr>
    </w:p>
    <w:p w:rsidR="00CB7D7C" w:rsidRPr="00444CB4" w:rsidRDefault="00CB7D7C" w:rsidP="00CB7D7C">
      <w:pPr>
        <w:autoSpaceDE w:val="0"/>
        <w:autoSpaceDN w:val="0"/>
        <w:adjustRightInd w:val="0"/>
        <w:rPr>
          <w:iCs/>
          <w:sz w:val="28"/>
          <w:szCs w:val="28"/>
        </w:rPr>
      </w:pPr>
      <w:r w:rsidRPr="00444CB4">
        <w:rPr>
          <w:iCs/>
          <w:sz w:val="28"/>
          <w:szCs w:val="28"/>
        </w:rPr>
        <w:t>Отказ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выдан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_____________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20__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года.</w:t>
      </w:r>
    </w:p>
    <w:p w:rsidR="00CB7D7C" w:rsidRPr="00444CB4" w:rsidRDefault="00CB7D7C" w:rsidP="00CB7D7C">
      <w:pPr>
        <w:autoSpaceDE w:val="0"/>
        <w:autoSpaceDN w:val="0"/>
        <w:adjustRightInd w:val="0"/>
        <w:rPr>
          <w:iCs/>
          <w:sz w:val="28"/>
          <w:szCs w:val="28"/>
        </w:rPr>
      </w:pPr>
    </w:p>
    <w:p w:rsidR="00CB7D7C" w:rsidRPr="00444CB4" w:rsidRDefault="00CB7D7C" w:rsidP="00CB7D7C">
      <w:pPr>
        <w:autoSpaceDE w:val="0"/>
        <w:autoSpaceDN w:val="0"/>
        <w:adjustRightInd w:val="0"/>
        <w:rPr>
          <w:iCs/>
          <w:sz w:val="28"/>
          <w:szCs w:val="28"/>
        </w:rPr>
      </w:pPr>
      <w:r w:rsidRPr="00444CB4">
        <w:rPr>
          <w:iCs/>
          <w:sz w:val="28"/>
          <w:szCs w:val="28"/>
        </w:rPr>
        <w:t>Специалист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управления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образования</w:t>
      </w:r>
    </w:p>
    <w:p w:rsidR="00CB7D7C" w:rsidRPr="00444CB4" w:rsidRDefault="00CB7D7C" w:rsidP="00CB7D7C">
      <w:pPr>
        <w:autoSpaceDE w:val="0"/>
        <w:autoSpaceDN w:val="0"/>
        <w:adjustRightInd w:val="0"/>
        <w:rPr>
          <w:iCs/>
          <w:sz w:val="28"/>
          <w:szCs w:val="28"/>
        </w:rPr>
      </w:pPr>
      <w:r w:rsidRPr="00444CB4">
        <w:rPr>
          <w:iCs/>
          <w:sz w:val="28"/>
          <w:szCs w:val="28"/>
        </w:rPr>
        <w:t>_________________________________________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/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_____________________</w:t>
      </w:r>
      <w:r w:rsidR="00444CB4">
        <w:rPr>
          <w:iCs/>
          <w:sz w:val="28"/>
          <w:szCs w:val="28"/>
        </w:rPr>
        <w:t xml:space="preserve"> </w:t>
      </w:r>
      <w:r w:rsidRPr="00444CB4">
        <w:rPr>
          <w:iCs/>
          <w:sz w:val="28"/>
          <w:szCs w:val="28"/>
        </w:rPr>
        <w:t>/</w:t>
      </w:r>
    </w:p>
    <w:p w:rsidR="00CB7D7C" w:rsidRPr="000E025F" w:rsidRDefault="00CB7D7C" w:rsidP="00CB7D7C">
      <w:pPr>
        <w:autoSpaceDE w:val="0"/>
        <w:autoSpaceDN w:val="0"/>
        <w:adjustRightInd w:val="0"/>
        <w:jc w:val="center"/>
        <w:rPr>
          <w:iCs/>
        </w:rPr>
      </w:pPr>
      <w:r w:rsidRPr="00444CB4">
        <w:rPr>
          <w:iCs/>
          <w:sz w:val="28"/>
          <w:szCs w:val="28"/>
        </w:rPr>
        <w:t>(</w:t>
      </w:r>
      <w:r w:rsidRPr="000E025F">
        <w:rPr>
          <w:iCs/>
        </w:rPr>
        <w:t>Подпись</w:t>
      </w:r>
      <w:r w:rsidR="00444CB4" w:rsidRPr="000E025F">
        <w:rPr>
          <w:iCs/>
        </w:rPr>
        <w:t xml:space="preserve"> </w:t>
      </w:r>
      <w:r w:rsidRPr="000E025F">
        <w:rPr>
          <w:iCs/>
        </w:rPr>
        <w:t>и</w:t>
      </w:r>
      <w:r w:rsidR="00444CB4" w:rsidRPr="000E025F">
        <w:rPr>
          <w:iCs/>
        </w:rPr>
        <w:t xml:space="preserve"> </w:t>
      </w:r>
      <w:r w:rsidRPr="000E025F">
        <w:rPr>
          <w:iCs/>
        </w:rPr>
        <w:t>ФИО</w:t>
      </w:r>
      <w:r w:rsidR="00444CB4" w:rsidRPr="000E025F">
        <w:rPr>
          <w:iCs/>
        </w:rPr>
        <w:t xml:space="preserve"> </w:t>
      </w:r>
      <w:r w:rsidRPr="000E025F">
        <w:rPr>
          <w:iCs/>
        </w:rPr>
        <w:t>сотрудника)</w:t>
      </w:r>
    </w:p>
    <w:p w:rsidR="00CB7D7C" w:rsidRPr="000E025F" w:rsidRDefault="00CB7D7C" w:rsidP="00CB7D7C">
      <w:pPr>
        <w:autoSpaceDE w:val="0"/>
        <w:autoSpaceDN w:val="0"/>
        <w:adjustRightInd w:val="0"/>
        <w:rPr>
          <w:iCs/>
        </w:rPr>
      </w:pPr>
      <w:r w:rsidRPr="000E025F">
        <w:rPr>
          <w:iCs/>
        </w:rPr>
        <w:t>М.П.</w:t>
      </w:r>
    </w:p>
    <w:p w:rsidR="000E025F" w:rsidRPr="00444CB4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>
        <w:rPr>
          <w:sz w:val="28"/>
          <w:szCs w:val="28"/>
        </w:rPr>
        <w:t xml:space="preserve"> 6</w:t>
      </w:r>
    </w:p>
    <w:p w:rsidR="000E025F" w:rsidRPr="00444CB4" w:rsidRDefault="000E025F" w:rsidP="000E025F">
      <w:pPr>
        <w:spacing w:line="240" w:lineRule="exact"/>
        <w:jc w:val="right"/>
        <w:rPr>
          <w:sz w:val="28"/>
          <w:szCs w:val="28"/>
        </w:rPr>
      </w:pP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регламенту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"Прием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заявлений,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постановка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организации,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реализующие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общеобразовательную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образовательную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программу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образования,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расположенные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территории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края"</w:t>
      </w:r>
    </w:p>
    <w:p w:rsidR="00FA57DD" w:rsidRDefault="00FA57DD" w:rsidP="00FA57DD">
      <w:pPr>
        <w:spacing w:line="240" w:lineRule="exact"/>
        <w:jc w:val="center"/>
        <w:rPr>
          <w:sz w:val="28"/>
          <w:szCs w:val="28"/>
        </w:rPr>
      </w:pPr>
    </w:p>
    <w:p w:rsidR="000E025F" w:rsidRDefault="000E025F" w:rsidP="00FA57DD">
      <w:pPr>
        <w:spacing w:line="240" w:lineRule="exact"/>
        <w:jc w:val="center"/>
        <w:rPr>
          <w:sz w:val="28"/>
          <w:szCs w:val="28"/>
        </w:rPr>
      </w:pPr>
    </w:p>
    <w:p w:rsidR="000E025F" w:rsidRDefault="000E025F" w:rsidP="00FA57DD">
      <w:pPr>
        <w:spacing w:line="240" w:lineRule="exact"/>
        <w:jc w:val="center"/>
        <w:rPr>
          <w:sz w:val="28"/>
          <w:szCs w:val="28"/>
        </w:rPr>
      </w:pPr>
    </w:p>
    <w:p w:rsidR="000E025F" w:rsidRPr="00444CB4" w:rsidRDefault="000E025F" w:rsidP="00FA57DD">
      <w:pPr>
        <w:spacing w:line="240" w:lineRule="exact"/>
        <w:jc w:val="center"/>
        <w:rPr>
          <w:sz w:val="28"/>
          <w:szCs w:val="28"/>
        </w:rPr>
      </w:pPr>
    </w:p>
    <w:p w:rsidR="00FA57DD" w:rsidRPr="00444CB4" w:rsidRDefault="00FA57DD" w:rsidP="00FA57DD">
      <w:pPr>
        <w:spacing w:line="240" w:lineRule="exact"/>
        <w:jc w:val="center"/>
        <w:rPr>
          <w:sz w:val="28"/>
          <w:szCs w:val="28"/>
        </w:rPr>
      </w:pPr>
      <w:r w:rsidRPr="00444CB4">
        <w:rPr>
          <w:sz w:val="28"/>
          <w:szCs w:val="28"/>
        </w:rPr>
        <w:t>Форма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журнала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регистрации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выдачи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путевок</w:t>
      </w:r>
      <w:r w:rsidR="00444CB4">
        <w:rPr>
          <w:sz w:val="28"/>
          <w:szCs w:val="28"/>
        </w:rPr>
        <w:t xml:space="preserve"> </w:t>
      </w:r>
      <w:r w:rsidR="007C111C" w:rsidRPr="00444CB4">
        <w:rPr>
          <w:sz w:val="28"/>
          <w:szCs w:val="28"/>
        </w:rPr>
        <w:t>(направлений)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реализующие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основную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общеобразовательную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образовательную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дошкольного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расположенные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территории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Хабаровского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края</w:t>
      </w:r>
    </w:p>
    <w:tbl>
      <w:tblPr>
        <w:tblpPr w:leftFromText="180" w:rightFromText="180" w:vertAnchor="text" w:horzAnchor="margin" w:tblpXSpec="center" w:tblpY="374"/>
        <w:tblW w:w="45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23"/>
        <w:gridCol w:w="1218"/>
        <w:gridCol w:w="1013"/>
        <w:gridCol w:w="1035"/>
        <w:gridCol w:w="1035"/>
        <w:gridCol w:w="1835"/>
        <w:gridCol w:w="1775"/>
      </w:tblGrid>
      <w:tr w:rsidR="00FA57DD" w:rsidRPr="000E025F" w:rsidTr="006B771C">
        <w:tc>
          <w:tcPr>
            <w:tcW w:w="293" w:type="pct"/>
          </w:tcPr>
          <w:p w:rsidR="00FA57DD" w:rsidRPr="000E025F" w:rsidRDefault="00FA57DD" w:rsidP="006B771C">
            <w:pPr>
              <w:jc w:val="center"/>
            </w:pPr>
            <w:r w:rsidRPr="000E025F">
              <w:t>№</w:t>
            </w:r>
            <w:r w:rsidR="00444CB4" w:rsidRPr="000E025F">
              <w:t xml:space="preserve"> </w:t>
            </w:r>
            <w:r w:rsidRPr="000E025F">
              <w:t>п/п</w:t>
            </w:r>
          </w:p>
        </w:tc>
        <w:tc>
          <w:tcPr>
            <w:tcW w:w="545" w:type="pct"/>
          </w:tcPr>
          <w:p w:rsidR="00FA57DD" w:rsidRPr="000E025F" w:rsidRDefault="00FA57DD" w:rsidP="006B771C">
            <w:pPr>
              <w:jc w:val="center"/>
            </w:pPr>
            <w:r w:rsidRPr="000E025F">
              <w:t>Ф.И.О.</w:t>
            </w:r>
            <w:r w:rsidR="00444CB4" w:rsidRPr="000E025F">
              <w:t xml:space="preserve"> </w:t>
            </w:r>
            <w:r w:rsidRPr="000E025F">
              <w:t>ребенка</w:t>
            </w:r>
          </w:p>
        </w:tc>
        <w:tc>
          <w:tcPr>
            <w:tcW w:w="647" w:type="pct"/>
          </w:tcPr>
          <w:p w:rsidR="00FA57DD" w:rsidRPr="000E025F" w:rsidRDefault="00FA57DD" w:rsidP="006B771C">
            <w:pPr>
              <w:jc w:val="center"/>
            </w:pPr>
            <w:r w:rsidRPr="000E025F">
              <w:t>Дата</w:t>
            </w:r>
            <w:r w:rsidR="00444CB4" w:rsidRPr="000E025F">
              <w:t xml:space="preserve"> </w:t>
            </w:r>
            <w:r w:rsidRPr="000E025F">
              <w:t>рождения</w:t>
            </w:r>
            <w:r w:rsidR="00444CB4" w:rsidRPr="000E025F">
              <w:t xml:space="preserve"> </w:t>
            </w:r>
            <w:r w:rsidRPr="000E025F">
              <w:t>ребенка</w:t>
            </w:r>
          </w:p>
        </w:tc>
        <w:tc>
          <w:tcPr>
            <w:tcW w:w="539" w:type="pct"/>
          </w:tcPr>
          <w:p w:rsidR="00FA57DD" w:rsidRPr="000E025F" w:rsidRDefault="00FA57DD" w:rsidP="006B771C">
            <w:pPr>
              <w:jc w:val="center"/>
            </w:pPr>
            <w:r w:rsidRPr="000E025F">
              <w:t>ДОУ,</w:t>
            </w:r>
            <w:r w:rsidR="00444CB4" w:rsidRPr="000E025F">
              <w:t xml:space="preserve"> </w:t>
            </w:r>
            <w:r w:rsidRPr="000E025F">
              <w:t>куда</w:t>
            </w:r>
            <w:r w:rsidR="00444CB4" w:rsidRPr="000E025F">
              <w:t xml:space="preserve"> </w:t>
            </w:r>
            <w:r w:rsidRPr="000E025F">
              <w:t>выдана</w:t>
            </w:r>
            <w:r w:rsidR="00444CB4" w:rsidRPr="000E025F">
              <w:t xml:space="preserve"> </w:t>
            </w:r>
            <w:r w:rsidRPr="000E025F">
              <w:t>путевка</w:t>
            </w:r>
          </w:p>
        </w:tc>
        <w:tc>
          <w:tcPr>
            <w:tcW w:w="551" w:type="pct"/>
          </w:tcPr>
          <w:p w:rsidR="00FA57DD" w:rsidRPr="000E025F" w:rsidRDefault="00FA57DD" w:rsidP="006B771C">
            <w:pPr>
              <w:jc w:val="center"/>
            </w:pPr>
            <w:r w:rsidRPr="000E025F">
              <w:t>№</w:t>
            </w:r>
            <w:r w:rsidR="00444CB4" w:rsidRPr="000E025F">
              <w:t xml:space="preserve"> </w:t>
            </w:r>
            <w:r w:rsidRPr="000E025F">
              <w:t>путевки</w:t>
            </w:r>
          </w:p>
        </w:tc>
        <w:tc>
          <w:tcPr>
            <w:tcW w:w="969" w:type="pct"/>
          </w:tcPr>
          <w:p w:rsidR="00FA57DD" w:rsidRPr="000E025F" w:rsidRDefault="00FA57DD" w:rsidP="006B771C">
            <w:pPr>
              <w:jc w:val="center"/>
            </w:pPr>
            <w:r w:rsidRPr="000E025F">
              <w:t>Дата</w:t>
            </w:r>
            <w:r w:rsidR="00444CB4" w:rsidRPr="000E025F">
              <w:t xml:space="preserve"> </w:t>
            </w:r>
            <w:r w:rsidRPr="000E025F">
              <w:t>выдачи</w:t>
            </w:r>
            <w:r w:rsidR="00444CB4" w:rsidRPr="000E025F">
              <w:t xml:space="preserve"> </w:t>
            </w:r>
            <w:r w:rsidRPr="000E025F">
              <w:t>путевки</w:t>
            </w:r>
          </w:p>
        </w:tc>
        <w:tc>
          <w:tcPr>
            <w:tcW w:w="517" w:type="pct"/>
          </w:tcPr>
          <w:p w:rsidR="00FA57DD" w:rsidRPr="000E025F" w:rsidRDefault="00FA57DD" w:rsidP="006B771C">
            <w:pPr>
              <w:jc w:val="center"/>
            </w:pPr>
            <w:r w:rsidRPr="000E025F">
              <w:t>Ф.И.О.</w:t>
            </w:r>
            <w:r w:rsidR="00444CB4" w:rsidRPr="000E025F">
              <w:t xml:space="preserve"> </w:t>
            </w:r>
            <w:r w:rsidRPr="000E025F">
              <w:t>родителя</w:t>
            </w:r>
            <w:r w:rsidR="00444CB4" w:rsidRPr="000E025F">
              <w:t xml:space="preserve"> </w:t>
            </w:r>
            <w:r w:rsidRPr="000E025F">
              <w:t>(законного</w:t>
            </w:r>
            <w:r w:rsidR="00444CB4" w:rsidRPr="000E025F">
              <w:t xml:space="preserve"> </w:t>
            </w:r>
            <w:r w:rsidRPr="000E025F">
              <w:t>представителя),</w:t>
            </w:r>
            <w:r w:rsidR="00444CB4" w:rsidRPr="000E025F">
              <w:t xml:space="preserve"> </w:t>
            </w:r>
            <w:r w:rsidRPr="000E025F">
              <w:t>получившего</w:t>
            </w:r>
            <w:r w:rsidR="00444CB4" w:rsidRPr="000E025F">
              <w:t xml:space="preserve"> </w:t>
            </w:r>
            <w:r w:rsidRPr="000E025F">
              <w:t>путевку</w:t>
            </w:r>
          </w:p>
        </w:tc>
        <w:tc>
          <w:tcPr>
            <w:tcW w:w="938" w:type="pct"/>
          </w:tcPr>
          <w:p w:rsidR="00FA57DD" w:rsidRPr="000E025F" w:rsidRDefault="00FA57DD" w:rsidP="006B771C">
            <w:pPr>
              <w:jc w:val="center"/>
            </w:pPr>
            <w:r w:rsidRPr="000E025F">
              <w:t>Подпись</w:t>
            </w:r>
            <w:r w:rsidR="00444CB4" w:rsidRPr="000E025F">
              <w:t xml:space="preserve"> </w:t>
            </w:r>
            <w:r w:rsidRPr="000E025F">
              <w:t>родителя</w:t>
            </w:r>
            <w:r w:rsidR="00444CB4" w:rsidRPr="000E025F">
              <w:t xml:space="preserve"> </w:t>
            </w:r>
            <w:r w:rsidRPr="000E025F">
              <w:t>(законного</w:t>
            </w:r>
            <w:r w:rsidR="00444CB4" w:rsidRPr="000E025F">
              <w:t xml:space="preserve"> </w:t>
            </w:r>
            <w:r w:rsidRPr="000E025F">
              <w:t>представителя)</w:t>
            </w:r>
          </w:p>
        </w:tc>
      </w:tr>
      <w:tr w:rsidR="00FA57DD" w:rsidRPr="000E025F" w:rsidTr="006B771C">
        <w:tc>
          <w:tcPr>
            <w:tcW w:w="293" w:type="pct"/>
          </w:tcPr>
          <w:p w:rsidR="00FA57DD" w:rsidRPr="000E025F" w:rsidRDefault="00FA57DD" w:rsidP="006B771C">
            <w:pPr>
              <w:jc w:val="center"/>
            </w:pPr>
          </w:p>
        </w:tc>
        <w:tc>
          <w:tcPr>
            <w:tcW w:w="545" w:type="pct"/>
          </w:tcPr>
          <w:p w:rsidR="00FA57DD" w:rsidRPr="000E025F" w:rsidRDefault="00FA57DD" w:rsidP="006B771C">
            <w:pPr>
              <w:jc w:val="center"/>
            </w:pPr>
          </w:p>
        </w:tc>
        <w:tc>
          <w:tcPr>
            <w:tcW w:w="647" w:type="pct"/>
          </w:tcPr>
          <w:p w:rsidR="00FA57DD" w:rsidRPr="000E025F" w:rsidRDefault="00FA57DD" w:rsidP="006B771C">
            <w:pPr>
              <w:jc w:val="center"/>
            </w:pPr>
          </w:p>
        </w:tc>
        <w:tc>
          <w:tcPr>
            <w:tcW w:w="539" w:type="pct"/>
          </w:tcPr>
          <w:p w:rsidR="00FA57DD" w:rsidRPr="000E025F" w:rsidRDefault="00FA57DD" w:rsidP="006B771C">
            <w:pPr>
              <w:jc w:val="center"/>
            </w:pPr>
          </w:p>
        </w:tc>
        <w:tc>
          <w:tcPr>
            <w:tcW w:w="551" w:type="pct"/>
          </w:tcPr>
          <w:p w:rsidR="00FA57DD" w:rsidRPr="000E025F" w:rsidRDefault="00FA57DD" w:rsidP="006B771C">
            <w:pPr>
              <w:jc w:val="center"/>
            </w:pPr>
          </w:p>
        </w:tc>
        <w:tc>
          <w:tcPr>
            <w:tcW w:w="969" w:type="pct"/>
          </w:tcPr>
          <w:p w:rsidR="00FA57DD" w:rsidRPr="000E025F" w:rsidRDefault="00FA57DD" w:rsidP="006B771C">
            <w:pPr>
              <w:jc w:val="center"/>
            </w:pPr>
          </w:p>
        </w:tc>
        <w:tc>
          <w:tcPr>
            <w:tcW w:w="517" w:type="pct"/>
          </w:tcPr>
          <w:p w:rsidR="00FA57DD" w:rsidRPr="000E025F" w:rsidRDefault="00FA57DD" w:rsidP="006B771C">
            <w:pPr>
              <w:jc w:val="center"/>
            </w:pPr>
          </w:p>
        </w:tc>
        <w:tc>
          <w:tcPr>
            <w:tcW w:w="938" w:type="pct"/>
          </w:tcPr>
          <w:p w:rsidR="00FA57DD" w:rsidRPr="000E025F" w:rsidRDefault="00FA57DD" w:rsidP="006B771C">
            <w:pPr>
              <w:jc w:val="center"/>
            </w:pPr>
          </w:p>
        </w:tc>
      </w:tr>
    </w:tbl>
    <w:p w:rsidR="00FA57DD" w:rsidRPr="00444CB4" w:rsidRDefault="00FA57DD" w:rsidP="000E025F">
      <w:pPr>
        <w:spacing w:line="240" w:lineRule="exact"/>
        <w:jc w:val="center"/>
        <w:rPr>
          <w:b/>
          <w:bCs/>
          <w:sz w:val="28"/>
          <w:szCs w:val="28"/>
        </w:rPr>
      </w:pPr>
    </w:p>
    <w:p w:rsidR="00FA57DD" w:rsidRPr="000E025F" w:rsidRDefault="00FA57DD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CD309E" w:rsidRPr="000E025F" w:rsidRDefault="00CD309E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CD309E" w:rsidRPr="000E025F" w:rsidRDefault="00CD309E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CD309E" w:rsidRPr="000E025F" w:rsidRDefault="00CD309E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CD309E" w:rsidRDefault="00CD309E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Default="000E025F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Default="000E025F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Default="000E025F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Default="000E025F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Default="000E025F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Default="000E025F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Default="000E025F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Default="000E025F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Default="000E025F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Default="000E025F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Default="000E025F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Default="000E025F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Default="000E025F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Default="000E025F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Default="000E025F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Default="000E025F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Default="000E025F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Default="000E025F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Default="000E025F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Default="000E025F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Default="000E025F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Default="000E025F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Pr="000E025F" w:rsidRDefault="000E025F" w:rsidP="000E025F">
      <w:pPr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0E025F" w:rsidRPr="00444CB4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№</w:t>
      </w:r>
      <w:r>
        <w:rPr>
          <w:sz w:val="28"/>
          <w:szCs w:val="28"/>
        </w:rPr>
        <w:t xml:space="preserve"> 7</w:t>
      </w:r>
    </w:p>
    <w:p w:rsidR="000E025F" w:rsidRPr="00444CB4" w:rsidRDefault="000E025F" w:rsidP="000E025F">
      <w:pPr>
        <w:spacing w:line="240" w:lineRule="exact"/>
        <w:jc w:val="right"/>
        <w:rPr>
          <w:sz w:val="28"/>
          <w:szCs w:val="28"/>
        </w:rPr>
      </w:pP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регламенту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"Прием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заявлений,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постановка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организации,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реализующие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общеобразовательную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образовательную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программу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образования,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расположенные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территории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</w:t>
      </w:r>
    </w:p>
    <w:p w:rsidR="000E025F" w:rsidRDefault="000E025F" w:rsidP="000E025F">
      <w:pPr>
        <w:spacing w:line="240" w:lineRule="exact"/>
        <w:jc w:val="right"/>
        <w:rPr>
          <w:sz w:val="28"/>
          <w:szCs w:val="28"/>
        </w:rPr>
      </w:pPr>
      <w:r w:rsidRPr="00444CB4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края"</w:t>
      </w:r>
    </w:p>
    <w:p w:rsidR="00CD309E" w:rsidRPr="00444CB4" w:rsidRDefault="00CD309E" w:rsidP="00CD309E">
      <w:pPr>
        <w:spacing w:line="240" w:lineRule="exact"/>
        <w:jc w:val="center"/>
        <w:rPr>
          <w:sz w:val="28"/>
          <w:szCs w:val="28"/>
        </w:rPr>
      </w:pPr>
    </w:p>
    <w:p w:rsidR="0040412F" w:rsidRPr="00444CB4" w:rsidRDefault="0040412F" w:rsidP="0040412F">
      <w:pPr>
        <w:pStyle w:val="af5"/>
        <w:spacing w:line="240" w:lineRule="exact"/>
        <w:jc w:val="center"/>
        <w:rPr>
          <w:sz w:val="28"/>
          <w:szCs w:val="28"/>
        </w:rPr>
      </w:pPr>
      <w:r w:rsidRPr="00444CB4">
        <w:rPr>
          <w:sz w:val="28"/>
          <w:szCs w:val="28"/>
        </w:rPr>
        <w:t>БЛОК-СХЕМА</w:t>
      </w:r>
    </w:p>
    <w:p w:rsidR="0040412F" w:rsidRPr="00444CB4" w:rsidRDefault="0040412F" w:rsidP="0040412F">
      <w:pPr>
        <w:spacing w:line="240" w:lineRule="exact"/>
        <w:jc w:val="center"/>
        <w:rPr>
          <w:sz w:val="28"/>
          <w:szCs w:val="28"/>
        </w:rPr>
      </w:pPr>
      <w:r w:rsidRPr="00444CB4">
        <w:rPr>
          <w:sz w:val="28"/>
          <w:szCs w:val="28"/>
        </w:rPr>
        <w:t>исполнения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услуги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"Прием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заявлений,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постановка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учет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и</w:t>
      </w:r>
      <w:r w:rsidR="00444CB4">
        <w:rPr>
          <w:sz w:val="28"/>
          <w:szCs w:val="28"/>
        </w:rPr>
        <w:t xml:space="preserve"> </w:t>
      </w:r>
      <w:r w:rsidR="007C111C" w:rsidRPr="00444CB4">
        <w:rPr>
          <w:sz w:val="28"/>
          <w:szCs w:val="28"/>
        </w:rPr>
        <w:t>направление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детей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организации,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реализующие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основную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общеобразовательную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–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образовательную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программу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дошкольного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образования,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расположенные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территории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Верхнебуреинского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муниципального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района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Хабаровского</w:t>
      </w:r>
      <w:r w:rsidR="00444CB4">
        <w:rPr>
          <w:sz w:val="28"/>
          <w:szCs w:val="28"/>
        </w:rPr>
        <w:t xml:space="preserve"> </w:t>
      </w:r>
      <w:r w:rsidRPr="00444CB4">
        <w:rPr>
          <w:sz w:val="28"/>
          <w:szCs w:val="28"/>
        </w:rPr>
        <w:t>края"</w:t>
      </w:r>
    </w:p>
    <w:p w:rsidR="0040412F" w:rsidRPr="00444CB4" w:rsidRDefault="0040412F" w:rsidP="0040412F">
      <w:pPr>
        <w:pStyle w:val="af5"/>
        <w:ind w:right="-725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2"/>
        <w:gridCol w:w="3003"/>
        <w:gridCol w:w="3623"/>
      </w:tblGrid>
      <w:tr w:rsidR="0040412F" w:rsidRPr="000E025F" w:rsidTr="000E025F">
        <w:tc>
          <w:tcPr>
            <w:tcW w:w="9498" w:type="dxa"/>
            <w:gridSpan w:val="3"/>
          </w:tcPr>
          <w:p w:rsidR="0040412F" w:rsidRPr="000E025F" w:rsidRDefault="0040412F" w:rsidP="006B771C">
            <w:pPr>
              <w:pStyle w:val="af5"/>
              <w:spacing w:line="240" w:lineRule="exact"/>
              <w:jc w:val="center"/>
            </w:pPr>
            <w:r w:rsidRPr="000E025F">
              <w:t>Приём</w:t>
            </w:r>
            <w:r w:rsidR="00444CB4" w:rsidRPr="000E025F">
              <w:t xml:space="preserve"> </w:t>
            </w:r>
            <w:r w:rsidRPr="000E025F">
              <w:t>заявления</w:t>
            </w:r>
            <w:r w:rsidR="00444CB4" w:rsidRPr="000E025F">
              <w:t xml:space="preserve"> </w:t>
            </w:r>
            <w:r w:rsidRPr="000E025F">
              <w:t>о</w:t>
            </w:r>
            <w:r w:rsidR="00444CB4" w:rsidRPr="000E025F">
              <w:t xml:space="preserve"> </w:t>
            </w:r>
            <w:r w:rsidRPr="000E025F">
              <w:t>постановке</w:t>
            </w:r>
            <w:r w:rsidR="00444CB4" w:rsidRPr="000E025F">
              <w:t xml:space="preserve"> </w:t>
            </w:r>
            <w:r w:rsidRPr="000E025F">
              <w:t>на</w:t>
            </w:r>
            <w:r w:rsidR="00444CB4" w:rsidRPr="000E025F">
              <w:t xml:space="preserve"> </w:t>
            </w:r>
            <w:r w:rsidRPr="000E025F">
              <w:t>учёт</w:t>
            </w:r>
            <w:r w:rsidR="00444CB4" w:rsidRPr="000E025F">
              <w:t xml:space="preserve"> </w:t>
            </w:r>
            <w:r w:rsidRPr="000E025F">
              <w:t>для</w:t>
            </w:r>
            <w:r w:rsidR="00444CB4" w:rsidRPr="000E025F">
              <w:t xml:space="preserve"> </w:t>
            </w:r>
            <w:r w:rsidRPr="000E025F">
              <w:t>зачисления</w:t>
            </w:r>
            <w:r w:rsidR="00444CB4" w:rsidRPr="000E025F">
              <w:t xml:space="preserve"> </w:t>
            </w:r>
            <w:r w:rsidRPr="000E025F">
              <w:t>в</w:t>
            </w:r>
            <w:r w:rsidR="00444CB4" w:rsidRPr="000E025F">
              <w:t xml:space="preserve"> </w:t>
            </w:r>
            <w:r w:rsidRPr="000E025F">
              <w:t>образовательное</w:t>
            </w:r>
            <w:r w:rsidR="00444CB4" w:rsidRPr="000E025F">
              <w:t xml:space="preserve"> </w:t>
            </w:r>
            <w:r w:rsidRPr="000E025F">
              <w:t>учреждение</w:t>
            </w:r>
            <w:r w:rsidR="00444CB4" w:rsidRPr="000E025F">
              <w:t xml:space="preserve"> </w:t>
            </w:r>
            <w:r w:rsidRPr="000E025F">
              <w:t>одного</w:t>
            </w:r>
            <w:r w:rsidR="00444CB4" w:rsidRPr="000E025F">
              <w:t xml:space="preserve"> </w:t>
            </w:r>
          </w:p>
          <w:p w:rsidR="0040412F" w:rsidRPr="000E025F" w:rsidRDefault="0040412F" w:rsidP="006B771C">
            <w:pPr>
              <w:pStyle w:val="af5"/>
              <w:spacing w:line="240" w:lineRule="exact"/>
              <w:jc w:val="center"/>
            </w:pPr>
            <w:r w:rsidRPr="000E025F">
              <w:t>из</w:t>
            </w:r>
            <w:r w:rsidR="00444CB4" w:rsidRPr="000E025F">
              <w:t xml:space="preserve"> </w:t>
            </w:r>
            <w:r w:rsidRPr="000E025F">
              <w:t>родителей</w:t>
            </w:r>
            <w:r w:rsidR="00444CB4" w:rsidRPr="000E025F">
              <w:t xml:space="preserve"> </w:t>
            </w:r>
            <w:r w:rsidRPr="000E025F">
              <w:t>(законного</w:t>
            </w:r>
            <w:r w:rsidR="00444CB4" w:rsidRPr="000E025F">
              <w:t xml:space="preserve"> </w:t>
            </w:r>
            <w:r w:rsidRPr="000E025F">
              <w:t>представителя)</w:t>
            </w:r>
          </w:p>
        </w:tc>
      </w:tr>
      <w:tr w:rsidR="0040412F" w:rsidRPr="000E025F" w:rsidTr="000E025F">
        <w:tc>
          <w:tcPr>
            <w:tcW w:w="2872" w:type="dxa"/>
          </w:tcPr>
          <w:p w:rsidR="0040412F" w:rsidRPr="000E025F" w:rsidRDefault="0040412F" w:rsidP="006B77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0E025F">
              <w:rPr>
                <w:bCs/>
              </w:rPr>
              <w:t>МФЦ:</w:t>
            </w:r>
          </w:p>
          <w:p w:rsidR="0040412F" w:rsidRPr="000E025F" w:rsidRDefault="0040412F" w:rsidP="006B77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0E025F">
              <w:rPr>
                <w:bCs/>
              </w:rPr>
              <w:t>(для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заявителей</w:t>
            </w:r>
            <w:r w:rsidR="00444CB4" w:rsidRPr="000E025F">
              <w:rPr>
                <w:bCs/>
              </w:rPr>
              <w:t xml:space="preserve"> </w:t>
            </w:r>
            <w:r w:rsidR="006B771C" w:rsidRPr="000E025F">
              <w:rPr>
                <w:bCs/>
              </w:rPr>
              <w:t>п.Чегдомын,</w:t>
            </w:r>
            <w:r w:rsidR="00444CB4" w:rsidRPr="000E025F">
              <w:rPr>
                <w:bCs/>
              </w:rPr>
              <w:t xml:space="preserve"> </w:t>
            </w:r>
            <w:r w:rsidR="006B771C" w:rsidRPr="000E025F">
              <w:rPr>
                <w:bCs/>
              </w:rPr>
              <w:t>п.Новый</w:t>
            </w:r>
            <w:r w:rsidR="00444CB4" w:rsidRPr="000E025F">
              <w:rPr>
                <w:bCs/>
              </w:rPr>
              <w:t xml:space="preserve"> </w:t>
            </w:r>
            <w:r w:rsidR="006B771C" w:rsidRPr="000E025F">
              <w:rPr>
                <w:bCs/>
              </w:rPr>
              <w:t>Ургал,</w:t>
            </w:r>
            <w:r w:rsidR="00444CB4" w:rsidRPr="000E025F">
              <w:rPr>
                <w:bCs/>
              </w:rPr>
              <w:t xml:space="preserve"> </w:t>
            </w:r>
            <w:r w:rsidR="006B771C" w:rsidRPr="000E025F">
              <w:rPr>
                <w:bCs/>
              </w:rPr>
              <w:t>п.Тырма</w:t>
            </w:r>
            <w:r w:rsidRPr="000E025F">
              <w:rPr>
                <w:bCs/>
              </w:rPr>
              <w:t>)</w:t>
            </w:r>
          </w:p>
          <w:p w:rsidR="0040412F" w:rsidRPr="000E025F" w:rsidRDefault="0040412F" w:rsidP="006B77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0E025F">
              <w:rPr>
                <w:bCs/>
              </w:rPr>
              <w:t>–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лично</w:t>
            </w:r>
          </w:p>
        </w:tc>
        <w:tc>
          <w:tcPr>
            <w:tcW w:w="3003" w:type="dxa"/>
          </w:tcPr>
          <w:p w:rsidR="0040412F" w:rsidRPr="000E025F" w:rsidRDefault="007C111C" w:rsidP="006B771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color w:val="FF0000"/>
              </w:rPr>
            </w:pPr>
            <w:r w:rsidRPr="000E025F">
              <w:rPr>
                <w:bCs/>
              </w:rPr>
              <w:t>У</w:t>
            </w:r>
            <w:r w:rsidR="0040412F" w:rsidRPr="000E025F">
              <w:rPr>
                <w:bCs/>
              </w:rPr>
              <w:t>правление</w:t>
            </w:r>
            <w:r w:rsidR="00444CB4" w:rsidRPr="000E025F">
              <w:rPr>
                <w:bCs/>
              </w:rPr>
              <w:t xml:space="preserve"> </w:t>
            </w:r>
            <w:r w:rsidR="0040412F" w:rsidRPr="000E025F">
              <w:rPr>
                <w:bCs/>
              </w:rPr>
              <w:t>образования</w:t>
            </w:r>
            <w:r w:rsidR="00444CB4" w:rsidRPr="000E025F">
              <w:rPr>
                <w:bCs/>
              </w:rPr>
              <w:t xml:space="preserve"> </w:t>
            </w:r>
            <w:r w:rsidR="0040412F" w:rsidRPr="000E025F">
              <w:rPr>
                <w:bCs/>
              </w:rPr>
              <w:t>администрации</w:t>
            </w:r>
            <w:r w:rsidR="00444CB4" w:rsidRPr="000E025F">
              <w:rPr>
                <w:bCs/>
              </w:rPr>
              <w:t xml:space="preserve"> </w:t>
            </w:r>
            <w:r w:rsidR="006B771C" w:rsidRPr="000E025F">
              <w:rPr>
                <w:bCs/>
              </w:rPr>
              <w:t>Верхнебуреинского</w:t>
            </w:r>
            <w:r w:rsidR="00444CB4" w:rsidRPr="000E025F">
              <w:rPr>
                <w:bCs/>
              </w:rPr>
              <w:t xml:space="preserve"> </w:t>
            </w:r>
            <w:r w:rsidR="0040412F" w:rsidRPr="000E025F">
              <w:rPr>
                <w:bCs/>
              </w:rPr>
              <w:t>муниципального</w:t>
            </w:r>
            <w:r w:rsidR="00444CB4" w:rsidRPr="000E025F">
              <w:rPr>
                <w:bCs/>
              </w:rPr>
              <w:t xml:space="preserve"> </w:t>
            </w:r>
            <w:r w:rsidR="0040412F" w:rsidRPr="000E025F">
              <w:rPr>
                <w:bCs/>
              </w:rPr>
              <w:t>района</w:t>
            </w:r>
            <w:r w:rsidR="00444CB4" w:rsidRPr="000E025F">
              <w:rPr>
                <w:bCs/>
                <w:color w:val="FF0000"/>
              </w:rPr>
              <w:t xml:space="preserve"> </w:t>
            </w:r>
            <w:r w:rsidR="0040412F" w:rsidRPr="000E025F">
              <w:rPr>
                <w:bCs/>
              </w:rPr>
              <w:t>Хабаровского</w:t>
            </w:r>
            <w:r w:rsidR="00444CB4" w:rsidRPr="000E025F">
              <w:rPr>
                <w:bCs/>
              </w:rPr>
              <w:t xml:space="preserve"> </w:t>
            </w:r>
            <w:r w:rsidR="0040412F" w:rsidRPr="000E025F">
              <w:rPr>
                <w:bCs/>
              </w:rPr>
              <w:t>края</w:t>
            </w:r>
            <w:r w:rsidR="00444CB4" w:rsidRPr="000E025F">
              <w:rPr>
                <w:bCs/>
                <w:color w:val="FF0000"/>
              </w:rPr>
              <w:t xml:space="preserve"> </w:t>
            </w:r>
          </w:p>
          <w:p w:rsidR="0040412F" w:rsidRPr="000E025F" w:rsidRDefault="0040412F" w:rsidP="006B771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</w:p>
          <w:p w:rsidR="0040412F" w:rsidRPr="000E025F" w:rsidRDefault="0040412F" w:rsidP="006B771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 w:rsidRPr="000E025F">
              <w:rPr>
                <w:bCs/>
              </w:rPr>
              <w:t>-</w:t>
            </w:r>
            <w:r w:rsidR="00444CB4" w:rsidRPr="000E025F">
              <w:rPr>
                <w:bCs/>
              </w:rPr>
              <w:t xml:space="preserve"> </w:t>
            </w:r>
            <w:r w:rsidR="00DC0D73" w:rsidRPr="000E025F">
              <w:t>"Единый</w:t>
            </w:r>
            <w:r w:rsidR="00444CB4" w:rsidRPr="000E025F">
              <w:t xml:space="preserve"> </w:t>
            </w:r>
            <w:r w:rsidR="00DC0D73" w:rsidRPr="000E025F">
              <w:t>портал</w:t>
            </w:r>
            <w:r w:rsidR="00444CB4" w:rsidRPr="000E025F">
              <w:t xml:space="preserve"> </w:t>
            </w:r>
            <w:r w:rsidR="00DC0D73" w:rsidRPr="000E025F">
              <w:t>государственных</w:t>
            </w:r>
            <w:r w:rsidR="00444CB4" w:rsidRPr="000E025F">
              <w:t xml:space="preserve"> </w:t>
            </w:r>
            <w:r w:rsidR="00DC0D73" w:rsidRPr="000E025F">
              <w:t>и</w:t>
            </w:r>
            <w:r w:rsidR="00444CB4" w:rsidRPr="000E025F">
              <w:t xml:space="preserve"> </w:t>
            </w:r>
            <w:r w:rsidR="00DC0D73" w:rsidRPr="000E025F">
              <w:t>муниципальных</w:t>
            </w:r>
            <w:r w:rsidR="00444CB4" w:rsidRPr="000E025F">
              <w:t xml:space="preserve"> </w:t>
            </w:r>
            <w:r w:rsidR="00DC0D73" w:rsidRPr="000E025F">
              <w:t>услуг</w:t>
            </w:r>
            <w:r w:rsidR="00444CB4" w:rsidRPr="000E025F">
              <w:t xml:space="preserve"> </w:t>
            </w:r>
            <w:r w:rsidR="00DC0D73" w:rsidRPr="000E025F">
              <w:t>(функций)</w:t>
            </w:r>
            <w:r w:rsidR="00444CB4" w:rsidRPr="000E025F">
              <w:t xml:space="preserve"> </w:t>
            </w:r>
            <w:r w:rsidR="00DC0D73" w:rsidRPr="000E025F">
              <w:t>РФ":</w:t>
            </w:r>
            <w:r w:rsidR="00444CB4" w:rsidRPr="000E025F">
              <w:t xml:space="preserve"> </w:t>
            </w:r>
            <w:hyperlink r:id="rId72" w:history="1">
              <w:r w:rsidR="00DC0D73" w:rsidRPr="000E025F">
                <w:rPr>
                  <w:rStyle w:val="a7"/>
                </w:rPr>
                <w:t>http://www.gosuslugi.ru</w:t>
              </w:r>
            </w:hyperlink>
          </w:p>
          <w:p w:rsidR="0040412F" w:rsidRPr="000E025F" w:rsidRDefault="0040412F" w:rsidP="006B771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</w:p>
          <w:p w:rsidR="0040412F" w:rsidRPr="000E025F" w:rsidRDefault="0040412F" w:rsidP="00DC0D7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 w:rsidRPr="000E025F">
              <w:rPr>
                <w:bCs/>
              </w:rPr>
              <w:t>-</w:t>
            </w:r>
            <w:r w:rsidR="00444CB4" w:rsidRPr="000E025F">
              <w:rPr>
                <w:bCs/>
              </w:rPr>
              <w:t xml:space="preserve"> </w:t>
            </w:r>
            <w:r w:rsidR="00DC0D73" w:rsidRPr="000E025F">
              <w:t>портал</w:t>
            </w:r>
            <w:r w:rsidR="00444CB4" w:rsidRPr="000E025F">
              <w:t xml:space="preserve"> </w:t>
            </w:r>
            <w:r w:rsidR="00DC0D73" w:rsidRPr="000E025F">
              <w:t>государственных</w:t>
            </w:r>
            <w:r w:rsidR="00444CB4" w:rsidRPr="000E025F">
              <w:t xml:space="preserve"> </w:t>
            </w:r>
            <w:r w:rsidR="00DC0D73" w:rsidRPr="000E025F">
              <w:t>и</w:t>
            </w:r>
            <w:r w:rsidR="00444CB4" w:rsidRPr="000E025F">
              <w:t xml:space="preserve"> </w:t>
            </w:r>
            <w:r w:rsidR="00DC0D73" w:rsidRPr="000E025F">
              <w:t>муниципальных</w:t>
            </w:r>
            <w:r w:rsidR="00444CB4" w:rsidRPr="000E025F">
              <w:t xml:space="preserve"> </w:t>
            </w:r>
            <w:r w:rsidR="00DC0D73" w:rsidRPr="000E025F">
              <w:t>услуг</w:t>
            </w:r>
            <w:r w:rsidR="00444CB4" w:rsidRPr="000E025F">
              <w:t xml:space="preserve"> </w:t>
            </w:r>
            <w:r w:rsidR="00DC0D73" w:rsidRPr="000E025F">
              <w:t>Хабаровского</w:t>
            </w:r>
            <w:r w:rsidR="00444CB4" w:rsidRPr="000E025F">
              <w:t xml:space="preserve"> </w:t>
            </w:r>
            <w:r w:rsidR="00DC0D73" w:rsidRPr="000E025F">
              <w:t>края:</w:t>
            </w:r>
            <w:r w:rsidR="00444CB4" w:rsidRPr="000E025F">
              <w:t xml:space="preserve"> </w:t>
            </w:r>
            <w:hyperlink r:id="rId73" w:history="1">
              <w:r w:rsidR="00DC0D73" w:rsidRPr="000E025F">
                <w:rPr>
                  <w:rStyle w:val="a7"/>
                </w:rPr>
                <w:t>https://uslugi27.ru/</w:t>
              </w:r>
            </w:hyperlink>
          </w:p>
        </w:tc>
        <w:tc>
          <w:tcPr>
            <w:tcW w:w="3623" w:type="dxa"/>
          </w:tcPr>
          <w:p w:rsidR="0040412F" w:rsidRPr="000E025F" w:rsidRDefault="007C111C" w:rsidP="006B771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 w:rsidRPr="000E025F">
              <w:rPr>
                <w:bCs/>
              </w:rPr>
              <w:t>О</w:t>
            </w:r>
            <w:r w:rsidR="0040412F" w:rsidRPr="000E025F">
              <w:rPr>
                <w:bCs/>
              </w:rPr>
              <w:t>бразовательные</w:t>
            </w:r>
            <w:r w:rsidR="00444CB4" w:rsidRPr="000E025F">
              <w:rPr>
                <w:bCs/>
              </w:rPr>
              <w:t xml:space="preserve"> </w:t>
            </w:r>
            <w:r w:rsidR="0040412F" w:rsidRPr="000E025F">
              <w:rPr>
                <w:bCs/>
              </w:rPr>
              <w:t>учреждения:</w:t>
            </w:r>
          </w:p>
          <w:p w:rsidR="0040412F" w:rsidRPr="000E025F" w:rsidRDefault="0040412F" w:rsidP="006B771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 w:rsidRPr="000E025F">
              <w:rPr>
                <w:bCs/>
              </w:rPr>
              <w:t>(заявители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всех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поселений,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кроме</w:t>
            </w:r>
            <w:r w:rsidR="00444CB4" w:rsidRPr="000E025F">
              <w:rPr>
                <w:bCs/>
              </w:rPr>
              <w:t xml:space="preserve"> </w:t>
            </w:r>
          </w:p>
          <w:p w:rsidR="0040412F" w:rsidRPr="000E025F" w:rsidRDefault="006B771C" w:rsidP="006B771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 w:rsidRPr="000E025F">
              <w:rPr>
                <w:bCs/>
              </w:rPr>
              <w:t>п.Чегдомын,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п.Новый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Ургал,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п.Тырма</w:t>
            </w:r>
            <w:r w:rsidR="0040412F" w:rsidRPr="000E025F">
              <w:rPr>
                <w:bCs/>
              </w:rPr>
              <w:t>)</w:t>
            </w:r>
          </w:p>
          <w:p w:rsidR="0040412F" w:rsidRPr="000E025F" w:rsidRDefault="0040412F" w:rsidP="006B771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</w:p>
          <w:p w:rsidR="0040412F" w:rsidRPr="000E025F" w:rsidRDefault="0040412F" w:rsidP="006B771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 w:rsidRPr="000E025F">
              <w:rPr>
                <w:bCs/>
              </w:rPr>
              <w:t>-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лично</w:t>
            </w:r>
          </w:p>
          <w:p w:rsidR="0040412F" w:rsidRPr="000E025F" w:rsidRDefault="0040412F" w:rsidP="006B771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</w:p>
          <w:p w:rsidR="0040412F" w:rsidRPr="000E025F" w:rsidRDefault="0040412F" w:rsidP="006B771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 w:rsidRPr="000E025F">
              <w:rPr>
                <w:bCs/>
              </w:rPr>
              <w:t>-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по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электронной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почте</w:t>
            </w:r>
          </w:p>
          <w:p w:rsidR="0040412F" w:rsidRPr="000E025F" w:rsidRDefault="0040412F" w:rsidP="006B771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</w:p>
          <w:p w:rsidR="0040412F" w:rsidRPr="000E025F" w:rsidRDefault="0040412F" w:rsidP="006B771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 w:rsidRPr="000E025F">
              <w:rPr>
                <w:bCs/>
              </w:rPr>
              <w:t>-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почтовым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отправлением</w:t>
            </w:r>
          </w:p>
        </w:tc>
      </w:tr>
    </w:tbl>
    <w:p w:rsidR="0040412F" w:rsidRPr="00444CB4" w:rsidRDefault="00655A9D" w:rsidP="0040412F">
      <w:pPr>
        <w:pStyle w:val="af5"/>
        <w:ind w:right="-725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9.8pt;margin-top:-.25pt;width:0;height:19.3pt;z-index:1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X="108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40412F" w:rsidRPr="000E025F" w:rsidTr="000E025F">
        <w:tc>
          <w:tcPr>
            <w:tcW w:w="9464" w:type="dxa"/>
          </w:tcPr>
          <w:p w:rsidR="0040412F" w:rsidRPr="000E025F" w:rsidRDefault="0040412F" w:rsidP="000E025F">
            <w:pPr>
              <w:ind w:firstLine="709"/>
              <w:jc w:val="center"/>
            </w:pPr>
            <w:r w:rsidRPr="000E025F">
              <w:t>Постановка</w:t>
            </w:r>
            <w:r w:rsidR="00444CB4" w:rsidRPr="000E025F">
              <w:t xml:space="preserve"> </w:t>
            </w:r>
            <w:r w:rsidRPr="000E025F">
              <w:t>на</w:t>
            </w:r>
            <w:r w:rsidR="00444CB4" w:rsidRPr="000E025F">
              <w:t xml:space="preserve"> </w:t>
            </w:r>
            <w:r w:rsidRPr="000E025F">
              <w:t>учет</w:t>
            </w:r>
            <w:r w:rsidR="00444CB4" w:rsidRPr="000E025F">
              <w:t xml:space="preserve"> </w:t>
            </w:r>
            <w:r w:rsidRPr="000E025F">
              <w:t>(мотивированный</w:t>
            </w:r>
            <w:r w:rsidR="00444CB4" w:rsidRPr="000E025F">
              <w:t xml:space="preserve"> </w:t>
            </w:r>
            <w:r w:rsidRPr="000E025F">
              <w:t>отказ</w:t>
            </w:r>
            <w:r w:rsidR="00444CB4" w:rsidRPr="000E025F">
              <w:t xml:space="preserve"> </w:t>
            </w:r>
            <w:r w:rsidRPr="000E025F">
              <w:t>в</w:t>
            </w:r>
            <w:r w:rsidR="00444CB4" w:rsidRPr="000E025F">
              <w:t xml:space="preserve"> </w:t>
            </w:r>
            <w:r w:rsidRPr="000E025F">
              <w:t>постановке</w:t>
            </w:r>
            <w:r w:rsidR="00444CB4" w:rsidRPr="000E025F">
              <w:t xml:space="preserve"> </w:t>
            </w:r>
            <w:r w:rsidRPr="000E025F">
              <w:t>на</w:t>
            </w:r>
            <w:r w:rsidR="00444CB4" w:rsidRPr="000E025F">
              <w:t xml:space="preserve"> </w:t>
            </w:r>
            <w:r w:rsidRPr="000E025F">
              <w:t>учёт)</w:t>
            </w:r>
            <w:r w:rsidR="00444CB4" w:rsidRPr="000E025F">
              <w:t xml:space="preserve"> </w:t>
            </w:r>
            <w:r w:rsidRPr="000E025F">
              <w:t>для</w:t>
            </w:r>
            <w:r w:rsidR="00444CB4" w:rsidRPr="000E025F">
              <w:t xml:space="preserve"> </w:t>
            </w:r>
            <w:r w:rsidRPr="000E025F">
              <w:t>зачисления</w:t>
            </w:r>
          </w:p>
          <w:p w:rsidR="0040412F" w:rsidRPr="000E025F" w:rsidRDefault="0040412F" w:rsidP="000E025F">
            <w:pPr>
              <w:ind w:firstLine="709"/>
              <w:jc w:val="center"/>
            </w:pPr>
            <w:r w:rsidRPr="000E025F">
              <w:t>в</w:t>
            </w:r>
            <w:r w:rsidR="00444CB4" w:rsidRPr="000E025F">
              <w:t xml:space="preserve"> </w:t>
            </w:r>
            <w:r w:rsidRPr="000E025F">
              <w:t>образовательное</w:t>
            </w:r>
            <w:r w:rsidR="00444CB4" w:rsidRPr="000E025F">
              <w:t xml:space="preserve"> </w:t>
            </w:r>
            <w:r w:rsidRPr="000E025F">
              <w:t>учреждение.</w:t>
            </w:r>
          </w:p>
        </w:tc>
      </w:tr>
      <w:tr w:rsidR="00A27A04" w:rsidRPr="000E025F" w:rsidTr="000E025F">
        <w:tc>
          <w:tcPr>
            <w:tcW w:w="9464" w:type="dxa"/>
          </w:tcPr>
          <w:p w:rsidR="00A27A04" w:rsidRPr="000E025F" w:rsidRDefault="00A27A04" w:rsidP="000E025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0E025F">
              <w:rPr>
                <w:bCs/>
              </w:rPr>
              <w:t>управление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образования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администрации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Верхнебуреинского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муниципального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района</w:t>
            </w:r>
            <w:r w:rsidR="00444CB4" w:rsidRPr="000E025F">
              <w:rPr>
                <w:bCs/>
                <w:color w:val="FF0000"/>
              </w:rPr>
              <w:t xml:space="preserve"> </w:t>
            </w:r>
            <w:r w:rsidRPr="000E025F">
              <w:rPr>
                <w:bCs/>
              </w:rPr>
              <w:t>Хабаровского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края</w:t>
            </w:r>
          </w:p>
        </w:tc>
      </w:tr>
    </w:tbl>
    <w:p w:rsidR="0040412F" w:rsidRPr="000E025F" w:rsidRDefault="00655A9D" w:rsidP="0040412F">
      <w:pPr>
        <w:pStyle w:val="af5"/>
        <w:ind w:right="-725"/>
      </w:pPr>
      <w:r>
        <w:rPr>
          <w:noProof/>
        </w:rPr>
        <w:pict>
          <v:shape id="_x0000_s1028" type="#_x0000_t32" style="position:absolute;margin-left:229.8pt;margin-top:60.8pt;width:0;height:20.4pt;z-index:3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X="108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40412F" w:rsidRPr="000E025F" w:rsidTr="000E025F">
        <w:tc>
          <w:tcPr>
            <w:tcW w:w="9464" w:type="dxa"/>
          </w:tcPr>
          <w:p w:rsidR="0040412F" w:rsidRPr="000E025F" w:rsidRDefault="0040412F" w:rsidP="000E025F">
            <w:pPr>
              <w:ind w:firstLine="709"/>
              <w:jc w:val="center"/>
            </w:pPr>
            <w:r w:rsidRPr="000E025F">
              <w:t>Выдача</w:t>
            </w:r>
            <w:r w:rsidR="00444CB4" w:rsidRPr="000E025F">
              <w:t xml:space="preserve"> </w:t>
            </w:r>
            <w:r w:rsidRPr="000E025F">
              <w:t>путёвки</w:t>
            </w:r>
            <w:r w:rsidR="00444CB4" w:rsidRPr="000E025F">
              <w:t xml:space="preserve"> </w:t>
            </w:r>
            <w:r w:rsidRPr="000E025F">
              <w:t>(направления)</w:t>
            </w:r>
            <w:r w:rsidR="00444CB4" w:rsidRPr="000E025F">
              <w:t xml:space="preserve"> </w:t>
            </w:r>
            <w:r w:rsidRPr="000E025F">
              <w:t>в</w:t>
            </w:r>
            <w:r w:rsidR="00444CB4" w:rsidRPr="000E025F">
              <w:t xml:space="preserve"> </w:t>
            </w:r>
            <w:r w:rsidRPr="000E025F">
              <w:t>образовательное</w:t>
            </w:r>
            <w:r w:rsidR="00444CB4" w:rsidRPr="000E025F">
              <w:t xml:space="preserve"> </w:t>
            </w:r>
            <w:r w:rsidRPr="000E025F">
              <w:t>учреждение,</w:t>
            </w:r>
            <w:r w:rsidR="00444CB4" w:rsidRPr="000E025F">
              <w:t xml:space="preserve"> </w:t>
            </w:r>
            <w:r w:rsidRPr="000E025F">
              <w:t>составленной</w:t>
            </w:r>
            <w:r w:rsidR="00444CB4" w:rsidRPr="000E025F">
              <w:t xml:space="preserve"> </w:t>
            </w:r>
            <w:r w:rsidRPr="000E025F">
              <w:t>по</w:t>
            </w:r>
            <w:r w:rsidR="00444CB4" w:rsidRPr="000E025F">
              <w:t xml:space="preserve"> </w:t>
            </w:r>
            <w:r w:rsidRPr="000E025F">
              <w:t>форме,</w:t>
            </w:r>
            <w:r w:rsidR="00444CB4" w:rsidRPr="000E025F">
              <w:t xml:space="preserve"> </w:t>
            </w:r>
            <w:r w:rsidRPr="000E025F">
              <w:t>согласно</w:t>
            </w:r>
            <w:r w:rsidR="00444CB4" w:rsidRPr="000E025F">
              <w:t xml:space="preserve"> </w:t>
            </w:r>
            <w:r w:rsidRPr="000E025F">
              <w:t>приложению</w:t>
            </w:r>
            <w:r w:rsidR="00444CB4" w:rsidRPr="000E025F">
              <w:t xml:space="preserve"> </w:t>
            </w:r>
            <w:r w:rsidRPr="000E025F">
              <w:t>№</w:t>
            </w:r>
            <w:r w:rsidR="00444CB4" w:rsidRPr="000E025F">
              <w:t xml:space="preserve"> </w:t>
            </w:r>
            <w:r w:rsidR="00A27A04" w:rsidRPr="000E025F">
              <w:t>3</w:t>
            </w:r>
            <w:r w:rsidR="00444CB4" w:rsidRPr="000E025F">
              <w:t xml:space="preserve"> </w:t>
            </w:r>
            <w:r w:rsidRPr="000E025F">
              <w:t>к</w:t>
            </w:r>
            <w:r w:rsidR="00444CB4" w:rsidRPr="000E025F">
              <w:t xml:space="preserve"> </w:t>
            </w:r>
            <w:r w:rsidRPr="000E025F">
              <w:t>Регламенту</w:t>
            </w:r>
            <w:r w:rsidR="00444CB4" w:rsidRPr="000E025F">
              <w:t xml:space="preserve"> </w:t>
            </w:r>
            <w:r w:rsidRPr="000E025F">
              <w:t>муниципальной</w:t>
            </w:r>
            <w:r w:rsidR="00444CB4" w:rsidRPr="000E025F">
              <w:t xml:space="preserve"> </w:t>
            </w:r>
            <w:r w:rsidRPr="000E025F">
              <w:t>услуги</w:t>
            </w:r>
          </w:p>
        </w:tc>
      </w:tr>
      <w:tr w:rsidR="0040412F" w:rsidRPr="000E025F" w:rsidTr="000E025F">
        <w:tc>
          <w:tcPr>
            <w:tcW w:w="9464" w:type="dxa"/>
          </w:tcPr>
          <w:p w:rsidR="0040412F" w:rsidRPr="000E025F" w:rsidRDefault="0040412F" w:rsidP="000E025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0E025F">
              <w:rPr>
                <w:bCs/>
              </w:rPr>
              <w:t>в</w:t>
            </w:r>
            <w:r w:rsidR="00444CB4" w:rsidRPr="000E025F">
              <w:rPr>
                <w:bCs/>
              </w:rPr>
              <w:t xml:space="preserve"> </w:t>
            </w:r>
            <w:r w:rsidR="007C111C" w:rsidRPr="000E025F">
              <w:rPr>
                <w:bCs/>
              </w:rPr>
              <w:t>У</w:t>
            </w:r>
            <w:r w:rsidRPr="000E025F">
              <w:rPr>
                <w:bCs/>
              </w:rPr>
              <w:t>правлении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образования</w:t>
            </w:r>
            <w:r w:rsidR="00444CB4" w:rsidRPr="000E025F">
              <w:rPr>
                <w:bCs/>
              </w:rPr>
              <w:t xml:space="preserve"> </w:t>
            </w:r>
            <w:r w:rsidR="00A27A04" w:rsidRPr="000E025F">
              <w:rPr>
                <w:bCs/>
              </w:rPr>
              <w:t>администрации</w:t>
            </w:r>
            <w:r w:rsidR="00444CB4" w:rsidRPr="000E025F">
              <w:rPr>
                <w:bCs/>
              </w:rPr>
              <w:t xml:space="preserve"> </w:t>
            </w:r>
            <w:r w:rsidR="00A27A04" w:rsidRPr="000E025F">
              <w:rPr>
                <w:bCs/>
              </w:rPr>
              <w:t>Верхнебуреинского</w:t>
            </w:r>
            <w:r w:rsidR="00444CB4" w:rsidRPr="000E025F">
              <w:rPr>
                <w:bCs/>
              </w:rPr>
              <w:t xml:space="preserve"> </w:t>
            </w:r>
            <w:r w:rsidR="00A27A04" w:rsidRPr="000E025F">
              <w:rPr>
                <w:bCs/>
              </w:rPr>
              <w:t>муниципального</w:t>
            </w:r>
            <w:r w:rsidR="00444CB4" w:rsidRPr="000E025F">
              <w:rPr>
                <w:bCs/>
              </w:rPr>
              <w:t xml:space="preserve"> </w:t>
            </w:r>
            <w:r w:rsidR="00A27A04" w:rsidRPr="000E025F">
              <w:rPr>
                <w:bCs/>
              </w:rPr>
              <w:t>района</w:t>
            </w:r>
            <w:r w:rsidR="00444CB4" w:rsidRPr="000E025F">
              <w:rPr>
                <w:bCs/>
                <w:color w:val="FF0000"/>
              </w:rPr>
              <w:t xml:space="preserve"> </w:t>
            </w:r>
            <w:r w:rsidR="00A27A04" w:rsidRPr="000E025F">
              <w:rPr>
                <w:bCs/>
              </w:rPr>
              <w:t>Хабаровского</w:t>
            </w:r>
            <w:r w:rsidR="00444CB4" w:rsidRPr="000E025F">
              <w:rPr>
                <w:bCs/>
              </w:rPr>
              <w:t xml:space="preserve"> </w:t>
            </w:r>
            <w:r w:rsidR="00A27A04" w:rsidRPr="000E025F">
              <w:rPr>
                <w:bCs/>
              </w:rPr>
              <w:t>края</w:t>
            </w:r>
          </w:p>
        </w:tc>
      </w:tr>
    </w:tbl>
    <w:p w:rsidR="0040412F" w:rsidRPr="000E025F" w:rsidRDefault="00655A9D" w:rsidP="0040412F">
      <w:pPr>
        <w:pStyle w:val="af5"/>
        <w:ind w:right="-725"/>
      </w:pPr>
      <w:r>
        <w:rPr>
          <w:noProof/>
        </w:rPr>
        <w:pict>
          <v:shape id="_x0000_s1029" type="#_x0000_t32" style="position:absolute;margin-left:230.75pt;margin-top:65.05pt;width:0;height:16.7pt;z-index:4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X="108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40412F" w:rsidRPr="000E025F" w:rsidTr="000E025F">
        <w:tc>
          <w:tcPr>
            <w:tcW w:w="9464" w:type="dxa"/>
          </w:tcPr>
          <w:p w:rsidR="0040412F" w:rsidRPr="000E025F" w:rsidRDefault="0040412F" w:rsidP="000E025F">
            <w:pPr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0E025F">
              <w:rPr>
                <w:bCs/>
              </w:rPr>
              <w:t>Зачисление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в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образовательное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учреждение</w:t>
            </w:r>
          </w:p>
        </w:tc>
      </w:tr>
      <w:tr w:rsidR="0040412F" w:rsidRPr="000E025F" w:rsidTr="000E025F">
        <w:tc>
          <w:tcPr>
            <w:tcW w:w="9464" w:type="dxa"/>
          </w:tcPr>
          <w:p w:rsidR="0040412F" w:rsidRPr="000E025F" w:rsidRDefault="0040412F" w:rsidP="000E025F">
            <w:pPr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0E025F">
              <w:rPr>
                <w:bCs/>
              </w:rPr>
              <w:t>в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образовательном</w:t>
            </w:r>
            <w:r w:rsidR="00444CB4" w:rsidRPr="000E025F">
              <w:rPr>
                <w:bCs/>
              </w:rPr>
              <w:t xml:space="preserve"> </w:t>
            </w:r>
            <w:r w:rsidRPr="000E025F">
              <w:rPr>
                <w:bCs/>
              </w:rPr>
              <w:t>учреждении</w:t>
            </w:r>
          </w:p>
        </w:tc>
      </w:tr>
    </w:tbl>
    <w:p w:rsidR="0040412F" w:rsidRPr="00444CB4" w:rsidRDefault="00655A9D" w:rsidP="0040412F">
      <w:pPr>
        <w:pStyle w:val="af5"/>
        <w:ind w:right="-725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margin-left:-253.6pt;margin-top:15.2pt;width:0;height:36.75pt;z-index:2;mso-position-horizontal-relative:text;mso-position-vertical-relative:text" o:connectortype="straight">
            <v:stroke endarrow="block"/>
          </v:shape>
        </w:pict>
      </w:r>
    </w:p>
    <w:p w:rsidR="00CB7D7C" w:rsidRPr="00444CB4" w:rsidRDefault="0040412F" w:rsidP="009936AC">
      <w:pPr>
        <w:pStyle w:val="af5"/>
        <w:jc w:val="center"/>
        <w:rPr>
          <w:sz w:val="28"/>
          <w:szCs w:val="28"/>
        </w:rPr>
      </w:pPr>
      <w:r w:rsidRPr="00444CB4">
        <w:rPr>
          <w:sz w:val="28"/>
          <w:szCs w:val="28"/>
        </w:rPr>
        <w:t>___________________</w:t>
      </w:r>
    </w:p>
    <w:sectPr w:rsidR="00CB7D7C" w:rsidRPr="00444CB4" w:rsidSect="005157EB">
      <w:pgSz w:w="11906" w:h="16838"/>
      <w:pgMar w:top="1134" w:right="4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692" w:rsidRDefault="00D10692" w:rsidP="00EC208E">
      <w:r>
        <w:separator/>
      </w:r>
    </w:p>
  </w:endnote>
  <w:endnote w:type="continuationSeparator" w:id="0">
    <w:p w:rsidR="00D10692" w:rsidRDefault="00D10692" w:rsidP="00EC2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692" w:rsidRDefault="00D10692" w:rsidP="00EC208E">
      <w:r>
        <w:separator/>
      </w:r>
    </w:p>
  </w:footnote>
  <w:footnote w:type="continuationSeparator" w:id="0">
    <w:p w:rsidR="00D10692" w:rsidRDefault="00D10692" w:rsidP="00EC2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B6" w:rsidRDefault="00655A9D">
    <w:pPr>
      <w:pStyle w:val="a9"/>
      <w:jc w:val="center"/>
    </w:pPr>
    <w:fldSimple w:instr=" PAGE   \* MERGEFORMAT ">
      <w:r w:rsidR="00D10862">
        <w:rPr>
          <w:noProof/>
        </w:rPr>
        <w:t>32</w:t>
      </w:r>
    </w:fldSimple>
  </w:p>
  <w:p w:rsidR="00444CB4" w:rsidRDefault="00444CB4">
    <w:pPr>
      <w:pStyle w:val="af6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B6" w:rsidRDefault="00655A9D">
    <w:pPr>
      <w:pStyle w:val="a9"/>
      <w:jc w:val="center"/>
    </w:pPr>
    <w:fldSimple w:instr=" PAGE   \* MERGEFORMAT ">
      <w:r w:rsidR="00D10862">
        <w:rPr>
          <w:noProof/>
        </w:rPr>
        <w:t>39</w:t>
      </w:r>
    </w:fldSimple>
  </w:p>
  <w:p w:rsidR="00717FB6" w:rsidRDefault="00717FB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B6" w:rsidRDefault="00655A9D">
    <w:pPr>
      <w:pStyle w:val="a9"/>
      <w:jc w:val="center"/>
    </w:pPr>
    <w:fldSimple w:instr=" PAGE   \* MERGEFORMAT ">
      <w:r w:rsidR="00D10862">
        <w:rPr>
          <w:noProof/>
        </w:rPr>
        <w:t>47</w:t>
      </w:r>
    </w:fldSimple>
  </w:p>
  <w:p w:rsidR="00444CB4" w:rsidRPr="00053253" w:rsidRDefault="00444CB4" w:rsidP="0005325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09AD"/>
    <w:multiLevelType w:val="hybridMultilevel"/>
    <w:tmpl w:val="B650CD70"/>
    <w:lvl w:ilvl="0" w:tplc="EF68FFE2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0E420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1CD0A376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88A6AF96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81C84AEC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A740DE4E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01580F54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8AAC9070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A1FE066E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1">
    <w:nsid w:val="1CE772BE"/>
    <w:multiLevelType w:val="hybridMultilevel"/>
    <w:tmpl w:val="A7CE1A2A"/>
    <w:lvl w:ilvl="0" w:tplc="39A032E2">
      <w:start w:val="5"/>
      <w:numFmt w:val="decimal"/>
      <w:lvlText w:val="%1"/>
      <w:lvlJc w:val="left"/>
      <w:pPr>
        <w:ind w:left="316" w:hanging="602"/>
        <w:jc w:val="left"/>
      </w:pPr>
      <w:rPr>
        <w:rFonts w:hint="default"/>
        <w:lang w:val="ru-RU" w:eastAsia="en-US" w:bidi="ar-SA"/>
      </w:rPr>
    </w:lvl>
    <w:lvl w:ilvl="1" w:tplc="5C0CABAE">
      <w:numFmt w:val="none"/>
      <w:lvlText w:val=""/>
      <w:lvlJc w:val="left"/>
      <w:pPr>
        <w:tabs>
          <w:tab w:val="num" w:pos="360"/>
        </w:tabs>
      </w:pPr>
    </w:lvl>
    <w:lvl w:ilvl="2" w:tplc="A656CC78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 w:tplc="B05C317E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 w:tplc="2A9CEB28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 w:tplc="E7403BE6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 w:tplc="78C48BCE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 w:tplc="072ECCA2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 w:tplc="D8D29FA0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2">
    <w:nsid w:val="208A0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6F922C1"/>
    <w:multiLevelType w:val="hybridMultilevel"/>
    <w:tmpl w:val="36443D30"/>
    <w:lvl w:ilvl="0" w:tplc="E348E038">
      <w:start w:val="3"/>
      <w:numFmt w:val="decimal"/>
      <w:lvlText w:val="%1"/>
      <w:lvlJc w:val="left"/>
      <w:pPr>
        <w:ind w:left="316" w:hanging="612"/>
      </w:pPr>
      <w:rPr>
        <w:rFonts w:hint="default"/>
        <w:lang w:val="ru-RU" w:eastAsia="en-US" w:bidi="ar-SA"/>
      </w:rPr>
    </w:lvl>
    <w:lvl w:ilvl="1" w:tplc="6C627C0C">
      <w:numFmt w:val="none"/>
      <w:lvlText w:val=""/>
      <w:lvlJc w:val="left"/>
      <w:pPr>
        <w:tabs>
          <w:tab w:val="num" w:pos="360"/>
        </w:tabs>
      </w:pPr>
    </w:lvl>
    <w:lvl w:ilvl="2" w:tplc="417C92BC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 w:tplc="D076D1E6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 w:tplc="DBCE11DE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 w:tplc="DCAC6A6C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 w:tplc="37E0DE14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 w:tplc="5E405B14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 w:tplc="655E5026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abstractNum w:abstractNumId="4">
    <w:nsid w:val="3B7C3B5C"/>
    <w:multiLevelType w:val="hybridMultilevel"/>
    <w:tmpl w:val="D4520B5E"/>
    <w:lvl w:ilvl="0" w:tplc="66D209B4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E3A270E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8CBEEE8C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2E2A4EC2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BC3A86C8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12D2888A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89645768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B2A264CE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D02EFE12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5">
    <w:nsid w:val="423F23C1"/>
    <w:multiLevelType w:val="hybridMultilevel"/>
    <w:tmpl w:val="46102256"/>
    <w:lvl w:ilvl="0" w:tplc="B31CDFD0">
      <w:start w:val="4"/>
      <w:numFmt w:val="decimal"/>
      <w:lvlText w:val="%1"/>
      <w:lvlJc w:val="left"/>
      <w:pPr>
        <w:ind w:left="316" w:hanging="701"/>
        <w:jc w:val="left"/>
      </w:pPr>
      <w:rPr>
        <w:rFonts w:hint="default"/>
        <w:lang w:val="ru-RU" w:eastAsia="en-US" w:bidi="ar-SA"/>
      </w:rPr>
    </w:lvl>
    <w:lvl w:ilvl="1" w:tplc="A85A37A8">
      <w:numFmt w:val="none"/>
      <w:lvlText w:val=""/>
      <w:lvlJc w:val="left"/>
      <w:pPr>
        <w:tabs>
          <w:tab w:val="num" w:pos="360"/>
        </w:tabs>
      </w:pPr>
    </w:lvl>
    <w:lvl w:ilvl="2" w:tplc="A3A6A8D6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 w:tplc="B1A20A62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 w:tplc="9B44206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 w:tplc="F4C8393E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 w:tplc="80E0AC42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 w:tplc="E74CFD3C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 w:tplc="9FA2BC02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6">
    <w:nsid w:val="45660EFB"/>
    <w:multiLevelType w:val="hybridMultilevel"/>
    <w:tmpl w:val="BE4C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71429C"/>
    <w:multiLevelType w:val="singleLevel"/>
    <w:tmpl w:val="3DB0FB86"/>
    <w:lvl w:ilvl="0">
      <w:start w:val="5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8">
    <w:nsid w:val="4BB760B0"/>
    <w:multiLevelType w:val="multilevel"/>
    <w:tmpl w:val="2DAA1E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D4767F9"/>
    <w:multiLevelType w:val="hybridMultilevel"/>
    <w:tmpl w:val="1CD68932"/>
    <w:lvl w:ilvl="0" w:tplc="D4E04A94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 w:tplc="7478BD00">
      <w:numFmt w:val="none"/>
      <w:lvlText w:val=""/>
      <w:lvlJc w:val="left"/>
      <w:pPr>
        <w:tabs>
          <w:tab w:val="num" w:pos="360"/>
        </w:tabs>
      </w:pPr>
    </w:lvl>
    <w:lvl w:ilvl="2" w:tplc="46CEDE86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 w:tplc="428AFF42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 w:tplc="2CAAC470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961644F8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50A4303E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181EA26A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 w:tplc="494A0E0C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10">
    <w:nsid w:val="4E142AD9"/>
    <w:multiLevelType w:val="hybridMultilevel"/>
    <w:tmpl w:val="4F98D094"/>
    <w:lvl w:ilvl="0" w:tplc="7374C76C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 w:tplc="F680535A">
      <w:numFmt w:val="none"/>
      <w:lvlText w:val=""/>
      <w:lvlJc w:val="left"/>
      <w:pPr>
        <w:tabs>
          <w:tab w:val="num" w:pos="360"/>
        </w:tabs>
      </w:pPr>
    </w:lvl>
    <w:lvl w:ilvl="2" w:tplc="18863950">
      <w:numFmt w:val="none"/>
      <w:lvlText w:val=""/>
      <w:lvlJc w:val="left"/>
      <w:pPr>
        <w:tabs>
          <w:tab w:val="num" w:pos="360"/>
        </w:tabs>
      </w:pPr>
    </w:lvl>
    <w:lvl w:ilvl="3" w:tplc="17B4D4FC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 w:tplc="5DF85F5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 w:tplc="B7165C1E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 w:tplc="65864200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 w:tplc="5C76B066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 w:tplc="D02CAC88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11">
    <w:nsid w:val="50D82E25"/>
    <w:multiLevelType w:val="hybridMultilevel"/>
    <w:tmpl w:val="9FBC67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F02763"/>
    <w:multiLevelType w:val="hybridMultilevel"/>
    <w:tmpl w:val="6BB45EB4"/>
    <w:lvl w:ilvl="0" w:tplc="9912E04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6CC0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1057E7"/>
    <w:multiLevelType w:val="singleLevel"/>
    <w:tmpl w:val="E59ADEF8"/>
    <w:lvl w:ilvl="0">
      <w:start w:val="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5">
    <w:nsid w:val="6B4047D3"/>
    <w:multiLevelType w:val="hybridMultilevel"/>
    <w:tmpl w:val="6EAA0352"/>
    <w:lvl w:ilvl="0" w:tplc="9E54A4CE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 w:tplc="00E6CCD4">
      <w:numFmt w:val="none"/>
      <w:lvlText w:val=""/>
      <w:lvlJc w:val="left"/>
      <w:pPr>
        <w:tabs>
          <w:tab w:val="num" w:pos="360"/>
        </w:tabs>
      </w:pPr>
    </w:lvl>
    <w:lvl w:ilvl="2" w:tplc="54E65824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 w:tplc="F2C0729E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 w:tplc="A18AB6AA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 w:tplc="4D288334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 w:tplc="C3BA6D58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 w:tplc="2CD448DE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 w:tplc="BF12C172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16">
    <w:nsid w:val="74FD55EA"/>
    <w:multiLevelType w:val="hybridMultilevel"/>
    <w:tmpl w:val="ED348ABA"/>
    <w:lvl w:ilvl="0" w:tplc="861AF86C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 w:tplc="E0662EBE">
      <w:numFmt w:val="none"/>
      <w:lvlText w:val=""/>
      <w:lvlJc w:val="left"/>
      <w:pPr>
        <w:tabs>
          <w:tab w:val="num" w:pos="360"/>
        </w:tabs>
      </w:pPr>
    </w:lvl>
    <w:lvl w:ilvl="2" w:tplc="AE2A2AE0">
      <w:numFmt w:val="none"/>
      <w:lvlText w:val=""/>
      <w:lvlJc w:val="left"/>
      <w:pPr>
        <w:tabs>
          <w:tab w:val="num" w:pos="360"/>
        </w:tabs>
      </w:pPr>
    </w:lvl>
    <w:lvl w:ilvl="3" w:tplc="2AC65796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 w:tplc="85FA2A86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 w:tplc="B2DE6B9E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 w:tplc="FF3659B4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 w:tplc="E790421E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 w:tplc="DD1AD996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7">
    <w:nsid w:val="76AE4F8D"/>
    <w:multiLevelType w:val="hybridMultilevel"/>
    <w:tmpl w:val="FDD209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1"/>
  </w:num>
  <w:num w:numId="5">
    <w:abstractNumId w:val="6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16"/>
  </w:num>
  <w:num w:numId="12">
    <w:abstractNumId w:val="0"/>
  </w:num>
  <w:num w:numId="13">
    <w:abstractNumId w:val="3"/>
  </w:num>
  <w:num w:numId="14">
    <w:abstractNumId w:val="10"/>
  </w:num>
  <w:num w:numId="15">
    <w:abstractNumId w:val="15"/>
  </w:num>
  <w:num w:numId="16">
    <w:abstractNumId w:val="5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7B0"/>
    <w:rsid w:val="00003AA4"/>
    <w:rsid w:val="00004F0A"/>
    <w:rsid w:val="000126CE"/>
    <w:rsid w:val="00014B92"/>
    <w:rsid w:val="000159B4"/>
    <w:rsid w:val="000226CF"/>
    <w:rsid w:val="0002694D"/>
    <w:rsid w:val="00037195"/>
    <w:rsid w:val="00044CEF"/>
    <w:rsid w:val="00052E72"/>
    <w:rsid w:val="00053253"/>
    <w:rsid w:val="00054B1D"/>
    <w:rsid w:val="000607AF"/>
    <w:rsid w:val="000631E0"/>
    <w:rsid w:val="00064F64"/>
    <w:rsid w:val="00066111"/>
    <w:rsid w:val="00067C00"/>
    <w:rsid w:val="00070F79"/>
    <w:rsid w:val="00071964"/>
    <w:rsid w:val="00071B03"/>
    <w:rsid w:val="00072E13"/>
    <w:rsid w:val="00091AB5"/>
    <w:rsid w:val="000937B0"/>
    <w:rsid w:val="00094A65"/>
    <w:rsid w:val="00096CC8"/>
    <w:rsid w:val="000A4AE6"/>
    <w:rsid w:val="000B185E"/>
    <w:rsid w:val="000B3666"/>
    <w:rsid w:val="000C6023"/>
    <w:rsid w:val="000D0861"/>
    <w:rsid w:val="000D1A76"/>
    <w:rsid w:val="000D4D6F"/>
    <w:rsid w:val="000E025F"/>
    <w:rsid w:val="000E3197"/>
    <w:rsid w:val="000E44A6"/>
    <w:rsid w:val="000E5832"/>
    <w:rsid w:val="000E685C"/>
    <w:rsid w:val="000F34C0"/>
    <w:rsid w:val="00101B54"/>
    <w:rsid w:val="00105F9C"/>
    <w:rsid w:val="0011629D"/>
    <w:rsid w:val="001265BF"/>
    <w:rsid w:val="00127CC3"/>
    <w:rsid w:val="00137E96"/>
    <w:rsid w:val="00142AAF"/>
    <w:rsid w:val="00142F47"/>
    <w:rsid w:val="00144219"/>
    <w:rsid w:val="00145DBD"/>
    <w:rsid w:val="00156B68"/>
    <w:rsid w:val="00162531"/>
    <w:rsid w:val="0017089B"/>
    <w:rsid w:val="0018197D"/>
    <w:rsid w:val="00183AEE"/>
    <w:rsid w:val="00193F3C"/>
    <w:rsid w:val="00197A42"/>
    <w:rsid w:val="001B00DA"/>
    <w:rsid w:val="001B3678"/>
    <w:rsid w:val="001C03D2"/>
    <w:rsid w:val="001C0D49"/>
    <w:rsid w:val="001C651B"/>
    <w:rsid w:val="001D3758"/>
    <w:rsid w:val="001D6701"/>
    <w:rsid w:val="001E0E05"/>
    <w:rsid w:val="001E0F74"/>
    <w:rsid w:val="001E4095"/>
    <w:rsid w:val="001E5C2A"/>
    <w:rsid w:val="001E7D60"/>
    <w:rsid w:val="0020023E"/>
    <w:rsid w:val="00200B27"/>
    <w:rsid w:val="002012DB"/>
    <w:rsid w:val="00202C0A"/>
    <w:rsid w:val="00216CF9"/>
    <w:rsid w:val="00233197"/>
    <w:rsid w:val="00233DD6"/>
    <w:rsid w:val="0024305D"/>
    <w:rsid w:val="002445F8"/>
    <w:rsid w:val="0024765B"/>
    <w:rsid w:val="00261519"/>
    <w:rsid w:val="00276EF6"/>
    <w:rsid w:val="0027779E"/>
    <w:rsid w:val="002863AE"/>
    <w:rsid w:val="002952BC"/>
    <w:rsid w:val="002A7F58"/>
    <w:rsid w:val="002B4470"/>
    <w:rsid w:val="002B6792"/>
    <w:rsid w:val="002C0D0F"/>
    <w:rsid w:val="002C36B0"/>
    <w:rsid w:val="002C7962"/>
    <w:rsid w:val="002D6599"/>
    <w:rsid w:val="002D68DA"/>
    <w:rsid w:val="002D6EE6"/>
    <w:rsid w:val="002D753D"/>
    <w:rsid w:val="002E2D10"/>
    <w:rsid w:val="002E33C3"/>
    <w:rsid w:val="002E5F52"/>
    <w:rsid w:val="002F249E"/>
    <w:rsid w:val="002F6613"/>
    <w:rsid w:val="00300C04"/>
    <w:rsid w:val="00301EFF"/>
    <w:rsid w:val="00315C91"/>
    <w:rsid w:val="003217FE"/>
    <w:rsid w:val="003259E8"/>
    <w:rsid w:val="00332301"/>
    <w:rsid w:val="00350B28"/>
    <w:rsid w:val="00355E20"/>
    <w:rsid w:val="0036023B"/>
    <w:rsid w:val="00374A49"/>
    <w:rsid w:val="00394B71"/>
    <w:rsid w:val="00397FF6"/>
    <w:rsid w:val="003A0731"/>
    <w:rsid w:val="003A2C8D"/>
    <w:rsid w:val="003A5B22"/>
    <w:rsid w:val="003A758A"/>
    <w:rsid w:val="003B0ABB"/>
    <w:rsid w:val="003B0ED8"/>
    <w:rsid w:val="003B2FAB"/>
    <w:rsid w:val="003D33E8"/>
    <w:rsid w:val="003F01DA"/>
    <w:rsid w:val="003F0822"/>
    <w:rsid w:val="003F0A6E"/>
    <w:rsid w:val="003F63C2"/>
    <w:rsid w:val="003F6AA1"/>
    <w:rsid w:val="003F7E5A"/>
    <w:rsid w:val="0040012C"/>
    <w:rsid w:val="004030B6"/>
    <w:rsid w:val="00403771"/>
    <w:rsid w:val="0040412F"/>
    <w:rsid w:val="00407470"/>
    <w:rsid w:val="00412EEA"/>
    <w:rsid w:val="00413678"/>
    <w:rsid w:val="0042084F"/>
    <w:rsid w:val="00422576"/>
    <w:rsid w:val="004331D3"/>
    <w:rsid w:val="00434CCF"/>
    <w:rsid w:val="00444CB4"/>
    <w:rsid w:val="00457AE8"/>
    <w:rsid w:val="00464D12"/>
    <w:rsid w:val="0046624A"/>
    <w:rsid w:val="00466614"/>
    <w:rsid w:val="0047121D"/>
    <w:rsid w:val="0047377E"/>
    <w:rsid w:val="004829CF"/>
    <w:rsid w:val="004837C2"/>
    <w:rsid w:val="004843D8"/>
    <w:rsid w:val="004850D6"/>
    <w:rsid w:val="0048544C"/>
    <w:rsid w:val="004926A2"/>
    <w:rsid w:val="0049310C"/>
    <w:rsid w:val="00497325"/>
    <w:rsid w:val="004A17C2"/>
    <w:rsid w:val="004A7F70"/>
    <w:rsid w:val="004B1F0C"/>
    <w:rsid w:val="004B2185"/>
    <w:rsid w:val="004B2837"/>
    <w:rsid w:val="004C1170"/>
    <w:rsid w:val="004C3FD4"/>
    <w:rsid w:val="004C5D87"/>
    <w:rsid w:val="004D1D20"/>
    <w:rsid w:val="004E42E5"/>
    <w:rsid w:val="004E46B3"/>
    <w:rsid w:val="004E54DC"/>
    <w:rsid w:val="00504431"/>
    <w:rsid w:val="00506F9A"/>
    <w:rsid w:val="005157EB"/>
    <w:rsid w:val="00515D61"/>
    <w:rsid w:val="00523674"/>
    <w:rsid w:val="00524797"/>
    <w:rsid w:val="0053667E"/>
    <w:rsid w:val="005373D1"/>
    <w:rsid w:val="0054495E"/>
    <w:rsid w:val="005464D9"/>
    <w:rsid w:val="00557F34"/>
    <w:rsid w:val="005736F2"/>
    <w:rsid w:val="0057416D"/>
    <w:rsid w:val="00586645"/>
    <w:rsid w:val="005878D7"/>
    <w:rsid w:val="0059283A"/>
    <w:rsid w:val="00592C0C"/>
    <w:rsid w:val="005A5948"/>
    <w:rsid w:val="005A69C7"/>
    <w:rsid w:val="005A6E81"/>
    <w:rsid w:val="005B4101"/>
    <w:rsid w:val="005B5D33"/>
    <w:rsid w:val="005B7D4C"/>
    <w:rsid w:val="005C20DD"/>
    <w:rsid w:val="005C2458"/>
    <w:rsid w:val="005D5CA9"/>
    <w:rsid w:val="005E55B4"/>
    <w:rsid w:val="005E6259"/>
    <w:rsid w:val="005F0B80"/>
    <w:rsid w:val="005F4113"/>
    <w:rsid w:val="00603B97"/>
    <w:rsid w:val="0061789F"/>
    <w:rsid w:val="006240A7"/>
    <w:rsid w:val="006265AE"/>
    <w:rsid w:val="00632EF3"/>
    <w:rsid w:val="00637E11"/>
    <w:rsid w:val="00642ED8"/>
    <w:rsid w:val="006528D0"/>
    <w:rsid w:val="00655A73"/>
    <w:rsid w:val="00655A9D"/>
    <w:rsid w:val="00662F3A"/>
    <w:rsid w:val="00667878"/>
    <w:rsid w:val="00675E5D"/>
    <w:rsid w:val="0068773E"/>
    <w:rsid w:val="0069092C"/>
    <w:rsid w:val="00692FD4"/>
    <w:rsid w:val="00694A58"/>
    <w:rsid w:val="00696ED0"/>
    <w:rsid w:val="006A22D0"/>
    <w:rsid w:val="006A6BBF"/>
    <w:rsid w:val="006B6229"/>
    <w:rsid w:val="006B771C"/>
    <w:rsid w:val="006C2ADE"/>
    <w:rsid w:val="006C487B"/>
    <w:rsid w:val="006C5439"/>
    <w:rsid w:val="006C6161"/>
    <w:rsid w:val="006D4F0D"/>
    <w:rsid w:val="006F00C0"/>
    <w:rsid w:val="006F268E"/>
    <w:rsid w:val="006F3299"/>
    <w:rsid w:val="006F3349"/>
    <w:rsid w:val="0070675C"/>
    <w:rsid w:val="00710AF6"/>
    <w:rsid w:val="0071228A"/>
    <w:rsid w:val="00714581"/>
    <w:rsid w:val="0071567F"/>
    <w:rsid w:val="00715C30"/>
    <w:rsid w:val="00717FB6"/>
    <w:rsid w:val="00721669"/>
    <w:rsid w:val="00723497"/>
    <w:rsid w:val="00730511"/>
    <w:rsid w:val="007313FA"/>
    <w:rsid w:val="00733700"/>
    <w:rsid w:val="00735E15"/>
    <w:rsid w:val="0074089A"/>
    <w:rsid w:val="007451E6"/>
    <w:rsid w:val="00750AAA"/>
    <w:rsid w:val="007537E5"/>
    <w:rsid w:val="00755C80"/>
    <w:rsid w:val="007621D7"/>
    <w:rsid w:val="00763B11"/>
    <w:rsid w:val="007655F4"/>
    <w:rsid w:val="0076636D"/>
    <w:rsid w:val="00772EEC"/>
    <w:rsid w:val="007738E3"/>
    <w:rsid w:val="00785400"/>
    <w:rsid w:val="00785F82"/>
    <w:rsid w:val="00791930"/>
    <w:rsid w:val="00792A64"/>
    <w:rsid w:val="007A0F86"/>
    <w:rsid w:val="007A16A3"/>
    <w:rsid w:val="007A51F9"/>
    <w:rsid w:val="007B08AF"/>
    <w:rsid w:val="007C111C"/>
    <w:rsid w:val="007C20FC"/>
    <w:rsid w:val="007C3817"/>
    <w:rsid w:val="007D29C9"/>
    <w:rsid w:val="007D5925"/>
    <w:rsid w:val="007E3817"/>
    <w:rsid w:val="007E4ACC"/>
    <w:rsid w:val="007E662C"/>
    <w:rsid w:val="007F17A0"/>
    <w:rsid w:val="007F3880"/>
    <w:rsid w:val="007F4EDA"/>
    <w:rsid w:val="007F7805"/>
    <w:rsid w:val="0080364B"/>
    <w:rsid w:val="00812788"/>
    <w:rsid w:val="0081325B"/>
    <w:rsid w:val="0082093D"/>
    <w:rsid w:val="00825D19"/>
    <w:rsid w:val="008311EB"/>
    <w:rsid w:val="00832A07"/>
    <w:rsid w:val="008347FD"/>
    <w:rsid w:val="00835E69"/>
    <w:rsid w:val="00837ADA"/>
    <w:rsid w:val="00837F7C"/>
    <w:rsid w:val="0084750E"/>
    <w:rsid w:val="00856277"/>
    <w:rsid w:val="0086608C"/>
    <w:rsid w:val="0088105B"/>
    <w:rsid w:val="00885431"/>
    <w:rsid w:val="00890724"/>
    <w:rsid w:val="008A0F5C"/>
    <w:rsid w:val="008A1C21"/>
    <w:rsid w:val="008A2312"/>
    <w:rsid w:val="008B4A9D"/>
    <w:rsid w:val="008C138C"/>
    <w:rsid w:val="008C208F"/>
    <w:rsid w:val="008C260B"/>
    <w:rsid w:val="008C7917"/>
    <w:rsid w:val="008D4FBF"/>
    <w:rsid w:val="008D5B91"/>
    <w:rsid w:val="008E0261"/>
    <w:rsid w:val="008E0A05"/>
    <w:rsid w:val="008E1AEF"/>
    <w:rsid w:val="008E6F46"/>
    <w:rsid w:val="008F025A"/>
    <w:rsid w:val="008F53DE"/>
    <w:rsid w:val="0090006B"/>
    <w:rsid w:val="00917398"/>
    <w:rsid w:val="0092003B"/>
    <w:rsid w:val="00924D2A"/>
    <w:rsid w:val="00932B5B"/>
    <w:rsid w:val="0093459A"/>
    <w:rsid w:val="00935865"/>
    <w:rsid w:val="009408DB"/>
    <w:rsid w:val="00950428"/>
    <w:rsid w:val="00950952"/>
    <w:rsid w:val="0097166F"/>
    <w:rsid w:val="00974CA0"/>
    <w:rsid w:val="00987826"/>
    <w:rsid w:val="00990B0F"/>
    <w:rsid w:val="0099298B"/>
    <w:rsid w:val="009936AC"/>
    <w:rsid w:val="00993738"/>
    <w:rsid w:val="009939E6"/>
    <w:rsid w:val="009A2923"/>
    <w:rsid w:val="009A65E3"/>
    <w:rsid w:val="009B50BF"/>
    <w:rsid w:val="009C529E"/>
    <w:rsid w:val="009E2B73"/>
    <w:rsid w:val="009E694C"/>
    <w:rsid w:val="009F1153"/>
    <w:rsid w:val="009F30FF"/>
    <w:rsid w:val="009F699E"/>
    <w:rsid w:val="00A2170B"/>
    <w:rsid w:val="00A2505B"/>
    <w:rsid w:val="00A27A04"/>
    <w:rsid w:val="00A3040A"/>
    <w:rsid w:val="00A32026"/>
    <w:rsid w:val="00A36F61"/>
    <w:rsid w:val="00A47C77"/>
    <w:rsid w:val="00A5007E"/>
    <w:rsid w:val="00A52AC1"/>
    <w:rsid w:val="00A53D8A"/>
    <w:rsid w:val="00A57EF6"/>
    <w:rsid w:val="00A64A90"/>
    <w:rsid w:val="00A67BBD"/>
    <w:rsid w:val="00A71627"/>
    <w:rsid w:val="00A74A92"/>
    <w:rsid w:val="00A75667"/>
    <w:rsid w:val="00A76A52"/>
    <w:rsid w:val="00A76C8D"/>
    <w:rsid w:val="00A8430C"/>
    <w:rsid w:val="00A847AF"/>
    <w:rsid w:val="00A90DB6"/>
    <w:rsid w:val="00AA0820"/>
    <w:rsid w:val="00AC682C"/>
    <w:rsid w:val="00AD5D84"/>
    <w:rsid w:val="00AE19CF"/>
    <w:rsid w:val="00AE2D78"/>
    <w:rsid w:val="00AE71B1"/>
    <w:rsid w:val="00AE75D4"/>
    <w:rsid w:val="00AF40F0"/>
    <w:rsid w:val="00B0505A"/>
    <w:rsid w:val="00B12AE0"/>
    <w:rsid w:val="00B13304"/>
    <w:rsid w:val="00B21BE3"/>
    <w:rsid w:val="00B31367"/>
    <w:rsid w:val="00B33ED6"/>
    <w:rsid w:val="00B454F0"/>
    <w:rsid w:val="00B51FE7"/>
    <w:rsid w:val="00B57C68"/>
    <w:rsid w:val="00B60386"/>
    <w:rsid w:val="00B66227"/>
    <w:rsid w:val="00B66639"/>
    <w:rsid w:val="00B675F5"/>
    <w:rsid w:val="00B713D2"/>
    <w:rsid w:val="00B734AA"/>
    <w:rsid w:val="00B87F76"/>
    <w:rsid w:val="00B90877"/>
    <w:rsid w:val="00B91B58"/>
    <w:rsid w:val="00B92591"/>
    <w:rsid w:val="00B92ED1"/>
    <w:rsid w:val="00B944F0"/>
    <w:rsid w:val="00B967A9"/>
    <w:rsid w:val="00BA24AE"/>
    <w:rsid w:val="00BA53B3"/>
    <w:rsid w:val="00BC046C"/>
    <w:rsid w:val="00BC3A1E"/>
    <w:rsid w:val="00BC747C"/>
    <w:rsid w:val="00BD05B9"/>
    <w:rsid w:val="00BD0734"/>
    <w:rsid w:val="00BE3B18"/>
    <w:rsid w:val="00BE6AD0"/>
    <w:rsid w:val="00BF09A7"/>
    <w:rsid w:val="00BF1A22"/>
    <w:rsid w:val="00BF4334"/>
    <w:rsid w:val="00BF4A11"/>
    <w:rsid w:val="00C037A5"/>
    <w:rsid w:val="00C050BB"/>
    <w:rsid w:val="00C05636"/>
    <w:rsid w:val="00C1039B"/>
    <w:rsid w:val="00C11286"/>
    <w:rsid w:val="00C12910"/>
    <w:rsid w:val="00C20C8A"/>
    <w:rsid w:val="00C42BA1"/>
    <w:rsid w:val="00C464D3"/>
    <w:rsid w:val="00C47DFB"/>
    <w:rsid w:val="00C5453D"/>
    <w:rsid w:val="00C56359"/>
    <w:rsid w:val="00C63232"/>
    <w:rsid w:val="00C63DA0"/>
    <w:rsid w:val="00C7525E"/>
    <w:rsid w:val="00CA625C"/>
    <w:rsid w:val="00CB2FD4"/>
    <w:rsid w:val="00CB7D7C"/>
    <w:rsid w:val="00CC2ABA"/>
    <w:rsid w:val="00CD1709"/>
    <w:rsid w:val="00CD2D7B"/>
    <w:rsid w:val="00CD309E"/>
    <w:rsid w:val="00CF6F1E"/>
    <w:rsid w:val="00D02299"/>
    <w:rsid w:val="00D0473D"/>
    <w:rsid w:val="00D072CC"/>
    <w:rsid w:val="00D10692"/>
    <w:rsid w:val="00D10862"/>
    <w:rsid w:val="00D152A6"/>
    <w:rsid w:val="00D16279"/>
    <w:rsid w:val="00D16865"/>
    <w:rsid w:val="00D276D7"/>
    <w:rsid w:val="00D33823"/>
    <w:rsid w:val="00D375E4"/>
    <w:rsid w:val="00D45401"/>
    <w:rsid w:val="00D46FA2"/>
    <w:rsid w:val="00D470A3"/>
    <w:rsid w:val="00D50235"/>
    <w:rsid w:val="00D51768"/>
    <w:rsid w:val="00D51C24"/>
    <w:rsid w:val="00D520A9"/>
    <w:rsid w:val="00D67315"/>
    <w:rsid w:val="00D72EF5"/>
    <w:rsid w:val="00D74851"/>
    <w:rsid w:val="00D748C4"/>
    <w:rsid w:val="00D75E35"/>
    <w:rsid w:val="00D93B76"/>
    <w:rsid w:val="00D9678F"/>
    <w:rsid w:val="00DA0142"/>
    <w:rsid w:val="00DA299D"/>
    <w:rsid w:val="00DA29CC"/>
    <w:rsid w:val="00DB37C3"/>
    <w:rsid w:val="00DC0D73"/>
    <w:rsid w:val="00DC4E10"/>
    <w:rsid w:val="00DC62EE"/>
    <w:rsid w:val="00DD3B63"/>
    <w:rsid w:val="00DD609F"/>
    <w:rsid w:val="00DE518D"/>
    <w:rsid w:val="00DF5329"/>
    <w:rsid w:val="00DF6033"/>
    <w:rsid w:val="00DF65CD"/>
    <w:rsid w:val="00E064D4"/>
    <w:rsid w:val="00E132C1"/>
    <w:rsid w:val="00E22F4D"/>
    <w:rsid w:val="00E339CA"/>
    <w:rsid w:val="00E41E0F"/>
    <w:rsid w:val="00E4391E"/>
    <w:rsid w:val="00E44980"/>
    <w:rsid w:val="00E455B3"/>
    <w:rsid w:val="00E456E9"/>
    <w:rsid w:val="00E54FC1"/>
    <w:rsid w:val="00E576C0"/>
    <w:rsid w:val="00E67CB3"/>
    <w:rsid w:val="00E7288D"/>
    <w:rsid w:val="00E770B5"/>
    <w:rsid w:val="00E877C3"/>
    <w:rsid w:val="00E92163"/>
    <w:rsid w:val="00E9398F"/>
    <w:rsid w:val="00E93DB6"/>
    <w:rsid w:val="00EA4FF1"/>
    <w:rsid w:val="00EA7DDE"/>
    <w:rsid w:val="00EA7F9B"/>
    <w:rsid w:val="00EB6FAE"/>
    <w:rsid w:val="00EC1C9B"/>
    <w:rsid w:val="00EC208E"/>
    <w:rsid w:val="00EC24D5"/>
    <w:rsid w:val="00EC3F4D"/>
    <w:rsid w:val="00EC5D11"/>
    <w:rsid w:val="00EF4B75"/>
    <w:rsid w:val="00F00744"/>
    <w:rsid w:val="00F05D12"/>
    <w:rsid w:val="00F0726E"/>
    <w:rsid w:val="00F10497"/>
    <w:rsid w:val="00F1099C"/>
    <w:rsid w:val="00F10FB3"/>
    <w:rsid w:val="00F26B69"/>
    <w:rsid w:val="00F30DB3"/>
    <w:rsid w:val="00F31BDD"/>
    <w:rsid w:val="00F35040"/>
    <w:rsid w:val="00F41AA4"/>
    <w:rsid w:val="00F44BFC"/>
    <w:rsid w:val="00F4742F"/>
    <w:rsid w:val="00F51232"/>
    <w:rsid w:val="00F63DDB"/>
    <w:rsid w:val="00F641DE"/>
    <w:rsid w:val="00F65C62"/>
    <w:rsid w:val="00F66307"/>
    <w:rsid w:val="00F7470C"/>
    <w:rsid w:val="00F83C6D"/>
    <w:rsid w:val="00F86D75"/>
    <w:rsid w:val="00FA0A78"/>
    <w:rsid w:val="00FA240D"/>
    <w:rsid w:val="00FA2C01"/>
    <w:rsid w:val="00FA3FB5"/>
    <w:rsid w:val="00FA4998"/>
    <w:rsid w:val="00FA57DD"/>
    <w:rsid w:val="00FB06BB"/>
    <w:rsid w:val="00FB0813"/>
    <w:rsid w:val="00FB1178"/>
    <w:rsid w:val="00FB74D9"/>
    <w:rsid w:val="00FC20A9"/>
    <w:rsid w:val="00FC38A7"/>
    <w:rsid w:val="00FD4A8E"/>
    <w:rsid w:val="00FD640B"/>
    <w:rsid w:val="00FD6448"/>
    <w:rsid w:val="00FE0130"/>
    <w:rsid w:val="00FE2F4C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71"/>
    <w:rPr>
      <w:sz w:val="24"/>
      <w:szCs w:val="24"/>
    </w:rPr>
  </w:style>
  <w:style w:type="paragraph" w:styleId="1">
    <w:name w:val="heading 1"/>
    <w:basedOn w:val="a"/>
    <w:link w:val="10"/>
    <w:qFormat/>
    <w:rsid w:val="008E0A05"/>
    <w:pPr>
      <w:spacing w:before="100" w:beforeAutospacing="1" w:after="100" w:afterAutospacing="1"/>
      <w:outlineLvl w:val="0"/>
    </w:pPr>
    <w:rPr>
      <w:rFonts w:eastAsia="Batang"/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0"/>
    <w:qFormat/>
    <w:locked/>
    <w:rsid w:val="00BD05B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link w:val="30"/>
    <w:qFormat/>
    <w:locked/>
    <w:rsid w:val="00BD05B9"/>
    <w:pPr>
      <w:spacing w:before="100" w:beforeAutospacing="1" w:after="100" w:afterAutospacing="1"/>
      <w:outlineLvl w:val="2"/>
    </w:pPr>
    <w:rPr>
      <w:rFonts w:ascii="Calibri" w:eastAsia="Calibri" w:hAnsi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67BBD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037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217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A67BBD"/>
    <w:rPr>
      <w:sz w:val="2"/>
      <w:szCs w:val="2"/>
    </w:rPr>
  </w:style>
  <w:style w:type="paragraph" w:customStyle="1" w:styleId="ConsPlusNonformat">
    <w:name w:val="ConsPlusNonformat"/>
    <w:uiPriority w:val="99"/>
    <w:rsid w:val="00F10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6D4F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4837C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F249E"/>
    <w:rPr>
      <w:color w:val="0000FF"/>
      <w:u w:val="single"/>
    </w:rPr>
  </w:style>
  <w:style w:type="character" w:styleId="a8">
    <w:name w:val="page number"/>
    <w:basedOn w:val="a0"/>
    <w:uiPriority w:val="99"/>
    <w:rsid w:val="002F249E"/>
  </w:style>
  <w:style w:type="paragraph" w:customStyle="1" w:styleId="ConsPlusNormal">
    <w:name w:val="ConsPlusNormal"/>
    <w:link w:val="ConsPlusNormal1"/>
    <w:uiPriority w:val="99"/>
    <w:qFormat/>
    <w:rsid w:val="005373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D05B9"/>
    <w:rPr>
      <w:sz w:val="28"/>
      <w:szCs w:val="20"/>
    </w:rPr>
  </w:style>
  <w:style w:type="character" w:customStyle="1" w:styleId="30">
    <w:name w:val="Заголовок 3 Знак"/>
    <w:basedOn w:val="a0"/>
    <w:link w:val="3"/>
    <w:rsid w:val="00BD05B9"/>
    <w:rPr>
      <w:rFonts w:ascii="Calibri" w:eastAsia="Calibri" w:hAnsi="Calibri"/>
      <w:b/>
      <w:bCs/>
      <w:sz w:val="27"/>
      <w:szCs w:val="27"/>
    </w:rPr>
  </w:style>
  <w:style w:type="paragraph" w:customStyle="1" w:styleId="ConsPlusTitle">
    <w:name w:val="ConsPlusTitle"/>
    <w:rsid w:val="00BD05B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BD05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BD05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05B9"/>
    <w:rPr>
      <w:sz w:val="24"/>
      <w:szCs w:val="24"/>
    </w:rPr>
  </w:style>
  <w:style w:type="paragraph" w:styleId="ab">
    <w:name w:val="footer"/>
    <w:basedOn w:val="a"/>
    <w:link w:val="ac"/>
    <w:uiPriority w:val="99"/>
    <w:rsid w:val="00BD05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05B9"/>
    <w:rPr>
      <w:sz w:val="24"/>
      <w:szCs w:val="24"/>
    </w:rPr>
  </w:style>
  <w:style w:type="character" w:customStyle="1" w:styleId="ad">
    <w:name w:val="Основной текст_"/>
    <w:link w:val="12"/>
    <w:rsid w:val="00BD05B9"/>
    <w:rPr>
      <w:shd w:val="clear" w:color="auto" w:fill="FFFFFF"/>
    </w:rPr>
  </w:style>
  <w:style w:type="paragraph" w:customStyle="1" w:styleId="12">
    <w:name w:val="Основной текст1"/>
    <w:basedOn w:val="a"/>
    <w:link w:val="ad"/>
    <w:rsid w:val="00BD05B9"/>
    <w:pPr>
      <w:widowControl w:val="0"/>
      <w:shd w:val="clear" w:color="auto" w:fill="FFFFFF"/>
      <w:spacing w:after="300" w:line="274" w:lineRule="exact"/>
      <w:ind w:hanging="2540"/>
    </w:pPr>
    <w:rPr>
      <w:sz w:val="20"/>
      <w:szCs w:val="20"/>
      <w:lang/>
    </w:rPr>
  </w:style>
  <w:style w:type="character" w:customStyle="1" w:styleId="115pt">
    <w:name w:val="Основной текст + 11;5 pt"/>
    <w:rsid w:val="00BD05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e">
    <w:name w:val="Strong"/>
    <w:uiPriority w:val="22"/>
    <w:qFormat/>
    <w:locked/>
    <w:rsid w:val="00BD05B9"/>
    <w:rPr>
      <w:b/>
      <w:bCs/>
    </w:rPr>
  </w:style>
  <w:style w:type="paragraph" w:styleId="af">
    <w:name w:val="Body Text Indent"/>
    <w:basedOn w:val="a"/>
    <w:link w:val="af0"/>
    <w:rsid w:val="00BD05B9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BD05B9"/>
    <w:rPr>
      <w:sz w:val="20"/>
      <w:szCs w:val="20"/>
    </w:rPr>
  </w:style>
  <w:style w:type="character" w:customStyle="1" w:styleId="21">
    <w:name w:val="Основной текст 2 Знак"/>
    <w:link w:val="22"/>
    <w:locked/>
    <w:rsid w:val="00BD05B9"/>
    <w:rPr>
      <w:sz w:val="24"/>
      <w:szCs w:val="24"/>
      <w:lang w:val="en-US" w:eastAsia="en-US"/>
    </w:rPr>
  </w:style>
  <w:style w:type="paragraph" w:styleId="22">
    <w:name w:val="Body Text 2"/>
    <w:basedOn w:val="a"/>
    <w:link w:val="21"/>
    <w:rsid w:val="00BD05B9"/>
    <w:pPr>
      <w:spacing w:after="120" w:line="480" w:lineRule="auto"/>
    </w:pPr>
    <w:rPr>
      <w:lang w:val="en-US" w:eastAsia="en-US"/>
    </w:rPr>
  </w:style>
  <w:style w:type="character" w:customStyle="1" w:styleId="210">
    <w:name w:val="Основной текст 2 Знак1"/>
    <w:basedOn w:val="a0"/>
    <w:link w:val="22"/>
    <w:rsid w:val="00BD05B9"/>
    <w:rPr>
      <w:sz w:val="24"/>
      <w:szCs w:val="24"/>
    </w:rPr>
  </w:style>
  <w:style w:type="character" w:customStyle="1" w:styleId="af1">
    <w:name w:val="Текст Знак"/>
    <w:link w:val="af2"/>
    <w:rsid w:val="00BD05B9"/>
    <w:rPr>
      <w:rFonts w:ascii="Courier New" w:hAnsi="Courier New" w:cs="Courier New"/>
    </w:rPr>
  </w:style>
  <w:style w:type="paragraph" w:styleId="af2">
    <w:name w:val="Plain Text"/>
    <w:basedOn w:val="a"/>
    <w:link w:val="af1"/>
    <w:rsid w:val="00BD05B9"/>
    <w:rPr>
      <w:rFonts w:ascii="Courier New" w:hAnsi="Courier New"/>
      <w:sz w:val="20"/>
      <w:szCs w:val="20"/>
      <w:lang/>
    </w:rPr>
  </w:style>
  <w:style w:type="character" w:customStyle="1" w:styleId="13">
    <w:name w:val="Текст Знак1"/>
    <w:basedOn w:val="a0"/>
    <w:link w:val="af2"/>
    <w:uiPriority w:val="99"/>
    <w:semiHidden/>
    <w:rsid w:val="00BD05B9"/>
    <w:rPr>
      <w:rFonts w:ascii="Courier New" w:hAnsi="Courier New" w:cs="Courier New"/>
      <w:sz w:val="20"/>
      <w:szCs w:val="20"/>
    </w:rPr>
  </w:style>
  <w:style w:type="character" w:styleId="af3">
    <w:name w:val="FollowedHyperlink"/>
    <w:uiPriority w:val="99"/>
    <w:rsid w:val="00BD05B9"/>
    <w:rPr>
      <w:color w:val="800080"/>
      <w:u w:val="single"/>
    </w:rPr>
  </w:style>
  <w:style w:type="paragraph" w:styleId="af4">
    <w:name w:val="List Paragraph"/>
    <w:basedOn w:val="a"/>
    <w:uiPriority w:val="1"/>
    <w:qFormat/>
    <w:rsid w:val="00BD05B9"/>
    <w:pPr>
      <w:ind w:left="720"/>
      <w:contextualSpacing/>
    </w:pPr>
    <w:rPr>
      <w:sz w:val="20"/>
      <w:szCs w:val="20"/>
    </w:rPr>
  </w:style>
  <w:style w:type="paragraph" w:customStyle="1" w:styleId="af5">
    <w:name w:val="Стиль"/>
    <w:rsid w:val="004041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6">
    <w:name w:val="Body Text"/>
    <w:basedOn w:val="a"/>
    <w:link w:val="af7"/>
    <w:uiPriority w:val="99"/>
    <w:unhideWhenUsed/>
    <w:rsid w:val="00BE3B1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BE3B1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90877"/>
    <w:pPr>
      <w:widowControl w:val="0"/>
      <w:autoSpaceDE w:val="0"/>
      <w:autoSpaceDN w:val="0"/>
      <w:ind w:left="1010" w:right="354"/>
      <w:outlineLvl w:val="1"/>
    </w:pPr>
    <w:rPr>
      <w:b/>
      <w:bCs/>
      <w:sz w:val="28"/>
      <w:szCs w:val="28"/>
      <w:lang w:eastAsia="en-US"/>
    </w:rPr>
  </w:style>
  <w:style w:type="paragraph" w:customStyle="1" w:styleId="Default">
    <w:name w:val="Default"/>
    <w:rsid w:val="00D502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F10497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8273CC30098C1AC06DF65D52264EB3F1BF181EC90F191FBF218D01D82FB2C673320EE0BFBFC1B093A9640DF769D547647E228ED5k1lDA" TargetMode="External"/><Relationship Id="rId26" Type="http://schemas.openxmlformats.org/officeDocument/2006/relationships/hyperlink" Target="https://uslugi27.ru/" TargetMode="External"/><Relationship Id="rId39" Type="http://schemas.openxmlformats.org/officeDocument/2006/relationships/hyperlink" Target="mbdou4_suluk@mail.ru" TargetMode="External"/><Relationship Id="rId21" Type="http://schemas.openxmlformats.org/officeDocument/2006/relationships/hyperlink" Target="consultantplus://offline/ref=1CEF79B6C8E63E990E6F8DDBBFBFB76EA1DB34C84DDEB000A1615DE4D608A7345EE8D92877B2151335DE84AABDDE03F59DCB9C2E14579A30X8N8B" TargetMode="External"/><Relationship Id="rId34" Type="http://schemas.openxmlformats.org/officeDocument/2006/relationships/hyperlink" Target="http://etirkensadik.jimdo.com/" TargetMode="External"/><Relationship Id="rId42" Type="http://schemas.openxmlformats.org/officeDocument/2006/relationships/hyperlink" Target="https://mbdoy5.ru/" TargetMode="External"/><Relationship Id="rId47" Type="http://schemas.openxmlformats.org/officeDocument/2006/relationships/hyperlink" Target="kobozova.65@mail.ru" TargetMode="External"/><Relationship Id="rId50" Type="http://schemas.openxmlformats.org/officeDocument/2006/relationships/hyperlink" Target="https://doy9vbr.moy.su/" TargetMode="External"/><Relationship Id="rId55" Type="http://schemas.openxmlformats.org/officeDocument/2006/relationships/hyperlink" Target="mkdoy12@mail.ru" TargetMode="External"/><Relationship Id="rId63" Type="http://schemas.openxmlformats.org/officeDocument/2006/relationships/hyperlink" Target="mailto:mkou.sosh14@mail.ru" TargetMode="External"/><Relationship Id="rId68" Type="http://schemas.openxmlformats.org/officeDocument/2006/relationships/hyperlink" Target="http://mbou17tyrma.lbihost.ru/" TargetMode="External"/><Relationship Id="rId7" Type="http://schemas.openxmlformats.org/officeDocument/2006/relationships/hyperlink" Target="http://www.gosuslugi.ru/)" TargetMode="External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uslugi27.ru/" TargetMode="External"/><Relationship Id="rId29" Type="http://schemas.openxmlformats.org/officeDocument/2006/relationships/header" Target="header1.xml"/><Relationship Id="rId11" Type="http://schemas.openxmlformats.org/officeDocument/2006/relationships/hyperlink" Target="http://otdchg.ucoz.ru/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http://detskicentr.ucoz.ru/" TargetMode="External"/><Relationship Id="rId37" Type="http://schemas.openxmlformats.org/officeDocument/2006/relationships/hyperlink" Target="mkdou3-soloni@mail.ru" TargetMode="External"/><Relationship Id="rId40" Type="http://schemas.openxmlformats.org/officeDocument/2006/relationships/hyperlink" Target="http://mdou4suluk.jimdofree.com/" TargetMode="External"/><Relationship Id="rId45" Type="http://schemas.openxmlformats.org/officeDocument/2006/relationships/hyperlink" Target="rodnichok7@bk.ru" TargetMode="External"/><Relationship Id="rId53" Type="http://schemas.openxmlformats.org/officeDocument/2006/relationships/hyperlink" Target="mkounoch5@yandex.ru" TargetMode="External"/><Relationship Id="rId58" Type="http://schemas.openxmlformats.org/officeDocument/2006/relationships/hyperlink" Target="https://urgalochka15.ucoz.net/" TargetMode="External"/><Relationship Id="rId66" Type="http://schemas.openxmlformats.org/officeDocument/2006/relationships/hyperlink" Target="http://mou-alanap.ippk.ru/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s://uslugi27.ru/" TargetMode="External"/><Relationship Id="rId28" Type="http://schemas.openxmlformats.org/officeDocument/2006/relationships/hyperlink" Target="consultantplus://offline/ref%3DA397FE100A04CF436DCCCECBCB31C68B42BE200191B8B806F655A1EE54601F0A8CDCC862B6B13B1233FA6C374EFDx9G" TargetMode="External"/><Relationship Id="rId36" Type="http://schemas.openxmlformats.org/officeDocument/2006/relationships/hyperlink" Target="http://alonka-ds2.ippk.ru/" TargetMode="External"/><Relationship Id="rId49" Type="http://schemas.openxmlformats.org/officeDocument/2006/relationships/hyperlink" Target="anastasiya_frolova_80@mail.ru" TargetMode="External"/><Relationship Id="rId57" Type="http://schemas.openxmlformats.org/officeDocument/2006/relationships/hyperlink" Target="urgalochka15@mail.ru" TargetMode="External"/><Relationship Id="rId61" Type="http://schemas.openxmlformats.org/officeDocument/2006/relationships/hyperlink" Target="mailto:cosh9.tokareva@yandex.ru" TargetMode="External"/><Relationship Id="rId10" Type="http://schemas.openxmlformats.org/officeDocument/2006/relationships/hyperlink" Target="http://otdchg.ucoz.ru/" TargetMode="External"/><Relationship Id="rId19" Type="http://schemas.openxmlformats.org/officeDocument/2006/relationships/hyperlink" Target="consultantplus://offline/ref=04C2DB5719D8C3E279A23F5E85DF17625B9058CA44D51DAE45C32C688A047457FEF91592DC68991F9B3D963D271F0D6EE5B49EC257B1D402G2nBA" TargetMode="External"/><Relationship Id="rId31" Type="http://schemas.openxmlformats.org/officeDocument/2006/relationships/hyperlink" Target="mbdoy-crr@mail.ru" TargetMode="External"/><Relationship Id="rId44" Type="http://schemas.openxmlformats.org/officeDocument/2006/relationships/hyperlink" Target="https://mbdou6tyrma.jimdofree.com/" TargetMode="External"/><Relationship Id="rId52" Type="http://schemas.openxmlformats.org/officeDocument/2006/relationships/hyperlink" Target="http://10sad.ucoz.ru/" TargetMode="External"/><Relationship Id="rId60" Type="http://schemas.openxmlformats.org/officeDocument/2006/relationships/hyperlink" Target="http://cheg-shkola5.eduou.ru/" TargetMode="External"/><Relationship Id="rId65" Type="http://schemas.openxmlformats.org/officeDocument/2006/relationships/hyperlink" Target="mailto:alanap2008@mail.ru" TargetMode="External"/><Relationship Id="rId73" Type="http://schemas.openxmlformats.org/officeDocument/2006/relationships/hyperlink" Target="https://uslugi27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lugi27.ru/" TargetMode="External"/><Relationship Id="rId14" Type="http://schemas.openxmlformats.org/officeDocument/2006/relationships/hyperlink" Target="https://uslugi27.ru/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consultantplus://offline/ref%3D7477D36D247F526C7BD4B7DDD08F15A6014F84D62298DDA4DCA8A2DB7828FD21BF4B5E0D31D769E7uBz4M" TargetMode="External"/><Relationship Id="rId30" Type="http://schemas.openxmlformats.org/officeDocument/2006/relationships/header" Target="header2.xml"/><Relationship Id="rId35" Type="http://schemas.openxmlformats.org/officeDocument/2006/relationships/hyperlink" Target="alonkamdou@yandex.ru" TargetMode="External"/><Relationship Id="rId43" Type="http://schemas.openxmlformats.org/officeDocument/2006/relationships/hyperlink" Target="tyrma6@yandex.ru" TargetMode="External"/><Relationship Id="rId48" Type="http://schemas.openxmlformats.org/officeDocument/2006/relationships/hyperlink" Target="http://chgd-ds8.ippk.ru/" TargetMode="External"/><Relationship Id="rId56" Type="http://schemas.openxmlformats.org/officeDocument/2006/relationships/hyperlink" Target="http://www.khv-mdoy12.ucoz.ru/" TargetMode="External"/><Relationship Id="rId64" Type="http://schemas.openxmlformats.org/officeDocument/2006/relationships/hyperlink" Target="http://mou-chekundinsk.ippk.ru/" TargetMode="External"/><Relationship Id="rId69" Type="http://schemas.openxmlformats.org/officeDocument/2006/relationships/hyperlink" Target="mailto:schkola21.gerbi@yandex.ru" TargetMode="External"/><Relationship Id="rId8" Type="http://schemas.openxmlformats.org/officeDocument/2006/relationships/hyperlink" Target="http://www.gosuslugi.ru" TargetMode="External"/><Relationship Id="rId51" Type="http://schemas.openxmlformats.org/officeDocument/2006/relationships/hyperlink" Target="tchegdomin10sad@mail.ru" TargetMode="External"/><Relationship Id="rId72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12" Type="http://schemas.openxmlformats.org/officeDocument/2006/relationships/hyperlink" Target="obrazovaniyaotdel@mail.ru" TargetMode="External"/><Relationship Id="rId17" Type="http://schemas.openxmlformats.org/officeDocument/2006/relationships/hyperlink" Target="consultantplus://offline/ref=8273CC30098C1AC06DF65D52264EB3F1BF181EC90F191FBF218D01D82FB2C673320EE0BABCCAE4C3ED3A54A7299E4A67643E8ED503F6DB8Dk0l4A" TargetMode="External"/><Relationship Id="rId25" Type="http://schemas.openxmlformats.org/officeDocument/2006/relationships/hyperlink" Target="https://uslugi27.ru/" TargetMode="External"/><Relationship Id="rId33" Type="http://schemas.openxmlformats.org/officeDocument/2006/relationships/hyperlink" Target="zaharuki@yandex.ru" TargetMode="External"/><Relationship Id="rId38" Type="http://schemas.openxmlformats.org/officeDocument/2006/relationships/hyperlink" Target="http://solonidou3.jimdo.com/" TargetMode="External"/><Relationship Id="rId46" Type="http://schemas.openxmlformats.org/officeDocument/2006/relationships/hyperlink" Target="http://mbdou-ds7-rodnichok.lbihost.ru/" TargetMode="External"/><Relationship Id="rId59" Type="http://schemas.openxmlformats.org/officeDocument/2006/relationships/hyperlink" Target="mailto:moy_sosh_5@mail.ru" TargetMode="External"/><Relationship Id="rId67" Type="http://schemas.openxmlformats.org/officeDocument/2006/relationships/hyperlink" Target="mailto:tyrmash17@yandex.ru" TargetMode="External"/><Relationship Id="rId20" Type="http://schemas.openxmlformats.org/officeDocument/2006/relationships/hyperlink" Target="consultantplus://offline/ref=1CEF79B6C8E63E990E6F8DDBBFBFB76EA1DB34C84DDEB000A1615DE4D608A7345EE8D92877B2151335DE84AABDDE03F59DCB9C2E14579A30X8N8B" TargetMode="External"/><Relationship Id="rId41" Type="http://schemas.openxmlformats.org/officeDocument/2006/relationships/hyperlink" Target="alenyshka777-777.fomencko@yandex.ru" TargetMode="External"/><Relationship Id="rId54" Type="http://schemas.openxmlformats.org/officeDocument/2006/relationships/hyperlink" Target="http://urgal-ds5.ippk.ru/index.php/homepage" TargetMode="External"/><Relationship Id="rId62" Type="http://schemas.openxmlformats.org/officeDocument/2006/relationships/hyperlink" Target="http://mou-sofiysk.ippk.ru/" TargetMode="External"/><Relationship Id="rId70" Type="http://schemas.openxmlformats.org/officeDocument/2006/relationships/hyperlink" Target="http://school-gerbi21.ru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15444</Words>
  <Characters>88033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Я-я</Company>
  <LinksUpToDate>false</LinksUpToDate>
  <CharactersWithSpaces>103271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Я</dc:creator>
  <cp:keywords/>
  <dc:description/>
  <cp:lastModifiedBy>Машбюро</cp:lastModifiedBy>
  <cp:revision>288</cp:revision>
  <cp:lastPrinted>2022-08-05T00:51:00Z</cp:lastPrinted>
  <dcterms:created xsi:type="dcterms:W3CDTF">2014-10-16T05:29:00Z</dcterms:created>
  <dcterms:modified xsi:type="dcterms:W3CDTF">2022-08-08T23:07:00Z</dcterms:modified>
</cp:coreProperties>
</file>