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87B" w:rsidRPr="00465DA5" w:rsidRDefault="00EB287B" w:rsidP="009A16D7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5DA5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EB287B" w:rsidRPr="00465DA5" w:rsidRDefault="00EB287B" w:rsidP="009A16D7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5DA5"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</w:p>
    <w:p w:rsidR="00EB287B" w:rsidRPr="00465DA5" w:rsidRDefault="00EB287B" w:rsidP="009A16D7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B287B" w:rsidRPr="00465DA5" w:rsidRDefault="00EB287B" w:rsidP="009A16D7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5DA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B287B" w:rsidRPr="00465DA5" w:rsidRDefault="00EB287B" w:rsidP="009A16D7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</w:p>
    <w:p w:rsidR="00EB287B" w:rsidRPr="00465DA5" w:rsidRDefault="00EB287B" w:rsidP="009A16D7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23</w:t>
      </w:r>
      <w:r w:rsidRPr="00465DA5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01</w:t>
      </w:r>
      <w:r w:rsidRPr="00465DA5">
        <w:rPr>
          <w:rFonts w:ascii="Times New Roman" w:hAnsi="Times New Roman" w:cs="Times New Roman"/>
          <w:sz w:val="28"/>
          <w:szCs w:val="28"/>
          <w:u w:val="single"/>
        </w:rPr>
        <w:t>.201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465DA5">
        <w:rPr>
          <w:rFonts w:ascii="Times New Roman" w:hAnsi="Times New Roman" w:cs="Times New Roman"/>
          <w:sz w:val="28"/>
          <w:szCs w:val="28"/>
          <w:u w:val="single"/>
        </w:rPr>
        <w:t xml:space="preserve">  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24</w:t>
      </w:r>
    </w:p>
    <w:p w:rsidR="00EB287B" w:rsidRPr="00465DA5" w:rsidRDefault="00EB287B" w:rsidP="009A16D7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465DA5">
        <w:rPr>
          <w:rFonts w:ascii="Times New Roman" w:hAnsi="Times New Roman" w:cs="Times New Roman"/>
          <w:sz w:val="28"/>
          <w:szCs w:val="28"/>
        </w:rPr>
        <w:t>п. Чегдомын</w:t>
      </w:r>
    </w:p>
    <w:p w:rsidR="00EB287B" w:rsidRDefault="00EB287B" w:rsidP="00D522D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EB287B" w:rsidRDefault="00EB287B" w:rsidP="00D522D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Верхнебуреинского муниципального района от 13.12.2013  № 1252 « Об утверждении программы комплексного развития систем коммунальной инфраструктуры Верхнебуреинского муниципального района на 2012-2020 годы</w:t>
      </w:r>
    </w:p>
    <w:p w:rsidR="00EB287B" w:rsidRDefault="00EB287B" w:rsidP="00AE2F95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EB287B" w:rsidRDefault="00EB287B" w:rsidP="00D522D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E46F5">
        <w:rPr>
          <w:rFonts w:ascii="Times New Roman" w:hAnsi="Times New Roman"/>
          <w:sz w:val="28"/>
          <w:szCs w:val="28"/>
        </w:rPr>
        <w:t>Для приведения муниципальной программы «Комплексное развитие систем коммунальной инфраструктуры Верхнебуреинского муниципального района на 2012-2020 годы» в соответствие со ст. 179 Бюджетного кодекса Российской Федерации, в соответствии с постановлением администрации Верхнебуреинского муниципального района «Об утверждении Порядка принятия решения о разработке муниципальных программ Верхнебуреинского муниципального района Хабаровского края, их формирования и реализации муниципальных программ Верхнебуреинского муниципального района Хабаровского края» № 47 от 02.02.2017, на основании решения Собрания депутатов Верхнебуреинского муниципального района от 28.11.2018 № 21 «О районном бюджете на 2019 год и на плановый период 2020 и 2021 годов», решения Собрания депутатов Верхнебуреинского муниципального района от 29.12.2018 № 31 «О внесении изменений в решение Собрания депутатов от 11.12.2017 № 148 «О районном бюджете на 2018 год и плановый период 2019 и 2020 годов</w:t>
      </w:r>
      <w:r w:rsidRPr="00E55966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администрация района  </w:t>
      </w:r>
    </w:p>
    <w:p w:rsidR="00EB287B" w:rsidRDefault="00EB287B" w:rsidP="00D522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EB287B" w:rsidRDefault="00EB287B" w:rsidP="00D522DC">
      <w:pPr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  <w:t>Внести изменения в</w:t>
      </w:r>
      <w:r w:rsidRPr="005807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 администрации Верхнебуреинского муниципального района от 13.12.2013  № 1252 « Об утверждении программы комплексного развития систем коммунальной инфраструктуры Верхнебуреинского муниципального района на 2012-2020 годы», заменив в наименовании постановляющей части слова </w:t>
      </w:r>
      <w:r>
        <w:rPr>
          <w:rFonts w:ascii="Times New Roman" w:hAnsi="Times New Roman"/>
          <w:bCs/>
          <w:sz w:val="28"/>
          <w:szCs w:val="28"/>
        </w:rPr>
        <w:t>«2012</w:t>
      </w:r>
      <w:r w:rsidRPr="004C3E7E">
        <w:rPr>
          <w:rFonts w:ascii="Times New Roman" w:hAnsi="Times New Roman"/>
          <w:bCs/>
          <w:sz w:val="28"/>
          <w:szCs w:val="28"/>
        </w:rPr>
        <w:t>-2020 годы» словами «201</w:t>
      </w:r>
      <w:r>
        <w:rPr>
          <w:rFonts w:ascii="Times New Roman" w:hAnsi="Times New Roman"/>
          <w:bCs/>
          <w:sz w:val="28"/>
          <w:szCs w:val="28"/>
        </w:rPr>
        <w:t>2</w:t>
      </w:r>
      <w:r w:rsidRPr="004C3E7E">
        <w:rPr>
          <w:rFonts w:ascii="Times New Roman" w:hAnsi="Times New Roman"/>
          <w:bCs/>
          <w:sz w:val="28"/>
          <w:szCs w:val="28"/>
        </w:rPr>
        <w:t>-20</w:t>
      </w:r>
      <w:r>
        <w:rPr>
          <w:rFonts w:ascii="Times New Roman" w:hAnsi="Times New Roman"/>
          <w:bCs/>
          <w:sz w:val="28"/>
          <w:szCs w:val="28"/>
        </w:rPr>
        <w:t>3</w:t>
      </w:r>
      <w:r w:rsidRPr="004C3E7E">
        <w:rPr>
          <w:rFonts w:ascii="Times New Roman" w:hAnsi="Times New Roman"/>
          <w:bCs/>
          <w:sz w:val="28"/>
          <w:szCs w:val="28"/>
        </w:rPr>
        <w:t>5годы»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</w:p>
    <w:p w:rsidR="00EB287B" w:rsidRDefault="00EB287B" w:rsidP="00D522DC">
      <w:pPr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  <w:t>Внести изменения в муниципальную программу «Комплексное развитие систем коммунальной инфраструктуры Верхнебуреинского муниципального района на 2012-2020 годы», утвержденную постановлением администрации района от 13.12.2013  № 1252, изложив ее в новой редакции, согласно приложению к настоящему постановлению.</w:t>
      </w:r>
    </w:p>
    <w:p w:rsidR="00EB287B" w:rsidRDefault="00EB287B" w:rsidP="00D522D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исполнением настоящего постановления возложить на первого заместителя главы администрации района Крупевского А.Ю.</w:t>
      </w:r>
    </w:p>
    <w:p w:rsidR="00EB287B" w:rsidRDefault="00EB287B" w:rsidP="00D522DC">
      <w:pPr>
        <w:tabs>
          <w:tab w:val="left" w:pos="1080"/>
        </w:tabs>
        <w:spacing w:line="240" w:lineRule="auto"/>
        <w:ind w:firstLine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после его официального опубликования (обнародования).</w:t>
      </w:r>
    </w:p>
    <w:p w:rsidR="00EB287B" w:rsidRDefault="00EB287B" w:rsidP="00B26109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EB287B" w:rsidRDefault="00EB287B" w:rsidP="00B26109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EB287B" w:rsidRDefault="00EB287B" w:rsidP="00B26109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EB287B" w:rsidRDefault="00EB287B" w:rsidP="00B26109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    А.М. Маслов</w:t>
      </w:r>
    </w:p>
    <w:sectPr w:rsidR="00EB287B" w:rsidSect="00D522DC">
      <w:headerReference w:type="even" r:id="rId6"/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87B" w:rsidRDefault="00EB287B">
      <w:r>
        <w:separator/>
      </w:r>
    </w:p>
  </w:endnote>
  <w:endnote w:type="continuationSeparator" w:id="0">
    <w:p w:rsidR="00EB287B" w:rsidRDefault="00EB2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87B" w:rsidRDefault="00EB287B">
      <w:r>
        <w:separator/>
      </w:r>
    </w:p>
  </w:footnote>
  <w:footnote w:type="continuationSeparator" w:id="0">
    <w:p w:rsidR="00EB287B" w:rsidRDefault="00EB2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87B" w:rsidRDefault="00EB287B" w:rsidP="00413B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B287B" w:rsidRDefault="00EB287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87B" w:rsidRDefault="00EB287B" w:rsidP="00413B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B287B" w:rsidRDefault="00EB287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2F95"/>
    <w:rsid w:val="000058CC"/>
    <w:rsid w:val="00067F97"/>
    <w:rsid w:val="00084059"/>
    <w:rsid w:val="000B23C8"/>
    <w:rsid w:val="0012201E"/>
    <w:rsid w:val="001A7597"/>
    <w:rsid w:val="00221EE7"/>
    <w:rsid w:val="00234AD9"/>
    <w:rsid w:val="0028635A"/>
    <w:rsid w:val="002A55F0"/>
    <w:rsid w:val="002A6A7F"/>
    <w:rsid w:val="002B6078"/>
    <w:rsid w:val="003166DE"/>
    <w:rsid w:val="003A26D7"/>
    <w:rsid w:val="00413BCB"/>
    <w:rsid w:val="00465DA5"/>
    <w:rsid w:val="00493BAC"/>
    <w:rsid w:val="004A01EB"/>
    <w:rsid w:val="004C3E7E"/>
    <w:rsid w:val="004E46F5"/>
    <w:rsid w:val="00580739"/>
    <w:rsid w:val="005B40C6"/>
    <w:rsid w:val="005E0B60"/>
    <w:rsid w:val="005E1387"/>
    <w:rsid w:val="007001C2"/>
    <w:rsid w:val="00770FC2"/>
    <w:rsid w:val="007A4A6C"/>
    <w:rsid w:val="007A5E87"/>
    <w:rsid w:val="007B487A"/>
    <w:rsid w:val="00826627"/>
    <w:rsid w:val="00871F7A"/>
    <w:rsid w:val="008840A7"/>
    <w:rsid w:val="00885A1F"/>
    <w:rsid w:val="008D131C"/>
    <w:rsid w:val="00923044"/>
    <w:rsid w:val="009A16D7"/>
    <w:rsid w:val="009B252F"/>
    <w:rsid w:val="009E2E27"/>
    <w:rsid w:val="009E409B"/>
    <w:rsid w:val="00A25240"/>
    <w:rsid w:val="00A9730A"/>
    <w:rsid w:val="00AE2F95"/>
    <w:rsid w:val="00AE6839"/>
    <w:rsid w:val="00B26109"/>
    <w:rsid w:val="00B605D0"/>
    <w:rsid w:val="00BB508C"/>
    <w:rsid w:val="00BC0D3D"/>
    <w:rsid w:val="00C40F75"/>
    <w:rsid w:val="00C64B82"/>
    <w:rsid w:val="00D47260"/>
    <w:rsid w:val="00D50057"/>
    <w:rsid w:val="00D522DC"/>
    <w:rsid w:val="00DB5CCF"/>
    <w:rsid w:val="00DC7797"/>
    <w:rsid w:val="00E1189E"/>
    <w:rsid w:val="00E2265A"/>
    <w:rsid w:val="00E55966"/>
    <w:rsid w:val="00E94F41"/>
    <w:rsid w:val="00EA425D"/>
    <w:rsid w:val="00EB287B"/>
    <w:rsid w:val="00F31B6D"/>
    <w:rsid w:val="00F563E9"/>
    <w:rsid w:val="00F91C8E"/>
    <w:rsid w:val="00FA51D5"/>
    <w:rsid w:val="00FC10B9"/>
    <w:rsid w:val="00FC1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09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E46F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4E46F5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E46F5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4E46F5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522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D522D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D522DC"/>
    <w:rPr>
      <w:rFonts w:cs="Times New Roman"/>
    </w:rPr>
  </w:style>
  <w:style w:type="paragraph" w:customStyle="1" w:styleId="ConsPlusNormal">
    <w:name w:val="ConsPlusNormal"/>
    <w:uiPriority w:val="99"/>
    <w:rsid w:val="009A16D7"/>
    <w:pPr>
      <w:widowControl w:val="0"/>
      <w:autoSpaceDE w:val="0"/>
      <w:autoSpaceDN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44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318</TotalTime>
  <Pages>2</Pages>
  <Words>353</Words>
  <Characters>2014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45</cp:revision>
  <cp:lastPrinted>2019-01-23T01:35:00Z</cp:lastPrinted>
  <dcterms:created xsi:type="dcterms:W3CDTF">2014-11-11T11:26:00Z</dcterms:created>
  <dcterms:modified xsi:type="dcterms:W3CDTF">2019-01-23T23:18:00Z</dcterms:modified>
</cp:coreProperties>
</file>